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A2" w:rsidRPr="00802862" w:rsidRDefault="00761EA2" w:rsidP="00761EA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761EA2" w:rsidRPr="00802862" w:rsidRDefault="00761EA2" w:rsidP="00761EA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761EA2" w:rsidRPr="00802862" w:rsidRDefault="00761EA2" w:rsidP="00761EA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802862" w:rsidRDefault="00761EA2" w:rsidP="00761EA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761EA2" w:rsidRPr="00802862" w:rsidRDefault="00761EA2" w:rsidP="00761EA2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761EA2" w:rsidRPr="00802862" w:rsidRDefault="00761EA2" w:rsidP="00761EA2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761EA2" w:rsidRPr="004D0C85" w:rsidRDefault="00761EA2" w:rsidP="00761EA2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4B3885" w:rsidRPr="000B3A98" w:rsidRDefault="004B3885" w:rsidP="000B3A98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4B3885" w:rsidRDefault="004B3885" w:rsidP="000B3A98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A98" w:rsidRDefault="000B3A98" w:rsidP="000B3A98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A98" w:rsidRDefault="000B3A98" w:rsidP="000B3A98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A98" w:rsidRDefault="000B3A98" w:rsidP="000B3A98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A98" w:rsidRPr="000B3A98" w:rsidRDefault="000B3A98" w:rsidP="000B3A98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4B3885" w:rsidRDefault="004B3885" w:rsidP="000B3A98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 xml:space="preserve">КОМПЛЕКТ ЭКЗАМЕНАЦИОННЫХ БИЛЕТОВ </w:t>
      </w: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B3A98" w:rsidRPr="000B3A98" w:rsidRDefault="000B3A98" w:rsidP="000B3A98">
      <w:pPr>
        <w:spacing w:after="0"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4B3885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</w:t>
      </w:r>
      <w:r w:rsidR="00761EA2">
        <w:rPr>
          <w:rFonts w:asciiTheme="majorHAnsi" w:hAnsiTheme="majorHAnsi"/>
          <w:sz w:val="24"/>
          <w:szCs w:val="24"/>
        </w:rPr>
        <w:t>ДПП ПК</w:t>
      </w:r>
      <w:r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  </w:t>
      </w: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61EA2" w:rsidRDefault="00761EA2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61EA2" w:rsidRDefault="00761EA2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61EA2" w:rsidRDefault="00761EA2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0B3A98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4B3885" w:rsidRPr="000B3A98" w:rsidRDefault="004B3885" w:rsidP="000B3A98">
      <w:pPr>
        <w:tabs>
          <w:tab w:val="left" w:pos="3810"/>
        </w:tabs>
        <w:spacing w:after="0"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  <w:r w:rsidRPr="000B3A98">
        <w:rPr>
          <w:rFonts w:asciiTheme="majorHAnsi" w:hAnsiTheme="majorHAnsi"/>
          <w:b/>
          <w:color w:val="002060"/>
          <w:sz w:val="24"/>
          <w:szCs w:val="24"/>
          <w:u w:val="single"/>
        </w:rPr>
        <w:t>__________________________________________________________________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4B3885" w:rsidRPr="000B3A98" w:rsidRDefault="004B3885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4B3885" w:rsidRPr="000B3A98" w:rsidRDefault="004B3885" w:rsidP="000B3A98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 w:rsidR="000B3A98">
        <w:rPr>
          <w:rFonts w:asciiTheme="majorHAnsi" w:hAnsiTheme="majorHAnsi"/>
          <w:sz w:val="24"/>
          <w:szCs w:val="24"/>
        </w:rPr>
        <w:t xml:space="preserve"> </w:t>
      </w:r>
      <w:r w:rsidR="00761EA2">
        <w:rPr>
          <w:rFonts w:asciiTheme="majorHAnsi" w:hAnsiTheme="majorHAnsi"/>
          <w:sz w:val="24"/>
          <w:szCs w:val="24"/>
        </w:rPr>
        <w:t xml:space="preserve">ПК </w:t>
      </w:r>
      <w:r w:rsidR="000B3A98">
        <w:rPr>
          <w:rFonts w:asciiTheme="majorHAnsi" w:hAnsiTheme="majorHAnsi"/>
          <w:sz w:val="24"/>
          <w:szCs w:val="24"/>
        </w:rPr>
        <w:t xml:space="preserve">«Терапия с основами паллиативной медицинской помощи» </w:t>
      </w:r>
    </w:p>
    <w:p w:rsidR="004B3885" w:rsidRDefault="004B3885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4B3885" w:rsidRPr="000B3A98" w:rsidRDefault="004B3885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 w:rsidR="000B3A98">
        <w:rPr>
          <w:rFonts w:asciiTheme="majorHAnsi" w:hAnsiTheme="majorHAnsi"/>
          <w:b/>
          <w:sz w:val="24"/>
          <w:szCs w:val="24"/>
        </w:rPr>
        <w:t xml:space="preserve"> 1</w:t>
      </w:r>
    </w:p>
    <w:p w:rsidR="004B3885" w:rsidRPr="000B3A98" w:rsidRDefault="004B3885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4B3885" w:rsidRDefault="000B3A98" w:rsidP="000B3A98">
      <w:pPr>
        <w:pStyle w:val="a3"/>
        <w:rPr>
          <w:rFonts w:asciiTheme="majorHAnsi" w:hAnsiTheme="majorHAnsi"/>
          <w:sz w:val="24"/>
        </w:rPr>
      </w:pPr>
      <w:r w:rsidRPr="000B3A98">
        <w:rPr>
          <w:rFonts w:asciiTheme="majorHAnsi" w:hAnsiTheme="majorHAnsi"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209A9">
        <w:rPr>
          <w:rFonts w:asciiTheme="majorHAnsi" w:hAnsiTheme="majorHAnsi"/>
          <w:sz w:val="24"/>
        </w:rPr>
        <w:t>Медико-социальные и экономические предпосылки развития паллиативной медицины.</w:t>
      </w:r>
    </w:p>
    <w:p w:rsidR="000B3A98" w:rsidRDefault="000B3A98" w:rsidP="000B3A98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Паллиативная помощь в терминальной стадии неонкологических заболеваний.</w:t>
      </w: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3. Религиозные и культурные потребности пациентов и членов их семей</w:t>
      </w:r>
    </w:p>
    <w:p w:rsidR="004B3885" w:rsidRDefault="004B3885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4B3885" w:rsidRPr="000B3A98" w:rsidRDefault="004B3885" w:rsidP="000B3A98">
      <w:pPr>
        <w:pStyle w:val="a3"/>
        <w:rPr>
          <w:rFonts w:asciiTheme="majorHAnsi" w:hAnsiTheme="majorHAnsi"/>
          <w:b/>
          <w:sz w:val="24"/>
          <w:szCs w:val="24"/>
        </w:rPr>
      </w:pPr>
    </w:p>
    <w:p w:rsidR="004B3885" w:rsidRPr="000B3A98" w:rsidRDefault="004B3885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B3885" w:rsidRPr="000B3A98" w:rsidTr="00DD23A9">
        <w:tc>
          <w:tcPr>
            <w:tcW w:w="4785" w:type="dxa"/>
          </w:tcPr>
          <w:p w:rsidR="004B3885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«22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»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 </w:t>
            </w:r>
            <w:r w:rsidR="004B3885" w:rsidRPr="000B3A98">
              <w:rPr>
                <w:rFonts w:asciiTheme="majorHAnsi" w:eastAsia="Times New Roman" w:hAnsiTheme="majorHAnsi"/>
                <w:sz w:val="24"/>
                <w:szCs w:val="24"/>
              </w:rPr>
              <w:t>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4B3885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4B3885" w:rsidRPr="000B3A98" w:rsidRDefault="004B3885" w:rsidP="000B3A98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4B3885" w:rsidRPr="000B3A98" w:rsidRDefault="004B3885" w:rsidP="000B3A98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ED6EA0" w:rsidRDefault="00ED6EA0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2</w:t>
      </w:r>
    </w:p>
    <w:p w:rsidR="000B3A98" w:rsidRDefault="000B3A98" w:rsidP="000B3A98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1.  </w:t>
      </w:r>
      <w:r w:rsidRPr="00D459DA">
        <w:rPr>
          <w:rFonts w:asciiTheme="majorHAnsi" w:hAnsiTheme="majorHAnsi"/>
          <w:sz w:val="24"/>
        </w:rPr>
        <w:t>Порядок оказания паллиативной медицинской помощи взрослому населению.</w:t>
      </w:r>
    </w:p>
    <w:p w:rsidR="00F55350" w:rsidRDefault="00F55350" w:rsidP="000B3A98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Этиология и патогенез хронической боли.</w:t>
      </w:r>
    </w:p>
    <w:p w:rsidR="00F55350" w:rsidRPr="000B3A98" w:rsidRDefault="00F55350" w:rsidP="000B3A9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3.  Морально-этические проблемы эвтаназии.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»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55350">
        <w:rPr>
          <w:rFonts w:asciiTheme="majorHAnsi" w:hAnsiTheme="majorHAnsi"/>
          <w:b/>
          <w:sz w:val="24"/>
          <w:szCs w:val="24"/>
        </w:rPr>
        <w:t>3</w:t>
      </w:r>
    </w:p>
    <w:p w:rsidR="00F55350" w:rsidRDefault="00F55350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Pr="00D459DA">
        <w:rPr>
          <w:rFonts w:asciiTheme="majorHAnsi" w:hAnsiTheme="majorHAnsi"/>
          <w:sz w:val="24"/>
        </w:rPr>
        <w:t xml:space="preserve">Структура </w:t>
      </w:r>
      <w:r>
        <w:rPr>
          <w:rFonts w:asciiTheme="majorHAnsi" w:hAnsiTheme="majorHAnsi"/>
          <w:sz w:val="24"/>
        </w:rPr>
        <w:t xml:space="preserve">службы </w:t>
      </w:r>
      <w:r w:rsidRPr="00D459DA">
        <w:rPr>
          <w:rFonts w:asciiTheme="majorHAnsi" w:hAnsiTheme="majorHAnsi"/>
          <w:sz w:val="24"/>
        </w:rPr>
        <w:t>паллиативной</w:t>
      </w:r>
      <w:r>
        <w:rPr>
          <w:rFonts w:asciiTheme="majorHAnsi" w:hAnsiTheme="majorHAnsi"/>
          <w:sz w:val="24"/>
        </w:rPr>
        <w:t xml:space="preserve"> медицинской помощи.</w:t>
      </w: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>
        <w:rPr>
          <w:rFonts w:asciiTheme="majorHAnsi" w:hAnsiTheme="majorHAnsi"/>
          <w:sz w:val="24"/>
        </w:rPr>
        <w:t>Диагностика и принципы лечения хронической боли</w:t>
      </w:r>
    </w:p>
    <w:p w:rsidR="00F55350" w:rsidRPr="00F55350" w:rsidRDefault="00F55350" w:rsidP="00F553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3. Группы психологического риска.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D22E4B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55350" w:rsidRDefault="00F55350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55350">
        <w:rPr>
          <w:rFonts w:asciiTheme="majorHAnsi" w:hAnsiTheme="majorHAnsi"/>
          <w:b/>
          <w:sz w:val="24"/>
          <w:szCs w:val="24"/>
        </w:rPr>
        <w:t>4</w:t>
      </w: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</w:rPr>
        <w:t>Принципы и философия паллиативной медицинской помощи.</w:t>
      </w: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Болезни сердечно – сосудистой системы.</w:t>
      </w:r>
    </w:p>
    <w:p w:rsidR="00F55350" w:rsidRPr="00F55350" w:rsidRDefault="00F55350" w:rsidP="00F553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3. Общение с неизлечимо больными и их семьями.</w:t>
      </w:r>
    </w:p>
    <w:p w:rsidR="000B3A98" w:rsidRPr="000B3A98" w:rsidRDefault="000B3A98" w:rsidP="000B3A98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D22E4B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  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55350">
        <w:rPr>
          <w:rFonts w:asciiTheme="majorHAnsi" w:hAnsiTheme="majorHAnsi"/>
          <w:b/>
          <w:sz w:val="24"/>
          <w:szCs w:val="24"/>
        </w:rPr>
        <w:t>5</w:t>
      </w:r>
    </w:p>
    <w:p w:rsidR="000B3A98" w:rsidRPr="000B3A98" w:rsidRDefault="000B3A98" w:rsidP="000B3A98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 </w:t>
      </w:r>
      <w:r w:rsidRPr="00C209A9">
        <w:rPr>
          <w:rFonts w:asciiTheme="majorHAnsi" w:hAnsiTheme="majorHAnsi"/>
          <w:sz w:val="24"/>
        </w:rPr>
        <w:t>Медико-социальные и экономические предпосылки развития паллиативной медицины.</w:t>
      </w:r>
    </w:p>
    <w:p w:rsidR="00F55350" w:rsidRDefault="00F55350" w:rsidP="000B3A98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Особенности курации неизлечимых больных.</w:t>
      </w:r>
    </w:p>
    <w:p w:rsidR="00F55350" w:rsidRDefault="00F55350" w:rsidP="000B3A98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</w:rPr>
        <w:t>3. Контроль симптомов основного заболевания лекарственными препаратами у онкологических больных.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F55350" w:rsidRPr="000B3A98" w:rsidRDefault="00F55350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55350" w:rsidRDefault="00F55350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55350">
        <w:rPr>
          <w:rFonts w:asciiTheme="majorHAnsi" w:hAnsiTheme="majorHAnsi"/>
          <w:b/>
          <w:sz w:val="24"/>
          <w:szCs w:val="24"/>
        </w:rPr>
        <w:t>6</w:t>
      </w:r>
    </w:p>
    <w:p w:rsidR="00F55350" w:rsidRDefault="00F55350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1.  </w:t>
      </w:r>
      <w:r>
        <w:rPr>
          <w:rFonts w:asciiTheme="majorHAnsi" w:hAnsiTheme="majorHAnsi"/>
          <w:sz w:val="24"/>
        </w:rPr>
        <w:t>Оценка состояния пациента и критерии исхода.</w:t>
      </w: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Болезни нервной системы (инсульты, нейродегенаративные заболевания).</w:t>
      </w:r>
    </w:p>
    <w:p w:rsidR="000B3A98" w:rsidRPr="00F55350" w:rsidRDefault="00F55350" w:rsidP="00F55350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 Симптоматическое лечение клинических проблем, не связанных с основным заболеванием у онкологических больных.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F55350" w:rsidRPr="000B3A98" w:rsidRDefault="00F55350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 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</w:tc>
      </w:tr>
    </w:tbl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55350">
        <w:rPr>
          <w:rFonts w:asciiTheme="majorHAnsi" w:hAnsiTheme="majorHAnsi"/>
          <w:b/>
          <w:sz w:val="24"/>
          <w:szCs w:val="24"/>
        </w:rPr>
        <w:t>7</w:t>
      </w:r>
    </w:p>
    <w:p w:rsidR="00F55350" w:rsidRDefault="00F55350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</w:rPr>
        <w:t>Качество жизни в паллиативной медицине – принципы и практика.</w:t>
      </w:r>
    </w:p>
    <w:p w:rsidR="00F55350" w:rsidRDefault="00F55350" w:rsidP="00F55350">
      <w:pPr>
        <w:pStyle w:val="a3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  Болезни органов дыхания.</w:t>
      </w:r>
    </w:p>
    <w:p w:rsidR="00F55350" w:rsidRPr="00F55350" w:rsidRDefault="00F55350" w:rsidP="00F553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3. Инфекционные заболевания (ВИЧ\СПИД, туберкулез)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F55350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55350" w:rsidRDefault="00F55350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F55350">
        <w:rPr>
          <w:rFonts w:asciiTheme="majorHAnsi" w:hAnsiTheme="majorHAnsi"/>
          <w:b/>
          <w:sz w:val="24"/>
          <w:szCs w:val="24"/>
        </w:rPr>
        <w:t>8</w:t>
      </w:r>
    </w:p>
    <w:p w:rsidR="000B3A98" w:rsidRDefault="000B3A98" w:rsidP="00F55350">
      <w:pPr>
        <w:pStyle w:val="a3"/>
        <w:rPr>
          <w:rFonts w:asciiTheme="majorHAnsi" w:hAnsiTheme="majorHAnsi"/>
          <w:sz w:val="24"/>
          <w:szCs w:val="24"/>
        </w:rPr>
      </w:pPr>
    </w:p>
    <w:p w:rsidR="00F55350" w:rsidRDefault="00F55350" w:rsidP="00F55350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</w:rPr>
        <w:t>Вопросы этики и деонтологии в паллиативной медицинской помощи неизлечимым больным.</w:t>
      </w:r>
    </w:p>
    <w:p w:rsidR="00F55350" w:rsidRPr="00F55350" w:rsidRDefault="00F55350" w:rsidP="00F5535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</w:rPr>
        <w:t>2. Болезни почек.</w:t>
      </w:r>
    </w:p>
    <w:p w:rsidR="000B3A98" w:rsidRPr="000B3A98" w:rsidRDefault="00F55350" w:rsidP="000B3A98">
      <w:pPr>
        <w:pStyle w:val="a3"/>
        <w:rPr>
          <w:rFonts w:asciiTheme="majorHAnsi" w:hAnsiTheme="majorHAnsi"/>
          <w:b/>
          <w:sz w:val="24"/>
          <w:szCs w:val="24"/>
        </w:rPr>
      </w:pPr>
      <w:r w:rsidRPr="00F55350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b/>
          <w:sz w:val="24"/>
          <w:szCs w:val="24"/>
        </w:rPr>
        <w:t xml:space="preserve">. </w:t>
      </w:r>
      <w:r>
        <w:rPr>
          <w:rFonts w:asciiTheme="majorHAnsi" w:hAnsiTheme="majorHAnsi"/>
          <w:sz w:val="24"/>
        </w:rPr>
        <w:t>Болезни пациентов пожилого и старческого возраста.</w:t>
      </w: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CC34CD">
        <w:rPr>
          <w:rFonts w:asciiTheme="majorHAnsi" w:hAnsiTheme="majorHAnsi"/>
          <w:b/>
          <w:sz w:val="24"/>
          <w:szCs w:val="24"/>
        </w:rPr>
        <w:t>9</w:t>
      </w:r>
    </w:p>
    <w:p w:rsidR="00CC34CD" w:rsidRDefault="00CC34CD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CC34CD" w:rsidRDefault="00CC34CD" w:rsidP="00CC34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>
        <w:rPr>
          <w:rFonts w:asciiTheme="majorHAnsi" w:hAnsiTheme="majorHAnsi"/>
          <w:sz w:val="24"/>
        </w:rPr>
        <w:t>Принципы и философия паллиативной медицинской помощи</w:t>
      </w:r>
    </w:p>
    <w:p w:rsidR="00CC34CD" w:rsidRDefault="00CC34CD" w:rsidP="00CC34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r>
        <w:rPr>
          <w:rFonts w:asciiTheme="majorHAnsi" w:hAnsiTheme="majorHAnsi"/>
          <w:sz w:val="24"/>
        </w:rPr>
        <w:t>Общение с неизлечимо больными и их семьями.</w:t>
      </w:r>
    </w:p>
    <w:p w:rsidR="00CC34CD" w:rsidRPr="00CC34CD" w:rsidRDefault="00CC34CD" w:rsidP="00CC34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>
        <w:rPr>
          <w:rFonts w:asciiTheme="majorHAnsi" w:hAnsiTheme="majorHAnsi"/>
          <w:sz w:val="24"/>
        </w:rPr>
        <w:t>Болезни печени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CC34CD">
      <w:pPr>
        <w:pStyle w:val="a3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D22E4B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761EA2"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C34CD" w:rsidRDefault="00CC34CD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761EA2" w:rsidRPr="00761EA2" w:rsidRDefault="00761EA2" w:rsidP="00761EA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761EA2" w:rsidRPr="00761EA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802862" w:rsidRDefault="00761EA2" w:rsidP="00761EA2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</w:p>
    <w:p w:rsidR="00761EA2" w:rsidRPr="000B3A98" w:rsidRDefault="00761EA2" w:rsidP="00761EA2">
      <w:pPr>
        <w:pStyle w:val="a3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ПК «Терапия с основами паллиативной медицинской помощи» </w:t>
      </w: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>Экзаменационный билет №</w:t>
      </w:r>
      <w:r>
        <w:rPr>
          <w:rFonts w:asciiTheme="majorHAnsi" w:hAnsiTheme="majorHAnsi"/>
          <w:b/>
          <w:sz w:val="24"/>
          <w:szCs w:val="24"/>
        </w:rPr>
        <w:t xml:space="preserve"> 1</w:t>
      </w:r>
      <w:r w:rsidR="00CC34CD">
        <w:rPr>
          <w:rFonts w:asciiTheme="majorHAnsi" w:hAnsiTheme="majorHAnsi"/>
          <w:b/>
          <w:sz w:val="24"/>
          <w:szCs w:val="24"/>
        </w:rPr>
        <w:t>0</w:t>
      </w:r>
    </w:p>
    <w:p w:rsidR="00CC34CD" w:rsidRDefault="00CC34CD" w:rsidP="00CC34CD">
      <w:pPr>
        <w:pStyle w:val="a3"/>
        <w:rPr>
          <w:rFonts w:asciiTheme="majorHAnsi" w:hAnsiTheme="majorHAnsi"/>
          <w:sz w:val="24"/>
          <w:szCs w:val="24"/>
        </w:rPr>
      </w:pPr>
    </w:p>
    <w:p w:rsidR="00CC34CD" w:rsidRDefault="00CC34CD" w:rsidP="00CC34CD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 </w:t>
      </w:r>
      <w:r>
        <w:rPr>
          <w:rFonts w:asciiTheme="majorHAnsi" w:hAnsiTheme="majorHAnsi"/>
          <w:sz w:val="24"/>
        </w:rPr>
        <w:t>Вопросы этики и деонтологии в паллиативной медицинской помощи неизлечимым больным.</w:t>
      </w:r>
    </w:p>
    <w:p w:rsidR="00CC34CD" w:rsidRDefault="00CC34CD" w:rsidP="00CC34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>
        <w:rPr>
          <w:rFonts w:asciiTheme="majorHAnsi" w:hAnsiTheme="majorHAnsi"/>
          <w:sz w:val="24"/>
        </w:rPr>
        <w:t>Морально-этические проблемы эвтаназии.</w:t>
      </w:r>
    </w:p>
    <w:p w:rsidR="00CC34CD" w:rsidRPr="00CC34CD" w:rsidRDefault="00CC34CD" w:rsidP="00CC34C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>
        <w:rPr>
          <w:rFonts w:asciiTheme="majorHAnsi" w:hAnsiTheme="majorHAnsi"/>
          <w:sz w:val="24"/>
        </w:rPr>
        <w:t>Болезни крови</w:t>
      </w:r>
    </w:p>
    <w:p w:rsidR="000B3A98" w:rsidRP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Default="000B3A98" w:rsidP="000B3A98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0B3A98" w:rsidRPr="000B3A98" w:rsidRDefault="000B3A98" w:rsidP="000B3A98">
      <w:pPr>
        <w:pStyle w:val="a3"/>
        <w:rPr>
          <w:rFonts w:asciiTheme="majorHAnsi" w:hAnsi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3A98" w:rsidRPr="000B3A98" w:rsidTr="0093704E">
        <w:tc>
          <w:tcPr>
            <w:tcW w:w="4785" w:type="dxa"/>
          </w:tcPr>
          <w:p w:rsidR="000B3A98" w:rsidRPr="000B3A98" w:rsidRDefault="00761EA2" w:rsidP="00761EA2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« 22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»</w:t>
            </w:r>
            <w:r w:rsidR="00D22E4B"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5</w:t>
            </w:r>
            <w:r w:rsidR="000B3A98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0B3A98" w:rsidRPr="000B3A98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0B3A98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0B3A98" w:rsidRPr="000B3A98" w:rsidRDefault="000B3A98" w:rsidP="0093704E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0B3A98" w:rsidRDefault="000B3A98" w:rsidP="00CC34C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0B3A98" w:rsidSect="000B3A98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885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6B85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A98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885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02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637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1EA2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4B3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4CD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2E4B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612E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350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B3885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B38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2014-04-09T06:54:00Z</cp:lastPrinted>
  <dcterms:created xsi:type="dcterms:W3CDTF">2014-03-28T06:09:00Z</dcterms:created>
  <dcterms:modified xsi:type="dcterms:W3CDTF">2003-12-31T23:17:00Z</dcterms:modified>
</cp:coreProperties>
</file>