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F578A" w14:textId="4FA20A5D" w:rsidR="000C695F" w:rsidRDefault="75CEC1FD" w:rsidP="000C695F">
      <w:pPr>
        <w:pStyle w:val="1"/>
        <w:shd w:val="clear" w:color="auto" w:fill="auto"/>
        <w:spacing w:after="460" w:line="240" w:lineRule="auto"/>
        <w:jc w:val="center"/>
        <w:rPr>
          <w:sz w:val="26"/>
          <w:szCs w:val="26"/>
        </w:rPr>
      </w:pPr>
      <w:r w:rsidRPr="1BBBDB81">
        <w:rPr>
          <w:color w:val="000000" w:themeColor="text1"/>
          <w:sz w:val="26"/>
          <w:szCs w:val="26"/>
          <w:lang w:eastAsia="ru-RU" w:bidi="ru-RU"/>
        </w:rPr>
        <w:t xml:space="preserve"> </w:t>
      </w:r>
      <w:r w:rsidR="000C695F" w:rsidRPr="1BBBDB81">
        <w:rPr>
          <w:color w:val="000000" w:themeColor="text1"/>
          <w:sz w:val="26"/>
          <w:szCs w:val="26"/>
          <w:lang w:eastAsia="ru-RU" w:bidi="ru-RU"/>
        </w:rPr>
        <w:t>ФЕДЕРАЛЬНОЕ ГОСУДАРСТВЕННОЕ БЮДЖЕТНОЕ</w:t>
      </w:r>
      <w:r w:rsidR="000C695F">
        <w:br/>
      </w:r>
      <w:r w:rsidR="000C695F" w:rsidRPr="1BBBDB81">
        <w:rPr>
          <w:color w:val="000000" w:themeColor="text1"/>
          <w:sz w:val="26"/>
          <w:szCs w:val="26"/>
          <w:lang w:eastAsia="ru-RU" w:bidi="ru-RU"/>
        </w:rPr>
        <w:t>ОБРАЗОВАТЕЛЬНОЕ УЧРЕЖДЕНИЕ ВЫСШЕГО ОБРАЗОВАНИЯ</w:t>
      </w:r>
      <w:r w:rsidR="000C695F">
        <w:br/>
      </w:r>
      <w:r w:rsidR="000C695F" w:rsidRPr="1BBBDB81">
        <w:rPr>
          <w:color w:val="000000" w:themeColor="text1"/>
          <w:sz w:val="26"/>
          <w:szCs w:val="26"/>
          <w:lang w:eastAsia="ru-RU" w:bidi="ru-RU"/>
        </w:rPr>
        <w:t>«БАШКИРСКИЙ ГОСУДАРСТВЕННЫЙ МЕДИЦИНСКИЙ УНИВЕРСИТЕТ»</w:t>
      </w:r>
      <w:r w:rsidR="000C695F">
        <w:br/>
      </w:r>
      <w:r w:rsidR="000C695F" w:rsidRPr="1BBBDB81">
        <w:rPr>
          <w:color w:val="000000" w:themeColor="text1"/>
          <w:sz w:val="26"/>
          <w:szCs w:val="26"/>
          <w:lang w:eastAsia="ru-RU" w:bidi="ru-RU"/>
        </w:rPr>
        <w:t>МИНИСТЕРСТВА ЗДРАВООХРАНЕНИЯ РОССИЙСКОЙ ФЕДЕРАЦИИ</w:t>
      </w:r>
    </w:p>
    <w:p w14:paraId="34D301E9" w14:textId="77777777" w:rsidR="000C695F" w:rsidRDefault="00DD7E2E" w:rsidP="000C695F">
      <w:pPr>
        <w:pStyle w:val="1"/>
        <w:shd w:val="clear" w:color="auto" w:fill="auto"/>
        <w:tabs>
          <w:tab w:val="left" w:leader="underscore" w:pos="7608"/>
        </w:tabs>
        <w:spacing w:after="640" w:line="240" w:lineRule="auto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Кафедра факультетской терапии</w:t>
      </w:r>
    </w:p>
    <w:p w14:paraId="3CCB7A9F" w14:textId="7CA415C6" w:rsidR="00DD7E2E" w:rsidRPr="00DD6F9A" w:rsidRDefault="00DD7E2E" w:rsidP="008B6609">
      <w:pPr>
        <w:pStyle w:val="a6"/>
        <w:ind w:left="0" w:firstLine="0"/>
        <w:rPr>
          <w:b/>
          <w:szCs w:val="28"/>
        </w:rPr>
      </w:pPr>
      <w:r>
        <w:rPr>
          <w:szCs w:val="28"/>
          <w:lang w:val="ru-RU"/>
        </w:rPr>
        <w:t xml:space="preserve">                                                            </w:t>
      </w:r>
    </w:p>
    <w:p w14:paraId="672A6659" w14:textId="77777777" w:rsidR="00DD7E2E" w:rsidRDefault="00DD7E2E" w:rsidP="000C695F">
      <w:pPr>
        <w:pStyle w:val="1"/>
        <w:shd w:val="clear" w:color="auto" w:fill="auto"/>
        <w:tabs>
          <w:tab w:val="left" w:leader="underscore" w:pos="7608"/>
        </w:tabs>
        <w:spacing w:after="640" w:line="240" w:lineRule="auto"/>
        <w:jc w:val="center"/>
      </w:pPr>
    </w:p>
    <w:p w14:paraId="71EB73D2" w14:textId="28AF3CFE" w:rsidR="000C695F" w:rsidRPr="00A76B8A" w:rsidRDefault="000C695F" w:rsidP="000C695F">
      <w:pPr>
        <w:pStyle w:val="1"/>
        <w:shd w:val="clear" w:color="auto" w:fill="auto"/>
        <w:tabs>
          <w:tab w:val="left" w:leader="underscore" w:pos="7003"/>
        </w:tabs>
        <w:spacing w:after="960"/>
        <w:jc w:val="center"/>
      </w:pPr>
      <w:r>
        <w:rPr>
          <w:b/>
          <w:bCs/>
          <w:color w:val="000000"/>
          <w:lang w:eastAsia="ru-RU" w:bidi="ru-RU"/>
        </w:rPr>
        <w:t>МЕТОДИЧЕСКИЕ УКАЗАНИЯ ДЛЯ ОБУЧАЮЩИХСЯ</w:t>
      </w:r>
      <w:r>
        <w:rPr>
          <w:b/>
          <w:bCs/>
          <w:color w:val="000000"/>
          <w:lang w:eastAsia="ru-RU" w:bidi="ru-RU"/>
        </w:rPr>
        <w:br/>
        <w:t>по самостоятельной контактной</w:t>
      </w:r>
      <w:r w:rsidR="003A5215">
        <w:rPr>
          <w:b/>
          <w:bCs/>
          <w:color w:val="000000"/>
          <w:lang w:eastAsia="ru-RU" w:bidi="ru-RU"/>
        </w:rPr>
        <w:t>/внеаудиторной</w:t>
      </w:r>
      <w:r>
        <w:rPr>
          <w:b/>
          <w:bCs/>
          <w:color w:val="000000"/>
          <w:lang w:eastAsia="ru-RU" w:bidi="ru-RU"/>
        </w:rPr>
        <w:t xml:space="preserve"> работе</w:t>
      </w:r>
      <w:r>
        <w:rPr>
          <w:b/>
          <w:bCs/>
          <w:color w:val="000000"/>
          <w:lang w:eastAsia="ru-RU" w:bidi="ru-RU"/>
        </w:rPr>
        <w:br/>
      </w:r>
      <w:r w:rsidR="00297A3A">
        <w:rPr>
          <w:color w:val="000000"/>
          <w:lang w:eastAsia="ru-RU" w:bidi="ru-RU"/>
        </w:rPr>
        <w:t xml:space="preserve">на тему: </w:t>
      </w:r>
      <w:r w:rsidR="000B6250">
        <w:rPr>
          <w:lang w:eastAsia="ru-RU" w:bidi="ru-RU"/>
        </w:rPr>
        <w:t>«ИБС. Инфаркт миокарда</w:t>
      </w:r>
      <w:r w:rsidR="00A76B8A">
        <w:rPr>
          <w:lang w:eastAsia="ru-RU" w:bidi="ru-RU"/>
        </w:rPr>
        <w:t>»</w:t>
      </w:r>
    </w:p>
    <w:p w14:paraId="6FB9543D" w14:textId="77777777" w:rsidR="000C695F" w:rsidRDefault="00DD7E2E" w:rsidP="000C695F">
      <w:pPr>
        <w:pStyle w:val="1"/>
        <w:shd w:val="clear" w:color="auto" w:fill="auto"/>
        <w:tabs>
          <w:tab w:val="left" w:leader="underscore" w:pos="5155"/>
        </w:tabs>
      </w:pPr>
      <w:r>
        <w:rPr>
          <w:color w:val="000000"/>
          <w:lang w:eastAsia="ru-RU" w:bidi="ru-RU"/>
        </w:rPr>
        <w:t>Дисциплина                Факультетская терапия</w:t>
      </w:r>
    </w:p>
    <w:p w14:paraId="113187D9" w14:textId="7C8C5388" w:rsidR="000C695F" w:rsidRDefault="00DD7E2E" w:rsidP="000C695F">
      <w:pPr>
        <w:pStyle w:val="1"/>
        <w:shd w:val="clear" w:color="auto" w:fill="auto"/>
        <w:tabs>
          <w:tab w:val="left" w:leader="underscore" w:pos="5155"/>
        </w:tabs>
      </w:pPr>
      <w:r>
        <w:rPr>
          <w:color w:val="000000"/>
          <w:lang w:eastAsia="ru-RU" w:bidi="ru-RU"/>
        </w:rPr>
        <w:t xml:space="preserve">Специальность </w:t>
      </w:r>
      <w:r w:rsidR="003C79CD">
        <w:rPr>
          <w:color w:val="000000"/>
          <w:lang w:eastAsia="ru-RU" w:bidi="ru-RU"/>
        </w:rPr>
        <w:t xml:space="preserve">       </w:t>
      </w:r>
      <w:r w:rsidR="00F03D62">
        <w:t>31.05.02 Педиатрия</w:t>
      </w:r>
      <w:r>
        <w:t xml:space="preserve"> </w:t>
      </w:r>
    </w:p>
    <w:p w14:paraId="5D100DAB" w14:textId="0936A165" w:rsidR="000C695F" w:rsidRPr="00DD7E2E" w:rsidRDefault="00F03D62" w:rsidP="000C695F">
      <w:pPr>
        <w:pStyle w:val="1"/>
        <w:shd w:val="clear" w:color="auto" w:fill="auto"/>
        <w:tabs>
          <w:tab w:val="left" w:leader="underscore" w:pos="5155"/>
        </w:tabs>
        <w:rPr>
          <w:color w:val="FF0000"/>
        </w:rPr>
      </w:pPr>
      <w:r>
        <w:rPr>
          <w:color w:val="000000"/>
          <w:lang w:eastAsia="ru-RU" w:bidi="ru-RU"/>
        </w:rPr>
        <w:t>Курс 4</w:t>
      </w:r>
      <w:r w:rsidR="00DD7E2E">
        <w:rPr>
          <w:color w:val="000000"/>
          <w:lang w:eastAsia="ru-RU" w:bidi="ru-RU"/>
        </w:rPr>
        <w:t xml:space="preserve">  </w:t>
      </w:r>
    </w:p>
    <w:p w14:paraId="1850C20C" w14:textId="0FDA4F46" w:rsidR="000C695F" w:rsidRPr="00DD7E2E" w:rsidRDefault="00DD7E2E" w:rsidP="000C695F">
      <w:pPr>
        <w:pStyle w:val="1"/>
        <w:shd w:val="clear" w:color="auto" w:fill="auto"/>
        <w:tabs>
          <w:tab w:val="left" w:leader="underscore" w:pos="5155"/>
        </w:tabs>
        <w:rPr>
          <w:color w:val="FF0000"/>
        </w:rPr>
      </w:pPr>
      <w:r>
        <w:rPr>
          <w:color w:val="000000"/>
          <w:lang w:eastAsia="ru-RU" w:bidi="ru-RU"/>
        </w:rPr>
        <w:t xml:space="preserve">Семестр </w:t>
      </w:r>
      <w:r>
        <w:rPr>
          <w:lang w:val="en-US"/>
        </w:rPr>
        <w:t>VI</w:t>
      </w:r>
      <w:r w:rsidR="00F03D62">
        <w:rPr>
          <w:lang w:val="en-US"/>
        </w:rPr>
        <w:t>I</w:t>
      </w:r>
      <w:r>
        <w:t xml:space="preserve">  </w:t>
      </w:r>
    </w:p>
    <w:p w14:paraId="4FA12310" w14:textId="756E1651" w:rsidR="000C695F" w:rsidRDefault="00DD7E2E" w:rsidP="000C695F">
      <w:pPr>
        <w:pStyle w:val="1"/>
        <w:shd w:val="clear" w:color="auto" w:fill="auto"/>
        <w:tabs>
          <w:tab w:val="left" w:leader="underscore" w:pos="5155"/>
        </w:tabs>
        <w:spacing w:after="1920"/>
      </w:pPr>
      <w:r>
        <w:rPr>
          <w:color w:val="000000"/>
          <w:lang w:eastAsia="ru-RU" w:bidi="ru-RU"/>
        </w:rPr>
        <w:t xml:space="preserve">Количество </w:t>
      </w:r>
      <w:proofErr w:type="gramStart"/>
      <w:r>
        <w:rPr>
          <w:color w:val="000000"/>
          <w:lang w:eastAsia="ru-RU" w:bidi="ru-RU"/>
        </w:rPr>
        <w:t xml:space="preserve">часов </w:t>
      </w:r>
      <w:r w:rsidRPr="00A76B8A">
        <w:rPr>
          <w:lang w:eastAsia="ru-RU" w:bidi="ru-RU"/>
        </w:rPr>
        <w:t xml:space="preserve"> </w:t>
      </w:r>
      <w:r w:rsidR="00F03D62">
        <w:rPr>
          <w:lang w:eastAsia="ru-RU" w:bidi="ru-RU"/>
        </w:rPr>
        <w:t>4</w:t>
      </w:r>
      <w:proofErr w:type="gramEnd"/>
    </w:p>
    <w:p w14:paraId="08D63528" w14:textId="77777777" w:rsidR="000C695F" w:rsidRDefault="000C695F" w:rsidP="000C695F">
      <w:pPr>
        <w:pStyle w:val="1"/>
        <w:shd w:val="clear" w:color="auto" w:fill="auto"/>
        <w:spacing w:after="460" w:line="240" w:lineRule="auto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Уфа</w:t>
      </w:r>
    </w:p>
    <w:p w14:paraId="65B281B9" w14:textId="7A75A2D6" w:rsidR="00DD7E2E" w:rsidRDefault="00DD7E2E" w:rsidP="000C695F">
      <w:pPr>
        <w:pStyle w:val="1"/>
        <w:shd w:val="clear" w:color="auto" w:fill="auto"/>
        <w:spacing w:after="460" w:line="240" w:lineRule="auto"/>
        <w:jc w:val="center"/>
      </w:pPr>
      <w:r>
        <w:rPr>
          <w:color w:val="000000"/>
          <w:lang w:eastAsia="ru-RU" w:bidi="ru-RU"/>
        </w:rPr>
        <w:t>202</w:t>
      </w:r>
      <w:r w:rsidR="008B6609">
        <w:rPr>
          <w:color w:val="000000"/>
          <w:lang w:eastAsia="ru-RU" w:bidi="ru-RU"/>
        </w:rPr>
        <w:t>4</w:t>
      </w:r>
    </w:p>
    <w:p w14:paraId="540770E3" w14:textId="77777777" w:rsidR="00A76B8A" w:rsidRDefault="00A76B8A" w:rsidP="000C695F">
      <w:pPr>
        <w:pStyle w:val="1"/>
        <w:shd w:val="clear" w:color="auto" w:fill="auto"/>
        <w:tabs>
          <w:tab w:val="left" w:leader="underscore" w:pos="8700"/>
        </w:tabs>
        <w:spacing w:after="160" w:line="240" w:lineRule="auto"/>
        <w:jc w:val="both"/>
        <w:rPr>
          <w:color w:val="000000"/>
          <w:lang w:eastAsia="ru-RU" w:bidi="ru-RU"/>
        </w:rPr>
      </w:pPr>
    </w:p>
    <w:p w14:paraId="07CA5790" w14:textId="77777777" w:rsidR="008B6609" w:rsidRDefault="008B6609" w:rsidP="000C695F">
      <w:pPr>
        <w:pStyle w:val="1"/>
        <w:shd w:val="clear" w:color="auto" w:fill="auto"/>
        <w:tabs>
          <w:tab w:val="left" w:leader="underscore" w:pos="8700"/>
        </w:tabs>
        <w:spacing w:after="160" w:line="240" w:lineRule="auto"/>
        <w:jc w:val="both"/>
        <w:rPr>
          <w:color w:val="000000"/>
          <w:lang w:eastAsia="ru-RU" w:bidi="ru-RU"/>
        </w:rPr>
      </w:pPr>
    </w:p>
    <w:p w14:paraId="78E5B2A9" w14:textId="77777777" w:rsidR="008B6609" w:rsidRDefault="008B6609" w:rsidP="000C695F">
      <w:pPr>
        <w:pStyle w:val="1"/>
        <w:shd w:val="clear" w:color="auto" w:fill="auto"/>
        <w:tabs>
          <w:tab w:val="left" w:leader="underscore" w:pos="8700"/>
        </w:tabs>
        <w:spacing w:after="160" w:line="240" w:lineRule="auto"/>
        <w:jc w:val="both"/>
        <w:rPr>
          <w:color w:val="000000"/>
          <w:lang w:eastAsia="ru-RU" w:bidi="ru-RU"/>
        </w:rPr>
      </w:pPr>
    </w:p>
    <w:p w14:paraId="0CEEA5B6" w14:textId="788DF465" w:rsidR="00DD7E2E" w:rsidRDefault="000B6250" w:rsidP="000C695F">
      <w:pPr>
        <w:pStyle w:val="1"/>
        <w:shd w:val="clear" w:color="auto" w:fill="auto"/>
        <w:tabs>
          <w:tab w:val="left" w:leader="underscore" w:pos="8700"/>
        </w:tabs>
        <w:spacing w:after="160" w:line="240" w:lineRule="auto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 xml:space="preserve">Тема: </w:t>
      </w:r>
      <w:r w:rsidR="00176A7C" w:rsidRPr="00A76B8A">
        <w:rPr>
          <w:lang w:eastAsia="ru-RU" w:bidi="ru-RU"/>
        </w:rPr>
        <w:t>«</w:t>
      </w:r>
      <w:r>
        <w:rPr>
          <w:lang w:eastAsia="ru-RU" w:bidi="ru-RU"/>
        </w:rPr>
        <w:t>ИБС. Инфаркт миокарда</w:t>
      </w:r>
      <w:r w:rsidR="00DD7E2E" w:rsidRPr="00A76B8A">
        <w:rPr>
          <w:lang w:eastAsia="ru-RU" w:bidi="ru-RU"/>
        </w:rPr>
        <w:t>»</w:t>
      </w:r>
      <w:r w:rsidR="00A76B8A">
        <w:rPr>
          <w:lang w:eastAsia="ru-RU" w:bidi="ru-RU"/>
        </w:rPr>
        <w:t xml:space="preserve"> </w:t>
      </w:r>
    </w:p>
    <w:p w14:paraId="44BEF15D" w14:textId="77777777" w:rsidR="008B6609" w:rsidRPr="0031058D" w:rsidRDefault="008B6609" w:rsidP="008B660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31058D">
        <w:rPr>
          <w:rFonts w:ascii="Times New Roman" w:hAnsi="Times New Roman" w:cs="Times New Roman"/>
          <w:sz w:val="28"/>
          <w:szCs w:val="28"/>
        </w:rPr>
        <w:t xml:space="preserve">на основании рабочей программы учебной дисциплины «Факультетская терапия», утвержденной </w:t>
      </w:r>
      <w:bookmarkStart w:id="0" w:name="_Hlk172023925"/>
      <w:r w:rsidRPr="0031058D">
        <w:rPr>
          <w:rFonts w:ascii="Times New Roman" w:hAnsi="Times New Roman" w:cs="Times New Roman"/>
          <w:sz w:val="28"/>
          <w:szCs w:val="28"/>
        </w:rPr>
        <w:t xml:space="preserve">30 мая 2024 г. </w:t>
      </w:r>
      <w:bookmarkEnd w:id="0"/>
    </w:p>
    <w:p w14:paraId="6C3E5799" w14:textId="77777777" w:rsidR="008B6609" w:rsidRPr="0031058D" w:rsidRDefault="008B6609" w:rsidP="008B660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14:paraId="2EB3681E" w14:textId="77777777" w:rsidR="008B6609" w:rsidRPr="0031058D" w:rsidRDefault="008B6609" w:rsidP="008B660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14:paraId="33AE1127" w14:textId="77777777" w:rsidR="008B6609" w:rsidRPr="0031058D" w:rsidRDefault="008B6609" w:rsidP="008B660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bookmarkStart w:id="1" w:name="_Hlk172023838"/>
      <w:r w:rsidRPr="0031058D">
        <w:rPr>
          <w:rFonts w:ascii="Times New Roman" w:hAnsi="Times New Roman" w:cs="Times New Roman"/>
          <w:sz w:val="28"/>
          <w:szCs w:val="28"/>
        </w:rPr>
        <w:t>Рецензенты:</w:t>
      </w:r>
    </w:p>
    <w:p w14:paraId="37D4DF3C" w14:textId="77777777" w:rsidR="008B6609" w:rsidRPr="0031058D" w:rsidRDefault="008B6609" w:rsidP="008B6609">
      <w:pPr>
        <w:pStyle w:val="a6"/>
        <w:rPr>
          <w:szCs w:val="28"/>
        </w:rPr>
      </w:pPr>
      <w:r w:rsidRPr="0031058D">
        <w:rPr>
          <w:szCs w:val="28"/>
          <w:lang w:eastAsia="en-US"/>
        </w:rPr>
        <w:t xml:space="preserve">1. </w:t>
      </w:r>
      <w:r w:rsidRPr="0031058D">
        <w:rPr>
          <w:szCs w:val="28"/>
        </w:rPr>
        <w:t xml:space="preserve">Заведующий кафедрой детских болезней ФГБОУ ВО </w:t>
      </w:r>
      <w:proofErr w:type="spellStart"/>
      <w:r w:rsidRPr="0031058D">
        <w:rPr>
          <w:szCs w:val="28"/>
        </w:rPr>
        <w:t>ОрГМУ</w:t>
      </w:r>
      <w:proofErr w:type="spellEnd"/>
      <w:r w:rsidRPr="0031058D">
        <w:rPr>
          <w:szCs w:val="28"/>
        </w:rPr>
        <w:t xml:space="preserve">, </w:t>
      </w:r>
    </w:p>
    <w:p w14:paraId="7C84C102" w14:textId="77777777" w:rsidR="008B6609" w:rsidRPr="0031058D" w:rsidRDefault="008B6609" w:rsidP="008B6609">
      <w:pPr>
        <w:pStyle w:val="a6"/>
        <w:rPr>
          <w:szCs w:val="28"/>
        </w:rPr>
      </w:pPr>
      <w:r w:rsidRPr="0031058D">
        <w:rPr>
          <w:szCs w:val="28"/>
        </w:rPr>
        <w:t>Минздрава России д.м.н., профессор Попова Л.Ю.</w:t>
      </w:r>
    </w:p>
    <w:p w14:paraId="0BED5D1F" w14:textId="77777777" w:rsidR="008B6609" w:rsidRPr="0031058D" w:rsidRDefault="008B6609" w:rsidP="008B6609">
      <w:pPr>
        <w:pStyle w:val="a6"/>
        <w:rPr>
          <w:szCs w:val="28"/>
        </w:rPr>
      </w:pPr>
      <w:r w:rsidRPr="0031058D">
        <w:rPr>
          <w:szCs w:val="28"/>
          <w:lang w:eastAsia="en-US"/>
        </w:rPr>
        <w:t xml:space="preserve">2. </w:t>
      </w:r>
      <w:r w:rsidRPr="0031058D">
        <w:rPr>
          <w:szCs w:val="28"/>
        </w:rPr>
        <w:t>Главный врач ГБУЗ РБ Детская поликлиника №2 г. Уфа,</w:t>
      </w:r>
    </w:p>
    <w:p w14:paraId="2C1A1740" w14:textId="77777777" w:rsidR="008B6609" w:rsidRPr="0031058D" w:rsidRDefault="008B6609" w:rsidP="008B6609">
      <w:pPr>
        <w:pStyle w:val="a6"/>
        <w:rPr>
          <w:szCs w:val="28"/>
        </w:rPr>
      </w:pPr>
      <w:r w:rsidRPr="0031058D">
        <w:rPr>
          <w:szCs w:val="28"/>
        </w:rPr>
        <w:t xml:space="preserve"> </w:t>
      </w:r>
      <w:proofErr w:type="spellStart"/>
      <w:r w:rsidRPr="0031058D">
        <w:rPr>
          <w:szCs w:val="28"/>
        </w:rPr>
        <w:t>Бикметова</w:t>
      </w:r>
      <w:proofErr w:type="spellEnd"/>
      <w:r w:rsidRPr="0031058D">
        <w:rPr>
          <w:szCs w:val="28"/>
        </w:rPr>
        <w:t xml:space="preserve"> Э.З.</w:t>
      </w:r>
    </w:p>
    <w:bookmarkEnd w:id="1"/>
    <w:p w14:paraId="7FFAB36F" w14:textId="77777777" w:rsidR="008B6609" w:rsidRPr="0031058D" w:rsidRDefault="008B6609" w:rsidP="008B6609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FC2AA93" w14:textId="77777777" w:rsidR="008B6609" w:rsidRPr="0031058D" w:rsidRDefault="008B6609" w:rsidP="008B6609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7A16AFFA" w14:textId="77777777" w:rsidR="008B6609" w:rsidRPr="0031058D" w:rsidRDefault="008B6609" w:rsidP="008B6609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1058D">
        <w:rPr>
          <w:rFonts w:ascii="Times New Roman" w:hAnsi="Times New Roman" w:cs="Times New Roman"/>
          <w:sz w:val="28"/>
          <w:szCs w:val="28"/>
        </w:rPr>
        <w:t xml:space="preserve">Автор: проф. </w:t>
      </w:r>
      <w:proofErr w:type="spellStart"/>
      <w:r w:rsidRPr="0031058D">
        <w:rPr>
          <w:rFonts w:ascii="Times New Roman" w:hAnsi="Times New Roman" w:cs="Times New Roman"/>
          <w:sz w:val="28"/>
          <w:szCs w:val="28"/>
        </w:rPr>
        <w:t>Галиева</w:t>
      </w:r>
      <w:proofErr w:type="spellEnd"/>
      <w:r w:rsidRPr="0031058D">
        <w:rPr>
          <w:rFonts w:ascii="Times New Roman" w:hAnsi="Times New Roman" w:cs="Times New Roman"/>
          <w:sz w:val="28"/>
          <w:szCs w:val="28"/>
        </w:rPr>
        <w:t xml:space="preserve"> Г.А.</w:t>
      </w:r>
    </w:p>
    <w:p w14:paraId="5369FD36" w14:textId="77777777" w:rsidR="008B6609" w:rsidRPr="0031058D" w:rsidRDefault="008B6609" w:rsidP="008B6609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423CFF8" w14:textId="77777777" w:rsidR="008B6609" w:rsidRPr="0031058D" w:rsidRDefault="008B6609" w:rsidP="008B660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bookmarkStart w:id="2" w:name="_Hlk172023914"/>
      <w:r w:rsidRPr="0031058D">
        <w:rPr>
          <w:rFonts w:ascii="Times New Roman" w:hAnsi="Times New Roman" w:cs="Times New Roman"/>
          <w:sz w:val="28"/>
          <w:szCs w:val="28"/>
        </w:rPr>
        <w:t>Утверждено на заседании кафедры факультетской терапии протокол №</w:t>
      </w:r>
      <w:proofErr w:type="gramStart"/>
      <w:r w:rsidRPr="0031058D">
        <w:rPr>
          <w:rFonts w:ascii="Times New Roman" w:hAnsi="Times New Roman" w:cs="Times New Roman"/>
          <w:sz w:val="28"/>
          <w:szCs w:val="28"/>
        </w:rPr>
        <w:t>13  от</w:t>
      </w:r>
      <w:proofErr w:type="gramEnd"/>
      <w:r w:rsidRPr="0031058D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72023643"/>
      <w:r w:rsidRPr="0031058D">
        <w:rPr>
          <w:rFonts w:ascii="Times New Roman" w:hAnsi="Times New Roman" w:cs="Times New Roman"/>
          <w:sz w:val="28"/>
          <w:szCs w:val="28"/>
        </w:rPr>
        <w:t>15.04.2024г.</w:t>
      </w:r>
      <w:bookmarkEnd w:id="3"/>
    </w:p>
    <w:bookmarkEnd w:id="2"/>
    <w:p w14:paraId="5DAB6C7B" w14:textId="77777777" w:rsidR="000C695F" w:rsidRPr="00DD6F9A" w:rsidRDefault="000C695F" w:rsidP="000C695F">
      <w:pPr>
        <w:pStyle w:val="1"/>
        <w:shd w:val="clear" w:color="auto" w:fill="auto"/>
        <w:tabs>
          <w:tab w:val="left" w:leader="underscore" w:pos="1032"/>
          <w:tab w:val="left" w:leader="underscore" w:pos="2923"/>
          <w:tab w:val="left" w:leader="underscore" w:pos="3830"/>
        </w:tabs>
        <w:spacing w:after="400" w:line="240" w:lineRule="auto"/>
        <w:sectPr w:rsidR="000C695F" w:rsidRPr="00DD6F9A" w:rsidSect="000C695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Fmt w:val="chicago"/>
          </w:footnotePr>
          <w:pgSz w:w="11900" w:h="16840"/>
          <w:pgMar w:top="1573" w:right="1470" w:bottom="1668" w:left="1391" w:header="0" w:footer="3" w:gutter="0"/>
          <w:cols w:space="720"/>
          <w:noEndnote/>
          <w:titlePg/>
          <w:docGrid w:linePitch="360"/>
        </w:sectPr>
      </w:pPr>
    </w:p>
    <w:p w14:paraId="53D1FAC5" w14:textId="36CB89E7" w:rsidR="000C695F" w:rsidRDefault="000C695F" w:rsidP="000C695F">
      <w:pPr>
        <w:pStyle w:val="1"/>
        <w:shd w:val="clear" w:color="auto" w:fill="auto"/>
        <w:spacing w:before="280"/>
        <w:ind w:left="1060"/>
        <w:jc w:val="both"/>
      </w:pPr>
      <w:r>
        <w:rPr>
          <w:b/>
          <w:bCs/>
          <w:color w:val="000000"/>
          <w:lang w:eastAsia="ru-RU" w:bidi="ru-RU"/>
        </w:rPr>
        <w:lastRenderedPageBreak/>
        <w:t xml:space="preserve">Тема: </w:t>
      </w:r>
      <w:r w:rsidR="000B6250">
        <w:rPr>
          <w:lang w:eastAsia="ru-RU" w:bidi="ru-RU"/>
        </w:rPr>
        <w:t>ИБС. Инфаркт миокарда (ИМ</w:t>
      </w:r>
      <w:r w:rsidR="00A76B8A">
        <w:rPr>
          <w:lang w:eastAsia="ru-RU" w:bidi="ru-RU"/>
        </w:rPr>
        <w:t>)</w:t>
      </w:r>
    </w:p>
    <w:p w14:paraId="21C799FF" w14:textId="56E341A5" w:rsidR="00062588" w:rsidRDefault="000C695F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Цель изучения темы: </w:t>
      </w:r>
      <w:r w:rsidR="00062588" w:rsidRPr="00ED074C">
        <w:t xml:space="preserve">овладение практическими умениями и </w:t>
      </w:r>
      <w:r w:rsidR="000F5AAC">
        <w:t>н</w:t>
      </w:r>
      <w:r w:rsidR="000B6250">
        <w:t xml:space="preserve">авыками диагностики и лечения ИМ, </w:t>
      </w:r>
      <w:r w:rsidR="00062588" w:rsidRPr="00ED074C">
        <w:t>формирование</w:t>
      </w:r>
      <w:r w:rsidR="00062588" w:rsidRPr="00062588">
        <w:t xml:space="preserve">  общепрофессиональных компетенций (ОПК): ОПК-5, ОПК-7 и  профессиональных компетенций (ПК):</w:t>
      </w:r>
      <w:r w:rsidR="007B4899">
        <w:t>ПК-13</w:t>
      </w:r>
      <w:r w:rsidR="00062588" w:rsidRPr="00062588">
        <w:t xml:space="preserve">, </w:t>
      </w:r>
      <w:r w:rsidR="007B4899">
        <w:t>ПК-14</w:t>
      </w:r>
      <w:r w:rsidR="00062588" w:rsidRPr="00062588">
        <w:t>, ассоциированных с трудовыми функциями  А/01.7, А/02.7, А/03.7</w:t>
      </w:r>
    </w:p>
    <w:p w14:paraId="64053EF2" w14:textId="77777777" w:rsidR="002C4942" w:rsidRDefault="000C695F" w:rsidP="000C695F">
      <w:pPr>
        <w:pStyle w:val="1"/>
        <w:shd w:val="clear" w:color="auto" w:fill="auto"/>
        <w:ind w:left="106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Задачи</w:t>
      </w:r>
    </w:p>
    <w:p w14:paraId="3DF62B24" w14:textId="77777777" w:rsidR="002C4942" w:rsidRDefault="000C695F" w:rsidP="002C4942">
      <w:pPr>
        <w:pStyle w:val="1"/>
        <w:numPr>
          <w:ilvl w:val="0"/>
          <w:numId w:val="3"/>
        </w:numPr>
        <w:shd w:val="clear" w:color="auto" w:fill="auto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рассмотреть </w:t>
      </w:r>
      <w:r w:rsidR="002C4942">
        <w:t>теоретический материал</w:t>
      </w:r>
      <w:r w:rsidR="002C4942" w:rsidRPr="00ED074C">
        <w:t xml:space="preserve"> по теме занятия по основной и дополнительной литературе</w:t>
      </w:r>
      <w:r w:rsidR="002C4942">
        <w:t>;</w:t>
      </w:r>
    </w:p>
    <w:p w14:paraId="45CE8211" w14:textId="0AD9C1B6" w:rsidR="002C4942" w:rsidRPr="002C4942" w:rsidRDefault="000C695F" w:rsidP="002C4942">
      <w:pPr>
        <w:pStyle w:val="1"/>
        <w:numPr>
          <w:ilvl w:val="0"/>
          <w:numId w:val="3"/>
        </w:numPr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изучить</w:t>
      </w:r>
      <w:r w:rsidR="002C4942">
        <w:rPr>
          <w:color w:val="000000"/>
          <w:lang w:eastAsia="ru-RU" w:bidi="ru-RU"/>
        </w:rPr>
        <w:t xml:space="preserve"> этиологию</w:t>
      </w:r>
      <w:r w:rsidR="002C4942" w:rsidRPr="002C4942">
        <w:rPr>
          <w:color w:val="000000"/>
          <w:lang w:eastAsia="ru-RU" w:bidi="ru-RU"/>
        </w:rPr>
        <w:t>, патогенез</w:t>
      </w:r>
      <w:r w:rsidR="002C4942">
        <w:rPr>
          <w:color w:val="000000"/>
          <w:lang w:eastAsia="ru-RU" w:bidi="ru-RU"/>
        </w:rPr>
        <w:t>, клинику, классификацию, современные методы</w:t>
      </w:r>
      <w:r w:rsidR="002C4942" w:rsidRPr="002C4942">
        <w:rPr>
          <w:color w:val="000000"/>
          <w:lang w:eastAsia="ru-RU" w:bidi="ru-RU"/>
        </w:rPr>
        <w:t xml:space="preserve"> диагностики, лечения и профилактики </w:t>
      </w:r>
      <w:r w:rsidR="000B6250">
        <w:rPr>
          <w:lang w:eastAsia="ru-RU" w:bidi="ru-RU"/>
        </w:rPr>
        <w:t>ИМ</w:t>
      </w:r>
      <w:r w:rsidR="002C4942">
        <w:rPr>
          <w:color w:val="000000"/>
          <w:lang w:eastAsia="ru-RU" w:bidi="ru-RU"/>
        </w:rPr>
        <w:t xml:space="preserve"> и ее осложнений;</w:t>
      </w:r>
    </w:p>
    <w:p w14:paraId="3A6071A9" w14:textId="324D91C6" w:rsidR="002C4942" w:rsidRPr="002C4942" w:rsidRDefault="007704C5" w:rsidP="002C4942">
      <w:pPr>
        <w:pStyle w:val="1"/>
        <w:numPr>
          <w:ilvl w:val="0"/>
          <w:numId w:val="3"/>
        </w:numPr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интерпретировать результаты</w:t>
      </w:r>
      <w:r w:rsidR="002C4942" w:rsidRPr="002C4942">
        <w:rPr>
          <w:color w:val="000000"/>
          <w:lang w:eastAsia="ru-RU" w:bidi="ru-RU"/>
        </w:rPr>
        <w:t xml:space="preserve"> лабораторных и инструментальных методов диагностики </w:t>
      </w:r>
      <w:r w:rsidR="000B6250">
        <w:rPr>
          <w:lang w:eastAsia="ru-RU" w:bidi="ru-RU"/>
        </w:rPr>
        <w:t>ИМ</w:t>
      </w:r>
      <w:r w:rsidR="002C4942" w:rsidRPr="002C4942">
        <w:rPr>
          <w:color w:val="000000"/>
          <w:lang w:eastAsia="ru-RU" w:bidi="ru-RU"/>
        </w:rPr>
        <w:t xml:space="preserve">; </w:t>
      </w:r>
    </w:p>
    <w:p w14:paraId="4124034A" w14:textId="05B281E0" w:rsidR="007704C5" w:rsidRDefault="007704C5" w:rsidP="007704C5">
      <w:pPr>
        <w:pStyle w:val="1"/>
        <w:numPr>
          <w:ilvl w:val="0"/>
          <w:numId w:val="3"/>
        </w:numPr>
        <w:jc w:val="both"/>
      </w:pPr>
      <w:r w:rsidRPr="00B820AC">
        <w:t>обучить</w:t>
      </w:r>
      <w:r w:rsidR="000B6250">
        <w:t xml:space="preserve"> </w:t>
      </w:r>
      <w:r>
        <w:t xml:space="preserve">выбору оптимальных </w:t>
      </w:r>
      <w:proofErr w:type="gramStart"/>
      <w:r>
        <w:t>схем  лечения</w:t>
      </w:r>
      <w:proofErr w:type="gramEnd"/>
      <w:r w:rsidR="000B6250">
        <w:t xml:space="preserve"> ИМ</w:t>
      </w:r>
      <w:r>
        <w:t>, назначению   реабилитационных и профилактических мероприятий;</w:t>
      </w:r>
    </w:p>
    <w:p w14:paraId="02968249" w14:textId="614AD956" w:rsidR="000C695F" w:rsidRDefault="007704C5" w:rsidP="007704C5">
      <w:pPr>
        <w:pStyle w:val="1"/>
        <w:numPr>
          <w:ilvl w:val="0"/>
          <w:numId w:val="3"/>
        </w:numPr>
        <w:shd w:val="clear" w:color="auto" w:fill="auto"/>
        <w:jc w:val="both"/>
      </w:pPr>
      <w:r w:rsidRPr="00B820AC">
        <w:t>обучить</w:t>
      </w:r>
      <w:r w:rsidR="000B6250">
        <w:t xml:space="preserve"> </w:t>
      </w:r>
      <w:r>
        <w:t xml:space="preserve">навыкам </w:t>
      </w:r>
      <w:proofErr w:type="gramStart"/>
      <w:r>
        <w:t xml:space="preserve">оказания  </w:t>
      </w:r>
      <w:r w:rsidR="000F5AAC">
        <w:t>неотложной</w:t>
      </w:r>
      <w:proofErr w:type="gramEnd"/>
      <w:r w:rsidR="000F5AAC">
        <w:t xml:space="preserve"> и экстренной медицин</w:t>
      </w:r>
      <w:r>
        <w:t xml:space="preserve">ской помощи    при  неотложных и угрожающих жизни состояниях при </w:t>
      </w:r>
      <w:r w:rsidR="000B6250">
        <w:t>ИМ</w:t>
      </w:r>
      <w:r w:rsidR="000F5AAC">
        <w:t>.</w:t>
      </w:r>
    </w:p>
    <w:p w14:paraId="74D37042" w14:textId="77777777" w:rsidR="000C695F" w:rsidRDefault="000C695F" w:rsidP="000C695F">
      <w:pPr>
        <w:pStyle w:val="1"/>
        <w:shd w:val="clear" w:color="auto" w:fill="auto"/>
        <w:ind w:left="1060"/>
        <w:jc w:val="both"/>
      </w:pPr>
      <w:r>
        <w:rPr>
          <w:b/>
          <w:bCs/>
          <w:color w:val="000000"/>
          <w:lang w:eastAsia="ru-RU" w:bidi="ru-RU"/>
        </w:rPr>
        <w:t>Обучающийся должен знать:</w:t>
      </w:r>
    </w:p>
    <w:p w14:paraId="690700B4" w14:textId="77777777" w:rsidR="000C695F" w:rsidRPr="00003803" w:rsidRDefault="000C695F" w:rsidP="000C695F">
      <w:pPr>
        <w:pStyle w:val="1"/>
        <w:numPr>
          <w:ilvl w:val="0"/>
          <w:numId w:val="1"/>
        </w:numPr>
        <w:shd w:val="clear" w:color="auto" w:fill="auto"/>
        <w:tabs>
          <w:tab w:val="left" w:pos="1412"/>
        </w:tabs>
        <w:ind w:left="1060"/>
        <w:jc w:val="both"/>
      </w:pPr>
      <w:r>
        <w:rPr>
          <w:color w:val="000000"/>
          <w:lang w:eastAsia="ru-RU" w:bidi="ru-RU"/>
        </w:rPr>
        <w:t xml:space="preserve">До </w:t>
      </w:r>
      <w:r w:rsidR="007704C5">
        <w:rPr>
          <w:color w:val="000000"/>
          <w:lang w:eastAsia="ru-RU" w:bidi="ru-RU"/>
        </w:rPr>
        <w:t>изучения темы (базисные знания):</w:t>
      </w:r>
    </w:p>
    <w:tbl>
      <w:tblPr>
        <w:tblW w:w="952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6946"/>
      </w:tblGrid>
      <w:tr w:rsidR="00003803" w:rsidRPr="00003803" w14:paraId="4BFF3EE4" w14:textId="77777777" w:rsidTr="00003803">
        <w:trPr>
          <w:trHeight w:val="42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E96D" w14:textId="77777777" w:rsidR="00003803" w:rsidRPr="00003803" w:rsidRDefault="00003803" w:rsidP="0000380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0038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Дисциплины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AF0C" w14:textId="77777777" w:rsidR="00003803" w:rsidRPr="00003803" w:rsidRDefault="00003803" w:rsidP="0000380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0038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Содержание знаний</w:t>
            </w:r>
          </w:p>
        </w:tc>
      </w:tr>
      <w:tr w:rsidR="00003803" w:rsidRPr="00003803" w14:paraId="3A8A0102" w14:textId="77777777" w:rsidTr="00003803">
        <w:trPr>
          <w:trHeight w:val="42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A160" w14:textId="77777777" w:rsidR="00003803" w:rsidRPr="00003803" w:rsidRDefault="00003803" w:rsidP="00003803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003803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Анатомия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8C9B" w14:textId="77777777" w:rsidR="00003803" w:rsidRPr="00003803" w:rsidRDefault="00003803" w:rsidP="0000380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038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Анатомо-физиологические особенности сердечно-сосудистой системы. Строение сердечной и сосудистой стенки.</w:t>
            </w:r>
          </w:p>
        </w:tc>
      </w:tr>
      <w:tr w:rsidR="00003803" w:rsidRPr="00003803" w14:paraId="5BE119F7" w14:textId="77777777" w:rsidTr="00003803">
        <w:trPr>
          <w:trHeight w:val="42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7660" w14:textId="77777777" w:rsidR="00003803" w:rsidRPr="00003803" w:rsidRDefault="00003803" w:rsidP="00003803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003803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Биохимия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3A1B" w14:textId="77777777" w:rsidR="00003803" w:rsidRPr="00003803" w:rsidRDefault="00003803" w:rsidP="0000380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038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Биохимические показатели </w:t>
            </w:r>
            <w:proofErr w:type="spellStart"/>
            <w:r w:rsidRPr="000038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резорбционно</w:t>
            </w:r>
            <w:proofErr w:type="spellEnd"/>
            <w:r w:rsidRPr="000038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-некротического синдрома. Биохимические маркеры некроза сердечной мышцы (</w:t>
            </w:r>
            <w:proofErr w:type="spellStart"/>
            <w:r w:rsidRPr="000038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тропонины</w:t>
            </w:r>
            <w:proofErr w:type="spellEnd"/>
            <w:r w:rsidRPr="000038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, КФК-МВ и др.). Свертывание крови и </w:t>
            </w:r>
            <w:proofErr w:type="spellStart"/>
            <w:r w:rsidRPr="000038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противосвертывающая</w:t>
            </w:r>
            <w:proofErr w:type="spellEnd"/>
            <w:r w:rsidRPr="000038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система крови. </w:t>
            </w:r>
            <w:proofErr w:type="spellStart"/>
            <w:r w:rsidRPr="000038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Фибринолиз</w:t>
            </w:r>
            <w:proofErr w:type="spellEnd"/>
            <w:r w:rsidRPr="000038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</w:tr>
      <w:tr w:rsidR="00003803" w:rsidRPr="00003803" w14:paraId="1DABA89A" w14:textId="77777777" w:rsidTr="00003803">
        <w:trPr>
          <w:trHeight w:val="42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F1D1" w14:textId="77777777" w:rsidR="00003803" w:rsidRPr="00003803" w:rsidRDefault="00003803" w:rsidP="00003803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proofErr w:type="spellStart"/>
            <w:r w:rsidRPr="00003803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Патанатомия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DE01" w14:textId="77777777" w:rsidR="00003803" w:rsidRPr="00003803" w:rsidRDefault="00003803" w:rsidP="0000380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038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Патоморфологические проявления </w:t>
            </w:r>
            <w:proofErr w:type="spellStart"/>
            <w:r w:rsidRPr="000038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атеротромбоза</w:t>
            </w:r>
            <w:proofErr w:type="spellEnd"/>
            <w:r w:rsidRPr="000038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сосудов сердца. Патологическая анатомия ишемической, некротической стадий и стадий </w:t>
            </w:r>
            <w:r w:rsidRPr="000038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 xml:space="preserve">рубцевания ИМ. Крупноочаговый и мелкоочаговый некрозы. Морфологическая характеристика острого рецидивирующего и повторного ИМ. Осложнения. </w:t>
            </w:r>
            <w:proofErr w:type="gramStart"/>
            <w:r w:rsidRPr="000038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Причины  смерти</w:t>
            </w:r>
            <w:proofErr w:type="gramEnd"/>
            <w:r w:rsidRPr="000038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</w:tr>
      <w:tr w:rsidR="00003803" w:rsidRPr="00003803" w14:paraId="5AC6211A" w14:textId="77777777" w:rsidTr="00003803">
        <w:trPr>
          <w:trHeight w:val="42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E66C" w14:textId="77777777" w:rsidR="00003803" w:rsidRPr="00003803" w:rsidRDefault="00003803" w:rsidP="00003803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003803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lastRenderedPageBreak/>
              <w:t>Патофизиология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AC34" w14:textId="77777777" w:rsidR="00003803" w:rsidRPr="00003803" w:rsidRDefault="00003803" w:rsidP="0000380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038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Особенности кровоснабжения миокарда при ИБС, значение коллатерального кровотока в миокарде, факторы риска ИБС, ИМ. Механизм развития основных осложнений ИМ: кардиогенного шока, отека легких, тромбоэмболии, нарушений ритма сердца.</w:t>
            </w:r>
          </w:p>
        </w:tc>
      </w:tr>
      <w:tr w:rsidR="00003803" w:rsidRPr="00003803" w14:paraId="6777B870" w14:textId="77777777" w:rsidTr="00003803">
        <w:trPr>
          <w:trHeight w:val="42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D6F5" w14:textId="77777777" w:rsidR="00003803" w:rsidRPr="00003803" w:rsidRDefault="00003803" w:rsidP="00003803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003803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Пропедевтика</w:t>
            </w:r>
          </w:p>
          <w:p w14:paraId="1B736027" w14:textId="77777777" w:rsidR="00003803" w:rsidRPr="00003803" w:rsidRDefault="00003803" w:rsidP="00003803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003803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внутренних</w:t>
            </w:r>
          </w:p>
          <w:p w14:paraId="343C886B" w14:textId="77777777" w:rsidR="00003803" w:rsidRPr="00003803" w:rsidRDefault="00003803" w:rsidP="00003803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003803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болезней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38F5" w14:textId="6BB1DC66" w:rsidR="00003803" w:rsidRPr="00003803" w:rsidRDefault="00003803" w:rsidP="0000380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038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Методы </w:t>
            </w:r>
            <w:proofErr w:type="spellStart"/>
            <w:r w:rsidRPr="000038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физикального</w:t>
            </w:r>
            <w:proofErr w:type="spellEnd"/>
            <w:r w:rsidRPr="000038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(пальпация, перкуссия, </w:t>
            </w:r>
            <w:proofErr w:type="spellStart"/>
            <w:r w:rsidRPr="000038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ауксультация</w:t>
            </w:r>
            <w:proofErr w:type="spellEnd"/>
            <w:r w:rsidRPr="000038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сердечно-сосудистой системы), лабораторного и инструментального обследования больных ИБС, ИМ.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ЭКГ в норме и при патологии.</w:t>
            </w:r>
          </w:p>
        </w:tc>
      </w:tr>
      <w:tr w:rsidR="00003803" w:rsidRPr="00003803" w14:paraId="40E324E8" w14:textId="77777777" w:rsidTr="00003803">
        <w:trPr>
          <w:trHeight w:val="42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8BAF" w14:textId="77777777" w:rsidR="00003803" w:rsidRPr="00003803" w:rsidRDefault="00003803" w:rsidP="00003803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003803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Фармакология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A119" w14:textId="77777777" w:rsidR="00003803" w:rsidRPr="00003803" w:rsidRDefault="00003803" w:rsidP="0000380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038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Фармакологическое действие основных классов обезболивающих, антиангинальных, </w:t>
            </w:r>
            <w:proofErr w:type="spellStart"/>
            <w:r w:rsidRPr="000038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тромболитических</w:t>
            </w:r>
            <w:proofErr w:type="spellEnd"/>
            <w:r w:rsidRPr="000038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, антикоагулянтных, </w:t>
            </w:r>
            <w:proofErr w:type="spellStart"/>
            <w:r w:rsidRPr="000038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антиагрегантных</w:t>
            </w:r>
            <w:proofErr w:type="spellEnd"/>
            <w:r w:rsidRPr="000038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, </w:t>
            </w:r>
            <w:proofErr w:type="spellStart"/>
            <w:r w:rsidRPr="000038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гиполипидемических</w:t>
            </w:r>
            <w:proofErr w:type="spellEnd"/>
            <w:r w:rsidRPr="000038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, антиишемических, антиаритмических и других препаратов, применяемых для лечения ИМ и его осложнений. Умение выписать рецепты.</w:t>
            </w:r>
          </w:p>
        </w:tc>
      </w:tr>
    </w:tbl>
    <w:p w14:paraId="3232B890" w14:textId="77777777" w:rsidR="000F5AAC" w:rsidRDefault="000F5AAC" w:rsidP="000F5AAC">
      <w:pPr>
        <w:pStyle w:val="1"/>
        <w:shd w:val="clear" w:color="auto" w:fill="auto"/>
        <w:tabs>
          <w:tab w:val="left" w:pos="1412"/>
        </w:tabs>
        <w:ind w:left="1060"/>
        <w:jc w:val="both"/>
      </w:pPr>
    </w:p>
    <w:p w14:paraId="67478E74" w14:textId="77777777" w:rsidR="003A55EB" w:rsidRPr="00003803" w:rsidRDefault="000C695F" w:rsidP="000C695F">
      <w:pPr>
        <w:pStyle w:val="1"/>
        <w:numPr>
          <w:ilvl w:val="0"/>
          <w:numId w:val="1"/>
        </w:numPr>
        <w:shd w:val="clear" w:color="auto" w:fill="auto"/>
        <w:tabs>
          <w:tab w:val="left" w:pos="1447"/>
        </w:tabs>
        <w:ind w:left="360" w:firstLine="720"/>
        <w:jc w:val="both"/>
      </w:pPr>
      <w:r>
        <w:rPr>
          <w:color w:val="000000"/>
          <w:lang w:eastAsia="ru-RU" w:bidi="ru-RU"/>
        </w:rPr>
        <w:t xml:space="preserve">После изучения темы </w:t>
      </w:r>
    </w:p>
    <w:p w14:paraId="5241A076" w14:textId="77FC1E63" w:rsidR="00003803" w:rsidRDefault="00003803" w:rsidP="00003803">
      <w:pPr>
        <w:pStyle w:val="1"/>
        <w:tabs>
          <w:tab w:val="left" w:pos="1447"/>
        </w:tabs>
        <w:spacing w:line="276" w:lineRule="auto"/>
        <w:ind w:left="360"/>
      </w:pPr>
      <w:r>
        <w:t>• анатомо-физиологические особенности сердечно-сосудистой системы;</w:t>
      </w:r>
    </w:p>
    <w:p w14:paraId="3AB5AE54" w14:textId="4D97E02E" w:rsidR="00003803" w:rsidRDefault="00003803" w:rsidP="00003803">
      <w:pPr>
        <w:pStyle w:val="1"/>
        <w:tabs>
          <w:tab w:val="left" w:pos="1447"/>
        </w:tabs>
        <w:spacing w:line="276" w:lineRule="auto"/>
        <w:ind w:left="360"/>
      </w:pPr>
      <w:r>
        <w:t>• современную этиологию и патогенез ИМ;</w:t>
      </w:r>
    </w:p>
    <w:p w14:paraId="66ED8FB9" w14:textId="0CE72FF9" w:rsidR="00003803" w:rsidRDefault="00003803" w:rsidP="00003803">
      <w:pPr>
        <w:pStyle w:val="1"/>
        <w:tabs>
          <w:tab w:val="left" w:pos="1447"/>
        </w:tabs>
        <w:spacing w:line="276" w:lineRule="auto"/>
        <w:ind w:left="360"/>
      </w:pPr>
      <w:r>
        <w:t>• классификацию ИМ;</w:t>
      </w:r>
    </w:p>
    <w:p w14:paraId="42AFA9C9" w14:textId="1299CDAB" w:rsidR="00003803" w:rsidRDefault="00003803" w:rsidP="00003803">
      <w:pPr>
        <w:pStyle w:val="1"/>
        <w:tabs>
          <w:tab w:val="left" w:pos="1447"/>
        </w:tabs>
        <w:spacing w:line="276" w:lineRule="auto"/>
        <w:ind w:left="360"/>
      </w:pPr>
      <w:r>
        <w:t xml:space="preserve">• клинику ИМ при типичном ангинозном и атипичных вариантах болезни (астматический, </w:t>
      </w:r>
      <w:proofErr w:type="spellStart"/>
      <w:r>
        <w:t>гастралгический</w:t>
      </w:r>
      <w:proofErr w:type="spellEnd"/>
      <w:r>
        <w:t>, аритмический, церебральный, с атипической локализацией боли, бессимптомный);</w:t>
      </w:r>
    </w:p>
    <w:p w14:paraId="68116E57" w14:textId="741D0F9E" w:rsidR="00003803" w:rsidRDefault="00003803" w:rsidP="00003803">
      <w:pPr>
        <w:pStyle w:val="1"/>
        <w:tabs>
          <w:tab w:val="left" w:pos="1447"/>
        </w:tabs>
        <w:spacing w:line="276" w:lineRule="auto"/>
        <w:ind w:left="360"/>
      </w:pPr>
      <w:r>
        <w:t xml:space="preserve">• ЭКГ признаки ИМ в зависимости от глубины и распространенности поражения сердечной мышцы (крупноочаговый, трансмуральный, мелкоочаговый), от локализации (передний, </w:t>
      </w:r>
      <w:proofErr w:type="spellStart"/>
      <w:r>
        <w:t>заднедиафрагмальный</w:t>
      </w:r>
      <w:proofErr w:type="spellEnd"/>
      <w:r>
        <w:t>, межжелудочковой перегородки), от стадии процесса (острая, подострая, рубцевания);</w:t>
      </w:r>
    </w:p>
    <w:p w14:paraId="7FC2F623" w14:textId="390E456F" w:rsidR="00003803" w:rsidRDefault="00003803" w:rsidP="00003803">
      <w:pPr>
        <w:pStyle w:val="1"/>
        <w:tabs>
          <w:tab w:val="left" w:pos="1447"/>
        </w:tabs>
        <w:spacing w:line="276" w:lineRule="auto"/>
        <w:ind w:left="360"/>
      </w:pPr>
      <w:r>
        <w:t xml:space="preserve">• показатели дополнительных методов исследования: биохимические маркеры некроза сердечной мышцы в сыворотке крови, УЗИ сердца и сосудов, ангиография и </w:t>
      </w:r>
      <w:proofErr w:type="spellStart"/>
      <w:r>
        <w:t>коронароангиография</w:t>
      </w:r>
      <w:proofErr w:type="spellEnd"/>
      <w:r>
        <w:t xml:space="preserve">; </w:t>
      </w:r>
    </w:p>
    <w:p w14:paraId="7569AA8D" w14:textId="251438E8" w:rsidR="00003803" w:rsidRDefault="00003803" w:rsidP="00003803">
      <w:pPr>
        <w:pStyle w:val="1"/>
        <w:tabs>
          <w:tab w:val="left" w:pos="1447"/>
        </w:tabs>
        <w:spacing w:line="276" w:lineRule="auto"/>
        <w:ind w:left="360"/>
      </w:pPr>
      <w:r>
        <w:t>• осложнения ИМ в остром, подостром периодах, стадии рубцевания;</w:t>
      </w:r>
    </w:p>
    <w:p w14:paraId="2E28D5AB" w14:textId="21611E2E" w:rsidR="00003803" w:rsidRDefault="00003803" w:rsidP="00003803">
      <w:pPr>
        <w:pStyle w:val="1"/>
        <w:tabs>
          <w:tab w:val="left" w:pos="1447"/>
        </w:tabs>
        <w:spacing w:line="276" w:lineRule="auto"/>
        <w:ind w:left="360"/>
      </w:pPr>
      <w:r>
        <w:t>ЭКГ признаки нарушений ритма и проводимости при ИМ;</w:t>
      </w:r>
    </w:p>
    <w:p w14:paraId="71C0DD94" w14:textId="32F3CA3E" w:rsidR="00003803" w:rsidRDefault="00003803" w:rsidP="00003803">
      <w:pPr>
        <w:pStyle w:val="1"/>
        <w:tabs>
          <w:tab w:val="left" w:pos="1447"/>
        </w:tabs>
        <w:spacing w:line="276" w:lineRule="auto"/>
        <w:ind w:left="360"/>
      </w:pPr>
      <w:r>
        <w:t xml:space="preserve">• принципы лечения, интенсивную терапию </w:t>
      </w:r>
      <w:proofErr w:type="gramStart"/>
      <w:r>
        <w:t xml:space="preserve">ИМ,   </w:t>
      </w:r>
      <w:proofErr w:type="gramEnd"/>
      <w:r>
        <w:t xml:space="preserve"> неотложную и скорую медицинскую помощь   при развитии осложнений;</w:t>
      </w:r>
    </w:p>
    <w:p w14:paraId="0F01686F" w14:textId="6EDB7186" w:rsidR="00003803" w:rsidRDefault="00003803" w:rsidP="00003803">
      <w:pPr>
        <w:pStyle w:val="1"/>
        <w:tabs>
          <w:tab w:val="left" w:pos="1447"/>
        </w:tabs>
        <w:spacing w:line="276" w:lineRule="auto"/>
        <w:ind w:left="360"/>
      </w:pPr>
      <w:r>
        <w:t>• методы реабилитации больных, перенесших ИМ;</w:t>
      </w:r>
    </w:p>
    <w:p w14:paraId="441032EE" w14:textId="3934803F" w:rsidR="00003803" w:rsidRDefault="00003803" w:rsidP="00003803">
      <w:pPr>
        <w:pStyle w:val="1"/>
        <w:tabs>
          <w:tab w:val="left" w:pos="1447"/>
        </w:tabs>
        <w:spacing w:line="276" w:lineRule="auto"/>
        <w:ind w:left="360"/>
      </w:pPr>
      <w:r>
        <w:lastRenderedPageBreak/>
        <w:t>• санаторно-курортное лечение, ЛФК;</w:t>
      </w:r>
    </w:p>
    <w:p w14:paraId="3C7EAEAD" w14:textId="2902913E" w:rsidR="00003803" w:rsidRDefault="00003803" w:rsidP="00003803">
      <w:pPr>
        <w:pStyle w:val="1"/>
        <w:tabs>
          <w:tab w:val="left" w:pos="1447"/>
        </w:tabs>
        <w:spacing w:line="276" w:lineRule="auto"/>
        <w:ind w:left="360"/>
      </w:pPr>
      <w:r>
        <w:t>• прогноз;</w:t>
      </w:r>
    </w:p>
    <w:p w14:paraId="6DD648DB" w14:textId="00278A23" w:rsidR="00003803" w:rsidRPr="00980E24" w:rsidRDefault="00003803" w:rsidP="00003803">
      <w:pPr>
        <w:pStyle w:val="1"/>
        <w:shd w:val="clear" w:color="auto" w:fill="auto"/>
        <w:tabs>
          <w:tab w:val="left" w:pos="1447"/>
        </w:tabs>
        <w:spacing w:line="276" w:lineRule="auto"/>
        <w:ind w:left="360"/>
      </w:pPr>
      <w:r>
        <w:t>• критерии временной нетрудоспособности.</w:t>
      </w:r>
    </w:p>
    <w:p w14:paraId="19ED866B" w14:textId="77777777" w:rsidR="00003803" w:rsidRDefault="00003803" w:rsidP="003A55EB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572A4C60" w14:textId="77777777" w:rsidR="00003803" w:rsidRDefault="003A55EB" w:rsidP="003A55EB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A55E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должен уметь: </w:t>
      </w:r>
    </w:p>
    <w:p w14:paraId="6DCF0E12" w14:textId="5E520A20" w:rsidR="00980E24" w:rsidRDefault="00980E24" w:rsidP="003A55EB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534535B1" w14:textId="68DD3873" w:rsidR="00980E24" w:rsidRPr="00980E24" w:rsidRDefault="00980E24" w:rsidP="00980E24">
      <w:pPr>
        <w:widowControl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b/>
          <w:color w:val="008000"/>
          <w:sz w:val="28"/>
          <w:szCs w:val="28"/>
          <w:lang w:bidi="ar-SA"/>
        </w:rPr>
      </w:pP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определить статус пациента: собрать анамнез, провести опрос пациента или его </w:t>
      </w:r>
      <w:proofErr w:type="gramStart"/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родственников,  провести</w:t>
      </w:r>
      <w:proofErr w:type="gramEnd"/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физикальное</w:t>
      </w:r>
      <w:proofErr w:type="spellEnd"/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обследование пациента (осмотр, пальпация, аускультация), провести первичное обследование </w:t>
      </w:r>
      <w:r w:rsidR="001B79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органов и систем у больного с ИМ</w:t>
      </w:r>
      <w:r w:rsidRPr="00980E24">
        <w:rPr>
          <w:rFonts w:ascii="Times New Roman" w:eastAsia="Times New Roman" w:hAnsi="Times New Roman" w:cs="Times New Roman"/>
          <w:b/>
          <w:color w:val="008000"/>
          <w:sz w:val="28"/>
          <w:szCs w:val="28"/>
          <w:lang w:bidi="ar-SA"/>
        </w:rPr>
        <w:t>;</w:t>
      </w:r>
    </w:p>
    <w:p w14:paraId="2129A5F0" w14:textId="61241F6D" w:rsidR="00980E24" w:rsidRPr="00980E24" w:rsidRDefault="00980E24" w:rsidP="00980E24">
      <w:pPr>
        <w:widowControl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b/>
          <w:color w:val="008000"/>
          <w:sz w:val="28"/>
          <w:szCs w:val="28"/>
          <w:lang w:bidi="ar-SA"/>
        </w:rPr>
      </w:pP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поставить предварительный диагноз </w:t>
      </w:r>
      <w:proofErr w:type="gramStart"/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  наметить</w:t>
      </w:r>
      <w:proofErr w:type="gramEnd"/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объем дополнительных исследований  для уточнения диагноза и получения достоверного рез</w:t>
      </w:r>
      <w:r w:rsidR="001B79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ультата у больного с ИМ</w:t>
      </w: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14:paraId="55CFAB79" w14:textId="5A95087F" w:rsidR="00980E24" w:rsidRPr="00980E24" w:rsidRDefault="00980E24" w:rsidP="00980E24">
      <w:pPr>
        <w:widowControl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интерпретировать результаты наиболее распространенных методов лабораторной и </w:t>
      </w:r>
      <w:proofErr w:type="gramStart"/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инструментальной  диагности</w:t>
      </w:r>
      <w:r w:rsidR="001B79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ки</w:t>
      </w:r>
      <w:proofErr w:type="gramEnd"/>
      <w:r w:rsidR="001B79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применяемых для выявления ИМ</w:t>
      </w: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; </w:t>
      </w:r>
    </w:p>
    <w:p w14:paraId="1AF21F25" w14:textId="77777777" w:rsidR="00980E24" w:rsidRPr="00980E24" w:rsidRDefault="00980E24" w:rsidP="00980E24">
      <w:pPr>
        <w:widowControl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сформулировать клинический диагноз с учетом МКБ-10 и современных клинических классификаций </w:t>
      </w:r>
      <w:r w:rsidRPr="00980E2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с </w:t>
      </w:r>
      <w:proofErr w:type="gramStart"/>
      <w:r w:rsidRPr="00980E2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указанием  основного</w:t>
      </w:r>
      <w:proofErr w:type="gramEnd"/>
      <w:r w:rsidRPr="00980E2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диагноза, его осложнений  и сопутствующих  заболеваний; </w:t>
      </w:r>
      <w:r w:rsidRPr="00980E24">
        <w:rPr>
          <w:rFonts w:ascii="Times New Roman" w:eastAsia="Times New Roman" w:hAnsi="Times New Roman" w:cs="Times New Roman"/>
          <w:b/>
          <w:color w:val="008000"/>
          <w:sz w:val="28"/>
          <w:szCs w:val="28"/>
          <w:lang w:bidi="ar-SA"/>
        </w:rPr>
        <w:t xml:space="preserve"> </w:t>
      </w:r>
    </w:p>
    <w:p w14:paraId="55A18E48" w14:textId="77777777" w:rsidR="00980E24" w:rsidRPr="00980E24" w:rsidRDefault="00980E24" w:rsidP="00980E24">
      <w:pPr>
        <w:widowControl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80E2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обосновать</w:t>
      </w:r>
      <w:r w:rsidRPr="00980E2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 w:rsidRPr="00980E2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клинический диагноз по </w:t>
      </w:r>
      <w:proofErr w:type="gramStart"/>
      <w:r w:rsidRPr="00980E2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данным  анамнеза</w:t>
      </w:r>
      <w:proofErr w:type="gramEnd"/>
      <w:r w:rsidRPr="00980E2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, </w:t>
      </w:r>
      <w:proofErr w:type="spellStart"/>
      <w:r w:rsidRPr="00980E2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физикального</w:t>
      </w:r>
      <w:proofErr w:type="spellEnd"/>
      <w:r w:rsidRPr="00980E2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и лабораторно-инструментального исследований;</w:t>
      </w:r>
    </w:p>
    <w:p w14:paraId="31DC30B5" w14:textId="5A57E054" w:rsidR="00980E24" w:rsidRPr="00980E24" w:rsidRDefault="00980E24" w:rsidP="00980E24">
      <w:pPr>
        <w:widowControl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80E2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составить алгоритм дифференциальной диагностики</w:t>
      </w: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 сходными заболеваниями (</w:t>
      </w:r>
      <w:r w:rsidR="001B79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</w:t>
      </w: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стабильная стенокардия</w:t>
      </w:r>
      <w:r w:rsidR="001B79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ТЭЛА, острый перикардит</w:t>
      </w: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); </w:t>
      </w:r>
    </w:p>
    <w:p w14:paraId="67454D58" w14:textId="77777777" w:rsidR="00980E24" w:rsidRPr="00980E24" w:rsidRDefault="00980E24" w:rsidP="00980E24">
      <w:pPr>
        <w:widowControl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разработать план терапевтических действий с учетом протекания болезни и ее лечения;</w:t>
      </w:r>
    </w:p>
    <w:p w14:paraId="4A058797" w14:textId="77777777" w:rsidR="001B793E" w:rsidRPr="001B793E" w:rsidRDefault="00980E24" w:rsidP="00980E24">
      <w:pPr>
        <w:widowControl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сформулировать показания к избранному методу </w:t>
      </w:r>
      <w:proofErr w:type="gramStart"/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лечения,   </w:t>
      </w:r>
      <w:proofErr w:type="gramEnd"/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определить путь введения, режим и дозу лекарственных препаратов</w:t>
      </w:r>
    </w:p>
    <w:p w14:paraId="5CA622B1" w14:textId="77777777" w:rsidR="001B793E" w:rsidRPr="00003803" w:rsidRDefault="001B793E" w:rsidP="001B793E">
      <w:pPr>
        <w:widowControl/>
        <w:numPr>
          <w:ilvl w:val="12"/>
          <w:numId w:val="0"/>
        </w:numPr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038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купирование болевого синдрома;</w:t>
      </w:r>
    </w:p>
    <w:p w14:paraId="6C8DC886" w14:textId="77777777" w:rsidR="001B793E" w:rsidRPr="00003803" w:rsidRDefault="001B793E" w:rsidP="001B793E">
      <w:pPr>
        <w:widowControl/>
        <w:numPr>
          <w:ilvl w:val="12"/>
          <w:numId w:val="0"/>
        </w:numPr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038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б) </w:t>
      </w:r>
      <w:proofErr w:type="spellStart"/>
      <w:r w:rsidRPr="000038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тромболитическая</w:t>
      </w:r>
      <w:proofErr w:type="spellEnd"/>
      <w:r w:rsidRPr="000038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антикоагулянтная и </w:t>
      </w:r>
      <w:proofErr w:type="spellStart"/>
      <w:r w:rsidRPr="000038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дезагрегантная</w:t>
      </w:r>
      <w:proofErr w:type="spellEnd"/>
      <w:r w:rsidRPr="000038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терапия;</w:t>
      </w:r>
    </w:p>
    <w:p w14:paraId="1652AFEC" w14:textId="77777777" w:rsidR="001B793E" w:rsidRPr="00003803" w:rsidRDefault="001B793E" w:rsidP="001B793E">
      <w:pPr>
        <w:widowControl/>
        <w:numPr>
          <w:ilvl w:val="12"/>
          <w:numId w:val="0"/>
        </w:numPr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038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в) </w:t>
      </w:r>
      <w:proofErr w:type="spellStart"/>
      <w:r w:rsidRPr="000038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противоишемическая</w:t>
      </w:r>
      <w:proofErr w:type="spellEnd"/>
      <w:r w:rsidRPr="000038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терапия; </w:t>
      </w:r>
    </w:p>
    <w:p w14:paraId="68B50EA5" w14:textId="7D33B24B" w:rsidR="00980E24" w:rsidRPr="00980E24" w:rsidRDefault="001B793E" w:rsidP="001B793E">
      <w:pPr>
        <w:widowControl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0038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г) профилактика и купирование нарушений ритма </w:t>
      </w:r>
      <w:proofErr w:type="gramStart"/>
      <w:r w:rsidRPr="000038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сердца</w:t>
      </w:r>
      <w:r w:rsidR="00980E24"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80E24" w:rsidRPr="00980E24">
        <w:rPr>
          <w:rFonts w:ascii="Times New Roman" w:eastAsia="Times New Roman" w:hAnsi="Times New Roman" w:cs="Times New Roman"/>
          <w:b/>
          <w:color w:val="008000"/>
          <w:sz w:val="28"/>
          <w:szCs w:val="28"/>
          <w:lang w:bidi="ar-SA"/>
        </w:rPr>
        <w:t>;</w:t>
      </w:r>
      <w:proofErr w:type="gramEnd"/>
      <w:r w:rsidR="00980E24"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14:paraId="04FFBC71" w14:textId="2F23087C" w:rsidR="00980E24" w:rsidRPr="00980E24" w:rsidRDefault="00980E24" w:rsidP="00980E24">
      <w:pPr>
        <w:widowControl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оказать неотложную и экстренную п</w:t>
      </w:r>
      <w:r w:rsidR="001B79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омощь при развитии осложнений ИМ</w:t>
      </w: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(острая     левожелудочковая н</w:t>
      </w:r>
      <w:r w:rsidR="001B79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едостаточность - </w:t>
      </w: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отек легких, </w:t>
      </w:r>
      <w:r w:rsidR="001B79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кардиогенный шок, </w:t>
      </w: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нарушения ритма сердца</w:t>
      </w:r>
      <w:r w:rsidR="001B79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проводимости, синдроме </w:t>
      </w:r>
      <w:proofErr w:type="spellStart"/>
      <w:r w:rsidR="001B79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Дресслера</w:t>
      </w:r>
      <w:proofErr w:type="spellEnd"/>
      <w:r w:rsidR="001B79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др.</w:t>
      </w: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);</w:t>
      </w:r>
    </w:p>
    <w:p w14:paraId="61ECEF20" w14:textId="75296D39" w:rsidR="00980E24" w:rsidRPr="00980E24" w:rsidRDefault="00980E24" w:rsidP="00980E24">
      <w:pPr>
        <w:widowControl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определить показания к хирургическому методу леч</w:t>
      </w:r>
      <w:r w:rsidR="001B79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ения при ИМ</w:t>
      </w: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; </w:t>
      </w:r>
    </w:p>
    <w:p w14:paraId="599E81AE" w14:textId="77777777" w:rsidR="00980E24" w:rsidRPr="00980E24" w:rsidRDefault="00980E24" w:rsidP="00980E24">
      <w:pPr>
        <w:widowControl/>
        <w:numPr>
          <w:ilvl w:val="0"/>
          <w:numId w:val="16"/>
        </w:num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использовать в лечебной </w:t>
      </w:r>
      <w:proofErr w:type="gramStart"/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деятельности  методы</w:t>
      </w:r>
      <w:proofErr w:type="gramEnd"/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первичной и вторичной профилактики.</w:t>
      </w:r>
    </w:p>
    <w:p w14:paraId="41C8F396" w14:textId="77777777" w:rsidR="003A55EB" w:rsidRPr="003A55EB" w:rsidRDefault="003A55EB" w:rsidP="003A55EB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6C5E7154" w14:textId="77777777" w:rsidR="00980E24" w:rsidRDefault="003A55EB" w:rsidP="003A55EB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A55E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lastRenderedPageBreak/>
        <w:t xml:space="preserve">должен владеть:  </w:t>
      </w: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495670" w:rsidRPr="00495670" w14:paraId="43A826D5" w14:textId="77777777" w:rsidTr="00EB4503">
        <w:trPr>
          <w:trHeight w:val="340"/>
        </w:trPr>
        <w:tc>
          <w:tcPr>
            <w:tcW w:w="9893" w:type="dxa"/>
            <w:shd w:val="clear" w:color="auto" w:fill="auto"/>
          </w:tcPr>
          <w:p w14:paraId="5014A91A" w14:textId="09DA7CA9" w:rsidR="00495670" w:rsidRPr="00495670" w:rsidRDefault="00495670" w:rsidP="00495670">
            <w:pPr>
              <w:widowControl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956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методами общеклинического обследования больных   ИМ (</w:t>
            </w:r>
            <w:r w:rsidR="007B48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ПК-13</w:t>
            </w:r>
            <w:r w:rsidRPr="004956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);  </w:t>
            </w:r>
          </w:p>
        </w:tc>
      </w:tr>
      <w:tr w:rsidR="00495670" w:rsidRPr="00495670" w14:paraId="3C73FF79" w14:textId="77777777" w:rsidTr="00EB4503">
        <w:trPr>
          <w:trHeight w:val="340"/>
        </w:trPr>
        <w:tc>
          <w:tcPr>
            <w:tcW w:w="9893" w:type="dxa"/>
            <w:shd w:val="clear" w:color="auto" w:fill="auto"/>
          </w:tcPr>
          <w:p w14:paraId="24E691CC" w14:textId="13BAF0A4" w:rsidR="00495670" w:rsidRPr="00495670" w:rsidRDefault="00495670" w:rsidP="00495670">
            <w:pPr>
              <w:widowControl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956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интерпретацией результатов лабораторных и инструментальных   методов диагностики   ИМ (ОПК-5, </w:t>
            </w:r>
            <w:r w:rsidR="007B48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ПК-14</w:t>
            </w:r>
            <w:r w:rsidRPr="004956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); </w:t>
            </w:r>
          </w:p>
        </w:tc>
      </w:tr>
      <w:tr w:rsidR="00495670" w:rsidRPr="00495670" w14:paraId="6A2FE7D7" w14:textId="77777777" w:rsidTr="00EB4503">
        <w:trPr>
          <w:trHeight w:val="340"/>
        </w:trPr>
        <w:tc>
          <w:tcPr>
            <w:tcW w:w="9893" w:type="dxa"/>
            <w:shd w:val="clear" w:color="auto" w:fill="auto"/>
          </w:tcPr>
          <w:p w14:paraId="491C9FEB" w14:textId="1153A32D" w:rsidR="00495670" w:rsidRPr="00495670" w:rsidRDefault="00495670" w:rsidP="00495670">
            <w:pPr>
              <w:widowControl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956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алгоритмом развернутого клинического диагноза по современной классификации (ОПК-5, </w:t>
            </w:r>
            <w:r w:rsidR="007B48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ПК-14</w:t>
            </w:r>
            <w:r w:rsidRPr="004956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);</w:t>
            </w:r>
          </w:p>
        </w:tc>
      </w:tr>
      <w:tr w:rsidR="00495670" w:rsidRPr="00495670" w14:paraId="263549FD" w14:textId="77777777" w:rsidTr="00EB4503">
        <w:trPr>
          <w:trHeight w:val="984"/>
        </w:trPr>
        <w:tc>
          <w:tcPr>
            <w:tcW w:w="9893" w:type="dxa"/>
            <w:shd w:val="clear" w:color="auto" w:fill="auto"/>
          </w:tcPr>
          <w:p w14:paraId="4ADE0B68" w14:textId="46F5D2FD" w:rsidR="00495670" w:rsidRPr="00495670" w:rsidRDefault="00495670" w:rsidP="00495670">
            <w:pPr>
              <w:widowControl/>
              <w:numPr>
                <w:ilvl w:val="0"/>
                <w:numId w:val="18"/>
              </w:numPr>
              <w:spacing w:line="276" w:lineRule="auto"/>
              <w:ind w:left="709"/>
              <w:jc w:val="both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4956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основными </w:t>
            </w:r>
            <w:proofErr w:type="gramStart"/>
            <w:r w:rsidRPr="004956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врачебными  лечебными</w:t>
            </w:r>
            <w:proofErr w:type="gramEnd"/>
            <w:r w:rsidRPr="004956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мероприятиями при ИМ </w:t>
            </w:r>
            <w:r w:rsidR="006851B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(ОПК-7</w:t>
            </w:r>
            <w:r w:rsidRPr="0049567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);</w:t>
            </w:r>
          </w:p>
          <w:p w14:paraId="436868A0" w14:textId="37A1DCF4" w:rsidR="00495670" w:rsidRPr="00495670" w:rsidRDefault="00495670" w:rsidP="00495670">
            <w:pPr>
              <w:widowControl/>
              <w:numPr>
                <w:ilvl w:val="0"/>
                <w:numId w:val="18"/>
              </w:numPr>
              <w:spacing w:line="276" w:lineRule="auto"/>
              <w:ind w:left="709"/>
              <w:jc w:val="both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4956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алгоритмом диагностики, лечения и профилактики осложнений острого ИМ </w:t>
            </w:r>
            <w:r w:rsidR="006851B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(ОПК-7</w:t>
            </w:r>
            <w:r w:rsidRPr="0049567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);</w:t>
            </w:r>
          </w:p>
          <w:p w14:paraId="1782A5C8" w14:textId="4A18C2EE" w:rsidR="00495670" w:rsidRPr="00495670" w:rsidRDefault="00495670" w:rsidP="00495670">
            <w:pPr>
              <w:widowControl/>
              <w:numPr>
                <w:ilvl w:val="0"/>
                <w:numId w:val="18"/>
              </w:numPr>
              <w:spacing w:line="276" w:lineRule="auto"/>
              <w:ind w:left="709"/>
              <w:jc w:val="both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49567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правильным ведением медицинской документации (медицинская карта стационарного больного) (ОПК-5, </w:t>
            </w:r>
            <w:r w:rsidR="007B489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ПК-14</w:t>
            </w:r>
            <w:r w:rsidRPr="0049567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);</w:t>
            </w:r>
          </w:p>
          <w:p w14:paraId="0A1EB377" w14:textId="77777777" w:rsidR="00495670" w:rsidRPr="00495670" w:rsidRDefault="00495670" w:rsidP="00495670">
            <w:pPr>
              <w:widowControl/>
              <w:numPr>
                <w:ilvl w:val="0"/>
                <w:numId w:val="25"/>
              </w:numPr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9567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навыками врачебной этики и медицинской деонтологии.</w:t>
            </w:r>
          </w:p>
          <w:p w14:paraId="56D78C7C" w14:textId="77777777" w:rsidR="00495670" w:rsidRPr="00495670" w:rsidRDefault="00495670" w:rsidP="00495670">
            <w:pPr>
              <w:widowControl/>
              <w:ind w:left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14:paraId="1F242443" w14:textId="77777777" w:rsidR="00495670" w:rsidRDefault="00495670" w:rsidP="003A55EB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03B907E3" w14:textId="2A86CBDC" w:rsidR="000C695F" w:rsidRDefault="000C695F" w:rsidP="000C695F">
      <w:pPr>
        <w:pStyle w:val="1"/>
        <w:shd w:val="clear" w:color="auto" w:fill="auto"/>
        <w:ind w:left="360"/>
        <w:jc w:val="both"/>
      </w:pPr>
      <w:r>
        <w:rPr>
          <w:b/>
          <w:bCs/>
          <w:color w:val="000000"/>
          <w:lang w:eastAsia="ru-RU" w:bidi="ru-RU"/>
        </w:rPr>
        <w:t>должен сформировать компетенции</w:t>
      </w:r>
      <w:r w:rsidR="00A369B9">
        <w:rPr>
          <w:b/>
          <w:bCs/>
          <w:color w:val="000000"/>
          <w:lang w:eastAsia="ru-RU" w:bidi="ru-RU"/>
        </w:rPr>
        <w:t>:</w:t>
      </w:r>
      <w:r w:rsidR="003A55EB" w:rsidRPr="00062588">
        <w:t xml:space="preserve"> ОПК-5, ОПК-</w:t>
      </w:r>
      <w:proofErr w:type="gramStart"/>
      <w:r w:rsidR="003A55EB" w:rsidRPr="00062588">
        <w:t>7</w:t>
      </w:r>
      <w:r w:rsidR="003A55EB">
        <w:t>;</w:t>
      </w:r>
      <w:r w:rsidR="007B4899">
        <w:t>ПК</w:t>
      </w:r>
      <w:proofErr w:type="gramEnd"/>
      <w:r w:rsidR="007B4899">
        <w:t>-13</w:t>
      </w:r>
      <w:r w:rsidR="006851BA">
        <w:t xml:space="preserve">, </w:t>
      </w:r>
      <w:r w:rsidR="007B4899">
        <w:t>ПК-14</w:t>
      </w:r>
      <w:r w:rsidR="003A55EB">
        <w:t>.</w:t>
      </w:r>
    </w:p>
    <w:p w14:paraId="0D0B940D" w14:textId="77777777" w:rsidR="00A369B9" w:rsidRDefault="00A369B9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</w:p>
    <w:p w14:paraId="1EA99FF3" w14:textId="77777777" w:rsidR="000C695F" w:rsidRDefault="000C695F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Задания для самостоятельной контактной работы обучающихся по указанной теме:</w:t>
      </w:r>
    </w:p>
    <w:p w14:paraId="7E21080A" w14:textId="77777777" w:rsidR="00A369B9" w:rsidRPr="00A369B9" w:rsidRDefault="00A369B9" w:rsidP="00A369B9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9B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Ознакомиться с теоретическим материалом по теме занятия с использованием конспектов лекций, рекомендуемой учебной литературой.</w:t>
      </w:r>
    </w:p>
    <w:p w14:paraId="0E27B00A" w14:textId="77777777" w:rsidR="00A369B9" w:rsidRPr="00A369B9" w:rsidRDefault="00A369B9" w:rsidP="00A369B9">
      <w:pPr>
        <w:widowControl/>
        <w:ind w:left="36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E10054B" w14:textId="77777777" w:rsidR="00A369B9" w:rsidRDefault="00A369B9" w:rsidP="00A369B9">
      <w:pPr>
        <w:pStyle w:val="a8"/>
        <w:widowControl/>
        <w:numPr>
          <w:ilvl w:val="0"/>
          <w:numId w:val="9"/>
        </w:num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9B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Ответить на вопросы для самоконтроля:</w:t>
      </w:r>
    </w:p>
    <w:p w14:paraId="5BA2FFC7" w14:textId="77777777" w:rsidR="00F753EA" w:rsidRPr="00F753EA" w:rsidRDefault="00F753EA" w:rsidP="00F753EA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Этиология и патогенез ИМ.</w:t>
      </w:r>
    </w:p>
    <w:p w14:paraId="173B6085" w14:textId="49530955" w:rsidR="00F753EA" w:rsidRPr="00F753EA" w:rsidRDefault="00F753EA" w:rsidP="00F753EA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Классификация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ИМ</w:t>
      </w: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5BF27F05" w14:textId="1199DCC5" w:rsidR="00F753EA" w:rsidRPr="00F753EA" w:rsidRDefault="00F753EA" w:rsidP="00F753EA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Клиническая картина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варианты клинического течения ИМ</w:t>
      </w: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00FFBF35" w14:textId="56B731B4" w:rsidR="00F753EA" w:rsidRPr="00F753EA" w:rsidRDefault="00F753EA" w:rsidP="00F753EA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Осложнения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ИМ</w:t>
      </w: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6E57064E" w14:textId="68197F60" w:rsidR="00F753EA" w:rsidRPr="00F753EA" w:rsidRDefault="00F753EA" w:rsidP="00F753EA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 Лабораторные и инст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рументальные методы диагностики (анализы крови, маркеры некроза миокарда, ЭКГ, ЭХОКГ,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коронароангиография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радионуклидные методы диагностики)</w:t>
      </w:r>
    </w:p>
    <w:p w14:paraId="1B99C511" w14:textId="77777777" w:rsidR="00F753EA" w:rsidRPr="00F753EA" w:rsidRDefault="00F753EA" w:rsidP="00F753EA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 Дифференциальный диагноз.</w:t>
      </w:r>
    </w:p>
    <w:p w14:paraId="7529DD63" w14:textId="77777777" w:rsidR="00F753EA" w:rsidRPr="00F753EA" w:rsidRDefault="00F753EA" w:rsidP="00F753EA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7. Лечение.</w:t>
      </w:r>
    </w:p>
    <w:p w14:paraId="621F125A" w14:textId="77777777" w:rsidR="00F753EA" w:rsidRPr="00F753EA" w:rsidRDefault="00F753EA" w:rsidP="00F753EA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8. Оказание неотложной и </w:t>
      </w:r>
      <w:proofErr w:type="gramStart"/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экстренной  медицинской</w:t>
      </w:r>
      <w:proofErr w:type="gramEnd"/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помощи при осложнениях ИМ</w:t>
      </w:r>
    </w:p>
    <w:p w14:paraId="5D0FFC68" w14:textId="77777777" w:rsidR="00F753EA" w:rsidRPr="00F753EA" w:rsidRDefault="00F753EA" w:rsidP="00F753EA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9. Реабилитация. Санаторно-курортное лечение. ЛФК.</w:t>
      </w:r>
    </w:p>
    <w:p w14:paraId="51FD7268" w14:textId="77777777" w:rsidR="00F753EA" w:rsidRDefault="00F753EA" w:rsidP="00F753EA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3546FD2" w14:textId="77777777" w:rsidR="00980E24" w:rsidRDefault="00980E24" w:rsidP="00980E24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AFE3293" w14:textId="77777777" w:rsidR="00980E24" w:rsidRDefault="00980E24" w:rsidP="00980E24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09F8861" w14:textId="513DC450" w:rsidR="000C695F" w:rsidRPr="00980E24" w:rsidRDefault="00A369B9" w:rsidP="00F753EA">
      <w:pPr>
        <w:pStyle w:val="1"/>
        <w:numPr>
          <w:ilvl w:val="0"/>
          <w:numId w:val="9"/>
        </w:numPr>
        <w:shd w:val="clear" w:color="auto" w:fill="auto"/>
        <w:tabs>
          <w:tab w:val="left" w:pos="1490"/>
        </w:tabs>
        <w:jc w:val="both"/>
        <w:rPr>
          <w:b/>
        </w:rPr>
      </w:pPr>
      <w:r w:rsidRPr="00A369B9">
        <w:rPr>
          <w:b/>
          <w:color w:val="000000"/>
          <w:lang w:eastAsia="ru-RU" w:bidi="ru-RU"/>
        </w:rPr>
        <w:t>П</w:t>
      </w:r>
      <w:r w:rsidR="000C695F" w:rsidRPr="00A369B9">
        <w:rPr>
          <w:b/>
          <w:color w:val="000000"/>
          <w:lang w:eastAsia="ru-RU" w:bidi="ru-RU"/>
        </w:rPr>
        <w:t xml:space="preserve">роверить свои знания с использованием тестового контроля </w:t>
      </w:r>
    </w:p>
    <w:p w14:paraId="45906494" w14:textId="77777777" w:rsidR="00980E24" w:rsidRDefault="00980E24" w:rsidP="00980E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5A">
        <w:rPr>
          <w:rFonts w:ascii="Times New Roman" w:eastAsia="Calibri" w:hAnsi="Times New Roman" w:cs="Times New Roman"/>
          <w:b/>
          <w:sz w:val="28"/>
          <w:szCs w:val="28"/>
        </w:rPr>
        <w:t>Тестовые задания с одним правильным ответом</w:t>
      </w:r>
      <w:r w:rsidRPr="00B0155A">
        <w:rPr>
          <w:rFonts w:ascii="Times New Roman" w:hAnsi="Times New Roman" w:cs="Times New Roman"/>
          <w:sz w:val="28"/>
          <w:szCs w:val="28"/>
        </w:rPr>
        <w:t xml:space="preserve"> (выберите один наиболее правильный ответ).</w:t>
      </w:r>
    </w:p>
    <w:p w14:paraId="7AE5B75C" w14:textId="206D49D9" w:rsidR="00F753EA" w:rsidRPr="00F753EA" w:rsidRDefault="00F753EA" w:rsidP="00F753E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1. У БОЛЬНОГО 56 ЛЕТ ЧЕРЕЗ 1 ЧАС ПОСЛЕ ОКОНЧАНИЯ ПРИСТУПА ЗАГРУДИННЫХ БОЛЕЙ (ВЫРАЖЕННЫХ И ПРОДОЛЖИТЕЛЬНЫХ) НА ЭКГ ВЫЯВЛЕНЫ ГЛУБОКИЕ ОТРИЦАТЕЛЬНЫЕ ЗУБЦЫ Т В ОТВЕДЕНИЯХ </w:t>
      </w: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V</w:t>
      </w: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1-</w:t>
      </w: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V</w:t>
      </w: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О КАКОЙ ПАТОЛОГИИ МОЖНО ДУМАТЬ? </w:t>
      </w:r>
      <w:r w:rsidR="007B48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gramStart"/>
      <w:r w:rsidR="007B48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 ПК</w:t>
      </w:r>
      <w:proofErr w:type="gramEnd"/>
      <w:r w:rsidR="007B48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-13)</w:t>
      </w:r>
    </w:p>
    <w:p w14:paraId="59B839AF" w14:textId="77777777" w:rsidR="00F753EA" w:rsidRPr="00F753EA" w:rsidRDefault="00F753EA" w:rsidP="00F753EA">
      <w:pPr>
        <w:widowControl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Мелкоочаговый инфаркт миокарда. </w:t>
      </w:r>
    </w:p>
    <w:p w14:paraId="0B89DE4C" w14:textId="77777777" w:rsidR="00F753EA" w:rsidRPr="00F753EA" w:rsidRDefault="00F753EA" w:rsidP="00F753EA">
      <w:pPr>
        <w:widowControl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Затянувшийся приступ стенокардии. </w:t>
      </w:r>
    </w:p>
    <w:p w14:paraId="4321B66B" w14:textId="77777777" w:rsidR="00F753EA" w:rsidRPr="00F753EA" w:rsidRDefault="00F753EA" w:rsidP="00F753EA">
      <w:pPr>
        <w:widowControl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Острая ишемическая дистрофия миокарда. </w:t>
      </w:r>
    </w:p>
    <w:p w14:paraId="7F5FF22C" w14:textId="77777777" w:rsidR="00F753EA" w:rsidRPr="00F753EA" w:rsidRDefault="00F753EA" w:rsidP="00F753EA">
      <w:pPr>
        <w:widowControl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Крупноочаговый инфаркт миокарда </w:t>
      </w:r>
    </w:p>
    <w:p w14:paraId="1EDA70E1" w14:textId="77777777" w:rsidR="00F753EA" w:rsidRPr="00F753EA" w:rsidRDefault="00F753EA" w:rsidP="00F753EA">
      <w:pPr>
        <w:widowControl/>
        <w:ind w:firstLine="720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Эталон ответа: 1</w:t>
      </w:r>
    </w:p>
    <w:p w14:paraId="233F03E1" w14:textId="77777777" w:rsidR="00F753EA" w:rsidRPr="00B0155A" w:rsidRDefault="00F753EA" w:rsidP="00980E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656B9AB" w14:textId="77777777" w:rsidR="00A369B9" w:rsidRDefault="00A369B9" w:rsidP="00A369B9">
      <w:pPr>
        <w:pStyle w:val="1"/>
        <w:shd w:val="clear" w:color="auto" w:fill="auto"/>
        <w:tabs>
          <w:tab w:val="left" w:pos="1490"/>
        </w:tabs>
        <w:ind w:left="1080"/>
        <w:jc w:val="both"/>
      </w:pPr>
    </w:p>
    <w:p w14:paraId="371DB762" w14:textId="1DF791BA" w:rsidR="000C695F" w:rsidRPr="00A369B9" w:rsidRDefault="00A369B9" w:rsidP="00F753EA">
      <w:pPr>
        <w:pStyle w:val="1"/>
        <w:numPr>
          <w:ilvl w:val="0"/>
          <w:numId w:val="9"/>
        </w:numPr>
        <w:shd w:val="clear" w:color="auto" w:fill="auto"/>
        <w:tabs>
          <w:tab w:val="left" w:pos="1490"/>
        </w:tabs>
        <w:jc w:val="both"/>
      </w:pPr>
      <w:r>
        <w:rPr>
          <w:color w:val="000000"/>
          <w:lang w:eastAsia="ru-RU" w:bidi="ru-RU"/>
        </w:rPr>
        <w:t>В</w:t>
      </w:r>
      <w:r w:rsidR="000C695F">
        <w:rPr>
          <w:color w:val="000000"/>
          <w:lang w:eastAsia="ru-RU" w:bidi="ru-RU"/>
        </w:rPr>
        <w:t>ыполнить другие задания, предусмотренные рабочей програм</w:t>
      </w:r>
      <w:r w:rsidR="000C695F">
        <w:rPr>
          <w:color w:val="000000"/>
          <w:lang w:eastAsia="ru-RU" w:bidi="ru-RU"/>
        </w:rPr>
        <w:softHyphen/>
        <w:t>мой по дисциплине.</w:t>
      </w:r>
    </w:p>
    <w:p w14:paraId="2D99E206" w14:textId="77777777" w:rsidR="00A369B9" w:rsidRPr="00A369B9" w:rsidRDefault="00A369B9" w:rsidP="00A369B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9B9">
        <w:rPr>
          <w:rFonts w:ascii="Times New Roman" w:hAnsi="Times New Roman" w:cs="Times New Roman"/>
          <w:b/>
          <w:sz w:val="28"/>
          <w:szCs w:val="28"/>
        </w:rPr>
        <w:t xml:space="preserve">Задания для самостоятельной контактной </w:t>
      </w:r>
      <w:r w:rsidR="00954771">
        <w:rPr>
          <w:rFonts w:ascii="Times New Roman" w:hAnsi="Times New Roman" w:cs="Times New Roman"/>
          <w:b/>
          <w:sz w:val="28"/>
          <w:szCs w:val="28"/>
        </w:rPr>
        <w:t xml:space="preserve">практической </w:t>
      </w:r>
      <w:r w:rsidRPr="00A369B9">
        <w:rPr>
          <w:rFonts w:ascii="Times New Roman" w:hAnsi="Times New Roman" w:cs="Times New Roman"/>
          <w:b/>
          <w:sz w:val="28"/>
          <w:szCs w:val="28"/>
        </w:rPr>
        <w:t xml:space="preserve">работы обучающихся по указанной теме </w:t>
      </w:r>
    </w:p>
    <w:p w14:paraId="45FB0818" w14:textId="77777777" w:rsidR="00A369B9" w:rsidRPr="00A369B9" w:rsidRDefault="00A369B9" w:rsidP="00A369B9">
      <w:pPr>
        <w:pStyle w:val="a8"/>
        <w:jc w:val="both"/>
        <w:rPr>
          <w:sz w:val="28"/>
          <w:szCs w:val="28"/>
        </w:rPr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4025"/>
        <w:gridCol w:w="4394"/>
      </w:tblGrid>
      <w:tr w:rsidR="00B0155A" w:rsidRPr="00B0155A" w14:paraId="0B675251" w14:textId="77777777" w:rsidTr="00A369B9">
        <w:tc>
          <w:tcPr>
            <w:tcW w:w="720" w:type="dxa"/>
          </w:tcPr>
          <w:p w14:paraId="2F5A654F" w14:textId="77777777" w:rsidR="00A369B9" w:rsidRPr="00B0155A" w:rsidRDefault="00A369B9" w:rsidP="003A5215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№ </w:t>
            </w:r>
          </w:p>
          <w:p w14:paraId="6422E88F" w14:textId="77777777" w:rsidR="00A369B9" w:rsidRPr="00B0155A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п/п</w:t>
            </w:r>
          </w:p>
        </w:tc>
        <w:tc>
          <w:tcPr>
            <w:tcW w:w="4025" w:type="dxa"/>
          </w:tcPr>
          <w:p w14:paraId="47134049" w14:textId="3CD2513D" w:rsidR="00A369B9" w:rsidRPr="00B0155A" w:rsidRDefault="00A369B9" w:rsidP="00B0155A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Содержание</w:t>
            </w:r>
            <w:r w:rsidR="00B015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B015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контактной самостоятельной работы обучающихся </w:t>
            </w:r>
          </w:p>
        </w:tc>
        <w:tc>
          <w:tcPr>
            <w:tcW w:w="4394" w:type="dxa"/>
          </w:tcPr>
          <w:p w14:paraId="0EA99E92" w14:textId="4F9907F0" w:rsidR="00A369B9" w:rsidRPr="00B0155A" w:rsidRDefault="00A369B9" w:rsidP="00B0155A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Цель и характер деятельности обучающихся </w:t>
            </w:r>
          </w:p>
        </w:tc>
      </w:tr>
      <w:tr w:rsidR="00D374A7" w:rsidRPr="00B0155A" w14:paraId="2F30616F" w14:textId="77777777" w:rsidTr="00A369B9">
        <w:tc>
          <w:tcPr>
            <w:tcW w:w="720" w:type="dxa"/>
          </w:tcPr>
          <w:p w14:paraId="0135CBF0" w14:textId="77777777" w:rsidR="00A369B9" w:rsidRPr="00B0155A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4025" w:type="dxa"/>
          </w:tcPr>
          <w:p w14:paraId="43689AEC" w14:textId="7A6DC524" w:rsidR="00A369B9" w:rsidRPr="00B0155A" w:rsidRDefault="00A369B9" w:rsidP="003A521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</w:t>
            </w:r>
            <w:r w:rsidR="00F753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урация тематических больных с ИМ</w:t>
            </w:r>
          </w:p>
        </w:tc>
        <w:tc>
          <w:tcPr>
            <w:tcW w:w="4394" w:type="dxa"/>
          </w:tcPr>
          <w:p w14:paraId="5A8EDDBE" w14:textId="4E49BD32" w:rsidR="00A369B9" w:rsidRPr="00B0155A" w:rsidRDefault="00A369B9" w:rsidP="006851B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Умение собрать анамнез, провести </w:t>
            </w:r>
            <w:proofErr w:type="spellStart"/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физикальное</w:t>
            </w:r>
            <w:proofErr w:type="spellEnd"/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обследование, сформулировать диагноз, назначить адекватное лечение </w:t>
            </w:r>
            <w:proofErr w:type="gramStart"/>
            <w:r w:rsidR="00D374A7">
              <w:t>(</w:t>
            </w:r>
            <w:r w:rsidR="006851B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ОПК</w:t>
            </w:r>
            <w:proofErr w:type="gramEnd"/>
            <w:r w:rsidR="006851B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-5, ОПК-7,</w:t>
            </w:r>
            <w:r w:rsidR="007B48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ПК-13</w:t>
            </w:r>
            <w:r w:rsidR="006851B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7B48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ПК-14</w:t>
            </w:r>
            <w:r w:rsidR="00D374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</w:tr>
      <w:tr w:rsidR="00D374A7" w:rsidRPr="00B0155A" w14:paraId="11988953" w14:textId="77777777" w:rsidTr="00A369B9">
        <w:tc>
          <w:tcPr>
            <w:tcW w:w="720" w:type="dxa"/>
          </w:tcPr>
          <w:p w14:paraId="47886996" w14:textId="77777777" w:rsidR="00A369B9" w:rsidRPr="00B0155A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4025" w:type="dxa"/>
          </w:tcPr>
          <w:p w14:paraId="5F648F71" w14:textId="77777777" w:rsidR="00A369B9" w:rsidRPr="00B0155A" w:rsidRDefault="00A369B9" w:rsidP="003A5215">
            <w:pPr>
              <w:ind w:hanging="7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Посещение с </w:t>
            </w:r>
            <w:proofErr w:type="gramStart"/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больными  лечебных</w:t>
            </w:r>
            <w:proofErr w:type="gramEnd"/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диагностических кабинетов и лабораторий. </w:t>
            </w:r>
          </w:p>
        </w:tc>
        <w:tc>
          <w:tcPr>
            <w:tcW w:w="4394" w:type="dxa"/>
          </w:tcPr>
          <w:p w14:paraId="5350B3B9" w14:textId="6520DD71" w:rsidR="00A369B9" w:rsidRPr="00B0155A" w:rsidRDefault="00A369B9" w:rsidP="006851B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Участие в обследовании и лечении курируемых больных </w:t>
            </w:r>
            <w:r w:rsidR="00D374A7" w:rsidRPr="00F60F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(ОПК-5, ОПК-7).</w:t>
            </w:r>
            <w:r w:rsidR="00D374A7" w:rsidRPr="00487C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D374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D374A7" w:rsidRPr="00B0155A" w14:paraId="7F1D9FCE" w14:textId="77777777" w:rsidTr="00A369B9">
        <w:tc>
          <w:tcPr>
            <w:tcW w:w="720" w:type="dxa"/>
          </w:tcPr>
          <w:p w14:paraId="1F75A9DD" w14:textId="77777777" w:rsidR="00A369B9" w:rsidRPr="00B0155A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4025" w:type="dxa"/>
          </w:tcPr>
          <w:p w14:paraId="5F4B5C83" w14:textId="50CCA0D5" w:rsidR="00A369B9" w:rsidRPr="00B0155A" w:rsidRDefault="00A369B9" w:rsidP="003A5215">
            <w:pPr>
              <w:ind w:hanging="70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Анализ результатов дополнит</w:t>
            </w:r>
            <w:r w:rsidR="00F753EA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ельных исследований больных с ИМ</w:t>
            </w:r>
            <w:r w:rsidRPr="00B0155A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. Оформление истории болезни курируемого больного</w:t>
            </w:r>
          </w:p>
        </w:tc>
        <w:tc>
          <w:tcPr>
            <w:tcW w:w="4394" w:type="dxa"/>
          </w:tcPr>
          <w:p w14:paraId="344443F2" w14:textId="5E44C005" w:rsidR="00A369B9" w:rsidRPr="00B0155A" w:rsidRDefault="00A369B9" w:rsidP="00D374A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Умение интерпретировать результаты лабораторно-инструментальных исследов</w:t>
            </w:r>
            <w:r w:rsidR="00D374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аний (анализов крови, Эхо-</w:t>
            </w:r>
            <w:proofErr w:type="gramStart"/>
            <w:r w:rsidR="00D374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КГ,  </w:t>
            </w: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ЭКГ</w:t>
            </w:r>
            <w:proofErr w:type="gramEnd"/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рентгенографии сердца)</w:t>
            </w:r>
            <w:r w:rsidR="00D374A7" w:rsidRPr="00F60F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(ОПК-5, </w:t>
            </w:r>
            <w:r w:rsidR="007B48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ПК-14</w:t>
            </w:r>
            <w:r w:rsidR="00D374A7" w:rsidRPr="00F60F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). </w:t>
            </w: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D374A7" w:rsidRPr="00B0155A" w14:paraId="221BA20C" w14:textId="77777777" w:rsidTr="00A369B9">
        <w:tc>
          <w:tcPr>
            <w:tcW w:w="720" w:type="dxa"/>
          </w:tcPr>
          <w:p w14:paraId="0F9ABB3F" w14:textId="77777777" w:rsidR="00A369B9" w:rsidRPr="00B0155A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</w:t>
            </w:r>
          </w:p>
        </w:tc>
        <w:tc>
          <w:tcPr>
            <w:tcW w:w="4025" w:type="dxa"/>
          </w:tcPr>
          <w:p w14:paraId="17F0F6D1" w14:textId="77777777" w:rsidR="00A369B9" w:rsidRPr="00B0155A" w:rsidRDefault="00A369B9" w:rsidP="003A5215">
            <w:pPr>
              <w:ind w:hanging="7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Работа с компьютерными тренинговыми программами, мультимедийным атласом, аудио- и видеоматериалами</w:t>
            </w:r>
          </w:p>
        </w:tc>
        <w:tc>
          <w:tcPr>
            <w:tcW w:w="4394" w:type="dxa"/>
          </w:tcPr>
          <w:p w14:paraId="6DC7F446" w14:textId="634285C6" w:rsidR="00A369B9" w:rsidRPr="00B0155A" w:rsidRDefault="00A369B9" w:rsidP="006851BA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Закрепление знаний по теме, самопроверка уровня усвоения материала </w:t>
            </w:r>
            <w:proofErr w:type="gramStart"/>
            <w:r w:rsidR="00D374A7">
              <w:t>(</w:t>
            </w:r>
            <w:r w:rsidR="006851B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ОПК</w:t>
            </w:r>
            <w:proofErr w:type="gramEnd"/>
            <w:r w:rsidR="006851B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-5, ОПК-7,</w:t>
            </w:r>
            <w:r w:rsidR="007B48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ПК-13</w:t>
            </w:r>
            <w:r w:rsidR="006851B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7B48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ПК-14</w:t>
            </w:r>
            <w:r w:rsidR="00D374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</w:tr>
    </w:tbl>
    <w:p w14:paraId="049F31CB" w14:textId="77777777"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63E057" w14:textId="77777777"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для самостоятельной внеаудиторной работы обучающихся по указанной теме </w:t>
      </w:r>
    </w:p>
    <w:p w14:paraId="53128261" w14:textId="77777777"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95A84B" w14:textId="3134E848" w:rsidR="00954771" w:rsidRPr="00D374A7" w:rsidRDefault="00954771" w:rsidP="00D374A7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374A7">
        <w:rPr>
          <w:rFonts w:ascii="Times New Roman" w:hAnsi="Times New Roman" w:cs="Times New Roman"/>
          <w:color w:val="auto"/>
          <w:sz w:val="28"/>
          <w:szCs w:val="28"/>
        </w:rPr>
        <w:t>Письменные задания</w:t>
      </w:r>
    </w:p>
    <w:p w14:paraId="509E29C5" w14:textId="77777777" w:rsidR="00FF072B" w:rsidRPr="00FF072B" w:rsidRDefault="00FF072B" w:rsidP="00FF072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F072B">
        <w:rPr>
          <w:rFonts w:ascii="Times New Roman" w:hAnsi="Times New Roman" w:cs="Times New Roman"/>
          <w:sz w:val="28"/>
          <w:szCs w:val="28"/>
        </w:rPr>
        <w:t>1. Нарисовать схему патогенеза инфаркта миокарда.</w:t>
      </w:r>
    </w:p>
    <w:p w14:paraId="5EB53BA3" w14:textId="77777777" w:rsidR="00FF072B" w:rsidRPr="00FF072B" w:rsidRDefault="00FF072B" w:rsidP="00FF072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F072B">
        <w:rPr>
          <w:rFonts w:ascii="Times New Roman" w:hAnsi="Times New Roman" w:cs="Times New Roman"/>
          <w:sz w:val="28"/>
          <w:szCs w:val="28"/>
        </w:rPr>
        <w:t>2. Написать классификацию ИМ по распространенности, локализации, характеру течения, периодам.</w:t>
      </w:r>
    </w:p>
    <w:p w14:paraId="69BDCA95" w14:textId="77777777" w:rsidR="00FF072B" w:rsidRPr="00FF072B" w:rsidRDefault="00FF072B" w:rsidP="00FF072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F072B">
        <w:rPr>
          <w:rFonts w:ascii="Times New Roman" w:hAnsi="Times New Roman" w:cs="Times New Roman"/>
          <w:sz w:val="28"/>
          <w:szCs w:val="28"/>
        </w:rPr>
        <w:t>3. Перечислить типичную и атипичную формы начала болезни.</w:t>
      </w:r>
    </w:p>
    <w:p w14:paraId="3111A553" w14:textId="77777777" w:rsidR="00FF072B" w:rsidRPr="00FF072B" w:rsidRDefault="00FF072B" w:rsidP="00FF072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F072B">
        <w:rPr>
          <w:rFonts w:ascii="Times New Roman" w:hAnsi="Times New Roman" w:cs="Times New Roman"/>
          <w:sz w:val="28"/>
          <w:szCs w:val="28"/>
        </w:rPr>
        <w:t>4. Назвать осложнения ИМ, возникающие в остром, подостром и постинфарктном периодах.</w:t>
      </w:r>
    </w:p>
    <w:p w14:paraId="0D0029E9" w14:textId="77777777" w:rsidR="00FF072B" w:rsidRPr="00FF072B" w:rsidRDefault="00FF072B" w:rsidP="00FF072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F072B">
        <w:rPr>
          <w:rFonts w:ascii="Times New Roman" w:hAnsi="Times New Roman" w:cs="Times New Roman"/>
          <w:sz w:val="28"/>
          <w:szCs w:val="28"/>
        </w:rPr>
        <w:t>5. Нарисовать ЭКГ при крупноочаговом (ИМ с зубцом Q) и мелкоочаговом (ИМ без зубца Q) ИМ.</w:t>
      </w:r>
    </w:p>
    <w:p w14:paraId="5A54916E" w14:textId="77777777" w:rsidR="00FF072B" w:rsidRPr="00FF072B" w:rsidRDefault="00FF072B" w:rsidP="00FF072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F072B">
        <w:rPr>
          <w:rFonts w:ascii="Times New Roman" w:hAnsi="Times New Roman" w:cs="Times New Roman"/>
          <w:sz w:val="28"/>
          <w:szCs w:val="28"/>
        </w:rPr>
        <w:t xml:space="preserve"> Перечислить проявления </w:t>
      </w:r>
      <w:proofErr w:type="spellStart"/>
      <w:r w:rsidRPr="00FF072B">
        <w:rPr>
          <w:rFonts w:ascii="Times New Roman" w:hAnsi="Times New Roman" w:cs="Times New Roman"/>
          <w:sz w:val="28"/>
          <w:szCs w:val="28"/>
        </w:rPr>
        <w:t>резорбционно</w:t>
      </w:r>
      <w:proofErr w:type="spellEnd"/>
      <w:r w:rsidRPr="00FF072B">
        <w:rPr>
          <w:rFonts w:ascii="Times New Roman" w:hAnsi="Times New Roman" w:cs="Times New Roman"/>
          <w:sz w:val="28"/>
          <w:szCs w:val="28"/>
        </w:rPr>
        <w:t>-некротического синдрома при ИМ.</w:t>
      </w:r>
    </w:p>
    <w:p w14:paraId="795C153B" w14:textId="77777777" w:rsidR="00FF072B" w:rsidRPr="00FF072B" w:rsidRDefault="00FF072B" w:rsidP="00FF072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F072B">
        <w:rPr>
          <w:rFonts w:ascii="Times New Roman" w:hAnsi="Times New Roman" w:cs="Times New Roman"/>
          <w:sz w:val="28"/>
          <w:szCs w:val="28"/>
        </w:rPr>
        <w:t>6. Составить таблицу дифференциальной диагностики ИМ с другими формами ИБС (стенокардией, постинфарктным кардиосклерозом).</w:t>
      </w:r>
    </w:p>
    <w:p w14:paraId="5CA76454" w14:textId="77777777" w:rsidR="00FF072B" w:rsidRPr="00FF072B" w:rsidRDefault="00FF072B" w:rsidP="00FF072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F072B">
        <w:rPr>
          <w:rFonts w:ascii="Times New Roman" w:hAnsi="Times New Roman" w:cs="Times New Roman"/>
          <w:sz w:val="28"/>
          <w:szCs w:val="28"/>
        </w:rPr>
        <w:t xml:space="preserve">7. Написать в виде рецептов препараты для лечения ИМ: морфин, </w:t>
      </w:r>
      <w:proofErr w:type="spellStart"/>
      <w:r w:rsidRPr="00FF072B">
        <w:rPr>
          <w:rFonts w:ascii="Times New Roman" w:hAnsi="Times New Roman" w:cs="Times New Roman"/>
          <w:sz w:val="28"/>
          <w:szCs w:val="28"/>
        </w:rPr>
        <w:t>промедол</w:t>
      </w:r>
      <w:proofErr w:type="spellEnd"/>
      <w:r w:rsidRPr="00FF072B">
        <w:rPr>
          <w:rFonts w:ascii="Times New Roman" w:hAnsi="Times New Roman" w:cs="Times New Roman"/>
          <w:sz w:val="28"/>
          <w:szCs w:val="28"/>
        </w:rPr>
        <w:t xml:space="preserve">, нитроглицерин, </w:t>
      </w:r>
      <w:proofErr w:type="spellStart"/>
      <w:r w:rsidRPr="00FF072B">
        <w:rPr>
          <w:rFonts w:ascii="Times New Roman" w:hAnsi="Times New Roman" w:cs="Times New Roman"/>
          <w:sz w:val="28"/>
          <w:szCs w:val="28"/>
        </w:rPr>
        <w:t>перлинганит</w:t>
      </w:r>
      <w:proofErr w:type="spellEnd"/>
      <w:r w:rsidRPr="00FF07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072B">
        <w:rPr>
          <w:rFonts w:ascii="Times New Roman" w:hAnsi="Times New Roman" w:cs="Times New Roman"/>
          <w:sz w:val="28"/>
          <w:szCs w:val="28"/>
        </w:rPr>
        <w:t>изосорбид</w:t>
      </w:r>
      <w:proofErr w:type="spellEnd"/>
      <w:r w:rsidRPr="00FF072B">
        <w:rPr>
          <w:rFonts w:ascii="Times New Roman" w:hAnsi="Times New Roman" w:cs="Times New Roman"/>
          <w:sz w:val="28"/>
          <w:szCs w:val="28"/>
        </w:rPr>
        <w:t xml:space="preserve"> – 5 </w:t>
      </w:r>
      <w:proofErr w:type="spellStart"/>
      <w:r w:rsidRPr="00FF072B">
        <w:rPr>
          <w:rFonts w:ascii="Times New Roman" w:hAnsi="Times New Roman" w:cs="Times New Roman"/>
          <w:sz w:val="28"/>
          <w:szCs w:val="28"/>
        </w:rPr>
        <w:t>мононитрат</w:t>
      </w:r>
      <w:proofErr w:type="spellEnd"/>
      <w:r w:rsidRPr="00FF072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F072B">
        <w:rPr>
          <w:rFonts w:ascii="Times New Roman" w:hAnsi="Times New Roman" w:cs="Times New Roman"/>
          <w:sz w:val="28"/>
          <w:szCs w:val="28"/>
        </w:rPr>
        <w:t>моночинкве</w:t>
      </w:r>
      <w:proofErr w:type="spellEnd"/>
      <w:r w:rsidRPr="00FF072B">
        <w:rPr>
          <w:rFonts w:ascii="Times New Roman" w:hAnsi="Times New Roman" w:cs="Times New Roman"/>
          <w:sz w:val="28"/>
          <w:szCs w:val="28"/>
        </w:rPr>
        <w:t xml:space="preserve">), лидокаин, амиодарон, допамин, </w:t>
      </w:r>
      <w:proofErr w:type="spellStart"/>
      <w:r w:rsidRPr="00FF072B">
        <w:rPr>
          <w:rFonts w:ascii="Times New Roman" w:hAnsi="Times New Roman" w:cs="Times New Roman"/>
          <w:sz w:val="28"/>
          <w:szCs w:val="28"/>
        </w:rPr>
        <w:t>пуролаза</w:t>
      </w:r>
      <w:proofErr w:type="spellEnd"/>
      <w:r w:rsidRPr="00FF07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072B">
        <w:rPr>
          <w:rFonts w:ascii="Times New Roman" w:hAnsi="Times New Roman" w:cs="Times New Roman"/>
          <w:sz w:val="28"/>
          <w:szCs w:val="28"/>
        </w:rPr>
        <w:t>тенектеплаза</w:t>
      </w:r>
      <w:proofErr w:type="spellEnd"/>
      <w:r w:rsidRPr="00FF07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072B">
        <w:rPr>
          <w:rFonts w:ascii="Times New Roman" w:hAnsi="Times New Roman" w:cs="Times New Roman"/>
          <w:sz w:val="28"/>
          <w:szCs w:val="28"/>
        </w:rPr>
        <w:t>альтеплаза</w:t>
      </w:r>
      <w:proofErr w:type="spellEnd"/>
      <w:r w:rsidRPr="00FF072B">
        <w:rPr>
          <w:rFonts w:ascii="Times New Roman" w:hAnsi="Times New Roman" w:cs="Times New Roman"/>
          <w:sz w:val="28"/>
          <w:szCs w:val="28"/>
        </w:rPr>
        <w:t xml:space="preserve">, гепарин, </w:t>
      </w:r>
      <w:proofErr w:type="spellStart"/>
      <w:r w:rsidRPr="00FF072B">
        <w:rPr>
          <w:rFonts w:ascii="Times New Roman" w:hAnsi="Times New Roman" w:cs="Times New Roman"/>
          <w:sz w:val="28"/>
          <w:szCs w:val="28"/>
        </w:rPr>
        <w:t>фраксипарин</w:t>
      </w:r>
      <w:proofErr w:type="spellEnd"/>
      <w:r w:rsidRPr="00FF072B">
        <w:rPr>
          <w:rFonts w:ascii="Times New Roman" w:hAnsi="Times New Roman" w:cs="Times New Roman"/>
          <w:sz w:val="28"/>
          <w:szCs w:val="28"/>
        </w:rPr>
        <w:t xml:space="preserve">, аспирин, </w:t>
      </w:r>
      <w:proofErr w:type="spellStart"/>
      <w:r w:rsidRPr="00FF072B">
        <w:rPr>
          <w:rFonts w:ascii="Times New Roman" w:hAnsi="Times New Roman" w:cs="Times New Roman"/>
          <w:sz w:val="28"/>
          <w:szCs w:val="28"/>
        </w:rPr>
        <w:t>клопидогрел</w:t>
      </w:r>
      <w:proofErr w:type="spellEnd"/>
      <w:r w:rsidRPr="00FF07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072B">
        <w:rPr>
          <w:rFonts w:ascii="Times New Roman" w:hAnsi="Times New Roman" w:cs="Times New Roman"/>
          <w:sz w:val="28"/>
          <w:szCs w:val="28"/>
        </w:rPr>
        <w:t>метопролол</w:t>
      </w:r>
      <w:proofErr w:type="spellEnd"/>
      <w:r w:rsidRPr="00FF07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072B">
        <w:rPr>
          <w:rFonts w:ascii="Times New Roman" w:hAnsi="Times New Roman" w:cs="Times New Roman"/>
          <w:sz w:val="28"/>
          <w:szCs w:val="28"/>
        </w:rPr>
        <w:t>бисопролол</w:t>
      </w:r>
      <w:proofErr w:type="spellEnd"/>
      <w:r w:rsidRPr="00FF07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072B">
        <w:rPr>
          <w:rFonts w:ascii="Times New Roman" w:hAnsi="Times New Roman" w:cs="Times New Roman"/>
          <w:sz w:val="28"/>
          <w:szCs w:val="28"/>
        </w:rPr>
        <w:t>аторвастатин</w:t>
      </w:r>
      <w:proofErr w:type="spellEnd"/>
      <w:r w:rsidRPr="00FF07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072B">
        <w:rPr>
          <w:rFonts w:ascii="Times New Roman" w:hAnsi="Times New Roman" w:cs="Times New Roman"/>
          <w:sz w:val="28"/>
          <w:szCs w:val="28"/>
        </w:rPr>
        <w:t>панангин</w:t>
      </w:r>
      <w:proofErr w:type="spellEnd"/>
      <w:r w:rsidRPr="00FF07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C0D9F0" w14:textId="77777777" w:rsidR="00FF072B" w:rsidRPr="00FF072B" w:rsidRDefault="00FF072B" w:rsidP="00FF072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F072B">
        <w:rPr>
          <w:rFonts w:ascii="Times New Roman" w:hAnsi="Times New Roman" w:cs="Times New Roman"/>
          <w:sz w:val="28"/>
          <w:szCs w:val="28"/>
        </w:rPr>
        <w:t>8. Написать мероприятия неотложной терапии ИМ:</w:t>
      </w:r>
    </w:p>
    <w:p w14:paraId="2D75837C" w14:textId="77777777" w:rsidR="00FF072B" w:rsidRPr="00FF072B" w:rsidRDefault="00FF072B" w:rsidP="00FF072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F072B">
        <w:rPr>
          <w:rFonts w:ascii="Times New Roman" w:hAnsi="Times New Roman" w:cs="Times New Roman"/>
          <w:sz w:val="28"/>
          <w:szCs w:val="28"/>
        </w:rPr>
        <w:t>а) купирование болевого синдрома;</w:t>
      </w:r>
    </w:p>
    <w:p w14:paraId="104207D6" w14:textId="77777777" w:rsidR="00FF072B" w:rsidRPr="00FF072B" w:rsidRDefault="00FF072B" w:rsidP="00FF072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F072B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FF072B">
        <w:rPr>
          <w:rFonts w:ascii="Times New Roman" w:hAnsi="Times New Roman" w:cs="Times New Roman"/>
          <w:sz w:val="28"/>
          <w:szCs w:val="28"/>
        </w:rPr>
        <w:t xml:space="preserve">антикоагулянтная,  </w:t>
      </w:r>
      <w:proofErr w:type="spellStart"/>
      <w:r w:rsidRPr="00FF072B">
        <w:rPr>
          <w:rFonts w:ascii="Times New Roman" w:hAnsi="Times New Roman" w:cs="Times New Roman"/>
          <w:sz w:val="28"/>
          <w:szCs w:val="28"/>
        </w:rPr>
        <w:t>дезагрегантная</w:t>
      </w:r>
      <w:proofErr w:type="spellEnd"/>
      <w:proofErr w:type="gramEnd"/>
      <w:r w:rsidRPr="00FF072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F072B">
        <w:rPr>
          <w:rFonts w:ascii="Times New Roman" w:hAnsi="Times New Roman" w:cs="Times New Roman"/>
          <w:sz w:val="28"/>
          <w:szCs w:val="28"/>
        </w:rPr>
        <w:t>тромболитическая</w:t>
      </w:r>
      <w:proofErr w:type="spellEnd"/>
      <w:r w:rsidRPr="00FF072B">
        <w:rPr>
          <w:rFonts w:ascii="Times New Roman" w:hAnsi="Times New Roman" w:cs="Times New Roman"/>
          <w:sz w:val="28"/>
          <w:szCs w:val="28"/>
        </w:rPr>
        <w:t xml:space="preserve"> терапия;</w:t>
      </w:r>
    </w:p>
    <w:p w14:paraId="503363C6" w14:textId="77777777" w:rsidR="00FF072B" w:rsidRPr="00FF072B" w:rsidRDefault="00FF072B" w:rsidP="00FF072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F072B">
        <w:rPr>
          <w:rFonts w:ascii="Times New Roman" w:hAnsi="Times New Roman" w:cs="Times New Roman"/>
          <w:sz w:val="28"/>
          <w:szCs w:val="28"/>
        </w:rPr>
        <w:t>в) купирование различных нарушений ритма сердца;</w:t>
      </w:r>
    </w:p>
    <w:p w14:paraId="5E878443" w14:textId="77777777" w:rsidR="00FF072B" w:rsidRPr="00FF072B" w:rsidRDefault="00FF072B" w:rsidP="00FF072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F072B">
        <w:rPr>
          <w:rFonts w:ascii="Times New Roman" w:hAnsi="Times New Roman" w:cs="Times New Roman"/>
          <w:sz w:val="28"/>
          <w:szCs w:val="28"/>
        </w:rPr>
        <w:t>г) лечение кардиогенного шока;</w:t>
      </w:r>
    </w:p>
    <w:p w14:paraId="0FE9D64F" w14:textId="77777777" w:rsidR="00FF072B" w:rsidRPr="00FF072B" w:rsidRDefault="00FF072B" w:rsidP="00FF072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F072B">
        <w:rPr>
          <w:rFonts w:ascii="Times New Roman" w:hAnsi="Times New Roman" w:cs="Times New Roman"/>
          <w:sz w:val="28"/>
          <w:szCs w:val="28"/>
        </w:rPr>
        <w:t>д) лечение отека легких;</w:t>
      </w:r>
    </w:p>
    <w:p w14:paraId="18CF519E" w14:textId="77777777" w:rsidR="00FF072B" w:rsidRPr="00FF072B" w:rsidRDefault="00FF072B" w:rsidP="00FF072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F072B">
        <w:rPr>
          <w:rFonts w:ascii="Times New Roman" w:hAnsi="Times New Roman" w:cs="Times New Roman"/>
          <w:sz w:val="28"/>
          <w:szCs w:val="28"/>
        </w:rPr>
        <w:t>е) реанимационные – при внезапной сердечной смерти.</w:t>
      </w:r>
    </w:p>
    <w:p w14:paraId="647AE7B9" w14:textId="77777777" w:rsidR="00FF072B" w:rsidRPr="00FF072B" w:rsidRDefault="00FF072B" w:rsidP="00FF072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F072B">
        <w:rPr>
          <w:rFonts w:ascii="Times New Roman" w:hAnsi="Times New Roman" w:cs="Times New Roman"/>
          <w:sz w:val="28"/>
          <w:szCs w:val="28"/>
        </w:rPr>
        <w:t>9. Назвать показания для санаторно-курортного лечения. Перечислить курорты.</w:t>
      </w:r>
    </w:p>
    <w:p w14:paraId="4101652C" w14:textId="5A188F6E" w:rsidR="00954771" w:rsidRPr="00FF072B" w:rsidRDefault="00FF072B" w:rsidP="00FF072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F072B">
        <w:rPr>
          <w:rFonts w:ascii="Times New Roman" w:hAnsi="Times New Roman" w:cs="Times New Roman"/>
          <w:sz w:val="28"/>
          <w:szCs w:val="28"/>
        </w:rPr>
        <w:t>Разработать план реабилитации больных, перенесших ИМ, на стационарном, санаторном и поликлинических этапах</w:t>
      </w:r>
    </w:p>
    <w:p w14:paraId="7B434606" w14:textId="77777777" w:rsidR="00FF072B" w:rsidRDefault="00FF072B" w:rsidP="00954771">
      <w:pPr>
        <w:pStyle w:val="1"/>
        <w:shd w:val="clear" w:color="auto" w:fill="auto"/>
        <w:tabs>
          <w:tab w:val="left" w:pos="1490"/>
        </w:tabs>
        <w:ind w:left="1080"/>
        <w:jc w:val="both"/>
      </w:pPr>
    </w:p>
    <w:tbl>
      <w:tblPr>
        <w:tblW w:w="8187" w:type="dxa"/>
        <w:tblInd w:w="1179" w:type="dxa"/>
        <w:tblLook w:val="04A0" w:firstRow="1" w:lastRow="0" w:firstColumn="1" w:lastColumn="0" w:noHBand="0" w:noVBand="1"/>
      </w:tblPr>
      <w:tblGrid>
        <w:gridCol w:w="8187"/>
      </w:tblGrid>
      <w:tr w:rsidR="00FF072B" w:rsidRPr="00FF072B" w14:paraId="44CBA4C6" w14:textId="77777777" w:rsidTr="00FF072B">
        <w:tc>
          <w:tcPr>
            <w:tcW w:w="8187" w:type="dxa"/>
            <w:shd w:val="clear" w:color="auto" w:fill="auto"/>
          </w:tcPr>
          <w:p w14:paraId="25CCED4A" w14:textId="22FB142A" w:rsidR="00FF072B" w:rsidRDefault="00FF072B" w:rsidP="00FF072B">
            <w:pPr>
              <w:widowControl/>
              <w:ind w:right="-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F07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Составить реферат или мультимедийную презентацию по теме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:</w:t>
            </w:r>
          </w:p>
          <w:p w14:paraId="2D237852" w14:textId="48208780" w:rsidR="00FF072B" w:rsidRPr="00FF072B" w:rsidRDefault="00FF072B" w:rsidP="00FF072B">
            <w:pPr>
              <w:widowControl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1) </w:t>
            </w:r>
            <w:r w:rsidRPr="00FF07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«Методы реабилитации больных, перенесших инфаркт миокарда»</w:t>
            </w:r>
          </w:p>
        </w:tc>
      </w:tr>
      <w:tr w:rsidR="00FF072B" w:rsidRPr="00FF072B" w14:paraId="038B92A3" w14:textId="77777777" w:rsidTr="00FF072B">
        <w:tc>
          <w:tcPr>
            <w:tcW w:w="8187" w:type="dxa"/>
            <w:shd w:val="clear" w:color="auto" w:fill="auto"/>
          </w:tcPr>
          <w:p w14:paraId="537D289B" w14:textId="08F207C3" w:rsidR="00FF072B" w:rsidRPr="00FF072B" w:rsidRDefault="00FF072B" w:rsidP="00FF072B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2)  </w:t>
            </w:r>
            <w:r w:rsidRPr="00FF07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«</w:t>
            </w:r>
            <w:proofErr w:type="gramEnd"/>
            <w:r w:rsidRPr="00FF07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ЭКГ-диагностика инфаркта миокарда»</w:t>
            </w:r>
          </w:p>
        </w:tc>
      </w:tr>
      <w:tr w:rsidR="00FF072B" w:rsidRPr="00FF072B" w14:paraId="3A25AC99" w14:textId="77777777" w:rsidTr="00FF072B">
        <w:tc>
          <w:tcPr>
            <w:tcW w:w="8187" w:type="dxa"/>
            <w:shd w:val="clear" w:color="auto" w:fill="auto"/>
          </w:tcPr>
          <w:p w14:paraId="1C851FE7" w14:textId="6F6ECE6C" w:rsidR="00FF072B" w:rsidRPr="00FF072B" w:rsidRDefault="00FF072B" w:rsidP="00FF072B">
            <w:pPr>
              <w:widowControl/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3) </w:t>
            </w:r>
            <w:r w:rsidRPr="00FF07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«</w:t>
            </w:r>
            <w:proofErr w:type="gramEnd"/>
            <w:r w:rsidRPr="00FF07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ЭКГ – диагностика нарушений ритма сердца и проводимости при инфаркте миокарда»</w:t>
            </w:r>
          </w:p>
        </w:tc>
      </w:tr>
    </w:tbl>
    <w:p w14:paraId="66635CFD" w14:textId="082D83FC" w:rsidR="00A369B9" w:rsidRDefault="00FF072B" w:rsidP="00954771">
      <w:pPr>
        <w:pStyle w:val="1"/>
        <w:shd w:val="clear" w:color="auto" w:fill="auto"/>
        <w:tabs>
          <w:tab w:val="left" w:pos="1490"/>
        </w:tabs>
        <w:ind w:left="1080"/>
        <w:jc w:val="both"/>
      </w:pPr>
      <w:r>
        <w:t xml:space="preserve">Составить </w:t>
      </w:r>
      <w:r w:rsidR="00954771">
        <w:t>ситуационную задачу по теме занятия (электронный вариант)</w:t>
      </w:r>
    </w:p>
    <w:p w14:paraId="3C26ABB1" w14:textId="77777777" w:rsidR="00FF072B" w:rsidRPr="00FF072B" w:rsidRDefault="00FF072B" w:rsidP="00FF072B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 xml:space="preserve">Образец типовой </w:t>
      </w:r>
      <w:proofErr w:type="gramStart"/>
      <w:r w:rsidRPr="00FF072B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ситуационной  задачи</w:t>
      </w:r>
      <w:proofErr w:type="gramEnd"/>
    </w:p>
    <w:p w14:paraId="32956837" w14:textId="77777777" w:rsidR="00FF072B" w:rsidRPr="00FF072B" w:rsidRDefault="00FF072B" w:rsidP="00FF072B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Больной Ж. 47 лет, директор школы, доставлен </w:t>
      </w:r>
      <w:proofErr w:type="spellStart"/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кардиобригадой</w:t>
      </w:r>
      <w:proofErr w:type="spellEnd"/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 жалобами на боли жгучего характера за грудиной, сопровождающиеся 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ощущением нехватки воздуха и сердцебиением. Состояние резко ухудшилось 40 минут назад: после сильного стресса появились загрудинные боли. Приём нитроглицерина уменьшил боли на короткое время. Через несколько минут боли вновь усилились и приняли более распространённый характер, с иррадиацией в левую руку и нижнюю челюсть. Появилась резкая слабость, потливость, «страх смерти». Была вызвана скорая помощь.</w:t>
      </w:r>
    </w:p>
    <w:p w14:paraId="28CBC153" w14:textId="77777777" w:rsidR="00FF072B" w:rsidRPr="00FF072B" w:rsidRDefault="00FF072B" w:rsidP="00FF072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Объективно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: состояние тяжёлое. Бледность кожных покровов, </w:t>
      </w:r>
      <w:proofErr w:type="spellStart"/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акроцианоз</w:t>
      </w:r>
      <w:proofErr w:type="spellEnd"/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Покрыт холодным потом. Над лёгкими – везикулярное дыхание, мелкопузырчатые влажные хрипы с обеих сторон. Тоны сердца глухие, аритмичные, ЧСС – 110 в мин.; АД – 80/50 мм рт. ст.; пульс – 110 в мин., слабого наполнения, аритмичен. Живот мягкий, печень у края рёберной дуги. Отёков нет.</w:t>
      </w:r>
    </w:p>
    <w:p w14:paraId="2BC46199" w14:textId="77777777" w:rsidR="00FF072B" w:rsidRPr="00FF072B" w:rsidRDefault="00FF072B" w:rsidP="00FF072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Данные дополнительных исследований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14:paraId="27E0F942" w14:textId="77777777" w:rsidR="00FF072B" w:rsidRPr="00FF072B" w:rsidRDefault="00FF072B" w:rsidP="00FF072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 xml:space="preserve">Анализ </w:t>
      </w:r>
      <w:proofErr w:type="gramStart"/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крови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:</w:t>
      </w:r>
      <w:proofErr w:type="gramEnd"/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Эр. – 4,8 х·10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bidi="ar-SA"/>
        </w:rPr>
        <w:t>12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/л, НВ – 145г/л, Л. – 13 х 10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bidi="ar-SA"/>
        </w:rPr>
        <w:t>9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/л, СОЭ – 6 мм/час. Миоглобин – 128 г/л. </w:t>
      </w:r>
    </w:p>
    <w:p w14:paraId="7CC7282C" w14:textId="77777777" w:rsidR="00FF072B" w:rsidRPr="00FF072B" w:rsidRDefault="00FF072B" w:rsidP="00FF072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ЭКГ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: синусовая тахикардия, единичные желудочковые экстрасистолы. В 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II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AVL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V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 – 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V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 отв. – сегмент 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ST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виде монофазной кривой.</w:t>
      </w:r>
    </w:p>
    <w:p w14:paraId="7F5D1FF5" w14:textId="77777777" w:rsidR="00FF072B" w:rsidRPr="00FF072B" w:rsidRDefault="00FF072B" w:rsidP="00FF072B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Вопросы к задаче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14:paraId="32A00380" w14:textId="546E26E8" w:rsidR="00FF072B" w:rsidRPr="00FF072B" w:rsidRDefault="00FF072B" w:rsidP="00FF072B">
      <w:pPr>
        <w:widowControl/>
        <w:tabs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Сформулируйте диагноз (ОПК-5, </w:t>
      </w:r>
      <w:r w:rsidR="007B48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ПК-14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</w:t>
      </w:r>
    </w:p>
    <w:p w14:paraId="3FB304F7" w14:textId="0289DC61" w:rsidR="00FF072B" w:rsidRPr="00FF072B" w:rsidRDefault="00FF072B" w:rsidP="00FF072B">
      <w:pPr>
        <w:widowControl/>
        <w:tabs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С какими заболеваниями необходимо провести дифференциальный диагноз (ОПК-5, </w:t>
      </w:r>
      <w:r w:rsidR="007B48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ПК-14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)?</w:t>
      </w:r>
    </w:p>
    <w:p w14:paraId="51D24BCD" w14:textId="056592F2" w:rsidR="00FF072B" w:rsidRPr="00FF072B" w:rsidRDefault="00FF072B" w:rsidP="00FF072B">
      <w:pPr>
        <w:widowControl/>
        <w:tabs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Какие неотложные мероприятия необ</w:t>
      </w:r>
      <w:r w:rsidR="006851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ходимо провести больному (ОПК-7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).</w:t>
      </w:r>
    </w:p>
    <w:p w14:paraId="0BB2C9AC" w14:textId="1192008D" w:rsidR="00FF072B" w:rsidRPr="00FF072B" w:rsidRDefault="00FF072B" w:rsidP="00FF072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Что такое резорбтивно-некротический синдром и имеется ли он у больного (</w:t>
      </w:r>
      <w:r w:rsidR="007B48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ПК-13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)?</w:t>
      </w:r>
    </w:p>
    <w:p w14:paraId="64EF88EC" w14:textId="106675E5" w:rsidR="00FF072B" w:rsidRPr="00FF072B" w:rsidRDefault="00FF072B" w:rsidP="00FF072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 Какие изменения ЭКГ подтверждают установленный Вами диагноз (</w:t>
      </w:r>
      <w:r w:rsidR="007B48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ПК-13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)?</w:t>
      </w:r>
    </w:p>
    <w:p w14:paraId="5464C3D6" w14:textId="67A4B167" w:rsidR="00FF072B" w:rsidRPr="00FF072B" w:rsidRDefault="00FF072B" w:rsidP="00FF072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6. Назовите критерии кардиогенного шока и его стадии. Имеется ли он у больного (ОПК-5, </w:t>
      </w:r>
      <w:r w:rsidR="007B48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ПК-14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)?</w:t>
      </w:r>
    </w:p>
    <w:p w14:paraId="38B9DD7B" w14:textId="65532AF1" w:rsidR="00FF072B" w:rsidRPr="00FF072B" w:rsidRDefault="00FF072B" w:rsidP="00FF072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7. Обоснуйте с позиции патогенеза болезни необходимость назначения </w:t>
      </w:r>
      <w:proofErr w:type="spellStart"/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тромболитической</w:t>
      </w:r>
      <w:proofErr w:type="spellEnd"/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антикоагулянтной терапии (ОПК-7</w:t>
      </w:r>
      <w:r w:rsidR="006851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</w:t>
      </w:r>
    </w:p>
    <w:p w14:paraId="4D72915F" w14:textId="4555466A" w:rsidR="00FF072B" w:rsidRPr="00FF072B" w:rsidRDefault="00FF072B" w:rsidP="00FF072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8. Какие изменения эхокардиограммы характерны для данного заболевания (</w:t>
      </w:r>
      <w:bookmarkStart w:id="4" w:name="_GoBack"/>
      <w:bookmarkEnd w:id="4"/>
      <w:r w:rsidR="007B48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ПК-13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)? </w:t>
      </w:r>
    </w:p>
    <w:p w14:paraId="3F3FD39C" w14:textId="77777777" w:rsidR="00FF072B" w:rsidRPr="00FF072B" w:rsidRDefault="00FF072B" w:rsidP="00FF072B">
      <w:pPr>
        <w:widowControl/>
        <w:ind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Эталоны ответов</w:t>
      </w:r>
      <w:r w:rsidRPr="00FF072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:</w:t>
      </w:r>
    </w:p>
    <w:p w14:paraId="0EA5E94F" w14:textId="77777777" w:rsidR="00FF072B" w:rsidRPr="00FF072B" w:rsidRDefault="00FF072B" w:rsidP="00FF072B">
      <w:pPr>
        <w:widowControl/>
        <w:numPr>
          <w:ilvl w:val="0"/>
          <w:numId w:val="27"/>
        </w:numPr>
        <w:tabs>
          <w:tab w:val="left" w:pos="36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ИБС: Острый инфаркт миокарда </w:t>
      </w:r>
      <w:proofErr w:type="spellStart"/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передне</w:t>
      </w:r>
      <w:proofErr w:type="spellEnd"/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-перегородочной и верхушечной области левого желудочка, </w:t>
      </w:r>
      <w:proofErr w:type="gramStart"/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острейший  период</w:t>
      </w:r>
      <w:proofErr w:type="gramEnd"/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0DF422D1" w14:textId="77777777" w:rsidR="00FF072B" w:rsidRPr="00FF072B" w:rsidRDefault="00FF072B" w:rsidP="00FF072B">
      <w:pPr>
        <w:widowControl/>
        <w:numPr>
          <w:ilvl w:val="0"/>
          <w:numId w:val="27"/>
        </w:numPr>
        <w:tabs>
          <w:tab w:val="left" w:pos="36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Расслаивающая аневризма аорты, стенокардия, остеохондроз, стеноз устья аорты.</w:t>
      </w:r>
    </w:p>
    <w:p w14:paraId="69E8585B" w14:textId="77777777" w:rsidR="00FF072B" w:rsidRPr="00FF072B" w:rsidRDefault="00FF072B" w:rsidP="00FF072B">
      <w:pPr>
        <w:widowControl/>
        <w:numPr>
          <w:ilvl w:val="0"/>
          <w:numId w:val="27"/>
        </w:numPr>
        <w:tabs>
          <w:tab w:val="left" w:pos="36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Анальгезия, противошоковые мероприятия, </w:t>
      </w:r>
      <w:proofErr w:type="spellStart"/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тромболитическая</w:t>
      </w:r>
      <w:proofErr w:type="spellEnd"/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(в первые 6-8 часов от начала болевого </w:t>
      </w:r>
      <w:proofErr w:type="spellStart"/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притсупа</w:t>
      </w:r>
      <w:proofErr w:type="spellEnd"/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), антикоагулянтная, </w:t>
      </w:r>
      <w:proofErr w:type="spellStart"/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антиагрегантная</w:t>
      </w:r>
      <w:proofErr w:type="spellEnd"/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терапия, профилактика аритмий.</w:t>
      </w:r>
    </w:p>
    <w:p w14:paraId="11929040" w14:textId="77777777" w:rsidR="00FF072B" w:rsidRPr="00FF072B" w:rsidRDefault="00FF072B" w:rsidP="00FF072B">
      <w:pPr>
        <w:widowControl/>
        <w:numPr>
          <w:ilvl w:val="0"/>
          <w:numId w:val="27"/>
        </w:numPr>
        <w:tabs>
          <w:tab w:val="left" w:pos="36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Появление </w:t>
      </w:r>
      <w:proofErr w:type="spellStart"/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общевоспалительных</w:t>
      </w:r>
      <w:proofErr w:type="spellEnd"/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изменений в ОАК, повышение содержания миоглобина, ферментов, повышение температуры тела. Повышен миоглобин.</w:t>
      </w:r>
    </w:p>
    <w:p w14:paraId="3EB49E06" w14:textId="77777777" w:rsidR="00FF072B" w:rsidRPr="00FF072B" w:rsidRDefault="00FF072B" w:rsidP="00FF072B">
      <w:pPr>
        <w:widowControl/>
        <w:numPr>
          <w:ilvl w:val="0"/>
          <w:numId w:val="27"/>
        </w:numPr>
        <w:tabs>
          <w:tab w:val="left" w:pos="36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Появление монофазной кривой.</w:t>
      </w:r>
    </w:p>
    <w:p w14:paraId="321F1D8E" w14:textId="77777777" w:rsidR="00FF072B" w:rsidRPr="00FF072B" w:rsidRDefault="00FF072B" w:rsidP="00FF072B">
      <w:pPr>
        <w:widowControl/>
        <w:numPr>
          <w:ilvl w:val="0"/>
          <w:numId w:val="27"/>
        </w:numPr>
        <w:tabs>
          <w:tab w:val="left" w:pos="36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5 диагностических критериев и 3 стадии шока. Кардиогенный шок 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степени.</w:t>
      </w:r>
    </w:p>
    <w:p w14:paraId="6EBD8E19" w14:textId="77777777" w:rsidR="00FF072B" w:rsidRPr="00FF072B" w:rsidRDefault="00FF072B" w:rsidP="00FF072B">
      <w:pPr>
        <w:widowControl/>
        <w:numPr>
          <w:ilvl w:val="0"/>
          <w:numId w:val="27"/>
        </w:numPr>
        <w:tabs>
          <w:tab w:val="left" w:pos="36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Борьба с развивающимся тромбозом коронарных артерий.</w:t>
      </w:r>
    </w:p>
    <w:p w14:paraId="79015A27" w14:textId="77777777" w:rsidR="00FF072B" w:rsidRPr="00FF072B" w:rsidRDefault="00FF072B" w:rsidP="00FF072B">
      <w:pPr>
        <w:widowControl/>
        <w:numPr>
          <w:ilvl w:val="0"/>
          <w:numId w:val="27"/>
        </w:numPr>
        <w:tabs>
          <w:tab w:val="left" w:pos="36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Появление зон гипокинезии.</w:t>
      </w:r>
    </w:p>
    <w:p w14:paraId="1392A3A5" w14:textId="77777777" w:rsidR="00FF072B" w:rsidRDefault="00FF072B" w:rsidP="00C1239D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14:paraId="1299C43A" w14:textId="77777777" w:rsidR="00C1239D" w:rsidRPr="00C1239D" w:rsidRDefault="00C1239D" w:rsidP="00C1239D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14:paraId="79245BFD" w14:textId="77777777" w:rsidR="00C1239D" w:rsidRPr="00C1239D" w:rsidRDefault="00C1239D" w:rsidP="00C1239D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Формы контроля освоения заданий по самостоятельной </w:t>
      </w:r>
      <w:proofErr w:type="gramStart"/>
      <w:r w:rsidRPr="00C1239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контактной  работе</w:t>
      </w:r>
      <w:proofErr w:type="gramEnd"/>
      <w:r w:rsidRPr="00C1239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по данной теме.</w:t>
      </w:r>
    </w:p>
    <w:p w14:paraId="502A79CC" w14:textId="77777777" w:rsidR="00C1239D" w:rsidRPr="00C1239D" w:rsidRDefault="00C1239D" w:rsidP="00C1239D">
      <w:pPr>
        <w:widowControl/>
        <w:numPr>
          <w:ilvl w:val="0"/>
          <w:numId w:val="15"/>
        </w:numPr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Демонстрация преподавателю приобретенных самостоятельно практических умений и навыков, результатов интерпретации данных лабораторных и инструментальных исследований, результатов курации тематических больных, формулировку клинического диагноза, составление плана обследования и лечения курируемого больного.</w:t>
      </w:r>
    </w:p>
    <w:p w14:paraId="2C87EA55" w14:textId="43EC7AC9" w:rsidR="00C1239D" w:rsidRPr="00C1239D" w:rsidRDefault="00C1239D" w:rsidP="00C1239D">
      <w:pPr>
        <w:widowControl/>
        <w:numPr>
          <w:ilvl w:val="0"/>
          <w:numId w:val="15"/>
        </w:numPr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Решение тестовых заданий</w:t>
      </w:r>
      <w:r w:rsidR="00515B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</w:t>
      </w:r>
      <w:r w:rsidR="00B820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 одним или несколькими вариантами ответов, </w:t>
      </w:r>
      <w:r w:rsidR="00515B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соответствие) </w:t>
      </w:r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 ситуационных задач. </w:t>
      </w:r>
    </w:p>
    <w:p w14:paraId="3461D779" w14:textId="77777777" w:rsidR="00C1239D" w:rsidRDefault="00C1239D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</w:p>
    <w:p w14:paraId="2EE0BFC1" w14:textId="77777777" w:rsidR="00280BA4" w:rsidRPr="00D1301C" w:rsidRDefault="00280BA4" w:rsidP="00280BA4">
      <w:pPr>
        <w:pStyle w:val="a6"/>
        <w:ind w:left="0" w:right="-1" w:firstLine="0"/>
        <w:rPr>
          <w:b/>
          <w:szCs w:val="28"/>
        </w:rPr>
      </w:pPr>
      <w:r w:rsidRPr="00D1301C">
        <w:rPr>
          <w:b/>
          <w:szCs w:val="28"/>
        </w:rPr>
        <w:t>Литература:</w:t>
      </w:r>
    </w:p>
    <w:p w14:paraId="7F291611" w14:textId="77777777" w:rsidR="00280BA4" w:rsidRPr="00D1301C" w:rsidRDefault="00280BA4" w:rsidP="00280BA4">
      <w:pPr>
        <w:pStyle w:val="a6"/>
        <w:ind w:left="0" w:right="-1" w:firstLine="0"/>
        <w:rPr>
          <w:b/>
          <w:szCs w:val="28"/>
        </w:rPr>
      </w:pPr>
      <w:r w:rsidRPr="00D1301C">
        <w:rPr>
          <w:szCs w:val="28"/>
        </w:rPr>
        <w:t xml:space="preserve">основная литература: </w:t>
      </w:r>
      <w:r w:rsidRPr="00D1301C">
        <w:rPr>
          <w:b/>
          <w:szCs w:val="28"/>
        </w:rPr>
        <w:t xml:space="preserve">  </w:t>
      </w:r>
    </w:p>
    <w:p w14:paraId="66408AE7" w14:textId="77777777" w:rsidR="00280BA4" w:rsidRPr="00E1321F" w:rsidRDefault="00280BA4" w:rsidP="00280BA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417"/>
        <w:gridCol w:w="1409"/>
        <w:gridCol w:w="1285"/>
        <w:gridCol w:w="1098"/>
      </w:tblGrid>
      <w:tr w:rsidR="00280BA4" w:rsidRPr="00E1321F" w14:paraId="25988C81" w14:textId="77777777" w:rsidTr="0099327F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1D9C27" w14:textId="77777777" w:rsidR="00280BA4" w:rsidRPr="00E1321F" w:rsidRDefault="00280BA4" w:rsidP="0099327F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FC7502" w14:textId="77777777" w:rsidR="00280BA4" w:rsidRPr="00E1321F" w:rsidRDefault="00280BA4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21BCB2" w14:textId="77777777" w:rsidR="00280BA4" w:rsidRPr="00E1321F" w:rsidRDefault="00280BA4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50D2F4" w14:textId="77777777" w:rsidR="00280BA4" w:rsidRPr="00E1321F" w:rsidRDefault="00280BA4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AFC3" w14:textId="77777777" w:rsidR="00280BA4" w:rsidRPr="00E1321F" w:rsidRDefault="00280BA4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proofErr w:type="spellStart"/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экз</w:t>
            </w:r>
            <w:proofErr w:type="spellEnd"/>
          </w:p>
        </w:tc>
      </w:tr>
      <w:tr w:rsidR="00280BA4" w:rsidRPr="00E1321F" w14:paraId="10662AC9" w14:textId="77777777" w:rsidTr="0099327F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30156" w14:textId="77777777" w:rsidR="00280BA4" w:rsidRPr="00E1321F" w:rsidRDefault="00280BA4" w:rsidP="0099327F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71D3A" w14:textId="77777777" w:rsidR="00280BA4" w:rsidRPr="00E1321F" w:rsidRDefault="00280BA4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923DF" w14:textId="77777777" w:rsidR="00280BA4" w:rsidRPr="00E1321F" w:rsidRDefault="00280BA4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E7C5" w14:textId="77777777" w:rsidR="00280BA4" w:rsidRPr="00E1321F" w:rsidRDefault="00280BA4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4E88" w14:textId="77777777" w:rsidR="00280BA4" w:rsidRPr="00E1321F" w:rsidRDefault="00280BA4" w:rsidP="0099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биб</w:t>
            </w:r>
            <w:proofErr w:type="spellEnd"/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14:paraId="0E826258" w14:textId="77777777" w:rsidR="00280BA4" w:rsidRPr="00E1321F" w:rsidRDefault="00280BA4" w:rsidP="0099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8084" w14:textId="77777777" w:rsidR="00280BA4" w:rsidRPr="00E1321F" w:rsidRDefault="00280BA4" w:rsidP="0099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на кафедре</w:t>
            </w:r>
          </w:p>
        </w:tc>
      </w:tr>
      <w:tr w:rsidR="00280BA4" w:rsidRPr="00E1321F" w14:paraId="4E97A6E8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42AE6" w14:textId="77777777" w:rsidR="00280BA4" w:rsidRPr="00E1321F" w:rsidRDefault="00280BA4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5" w:name="_Toc357578153"/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E9723" w14:textId="77777777" w:rsidR="00280BA4" w:rsidRPr="00E1321F" w:rsidRDefault="00280BA4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914E5" w14:textId="77777777" w:rsidR="00280BA4" w:rsidRPr="00E1321F" w:rsidRDefault="00280BA4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386B5" w14:textId="77777777" w:rsidR="00280BA4" w:rsidRPr="00E1321F" w:rsidRDefault="00280BA4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3AEB5" w14:textId="77777777" w:rsidR="00280BA4" w:rsidRPr="00E1321F" w:rsidRDefault="00280BA4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579B" w14:textId="77777777" w:rsidR="00280BA4" w:rsidRPr="00E1321F" w:rsidRDefault="00280BA4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280BA4" w:rsidRPr="00E1321F" w14:paraId="2770AD68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E4B4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9FBD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Внутренние болезни [Электронный ресурс] / В. И.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Маколкин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, С. И. Овчаренко, В. А. Сулимов. - 6-е изд.,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proofErr w:type="gram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и доп. Электрон. текстовые дан. - - Режим доступа: </w:t>
            </w:r>
            <w:hyperlink r:id="rId17" w:history="1"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E10A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Маколкин</w:t>
            </w:r>
            <w:proofErr w:type="spellEnd"/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, В. И.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0C23" w14:textId="77777777" w:rsidR="00280BA4" w:rsidRPr="00E1321F" w:rsidRDefault="00280BA4" w:rsidP="009932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.: 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Медиа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2015.  -on-line.</w:t>
            </w:r>
          </w:p>
          <w:p w14:paraId="1A4C437A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71F7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03B2065A" w14:textId="77777777" w:rsidR="00280BA4" w:rsidRPr="00E1321F" w:rsidRDefault="00280BA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1200 доступов</w:t>
            </w:r>
          </w:p>
          <w:p w14:paraId="5FAA6CDB" w14:textId="77777777" w:rsidR="00280BA4" w:rsidRPr="00E1321F" w:rsidRDefault="00280BA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1EF64F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6DC0BFE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2C4DA35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C8F1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0BA4" w:rsidRPr="00E1321F" w14:paraId="7BB2DCA5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2FD2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583D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Внутренние болезни: учебник / В. И.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Маколкин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, С. И. Овчаренко, В. А. Сулимов. - 6-е изд.,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proofErr w:type="gram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и доп.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0AE7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Маколкин</w:t>
            </w:r>
            <w:proofErr w:type="spellEnd"/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, Владимир Иванович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2B96" w14:textId="77777777" w:rsidR="00280BA4" w:rsidRPr="00E1321F" w:rsidRDefault="00280BA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 :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Медиа, 2013. - 764 с.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1A5F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722C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0BA4" w:rsidRPr="00E1321F" w14:paraId="7FFB7FD5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79DE8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796A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Внутренние болезни 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[Электронный ресурс]: в 2-х т. Электрон. текстовые дан.</w:t>
            </w: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Т.1. 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. - Режим доступа: </w:t>
            </w:r>
            <w:hyperlink r:id="rId18" w:history="1"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BB0D3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В. С. Моисеев, А. И. Мартынов, Н. А. Мухин.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55E8" w14:textId="77777777" w:rsidR="00280BA4" w:rsidRPr="00E1321F" w:rsidRDefault="00280BA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9B84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3C0A0912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1200 доступов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C384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0BA4" w:rsidRPr="00E1321F" w14:paraId="6732A7FE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40942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24FC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: учебник с компакт-</w:t>
            </w:r>
            <w:proofErr w:type="gram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диском :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в 2 т.</w:t>
            </w: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 1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. - 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A2B4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D8DFC" w14:textId="77777777" w:rsidR="00280BA4" w:rsidRPr="00E1321F" w:rsidRDefault="00280BA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Медиа, 2011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CD809" w14:textId="77777777" w:rsidR="00280BA4" w:rsidRPr="00E1321F" w:rsidRDefault="00280BA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  <w:p w14:paraId="37E8A2CB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A1132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0BA4" w:rsidRPr="00E1321F" w14:paraId="58F8CF7C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ACCB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8A258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Внутренние </w:t>
            </w:r>
            <w:proofErr w:type="gramStart"/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болезни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с компакт-диском : в 2 т. - </w:t>
            </w: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Т. 1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. - 649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BF17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CD3F" w14:textId="77777777" w:rsidR="00280BA4" w:rsidRPr="00E1321F" w:rsidRDefault="00280BA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Медиа, 2010.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8EFA" w14:textId="77777777" w:rsidR="00280BA4" w:rsidRPr="00E1321F" w:rsidRDefault="00280BA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48FEE34A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58E2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BA4" w:rsidRPr="00E1321F" w14:paraId="6D95997F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CABC6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C211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Внутренние болезни 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[Электронный ресурс]: в 2-х т. Электрон. текстовые дан.</w:t>
            </w: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Т.2. 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. - Режим доступа: </w:t>
            </w:r>
            <w:hyperlink r:id="rId19" w:history="1"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D8AD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ред.: В. С. Моисеев, А. И. Мартынов, Н. А. Мухин.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817CC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5DABB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486507CF" w14:textId="77777777" w:rsidR="00280BA4" w:rsidRPr="00E1321F" w:rsidRDefault="00280BA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66E95BCD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3ABE1" w14:textId="77777777" w:rsidR="00280BA4" w:rsidRPr="00E1321F" w:rsidRDefault="00280BA4" w:rsidP="009932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80BA4" w:rsidRPr="00E1321F" w14:paraId="0D97722D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9746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0EE7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: учебник с компакт-</w:t>
            </w:r>
            <w:proofErr w:type="gram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диском :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в 2 т.-</w:t>
            </w: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Т. 2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. - 581 с. + 1 эл. 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опт. диск (CD-ROM).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E8FC7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 ред. Н. А. Мухина, В. С. 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EB9A7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 :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Медиа, 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2012.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53F51" w14:textId="77777777" w:rsidR="00280BA4" w:rsidRPr="00E1321F" w:rsidRDefault="00280BA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224</w:t>
            </w:r>
          </w:p>
          <w:p w14:paraId="241AE5D0" w14:textId="77777777" w:rsidR="00280BA4" w:rsidRPr="00E1321F" w:rsidRDefault="00280BA4" w:rsidP="009932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F18CE" w14:textId="77777777" w:rsidR="00280BA4" w:rsidRPr="00E1321F" w:rsidRDefault="00280BA4" w:rsidP="009932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80BA4" w:rsidRPr="00E1321F" w14:paraId="47C18D2E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EBF0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0384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Внутренние </w:t>
            </w:r>
            <w:proofErr w:type="gramStart"/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болезни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с компакт-диском : в 2 т.-</w:t>
            </w: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 2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. - 581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DB09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BA51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18B4B" w14:textId="77777777" w:rsidR="00280BA4" w:rsidRPr="00E1321F" w:rsidRDefault="00280BA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14:paraId="0EA99C3C" w14:textId="77777777" w:rsidR="00280BA4" w:rsidRPr="00E1321F" w:rsidRDefault="00280BA4" w:rsidP="009932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B5110" w14:textId="77777777" w:rsidR="00280BA4" w:rsidRPr="00E1321F" w:rsidRDefault="00280BA4" w:rsidP="009932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</w:tbl>
    <w:p w14:paraId="67520AA8" w14:textId="77777777" w:rsidR="00280BA4" w:rsidRPr="00E1321F" w:rsidRDefault="00280BA4" w:rsidP="00280BA4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6FACEA" w14:textId="77777777" w:rsidR="00280BA4" w:rsidRPr="00E1321F" w:rsidRDefault="00280BA4" w:rsidP="00280BA4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21F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bookmarkEnd w:id="5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280BA4" w:rsidRPr="00E1321F" w14:paraId="3F2E1E3C" w14:textId="77777777" w:rsidTr="0099327F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497DB3" w14:textId="77777777" w:rsidR="00280BA4" w:rsidRPr="00E1321F" w:rsidRDefault="00280BA4" w:rsidP="0099327F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681D0F" w14:textId="77777777" w:rsidR="00280BA4" w:rsidRPr="00E1321F" w:rsidRDefault="00280BA4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2FAAE7" w14:textId="77777777" w:rsidR="00280BA4" w:rsidRPr="00E1321F" w:rsidRDefault="00280BA4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BC53AE" w14:textId="77777777" w:rsidR="00280BA4" w:rsidRPr="00E1321F" w:rsidRDefault="00280BA4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32C79" w14:textId="77777777" w:rsidR="00280BA4" w:rsidRPr="00E1321F" w:rsidRDefault="00280BA4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Кол-во экз.</w:t>
            </w:r>
          </w:p>
        </w:tc>
      </w:tr>
      <w:tr w:rsidR="00280BA4" w:rsidRPr="00E1321F" w14:paraId="0D62A3E7" w14:textId="77777777" w:rsidTr="0099327F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BC6F" w14:textId="77777777" w:rsidR="00280BA4" w:rsidRPr="00E1321F" w:rsidRDefault="00280BA4" w:rsidP="0099327F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E9F5" w14:textId="77777777" w:rsidR="00280BA4" w:rsidRPr="00E1321F" w:rsidRDefault="00280BA4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2A9A" w14:textId="77777777" w:rsidR="00280BA4" w:rsidRPr="00E1321F" w:rsidRDefault="00280BA4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4489" w14:textId="77777777" w:rsidR="00280BA4" w:rsidRPr="00E1321F" w:rsidRDefault="00280BA4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3FDE" w14:textId="77777777" w:rsidR="00280BA4" w:rsidRPr="00E1321F" w:rsidRDefault="00280BA4" w:rsidP="0099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биб</w:t>
            </w:r>
            <w:proofErr w:type="spellEnd"/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14:paraId="22370A7B" w14:textId="77777777" w:rsidR="00280BA4" w:rsidRPr="00E1321F" w:rsidRDefault="00280BA4" w:rsidP="0099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9DA90" w14:textId="77777777" w:rsidR="00280BA4" w:rsidRPr="00E1321F" w:rsidRDefault="00280BA4" w:rsidP="0099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на кафедре</w:t>
            </w:r>
          </w:p>
        </w:tc>
      </w:tr>
      <w:tr w:rsidR="00280BA4" w:rsidRPr="00E1321F" w14:paraId="649BC02A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8360" w14:textId="77777777" w:rsidR="00280BA4" w:rsidRPr="00E1321F" w:rsidRDefault="00280BA4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C506" w14:textId="77777777" w:rsidR="00280BA4" w:rsidRPr="00E1321F" w:rsidRDefault="00280BA4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57E81" w14:textId="77777777" w:rsidR="00280BA4" w:rsidRPr="00E1321F" w:rsidRDefault="00280BA4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2D023" w14:textId="77777777" w:rsidR="00280BA4" w:rsidRPr="00E1321F" w:rsidRDefault="00280BA4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AE2D" w14:textId="77777777" w:rsidR="00280BA4" w:rsidRPr="00E1321F" w:rsidRDefault="00280BA4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B78F" w14:textId="77777777" w:rsidR="00280BA4" w:rsidRPr="00E1321F" w:rsidRDefault="00280BA4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280BA4" w:rsidRPr="00E1321F" w14:paraId="52F56CAB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F595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254E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болезни. Тесты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и ситуационные задачи [Электронный ресурс]: учеб. пособие- Электрон. текстовые дан. - Режим доступа: </w:t>
            </w:r>
            <w:hyperlink r:id="rId20" w:history="1"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E274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В. И.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Маколкин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29B3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Медиа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2012.  - on-line.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C7C4A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6468E890" w14:textId="77777777" w:rsidR="00280BA4" w:rsidRPr="00E1321F" w:rsidRDefault="00280BA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27AED9AB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14A89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80BA4" w:rsidRPr="00E1321F" w14:paraId="627D7FAA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C28D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25A51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Руководство по кардиологии [Электронный ресурс]: учебное пособие в 3 т. - Электрон. текстовые дан. - Т. 3.  -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. - Режим доступа: </w:t>
            </w:r>
            <w:hyperlink r:id="rId21" w:history="1"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http://www.studmedlib.ru/book/ISBN9785970409657.html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86A8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под ред. Г.И. Сторожа-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кова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, А.А.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Горбачен-кова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9B79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М.: ГЭОТАР-Медиа, 2009.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2C86" w14:textId="77777777" w:rsidR="00280BA4" w:rsidRPr="00E1321F" w:rsidRDefault="00280BA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3D92FA08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1200 доступов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C738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0BA4" w:rsidRPr="00E1321F" w14:paraId="20A87BE7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922D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F6DA9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Междисциплинарные клинические задачи [Электронный ресурс]: сборник. Электрон. текстовые дан. -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. - Режим доступа: </w:t>
            </w:r>
            <w:hyperlink r:id="rId22" w:history="1"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book</w:t>
              </w:r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/06-</w:t>
              </w:r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COS</w:t>
              </w:r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-2330.</w:t>
              </w:r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ED7C3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Л. И. Дворецкий.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5F34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М.: "ГЭОТАР-Медиа", 2012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4865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73AB4A37" w14:textId="77777777" w:rsidR="00280BA4" w:rsidRPr="00E1321F" w:rsidRDefault="00280BA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0D4B262E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4727A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0BA4" w:rsidRPr="00E1321F" w14:paraId="172219BD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60EA0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1BCA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ЭКГ при инфаркте миокарда [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Электроный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ресурс]: атлас + ЭКГ линейка- Электрон. текстовые дан. -  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. - Режим доступа: </w:t>
            </w:r>
            <w:hyperlink r:id="rId23" w:history="1"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http://www.studmedlib.ru/book/ISBN9785970412640.html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0466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В. А.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Люсов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AC19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Медиа, 2009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1C44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76E026CE" w14:textId="77777777" w:rsidR="00280BA4" w:rsidRPr="00E1321F" w:rsidRDefault="00280BA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103D9F54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21F9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0BA4" w:rsidRPr="00E1321F" w14:paraId="6F6B21D0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217B1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A557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болезни: руководство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к практическим занятиям по факультетской терапии [Электронный ресурс]: учеб. Пособие. - Электрон. текстовые дан. - 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. - Режим доступа: ЭБС «Консультант студента» </w:t>
            </w:r>
            <w:hyperlink r:id="rId24" w:history="1">
              <w:r w:rsidRPr="00E1321F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http://www.studmedlib.ru/book/ISBN9785970411544.html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AB63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В. И.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Подзолков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, А. А. Абрамова, О. Л. Белая [и др.] /под ред. В. И.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Подзолкова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DB1F5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0D84D" w14:textId="77777777" w:rsidR="00280BA4" w:rsidRPr="00E1321F" w:rsidRDefault="00280BA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22E6C2B6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89790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80BA4" w:rsidRPr="00E1321F" w14:paraId="6909D731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12BC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49EF9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Внутренние болезни. Сердечно-сосудистая система [Электронный ресурс]: /- Электрон. текстовые дан. - </w:t>
            </w:r>
            <w:proofErr w:type="spellStart"/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. - Режим доступа: ЭБС«Букап»</w:t>
            </w:r>
            <w:hyperlink r:id="rId25" w:history="1">
              <w:r w:rsidRPr="00E1321F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https://www.books-up.ru/ru/book/vnutrennie-bolezni-serdechno-sosudistaya-sistema-194740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386DB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Г.Е. </w:t>
            </w:r>
            <w:proofErr w:type="spellStart"/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Ройтберг</w:t>
            </w:r>
            <w:proofErr w:type="spellEnd"/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А.В. </w:t>
            </w:r>
            <w:proofErr w:type="spellStart"/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Струтын-ский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5593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М.: </w:t>
            </w:r>
            <w:proofErr w:type="spellStart"/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МЕДпресс-информ</w:t>
            </w:r>
            <w:proofErr w:type="spellEnd"/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, 2016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4D652" w14:textId="77777777" w:rsidR="00280BA4" w:rsidRPr="00E1321F" w:rsidRDefault="00280BA4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6E5EF39C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4901F" w14:textId="77777777" w:rsidR="00280BA4" w:rsidRPr="00E1321F" w:rsidRDefault="00280BA4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70F42223" w14:textId="77777777" w:rsidR="00DA7391" w:rsidRPr="00E1321F" w:rsidRDefault="00DA7391" w:rsidP="00DA7391">
      <w:pPr>
        <w:widowControl/>
        <w:ind w:left="420"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FCD6CB3" w14:textId="3CF9AFDD" w:rsidR="00DA7391" w:rsidRPr="00E1321F" w:rsidRDefault="00A55D40" w:rsidP="00DA7391">
      <w:pPr>
        <w:rPr>
          <w:rFonts w:ascii="Times New Roman" w:hAnsi="Times New Roman" w:cs="Times New Roman"/>
          <w:sz w:val="28"/>
          <w:szCs w:val="28"/>
        </w:rPr>
      </w:pPr>
      <w:r w:rsidRPr="00E1321F">
        <w:rPr>
          <w:rFonts w:ascii="Times New Roman" w:hAnsi="Times New Roman" w:cs="Times New Roman"/>
          <w:b/>
          <w:sz w:val="28"/>
          <w:szCs w:val="28"/>
          <w:lang w:val="x-none"/>
        </w:rPr>
        <w:lastRenderedPageBreak/>
        <w:t>Автор</w:t>
      </w:r>
      <w:r w:rsidRPr="00E1321F">
        <w:rPr>
          <w:rFonts w:ascii="Times New Roman" w:hAnsi="Times New Roman" w:cs="Times New Roman"/>
          <w:sz w:val="28"/>
          <w:szCs w:val="28"/>
          <w:lang w:val="x-none"/>
        </w:rPr>
        <w:t xml:space="preserve"> методической разработки</w:t>
      </w:r>
      <w:r w:rsidRPr="00E1321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1321F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51DC78B1" wp14:editId="120EFC1D">
            <wp:extent cx="590550" cy="338162"/>
            <wp:effectExtent l="0" t="0" r="0" b="5080"/>
            <wp:docPr id="2" name="Picture 3" descr="Описание: C:\Users\fermo\Downloads\IMG_20190909_121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C:\Users\fermo\Downloads\IMG_20190909_121459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44" t="50000" r="28578" b="38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61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21F">
        <w:rPr>
          <w:rFonts w:ascii="Times New Roman" w:hAnsi="Times New Roman" w:cs="Times New Roman"/>
          <w:sz w:val="28"/>
          <w:szCs w:val="28"/>
        </w:rPr>
        <w:t xml:space="preserve">              проф. </w:t>
      </w:r>
      <w:proofErr w:type="spellStart"/>
      <w:r w:rsidRPr="00E1321F">
        <w:rPr>
          <w:rFonts w:ascii="Times New Roman" w:hAnsi="Times New Roman" w:cs="Times New Roman"/>
          <w:sz w:val="28"/>
          <w:szCs w:val="28"/>
        </w:rPr>
        <w:t>Галиева</w:t>
      </w:r>
      <w:proofErr w:type="spellEnd"/>
      <w:r w:rsidRPr="00E1321F">
        <w:rPr>
          <w:rFonts w:ascii="Times New Roman" w:hAnsi="Times New Roman" w:cs="Times New Roman"/>
          <w:sz w:val="28"/>
          <w:szCs w:val="28"/>
        </w:rPr>
        <w:t xml:space="preserve"> Г.А.</w:t>
      </w:r>
    </w:p>
    <w:p w14:paraId="4EF1060D" w14:textId="77777777" w:rsidR="00DA7391" w:rsidRDefault="00DA7391" w:rsidP="000C695F">
      <w:pPr>
        <w:rPr>
          <w:rFonts w:ascii="Times New Roman" w:hAnsi="Times New Roman" w:cs="Times New Roman"/>
          <w:sz w:val="28"/>
          <w:szCs w:val="28"/>
        </w:rPr>
      </w:pPr>
    </w:p>
    <w:p w14:paraId="75CF4315" w14:textId="77777777" w:rsidR="00332E7A" w:rsidRPr="00C1239D" w:rsidRDefault="00332E7A" w:rsidP="000C695F">
      <w:pPr>
        <w:rPr>
          <w:rFonts w:ascii="Times New Roman" w:hAnsi="Times New Roman" w:cs="Times New Roman"/>
          <w:sz w:val="28"/>
          <w:szCs w:val="28"/>
        </w:rPr>
      </w:pPr>
    </w:p>
    <w:sectPr w:rsidR="00332E7A" w:rsidRPr="00C12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58461B" w14:textId="77777777" w:rsidR="00490A2C" w:rsidRDefault="00490A2C">
      <w:r>
        <w:separator/>
      </w:r>
    </w:p>
  </w:endnote>
  <w:endnote w:type="continuationSeparator" w:id="0">
    <w:p w14:paraId="0028F516" w14:textId="77777777" w:rsidR="00490A2C" w:rsidRDefault="00490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5676D" w14:textId="77777777" w:rsidR="00A76B8A" w:rsidRDefault="00A76B8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56EFC840" wp14:editId="47E2236E">
              <wp:simplePos x="0" y="0"/>
              <wp:positionH relativeFrom="page">
                <wp:posOffset>3737610</wp:posOffset>
              </wp:positionH>
              <wp:positionV relativeFrom="page">
                <wp:posOffset>9728835</wp:posOffset>
              </wp:positionV>
              <wp:extent cx="140335" cy="100330"/>
              <wp:effectExtent l="0" t="0" r="0" b="0"/>
              <wp:wrapNone/>
              <wp:docPr id="169" name="Shape 1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BBBB88" w14:textId="77777777" w:rsidR="00A76B8A" w:rsidRDefault="00A76B8A">
                          <w:pPr>
                            <w:pStyle w:val="a5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EFC840" id="_x0000_t202" coordsize="21600,21600" o:spt="202" path="m,l,21600r21600,l21600,xe">
              <v:stroke joinstyle="miter"/>
              <v:path gradientshapeok="t" o:connecttype="rect"/>
            </v:shapetype>
            <v:shape id="Shape 169" o:spid="_x0000_s1027" type="#_x0000_t202" style="position:absolute;margin-left:294.3pt;margin-top:766.05pt;width:11.05pt;height:7.9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" filled="f" stroked="f">
              <v:textbox style="mso-fit-shape-to-text:t" inset="0,0,0,0">
                <w:txbxContent>
                  <w:p w14:paraId="12BBBB88" w14:textId="77777777" w:rsidR="00A76B8A" w:rsidRDefault="00A76B8A">
                    <w:pPr>
                      <w:pStyle w:val="a5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z w:val="24"/>
                        <w:szCs w:val="24"/>
                        <w:lang w:eastAsia="ru-RU" w:bidi="ru-RU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64DC8" w14:textId="77777777" w:rsidR="00A76B8A" w:rsidRDefault="00A76B8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976072E" wp14:editId="4FFE4FD8">
              <wp:simplePos x="0" y="0"/>
              <wp:positionH relativeFrom="page">
                <wp:posOffset>3737610</wp:posOffset>
              </wp:positionH>
              <wp:positionV relativeFrom="page">
                <wp:posOffset>9728835</wp:posOffset>
              </wp:positionV>
              <wp:extent cx="140335" cy="100330"/>
              <wp:effectExtent l="0" t="0" r="0" b="0"/>
              <wp:wrapNone/>
              <wp:docPr id="164" name="Shape 1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55BF86" w14:textId="77777777" w:rsidR="00A76B8A" w:rsidRDefault="00A76B8A">
                          <w:pPr>
                            <w:pStyle w:val="a5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B096D" w:rsidRPr="00FB096D">
                            <w:rPr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76072E" id="_x0000_t202" coordsize="21600,21600" o:spt="202" path="m,l,21600r21600,l21600,xe">
              <v:stroke joinstyle="miter"/>
              <v:path gradientshapeok="t" o:connecttype="rect"/>
            </v:shapetype>
            <v:shape id="Shape 164" o:spid="_x0000_s1028" type="#_x0000_t202" style="position:absolute;margin-left:294.3pt;margin-top:766.05pt;width:11.05pt;height:7.9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" filled="f" stroked="f">
              <v:textbox style="mso-fit-shape-to-text:t" inset="0,0,0,0">
                <w:txbxContent>
                  <w:p w14:paraId="7855BF86" w14:textId="77777777" w:rsidR="00A76B8A" w:rsidRDefault="00A76B8A">
                    <w:pPr>
                      <w:pStyle w:val="a5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B096D" w:rsidRPr="00FB096D">
                      <w:rPr>
                        <w:noProof/>
                        <w:sz w:val="24"/>
                        <w:szCs w:val="24"/>
                      </w:rPr>
                      <w:t>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3932B" w14:textId="4436DF49" w:rsidR="00A76B8A" w:rsidRDefault="00A76B8A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55FAA0" w14:textId="77777777" w:rsidR="00490A2C" w:rsidRDefault="00490A2C">
      <w:r>
        <w:separator/>
      </w:r>
    </w:p>
  </w:footnote>
  <w:footnote w:type="continuationSeparator" w:id="0">
    <w:p w14:paraId="4972B2F3" w14:textId="77777777" w:rsidR="00490A2C" w:rsidRDefault="00490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D191A" w14:textId="77777777" w:rsidR="00A76B8A" w:rsidRDefault="00A76B8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04B80866" wp14:editId="2326DB17">
              <wp:simplePos x="0" y="0"/>
              <wp:positionH relativeFrom="page">
                <wp:posOffset>967105</wp:posOffset>
              </wp:positionH>
              <wp:positionV relativeFrom="page">
                <wp:posOffset>777240</wp:posOffset>
              </wp:positionV>
              <wp:extent cx="5544185" cy="158750"/>
              <wp:effectExtent l="0" t="0" r="0" b="0"/>
              <wp:wrapNone/>
              <wp:docPr id="166" name="Shape 1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4185" cy="158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033E84" w14:textId="77777777" w:rsidR="00A76B8A" w:rsidRDefault="00A76B8A">
                          <w:pPr>
                            <w:pStyle w:val="a5"/>
                            <w:shd w:val="clear" w:color="auto" w:fill="auto"/>
                            <w:tabs>
                              <w:tab w:val="right" w:pos="8731"/>
                            </w:tabs>
                          </w:pPr>
                          <w:r>
                            <w:rPr>
                              <w:color w:val="000000"/>
                              <w:lang w:eastAsia="ru-RU" w:bidi="ru-RU"/>
                            </w:rPr>
                            <w:t xml:space="preserve">Т </w:t>
                          </w:r>
                          <w:proofErr w:type="spellStart"/>
                          <w:r>
                            <w:rPr>
                              <w:color w:val="000000"/>
                              <w:lang w:eastAsia="ru-RU" w:bidi="ru-RU"/>
                            </w:rPr>
                            <w:t>ема</w:t>
                          </w:r>
                          <w:proofErr w:type="spellEnd"/>
                          <w:r>
                            <w:rPr>
                              <w:color w:val="000000"/>
                              <w:lang w:eastAsia="ru-RU" w:bidi="ru-RU"/>
                            </w:rPr>
                            <w:t>:</w:t>
                          </w:r>
                          <w:r>
                            <w:rPr>
                              <w:color w:val="000000"/>
                              <w:lang w:eastAsia="ru-RU" w:bidi="ru-RU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B80866" id="_x0000_t202" coordsize="21600,21600" o:spt="202" path="m,l,21600r21600,l21600,xe">
              <v:stroke joinstyle="miter"/>
              <v:path gradientshapeok="t" o:connecttype="rect"/>
            </v:shapetype>
            <v:shape id="Shape 166" o:spid="_x0000_s1026" type="#_x0000_t202" style="position:absolute;margin-left:76.15pt;margin-top:61.2pt;width:436.55pt;height:12.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" filled="f" stroked="f">
              <v:textbox style="mso-fit-shape-to-text:t" inset="0,0,0,0">
                <w:txbxContent>
                  <w:p w14:paraId="7D033E84" w14:textId="77777777" w:rsidR="00A76B8A" w:rsidRDefault="00A76B8A">
                    <w:pPr>
                      <w:pStyle w:val="a5"/>
                      <w:shd w:val="clear" w:color="auto" w:fill="auto"/>
                      <w:tabs>
                        <w:tab w:val="right" w:pos="8731"/>
                      </w:tabs>
                    </w:pPr>
                    <w:r>
                      <w:rPr>
                        <w:color w:val="000000"/>
                        <w:lang w:eastAsia="ru-RU" w:bidi="ru-RU"/>
                      </w:rPr>
                      <w:t xml:space="preserve">Т </w:t>
                    </w:r>
                    <w:proofErr w:type="spellStart"/>
                    <w:r>
                      <w:rPr>
                        <w:color w:val="000000"/>
                        <w:lang w:eastAsia="ru-RU" w:bidi="ru-RU"/>
                      </w:rPr>
                      <w:t>ема</w:t>
                    </w:r>
                    <w:proofErr w:type="spellEnd"/>
                    <w:r>
                      <w:rPr>
                        <w:color w:val="000000"/>
                        <w:lang w:eastAsia="ru-RU" w:bidi="ru-RU"/>
                      </w:rPr>
                      <w:t>:</w:t>
                    </w:r>
                    <w:r>
                      <w:rPr>
                        <w:color w:val="000000"/>
                        <w:lang w:eastAsia="ru-RU" w:bidi="ru-RU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4AFD760" wp14:editId="08E6456F">
              <wp:simplePos x="0" y="0"/>
              <wp:positionH relativeFrom="page">
                <wp:posOffset>1439545</wp:posOffset>
              </wp:positionH>
              <wp:positionV relativeFrom="page">
                <wp:posOffset>932815</wp:posOffset>
              </wp:positionV>
              <wp:extent cx="5071745" cy="0"/>
              <wp:effectExtent l="0" t="0" r="0" b="0"/>
              <wp:wrapNone/>
              <wp:docPr id="168" name="Shape 1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7174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D1258FD" id="_x0000_t32" coordsize="21600,21600" o:spt="32" o:oned="t" path="m,l21600,21600e" filled="f">
              <v:path arrowok="t" fillok="f" o:connecttype="none"/>
              <o:lock v:ext="edit" shapetype="t"/>
            </v:shapetype>
            <v:shape id="Shape 168" o:spid="_x0000_s1026" type="#_x0000_t32" style="position:absolute;margin-left:113.35pt;margin-top:73.45pt;width:399.35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" strokeweight="1pt"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E314A" w14:textId="77777777" w:rsidR="00A76B8A" w:rsidRDefault="00A76B8A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648E9" w14:textId="77777777" w:rsidR="00A76B8A" w:rsidRDefault="00A76B8A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BAB89D70"/>
    <w:lvl w:ilvl="0">
      <w:numFmt w:val="decimal"/>
      <w:lvlText w:val="*"/>
      <w:lvlJc w:val="left"/>
    </w:lvl>
  </w:abstractNum>
  <w:abstractNum w:abstractNumId="1" w15:restartNumberingAfterBreak="0">
    <w:nsid w:val="021933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606116"/>
    <w:multiLevelType w:val="hybridMultilevel"/>
    <w:tmpl w:val="B3683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40A12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110C37EA"/>
    <w:multiLevelType w:val="hybridMultilevel"/>
    <w:tmpl w:val="1A908EEC"/>
    <w:lvl w:ilvl="0" w:tplc="5E369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311B3"/>
    <w:multiLevelType w:val="hybridMultilevel"/>
    <w:tmpl w:val="8B04A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73927"/>
    <w:multiLevelType w:val="multilevel"/>
    <w:tmpl w:val="9BDA8A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E51323"/>
    <w:multiLevelType w:val="hybridMultilevel"/>
    <w:tmpl w:val="ABBE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156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740F31"/>
    <w:multiLevelType w:val="hybridMultilevel"/>
    <w:tmpl w:val="191CAC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B2C21"/>
    <w:multiLevelType w:val="hybridMultilevel"/>
    <w:tmpl w:val="3A82F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B7CF1"/>
    <w:multiLevelType w:val="hybridMultilevel"/>
    <w:tmpl w:val="13F4E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C1207D"/>
    <w:multiLevelType w:val="hybridMultilevel"/>
    <w:tmpl w:val="E5F8E006"/>
    <w:lvl w:ilvl="0" w:tplc="F6B059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25512C"/>
    <w:multiLevelType w:val="hybridMultilevel"/>
    <w:tmpl w:val="AE68650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5" w15:restartNumberingAfterBreak="0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B731D"/>
    <w:multiLevelType w:val="multilevel"/>
    <w:tmpl w:val="D88069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AD3181"/>
    <w:multiLevelType w:val="hybridMultilevel"/>
    <w:tmpl w:val="B30EC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261B3"/>
    <w:multiLevelType w:val="hybridMultilevel"/>
    <w:tmpl w:val="9934D0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406C3E"/>
    <w:multiLevelType w:val="hybridMultilevel"/>
    <w:tmpl w:val="28FA673E"/>
    <w:lvl w:ilvl="0" w:tplc="8996D30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E30052"/>
    <w:multiLevelType w:val="hybridMultilevel"/>
    <w:tmpl w:val="09BE2022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2" w15:restartNumberingAfterBreak="0">
    <w:nsid w:val="62A76B12"/>
    <w:multiLevelType w:val="hybridMultilevel"/>
    <w:tmpl w:val="DF66FB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690A6B64"/>
    <w:multiLevelType w:val="hybridMultilevel"/>
    <w:tmpl w:val="608C5B7C"/>
    <w:lvl w:ilvl="0" w:tplc="7CDC7F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"/>
        </w:tabs>
        <w:ind w:left="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74"/>
        </w:tabs>
        <w:ind w:left="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594"/>
        </w:tabs>
        <w:ind w:left="1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14"/>
        </w:tabs>
        <w:ind w:left="2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34"/>
        </w:tabs>
        <w:ind w:left="3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54"/>
        </w:tabs>
        <w:ind w:left="3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474"/>
        </w:tabs>
        <w:ind w:left="4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194"/>
        </w:tabs>
        <w:ind w:left="5194" w:hanging="360"/>
      </w:pPr>
      <w:rPr>
        <w:rFonts w:ascii="Wingdings" w:hAnsi="Wingdings" w:hint="default"/>
      </w:rPr>
    </w:lvl>
  </w:abstractNum>
  <w:abstractNum w:abstractNumId="24" w15:restartNumberingAfterBreak="0">
    <w:nsid w:val="6CCB6AC8"/>
    <w:multiLevelType w:val="hybridMultilevel"/>
    <w:tmpl w:val="6F601F7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6DA473F5"/>
    <w:multiLevelType w:val="hybridMultilevel"/>
    <w:tmpl w:val="7CEE197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73474EAE"/>
    <w:multiLevelType w:val="singleLevel"/>
    <w:tmpl w:val="443AB5F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6"/>
  </w:num>
  <w:num w:numId="2">
    <w:abstractNumId w:val="16"/>
  </w:num>
  <w:num w:numId="3">
    <w:abstractNumId w:val="14"/>
  </w:num>
  <w:num w:numId="4">
    <w:abstractNumId w:val="5"/>
  </w:num>
  <w:num w:numId="5">
    <w:abstractNumId w:val="21"/>
  </w:num>
  <w:num w:numId="6">
    <w:abstractNumId w:val="17"/>
  </w:num>
  <w:num w:numId="7">
    <w:abstractNumId w:val="7"/>
  </w:num>
  <w:num w:numId="8">
    <w:abstractNumId w:val="11"/>
  </w:num>
  <w:num w:numId="9">
    <w:abstractNumId w:val="10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2"/>
  </w:num>
  <w:num w:numId="13">
    <w:abstractNumId w:val="24"/>
  </w:num>
  <w:num w:numId="14">
    <w:abstractNumId w:val="1"/>
  </w:num>
  <w:num w:numId="15">
    <w:abstractNumId w:val="18"/>
  </w:num>
  <w:num w:numId="16">
    <w:abstractNumId w:val="19"/>
  </w:num>
  <w:num w:numId="17">
    <w:abstractNumId w:val="15"/>
  </w:num>
  <w:num w:numId="18">
    <w:abstractNumId w:val="9"/>
  </w:num>
  <w:num w:numId="19">
    <w:abstractNumId w:val="4"/>
  </w:num>
  <w:num w:numId="20">
    <w:abstractNumId w:val="20"/>
  </w:num>
  <w:num w:numId="21">
    <w:abstractNumId w:val="26"/>
  </w:num>
  <w:num w:numId="22">
    <w:abstractNumId w:val="8"/>
  </w:num>
  <w:num w:numId="2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4">
    <w:abstractNumId w:val="23"/>
  </w:num>
  <w:num w:numId="25">
    <w:abstractNumId w:val="2"/>
  </w:num>
  <w:num w:numId="26">
    <w:abstractNumId w:val="2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BB0"/>
    <w:rsid w:val="00003803"/>
    <w:rsid w:val="00007E33"/>
    <w:rsid w:val="00062588"/>
    <w:rsid w:val="000A5E62"/>
    <w:rsid w:val="000B6250"/>
    <w:rsid w:val="000C695F"/>
    <w:rsid w:val="000F5AAC"/>
    <w:rsid w:val="00115D3E"/>
    <w:rsid w:val="001276CC"/>
    <w:rsid w:val="00161B82"/>
    <w:rsid w:val="00176A7C"/>
    <w:rsid w:val="001B793E"/>
    <w:rsid w:val="001C1AF1"/>
    <w:rsid w:val="001D2CC2"/>
    <w:rsid w:val="00272663"/>
    <w:rsid w:val="00280BA4"/>
    <w:rsid w:val="00297A3A"/>
    <w:rsid w:val="002A5E7F"/>
    <w:rsid w:val="002C1BB0"/>
    <w:rsid w:val="002C4942"/>
    <w:rsid w:val="00332E7A"/>
    <w:rsid w:val="003867E6"/>
    <w:rsid w:val="003A5215"/>
    <w:rsid w:val="003A55EB"/>
    <w:rsid w:val="003C79CD"/>
    <w:rsid w:val="003D1055"/>
    <w:rsid w:val="00490A2C"/>
    <w:rsid w:val="00495670"/>
    <w:rsid w:val="00514463"/>
    <w:rsid w:val="00515B78"/>
    <w:rsid w:val="00580B2C"/>
    <w:rsid w:val="00594DBC"/>
    <w:rsid w:val="005A76FF"/>
    <w:rsid w:val="006347A2"/>
    <w:rsid w:val="006444AC"/>
    <w:rsid w:val="006851BA"/>
    <w:rsid w:val="0072142F"/>
    <w:rsid w:val="007704C5"/>
    <w:rsid w:val="007B4899"/>
    <w:rsid w:val="00802834"/>
    <w:rsid w:val="008154DE"/>
    <w:rsid w:val="008256C9"/>
    <w:rsid w:val="008B6609"/>
    <w:rsid w:val="008D1087"/>
    <w:rsid w:val="009379B7"/>
    <w:rsid w:val="0094609F"/>
    <w:rsid w:val="00954771"/>
    <w:rsid w:val="00980E24"/>
    <w:rsid w:val="00A369B9"/>
    <w:rsid w:val="00A503BF"/>
    <w:rsid w:val="00A55D40"/>
    <w:rsid w:val="00A76B8A"/>
    <w:rsid w:val="00B0155A"/>
    <w:rsid w:val="00B57A50"/>
    <w:rsid w:val="00B820AC"/>
    <w:rsid w:val="00C1239D"/>
    <w:rsid w:val="00C302ED"/>
    <w:rsid w:val="00C639A1"/>
    <w:rsid w:val="00D0583F"/>
    <w:rsid w:val="00D1301C"/>
    <w:rsid w:val="00D374A7"/>
    <w:rsid w:val="00D53C88"/>
    <w:rsid w:val="00DA7391"/>
    <w:rsid w:val="00DD6F9A"/>
    <w:rsid w:val="00DD7E2E"/>
    <w:rsid w:val="00E1321F"/>
    <w:rsid w:val="00E56F88"/>
    <w:rsid w:val="00E9045E"/>
    <w:rsid w:val="00F03D62"/>
    <w:rsid w:val="00F50212"/>
    <w:rsid w:val="00F753EA"/>
    <w:rsid w:val="00F80AF0"/>
    <w:rsid w:val="00FB096D"/>
    <w:rsid w:val="00FF072B"/>
    <w:rsid w:val="1BBBDB81"/>
    <w:rsid w:val="75CEC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09608"/>
  <w15:docId w15:val="{E3936675-259A-4C04-853D-3B7331A7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B793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6">
    <w:name w:val="heading 6"/>
    <w:basedOn w:val="a"/>
    <w:next w:val="a"/>
    <w:link w:val="60"/>
    <w:qFormat/>
    <w:rsid w:val="00D374A7"/>
    <w:pPr>
      <w:widowControl/>
      <w:spacing w:before="240" w:after="60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C69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0C695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link w:val="a5"/>
    <w:rsid w:val="000C69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0C695F"/>
    <w:pPr>
      <w:shd w:val="clear" w:color="auto" w:fill="FFFFFF"/>
      <w:spacing w:line="360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Заголовок №4"/>
    <w:basedOn w:val="a"/>
    <w:link w:val="4"/>
    <w:rsid w:val="000C695F"/>
    <w:pPr>
      <w:shd w:val="clear" w:color="auto" w:fill="FFFFFF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Колонтитул"/>
    <w:basedOn w:val="a"/>
    <w:link w:val="a4"/>
    <w:rsid w:val="000C695F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Body Text Indent"/>
    <w:basedOn w:val="a"/>
    <w:link w:val="a7"/>
    <w:uiPriority w:val="99"/>
    <w:rsid w:val="00DD7E2E"/>
    <w:pPr>
      <w:widowControl/>
      <w:ind w:left="5245" w:hanging="4678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bidi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DD7E2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List Paragraph"/>
    <w:basedOn w:val="a"/>
    <w:uiPriority w:val="34"/>
    <w:qFormat/>
    <w:rsid w:val="00A369B9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A369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369B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Body Text Indent 2"/>
    <w:basedOn w:val="a"/>
    <w:link w:val="20"/>
    <w:uiPriority w:val="99"/>
    <w:semiHidden/>
    <w:unhideWhenUsed/>
    <w:rsid w:val="00C123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239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b">
    <w:name w:val="Hyperlink"/>
    <w:uiPriority w:val="99"/>
    <w:unhideWhenUsed/>
    <w:rsid w:val="00332E7A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332E7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0">
    <w:name w:val="Обычный1"/>
    <w:rsid w:val="00980E2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rmal1">
    <w:name w:val="Normal1"/>
    <w:rsid w:val="00980E2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">
    <w:name w:val="Body Text 3"/>
    <w:basedOn w:val="a"/>
    <w:link w:val="30"/>
    <w:rsid w:val="00980E24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0">
    <w:name w:val="Основной текст 3 Знак"/>
    <w:basedOn w:val="a0"/>
    <w:link w:val="3"/>
    <w:rsid w:val="00980E2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D374A7"/>
    <w:rPr>
      <w:rFonts w:ascii="Times New Roman" w:eastAsia="Times New Roman" w:hAnsi="Times New Roman" w:cs="Times New Roman"/>
      <w:b/>
      <w:bCs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55D4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55D40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05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studmedlib.ru/ru/book/ISBN9785970425794.html" TargetMode="External"/><Relationship Id="rId26" Type="http://schemas.openxmlformats.org/officeDocument/2006/relationships/image" Target="media/image1.jpeg"/><Relationship Id="rId3" Type="http://schemas.openxmlformats.org/officeDocument/2006/relationships/customXml" Target="../customXml/item3.xml"/><Relationship Id="rId21" Type="http://schemas.openxmlformats.org/officeDocument/2006/relationships/hyperlink" Target="http://www.studmedlib.ru/book/ISBN9785970409657.html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studmedlib.ru/ru/book/ISBN9785970433355.html" TargetMode="External"/><Relationship Id="rId25" Type="http://schemas.openxmlformats.org/officeDocument/2006/relationships/hyperlink" Target="https://www.books-up.ru/ru/book/vnutrennie-bolezni-serdechno-sosudistaya-sistema-194740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://www.studmedlib.ru/book/ISBN9785970423912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://www.studmedlib.ru/book/ISBN9785970411544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http://www.studmedlib.ru/book/ISBN9785970412640.html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studmedlib.ru/book/ISBN9785970425800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www.studmedlib.ru/book/06-COS-2330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120C0EA1230F439FE208D627444998" ma:contentTypeVersion="10" ma:contentTypeDescription="Создание документа." ma:contentTypeScope="" ma:versionID="415a716becb19da59756851bc31413ff">
  <xsd:schema xmlns:xsd="http://www.w3.org/2001/XMLSchema" xmlns:xs="http://www.w3.org/2001/XMLSchema" xmlns:p="http://schemas.microsoft.com/office/2006/metadata/properties" xmlns:ns2="ba53732f-6ec3-45a7-95d5-30b3b80f3236" xmlns:ns3="83cc6666-8e23-4f7c-af54-d56ac9be0b35" targetNamespace="http://schemas.microsoft.com/office/2006/metadata/properties" ma:root="true" ma:fieldsID="d5ba957fc0bb5ddedde560a361deab0d" ns2:_="" ns3:_="">
    <xsd:import namespace="ba53732f-6ec3-45a7-95d5-30b3b80f3236"/>
    <xsd:import namespace="83cc6666-8e23-4f7c-af54-d56ac9be0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3732f-6ec3-45a7-95d5-30b3b80f3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c6666-8e23-4f7c-af54-d56ac9be0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D15C1-51C4-4E29-B685-C1E00C1401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4AC7DE-4BAF-4021-81FA-23588FD5A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3732f-6ec3-45a7-95d5-30b3b80f3236"/>
    <ds:schemaRef ds:uri="83cc6666-8e23-4f7c-af54-d56ac9be0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ED4BF9-F87D-4410-8C2E-96D82D03C4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CD9D6A-2460-4604-94A6-6F3FBDA79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14</Pages>
  <Words>2732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nefr</dc:creator>
  <cp:keywords/>
  <dc:description/>
  <cp:lastModifiedBy>revailel35@mail.ru</cp:lastModifiedBy>
  <cp:revision>41</cp:revision>
  <dcterms:created xsi:type="dcterms:W3CDTF">2021-06-19T02:16:00Z</dcterms:created>
  <dcterms:modified xsi:type="dcterms:W3CDTF">2024-07-16T18:54:00Z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0x010100D9120C0EA1230F439FE208D627444998</vt:lpwstr>
  </property>
</Properties>
</file>