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D1" w:rsidRPr="004F4203" w:rsidRDefault="00F86ED1" w:rsidP="00F86ED1">
      <w:pPr>
        <w:jc w:val="center"/>
        <w:rPr>
          <w:b/>
          <w:bCs/>
        </w:rPr>
      </w:pPr>
      <w:r w:rsidRPr="004F4203">
        <w:rPr>
          <w:b/>
          <w:bCs/>
        </w:rPr>
        <w:t>УЧЕБНЫЙ ПЛАН</w:t>
      </w:r>
    </w:p>
    <w:p w:rsidR="00F86ED1" w:rsidRPr="004F4203" w:rsidRDefault="00F86ED1" w:rsidP="00F86ED1">
      <w:pPr>
        <w:jc w:val="center"/>
        <w:rPr>
          <w:b/>
          <w:bCs/>
        </w:rPr>
      </w:pPr>
      <w:r w:rsidRPr="004F4203">
        <w:rPr>
          <w:b/>
        </w:rPr>
        <w:t xml:space="preserve">ОСНОВНОЙ ПРОФЕССИОНАЛЬНОЙ </w:t>
      </w:r>
      <w:r>
        <w:rPr>
          <w:b/>
        </w:rPr>
        <w:t xml:space="preserve">ОБРАЗОВАТЕЛЬНОЙ </w:t>
      </w:r>
      <w:r w:rsidRPr="004F4203">
        <w:rPr>
          <w:b/>
        </w:rPr>
        <w:t>ПРОГРАММЫ ПОСЛЕВУЗОВСКОГО ПРОФЕССИОНАЛЬНОГО ОБРАЗОВАНИЯ</w:t>
      </w:r>
      <w:r w:rsidRPr="004F4203">
        <w:rPr>
          <w:b/>
          <w:bCs/>
        </w:rPr>
        <w:t xml:space="preserve"> </w:t>
      </w:r>
    </w:p>
    <w:p w:rsidR="00F86ED1" w:rsidRPr="00883830" w:rsidRDefault="00F86ED1" w:rsidP="00F86ED1">
      <w:pPr>
        <w:jc w:val="center"/>
        <w:rPr>
          <w:b/>
          <w:bCs/>
        </w:rPr>
      </w:pPr>
      <w:r w:rsidRPr="004F4203">
        <w:rPr>
          <w:b/>
          <w:bCs/>
        </w:rPr>
        <w:t xml:space="preserve">ПО СПЕЦИАЛЬНОСТИ </w:t>
      </w:r>
      <w:r w:rsidRPr="00883830">
        <w:rPr>
          <w:b/>
          <w:bCs/>
        </w:rPr>
        <w:t>«НЕФРОЛОГИЯ»</w:t>
      </w:r>
    </w:p>
    <w:p w:rsidR="00F86ED1" w:rsidRPr="00B21865" w:rsidRDefault="00F86ED1" w:rsidP="00F86ED1">
      <w:pPr>
        <w:jc w:val="center"/>
        <w:rPr>
          <w:b/>
          <w:bCs/>
        </w:rPr>
      </w:pPr>
      <w:r w:rsidRPr="004F4203">
        <w:rPr>
          <w:b/>
          <w:bCs/>
        </w:rPr>
        <w:t xml:space="preserve"> (ординатура)</w:t>
      </w:r>
    </w:p>
    <w:p w:rsidR="00F86ED1" w:rsidRPr="00B21865" w:rsidRDefault="00F86ED1" w:rsidP="00F86ED1">
      <w:pPr>
        <w:pStyle w:val="af3"/>
        <w:jc w:val="both"/>
        <w:rPr>
          <w:b w:val="0"/>
          <w:iCs/>
          <w:u w:val="single"/>
        </w:rPr>
      </w:pPr>
      <w:r w:rsidRPr="004F4203">
        <w:rPr>
          <w:iCs/>
        </w:rPr>
        <w:t>Цель</w:t>
      </w:r>
      <w:r w:rsidRPr="0090153D">
        <w:rPr>
          <w:b w:val="0"/>
          <w:iCs/>
        </w:rPr>
        <w:t>:</w:t>
      </w:r>
      <w:r>
        <w:rPr>
          <w:b w:val="0"/>
          <w:iCs/>
        </w:rPr>
        <w:t xml:space="preserve"> </w:t>
      </w:r>
      <w:r w:rsidRPr="00B21865">
        <w:rPr>
          <w:b w:val="0"/>
          <w:iCs/>
          <w:u w:val="single"/>
        </w:rPr>
        <w:t>подготовка врачей, окончивших высшее медицинское учебное заведение по специальности «лечебное дело» и «педиатрия» для работы по специальности «нефрология» в учреждениях практического здравоохранения.</w:t>
      </w:r>
    </w:p>
    <w:p w:rsidR="00F86ED1" w:rsidRPr="00B21865" w:rsidRDefault="00F86ED1" w:rsidP="00F86ED1">
      <w:pPr>
        <w:pStyle w:val="af3"/>
        <w:jc w:val="both"/>
        <w:rPr>
          <w:iCs/>
        </w:rPr>
      </w:pPr>
      <w:r w:rsidRPr="00B21865">
        <w:rPr>
          <w:iCs/>
        </w:rPr>
        <w:t>Категория обучающихся</w:t>
      </w:r>
      <w:r>
        <w:rPr>
          <w:iCs/>
        </w:rPr>
        <w:t xml:space="preserve">: </w:t>
      </w:r>
      <w:r>
        <w:rPr>
          <w:b w:val="0"/>
          <w:iCs/>
          <w:u w:val="single"/>
        </w:rPr>
        <w:t>врачи, окончившие</w:t>
      </w:r>
      <w:r w:rsidRPr="00B21865">
        <w:rPr>
          <w:b w:val="0"/>
          <w:iCs/>
          <w:u w:val="single"/>
        </w:rPr>
        <w:t xml:space="preserve"> высшее медицинское учебное заведение по специальности «лечебное дело» и «педиатрия»</w:t>
      </w:r>
    </w:p>
    <w:p w:rsidR="00F86ED1" w:rsidRPr="00B21865" w:rsidRDefault="00F86ED1" w:rsidP="00F86ED1">
      <w:pPr>
        <w:pStyle w:val="af3"/>
        <w:jc w:val="both"/>
        <w:rPr>
          <w:b w:val="0"/>
          <w:iCs/>
          <w:u w:val="single"/>
        </w:rPr>
      </w:pPr>
      <w:r w:rsidRPr="004F4203">
        <w:rPr>
          <w:iCs/>
        </w:rPr>
        <w:t>Срок обучения</w:t>
      </w:r>
      <w:r w:rsidRPr="00B21865">
        <w:rPr>
          <w:iCs/>
          <w:u w:val="single"/>
        </w:rPr>
        <w:t xml:space="preserve">:   </w:t>
      </w:r>
      <w:r w:rsidRPr="00B21865">
        <w:rPr>
          <w:b w:val="0"/>
          <w:iCs/>
          <w:u w:val="single"/>
        </w:rPr>
        <w:t xml:space="preserve">5184 </w:t>
      </w:r>
      <w:r w:rsidRPr="00B21865">
        <w:rPr>
          <w:iCs/>
          <w:u w:val="single"/>
        </w:rPr>
        <w:t xml:space="preserve"> </w:t>
      </w:r>
      <w:r w:rsidRPr="00B21865">
        <w:rPr>
          <w:b w:val="0"/>
          <w:iCs/>
          <w:u w:val="single"/>
        </w:rPr>
        <w:t>акад</w:t>
      </w:r>
      <w:r w:rsidR="002A146C">
        <w:rPr>
          <w:b w:val="0"/>
          <w:iCs/>
          <w:u w:val="single"/>
        </w:rPr>
        <w:t>емических часов (96 недель –  24</w:t>
      </w:r>
      <w:r w:rsidRPr="00B21865">
        <w:rPr>
          <w:b w:val="0"/>
          <w:iCs/>
          <w:u w:val="single"/>
        </w:rPr>
        <w:t xml:space="preserve"> месяца)</w:t>
      </w:r>
    </w:p>
    <w:p w:rsidR="00F86ED1" w:rsidRPr="00B21865" w:rsidRDefault="00F86ED1" w:rsidP="00F86ED1">
      <w:pPr>
        <w:pStyle w:val="af3"/>
        <w:jc w:val="both"/>
        <w:rPr>
          <w:b w:val="0"/>
          <w:iCs/>
          <w:u w:val="single"/>
        </w:rPr>
      </w:pPr>
      <w:r w:rsidRPr="004F4203">
        <w:rPr>
          <w:iCs/>
        </w:rPr>
        <w:t>Трудоемкость:</w:t>
      </w:r>
      <w:r>
        <w:rPr>
          <w:b w:val="0"/>
          <w:iCs/>
        </w:rPr>
        <w:t xml:space="preserve">      </w:t>
      </w:r>
      <w:r w:rsidRPr="00B21865">
        <w:rPr>
          <w:b w:val="0"/>
          <w:iCs/>
          <w:u w:val="single"/>
        </w:rPr>
        <w:t>144  (в зачетных единицах)</w:t>
      </w:r>
    </w:p>
    <w:p w:rsidR="00F86ED1" w:rsidRPr="00B21865" w:rsidRDefault="00F86ED1" w:rsidP="00F86ED1">
      <w:pPr>
        <w:pStyle w:val="af3"/>
        <w:jc w:val="both"/>
        <w:rPr>
          <w:b w:val="0"/>
          <w:iCs/>
          <w:u w:val="single"/>
        </w:rPr>
      </w:pPr>
      <w:r w:rsidRPr="004F4203">
        <w:rPr>
          <w:iCs/>
        </w:rPr>
        <w:t xml:space="preserve">Режим занятий: </w:t>
      </w:r>
      <w:r w:rsidRPr="004F4203">
        <w:rPr>
          <w:b w:val="0"/>
          <w:iCs/>
        </w:rPr>
        <w:t xml:space="preserve"> </w:t>
      </w:r>
      <w:r w:rsidRPr="00B21865">
        <w:rPr>
          <w:b w:val="0"/>
          <w:iCs/>
          <w:u w:val="single"/>
        </w:rPr>
        <w:t>9</w:t>
      </w:r>
      <w:r w:rsidRPr="00B21865">
        <w:rPr>
          <w:iCs/>
          <w:u w:val="single"/>
        </w:rPr>
        <w:t xml:space="preserve"> </w:t>
      </w:r>
      <w:r w:rsidRPr="00B21865">
        <w:rPr>
          <w:b w:val="0"/>
          <w:iCs/>
          <w:u w:val="single"/>
        </w:rPr>
        <w:t>академических часов в день</w:t>
      </w:r>
      <w:r w:rsidRPr="00B21865">
        <w:rPr>
          <w:iCs/>
          <w:u w:val="single"/>
        </w:rPr>
        <w:t xml:space="preserve"> (</w:t>
      </w:r>
      <w:r w:rsidRPr="00B21865">
        <w:rPr>
          <w:b w:val="0"/>
          <w:iCs/>
          <w:u w:val="single"/>
        </w:rPr>
        <w:t>из них 6 ак</w:t>
      </w:r>
      <w:proofErr w:type="gramStart"/>
      <w:r w:rsidRPr="00B21865">
        <w:rPr>
          <w:b w:val="0"/>
          <w:iCs/>
          <w:u w:val="single"/>
        </w:rPr>
        <w:t>.ч</w:t>
      </w:r>
      <w:proofErr w:type="gramEnd"/>
      <w:r w:rsidRPr="00B21865">
        <w:rPr>
          <w:b w:val="0"/>
          <w:iCs/>
          <w:u w:val="single"/>
        </w:rPr>
        <w:t>ас. – аудиторной работы, 3 ак.час. – внеаудиторной (самостоятельной) работы)</w:t>
      </w:r>
    </w:p>
    <w:p w:rsidR="00F86ED1" w:rsidRPr="00B21865" w:rsidRDefault="00F86ED1" w:rsidP="00F86ED1">
      <w:pPr>
        <w:pStyle w:val="af6"/>
        <w:spacing w:before="0" w:beforeAutospacing="0" w:after="0" w:afterAutospacing="0"/>
        <w:jc w:val="both"/>
        <w:rPr>
          <w:u w:val="single"/>
        </w:rPr>
      </w:pPr>
      <w:r w:rsidRPr="004F4203">
        <w:rPr>
          <w:b/>
          <w:iCs/>
        </w:rPr>
        <w:t>Форма обучения:</w:t>
      </w:r>
      <w:r w:rsidRPr="004F4203">
        <w:rPr>
          <w:iCs/>
        </w:rPr>
        <w:t xml:space="preserve"> </w:t>
      </w:r>
      <w:r w:rsidRPr="00B21865">
        <w:rPr>
          <w:u w:val="single"/>
        </w:rPr>
        <w:t>очная</w:t>
      </w:r>
    </w:p>
    <w:p w:rsidR="00F86ED1" w:rsidRPr="004F4203" w:rsidRDefault="00F86ED1" w:rsidP="00F86ED1">
      <w:pPr>
        <w:pStyle w:val="af3"/>
        <w:jc w:val="both"/>
        <w:rPr>
          <w:iCs/>
        </w:rPr>
      </w:pPr>
      <w:r w:rsidRPr="004F4203">
        <w:rPr>
          <w:iCs/>
        </w:rPr>
        <w:t xml:space="preserve">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520"/>
        <w:gridCol w:w="900"/>
        <w:gridCol w:w="720"/>
        <w:gridCol w:w="540"/>
        <w:gridCol w:w="117"/>
        <w:gridCol w:w="423"/>
        <w:gridCol w:w="286"/>
        <w:gridCol w:w="434"/>
        <w:gridCol w:w="275"/>
        <w:gridCol w:w="805"/>
        <w:gridCol w:w="1260"/>
      </w:tblGrid>
      <w:tr w:rsidR="00F86ED1" w:rsidRPr="0013168E" w:rsidTr="00EA02B4">
        <w:trPr>
          <w:cantSplit/>
          <w:trHeight w:val="437"/>
          <w:tblHeader/>
        </w:trPr>
        <w:tc>
          <w:tcPr>
            <w:tcW w:w="1980" w:type="dxa"/>
            <w:vMerge w:val="restart"/>
          </w:tcPr>
          <w:p w:rsidR="00F86ED1" w:rsidRPr="0013168E" w:rsidRDefault="00F86ED1" w:rsidP="00EA02B4">
            <w:pPr>
              <w:pStyle w:val="af3"/>
              <w:rPr>
                <w:iCs/>
              </w:rPr>
            </w:pPr>
            <w:r w:rsidRPr="004F4203">
              <w:t>Индекс</w:t>
            </w:r>
          </w:p>
        </w:tc>
        <w:tc>
          <w:tcPr>
            <w:tcW w:w="2520" w:type="dxa"/>
            <w:vMerge w:val="restart"/>
          </w:tcPr>
          <w:p w:rsidR="00F86ED1" w:rsidRPr="0013168E" w:rsidRDefault="00F86ED1" w:rsidP="00EA02B4">
            <w:pPr>
              <w:jc w:val="center"/>
              <w:rPr>
                <w:b/>
              </w:rPr>
            </w:pPr>
            <w:r w:rsidRPr="0013168E">
              <w:rPr>
                <w:b/>
              </w:rPr>
              <w:t>Наименование разделов и дисциплин</w:t>
            </w:r>
          </w:p>
          <w:p w:rsidR="00F86ED1" w:rsidRPr="0013168E" w:rsidRDefault="00F86ED1" w:rsidP="00EA02B4">
            <w:pPr>
              <w:pStyle w:val="af3"/>
              <w:rPr>
                <w:iCs/>
              </w:rPr>
            </w:pPr>
            <w:r w:rsidRPr="004F4203">
              <w:t>(модулей)</w:t>
            </w:r>
          </w:p>
        </w:tc>
        <w:tc>
          <w:tcPr>
            <w:tcW w:w="900" w:type="dxa"/>
            <w:vMerge w:val="restart"/>
            <w:textDirection w:val="btLr"/>
          </w:tcPr>
          <w:p w:rsidR="00F86ED1" w:rsidRPr="0013168E" w:rsidRDefault="00F86ED1" w:rsidP="00EA02B4">
            <w:pPr>
              <w:ind w:left="113" w:right="113"/>
              <w:jc w:val="center"/>
              <w:rPr>
                <w:b/>
              </w:rPr>
            </w:pPr>
            <w:r w:rsidRPr="0013168E">
              <w:rPr>
                <w:b/>
              </w:rPr>
              <w:t>Трудоемкость</w:t>
            </w:r>
          </w:p>
          <w:p w:rsidR="00F86ED1" w:rsidRPr="0013168E" w:rsidRDefault="00F86ED1" w:rsidP="00EA02B4">
            <w:pPr>
              <w:pStyle w:val="af3"/>
              <w:ind w:left="113" w:right="113"/>
              <w:rPr>
                <w:iCs/>
              </w:rPr>
            </w:pPr>
            <w:r w:rsidRPr="0013168E">
              <w:rPr>
                <w:iCs/>
              </w:rPr>
              <w:t>(в зач. ед.)</w:t>
            </w:r>
          </w:p>
        </w:tc>
        <w:tc>
          <w:tcPr>
            <w:tcW w:w="720" w:type="dxa"/>
            <w:vMerge w:val="restart"/>
            <w:textDirection w:val="btLr"/>
          </w:tcPr>
          <w:p w:rsidR="00F86ED1" w:rsidRPr="0013168E" w:rsidRDefault="00F86ED1" w:rsidP="00EA02B4">
            <w:pPr>
              <w:pStyle w:val="af3"/>
              <w:ind w:left="113" w:right="113"/>
              <w:rPr>
                <w:iCs/>
              </w:rPr>
            </w:pPr>
            <w:r w:rsidRPr="004F4203">
              <w:t>Всего часов</w:t>
            </w:r>
          </w:p>
        </w:tc>
        <w:tc>
          <w:tcPr>
            <w:tcW w:w="2880" w:type="dxa"/>
            <w:gridSpan w:val="7"/>
          </w:tcPr>
          <w:p w:rsidR="00F86ED1" w:rsidRPr="0013168E" w:rsidRDefault="00F86ED1" w:rsidP="00EA02B4">
            <w:pPr>
              <w:pStyle w:val="af3"/>
              <w:rPr>
                <w:iCs/>
              </w:rPr>
            </w:pPr>
            <w:r w:rsidRPr="004F4203">
              <w:t>В том числе</w:t>
            </w:r>
          </w:p>
        </w:tc>
        <w:tc>
          <w:tcPr>
            <w:tcW w:w="1260" w:type="dxa"/>
            <w:vMerge w:val="restart"/>
          </w:tcPr>
          <w:p w:rsidR="00F86ED1" w:rsidRPr="0013168E" w:rsidRDefault="00F86ED1" w:rsidP="00EA02B4">
            <w:pPr>
              <w:pStyle w:val="af3"/>
              <w:rPr>
                <w:iCs/>
              </w:rPr>
            </w:pPr>
            <w:r w:rsidRPr="0013168E">
              <w:rPr>
                <w:iCs/>
              </w:rPr>
              <w:t>Форма контроля</w:t>
            </w:r>
          </w:p>
        </w:tc>
      </w:tr>
      <w:tr w:rsidR="00F86ED1" w:rsidRPr="0013168E" w:rsidTr="00EA02B4">
        <w:trPr>
          <w:cantSplit/>
          <w:trHeight w:val="1953"/>
          <w:tblHeader/>
        </w:trPr>
        <w:tc>
          <w:tcPr>
            <w:tcW w:w="1980" w:type="dxa"/>
            <w:vMerge/>
          </w:tcPr>
          <w:p w:rsidR="00F86ED1" w:rsidRPr="0013168E" w:rsidRDefault="00F86ED1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2520" w:type="dxa"/>
            <w:vMerge/>
          </w:tcPr>
          <w:p w:rsidR="00F86ED1" w:rsidRPr="0013168E" w:rsidRDefault="00F86ED1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900" w:type="dxa"/>
            <w:vMerge/>
            <w:textDirection w:val="btLr"/>
          </w:tcPr>
          <w:p w:rsidR="00F86ED1" w:rsidRPr="0013168E" w:rsidRDefault="00F86ED1" w:rsidP="00EA02B4">
            <w:pPr>
              <w:pStyle w:val="af3"/>
              <w:ind w:left="113" w:right="113"/>
              <w:jc w:val="both"/>
              <w:rPr>
                <w:iCs/>
              </w:rPr>
            </w:pPr>
          </w:p>
        </w:tc>
        <w:tc>
          <w:tcPr>
            <w:tcW w:w="720" w:type="dxa"/>
            <w:vMerge/>
          </w:tcPr>
          <w:p w:rsidR="00F86ED1" w:rsidRPr="0013168E" w:rsidRDefault="00F86ED1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540" w:type="dxa"/>
            <w:textDirection w:val="btLr"/>
          </w:tcPr>
          <w:p w:rsidR="00F86ED1" w:rsidRPr="0013168E" w:rsidRDefault="00F86ED1" w:rsidP="00EA02B4">
            <w:pPr>
              <w:pStyle w:val="af3"/>
              <w:ind w:left="113" w:right="113"/>
              <w:jc w:val="both"/>
              <w:rPr>
                <w:iCs/>
              </w:rPr>
            </w:pPr>
            <w:r w:rsidRPr="004F4203">
              <w:t>лекции</w:t>
            </w:r>
          </w:p>
        </w:tc>
        <w:tc>
          <w:tcPr>
            <w:tcW w:w="540" w:type="dxa"/>
            <w:gridSpan w:val="2"/>
            <w:textDirection w:val="btLr"/>
          </w:tcPr>
          <w:p w:rsidR="00F86ED1" w:rsidRPr="0013168E" w:rsidRDefault="00F86ED1" w:rsidP="00EA02B4">
            <w:pPr>
              <w:pStyle w:val="af3"/>
              <w:ind w:left="113" w:right="113"/>
              <w:jc w:val="both"/>
              <w:rPr>
                <w:iCs/>
              </w:rPr>
            </w:pPr>
            <w:r w:rsidRPr="004F4203">
              <w:t>семинары</w:t>
            </w:r>
          </w:p>
        </w:tc>
        <w:tc>
          <w:tcPr>
            <w:tcW w:w="720" w:type="dxa"/>
            <w:gridSpan w:val="2"/>
            <w:textDirection w:val="btLr"/>
          </w:tcPr>
          <w:p w:rsidR="00F86ED1" w:rsidRPr="0013168E" w:rsidRDefault="00F86ED1" w:rsidP="00EA02B4">
            <w:pPr>
              <w:pStyle w:val="af3"/>
              <w:ind w:left="113" w:right="113"/>
              <w:jc w:val="both"/>
              <w:rPr>
                <w:iCs/>
              </w:rPr>
            </w:pPr>
            <w:r w:rsidRPr="004F4203">
              <w:t>практические занятия</w:t>
            </w:r>
          </w:p>
        </w:tc>
        <w:tc>
          <w:tcPr>
            <w:tcW w:w="1080" w:type="dxa"/>
            <w:gridSpan w:val="2"/>
            <w:textDirection w:val="btLr"/>
          </w:tcPr>
          <w:p w:rsidR="00F86ED1" w:rsidRPr="0013168E" w:rsidRDefault="00F86ED1" w:rsidP="00EA02B4">
            <w:pPr>
              <w:pStyle w:val="af3"/>
              <w:ind w:left="113" w:right="113"/>
              <w:jc w:val="both"/>
              <w:rPr>
                <w:iCs/>
              </w:rPr>
            </w:pPr>
            <w:proofErr w:type="gramStart"/>
            <w:r w:rsidRPr="004F4203">
              <w:t>самостоятель-ная</w:t>
            </w:r>
            <w:proofErr w:type="gramEnd"/>
            <w:r w:rsidRPr="004F4203">
              <w:t xml:space="preserve"> работа</w:t>
            </w:r>
          </w:p>
        </w:tc>
        <w:tc>
          <w:tcPr>
            <w:tcW w:w="1260" w:type="dxa"/>
            <w:vMerge/>
          </w:tcPr>
          <w:p w:rsidR="00F86ED1" w:rsidRPr="0013168E" w:rsidRDefault="00F86ED1" w:rsidP="00EA02B4">
            <w:pPr>
              <w:pStyle w:val="af3"/>
              <w:jc w:val="both"/>
              <w:rPr>
                <w:iCs/>
              </w:rPr>
            </w:pP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pPr>
              <w:jc w:val="center"/>
            </w:pPr>
            <w:r w:rsidRPr="0013168E">
              <w:rPr>
                <w:b/>
              </w:rPr>
              <w:t>ОД</w:t>
            </w:r>
            <w:proofErr w:type="gramStart"/>
            <w:r w:rsidRPr="0013168E">
              <w:rPr>
                <w:b/>
              </w:rPr>
              <w:t>.О</w:t>
            </w:r>
            <w:proofErr w:type="gramEnd"/>
            <w:r w:rsidRPr="0013168E">
              <w:rPr>
                <w:b/>
              </w:rPr>
              <w:t>.00</w:t>
            </w:r>
          </w:p>
        </w:tc>
        <w:tc>
          <w:tcPr>
            <w:tcW w:w="2520" w:type="dxa"/>
          </w:tcPr>
          <w:p w:rsidR="00F86ED1" w:rsidRPr="0013168E" w:rsidRDefault="00F86ED1" w:rsidP="00EA02B4">
            <w:pPr>
              <w:jc w:val="both"/>
              <w:rPr>
                <w:b/>
              </w:rPr>
            </w:pPr>
            <w:r w:rsidRPr="0013168E">
              <w:rPr>
                <w:b/>
              </w:rPr>
              <w:t>Обязательные дисциплины</w:t>
            </w:r>
          </w:p>
        </w:tc>
        <w:tc>
          <w:tcPr>
            <w:tcW w:w="900" w:type="dxa"/>
          </w:tcPr>
          <w:p w:rsidR="00F86ED1" w:rsidRPr="0013168E" w:rsidRDefault="00F86ED1" w:rsidP="00EA02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720" w:type="dxa"/>
          </w:tcPr>
          <w:p w:rsidR="00F86ED1" w:rsidRPr="007C1F7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1800</w:t>
            </w:r>
          </w:p>
        </w:tc>
        <w:tc>
          <w:tcPr>
            <w:tcW w:w="540" w:type="dxa"/>
          </w:tcPr>
          <w:p w:rsidR="00F86ED1" w:rsidRPr="00887A14" w:rsidRDefault="00F86ED1" w:rsidP="00EA02B4">
            <w:pPr>
              <w:pStyle w:val="af3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252</w:t>
            </w:r>
          </w:p>
        </w:tc>
        <w:tc>
          <w:tcPr>
            <w:tcW w:w="540" w:type="dxa"/>
            <w:gridSpan w:val="2"/>
          </w:tcPr>
          <w:p w:rsidR="00F86ED1" w:rsidRPr="00887A14" w:rsidRDefault="00F86ED1" w:rsidP="00EA02B4">
            <w:pPr>
              <w:pStyle w:val="af3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460</w:t>
            </w:r>
          </w:p>
        </w:tc>
        <w:tc>
          <w:tcPr>
            <w:tcW w:w="720" w:type="dxa"/>
            <w:gridSpan w:val="2"/>
          </w:tcPr>
          <w:p w:rsidR="00F86ED1" w:rsidRPr="00887A1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524</w:t>
            </w:r>
          </w:p>
        </w:tc>
        <w:tc>
          <w:tcPr>
            <w:tcW w:w="1080" w:type="dxa"/>
            <w:gridSpan w:val="2"/>
          </w:tcPr>
          <w:p w:rsidR="00F86ED1" w:rsidRPr="00887A1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564</w:t>
            </w:r>
          </w:p>
        </w:tc>
        <w:tc>
          <w:tcPr>
            <w:tcW w:w="1260" w:type="dxa"/>
          </w:tcPr>
          <w:p w:rsidR="00F86ED1" w:rsidRPr="0013168E" w:rsidRDefault="00F86ED1" w:rsidP="00EA02B4">
            <w:pPr>
              <w:pStyle w:val="af3"/>
              <w:jc w:val="both"/>
              <w:rPr>
                <w:iCs/>
              </w:rPr>
            </w:pPr>
            <w:r w:rsidRPr="0013168E">
              <w:rPr>
                <w:iCs/>
              </w:rPr>
              <w:t>Экзамен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13168E" w:rsidRDefault="00F86ED1" w:rsidP="00EA02B4">
            <w:pPr>
              <w:jc w:val="center"/>
              <w:rPr>
                <w:b/>
                <w:i/>
              </w:rPr>
            </w:pPr>
            <w:r w:rsidRPr="0013168E">
              <w:rPr>
                <w:b/>
                <w:i/>
              </w:rPr>
              <w:t>ОД</w:t>
            </w:r>
            <w:proofErr w:type="gramStart"/>
            <w:r w:rsidRPr="0013168E">
              <w:rPr>
                <w:b/>
                <w:i/>
              </w:rPr>
              <w:t>.О</w:t>
            </w:r>
            <w:proofErr w:type="gramEnd"/>
            <w:r w:rsidRPr="0013168E">
              <w:rPr>
                <w:b/>
                <w:i/>
              </w:rPr>
              <w:t>.01</w:t>
            </w:r>
          </w:p>
        </w:tc>
        <w:tc>
          <w:tcPr>
            <w:tcW w:w="2520" w:type="dxa"/>
          </w:tcPr>
          <w:p w:rsidR="00F86ED1" w:rsidRPr="00B11815" w:rsidRDefault="00F86ED1" w:rsidP="00EA02B4">
            <w:pPr>
              <w:jc w:val="both"/>
              <w:rPr>
                <w:b/>
              </w:rPr>
            </w:pPr>
            <w:r w:rsidRPr="00B11815">
              <w:rPr>
                <w:b/>
              </w:rPr>
              <w:t>Специальные дисциплины (модули)</w:t>
            </w:r>
          </w:p>
        </w:tc>
        <w:tc>
          <w:tcPr>
            <w:tcW w:w="900" w:type="dxa"/>
          </w:tcPr>
          <w:p w:rsidR="00F86ED1" w:rsidRPr="00B11815" w:rsidRDefault="00F86ED1" w:rsidP="00EA02B4">
            <w:pPr>
              <w:jc w:val="center"/>
              <w:rPr>
                <w:b/>
                <w:lang w:val="en-US"/>
              </w:rPr>
            </w:pPr>
            <w:r w:rsidRPr="00B11815">
              <w:rPr>
                <w:b/>
                <w:lang w:val="en-US"/>
              </w:rPr>
              <w:t>36</w:t>
            </w:r>
          </w:p>
        </w:tc>
        <w:tc>
          <w:tcPr>
            <w:tcW w:w="720" w:type="dxa"/>
          </w:tcPr>
          <w:p w:rsidR="00F86ED1" w:rsidRPr="007C1F7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1296</w:t>
            </w:r>
          </w:p>
        </w:tc>
        <w:tc>
          <w:tcPr>
            <w:tcW w:w="540" w:type="dxa"/>
          </w:tcPr>
          <w:p w:rsidR="00F86ED1" w:rsidRPr="000A53E0" w:rsidRDefault="00F86ED1" w:rsidP="00EA02B4">
            <w:pPr>
              <w:pStyle w:val="af3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196</w:t>
            </w:r>
          </w:p>
        </w:tc>
        <w:tc>
          <w:tcPr>
            <w:tcW w:w="540" w:type="dxa"/>
            <w:gridSpan w:val="2"/>
          </w:tcPr>
          <w:p w:rsidR="00F86ED1" w:rsidRPr="000A53E0" w:rsidRDefault="00F86ED1" w:rsidP="00EA02B4">
            <w:pPr>
              <w:pStyle w:val="af3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320</w:t>
            </w:r>
          </w:p>
        </w:tc>
        <w:tc>
          <w:tcPr>
            <w:tcW w:w="720" w:type="dxa"/>
            <w:gridSpan w:val="2"/>
          </w:tcPr>
          <w:p w:rsidR="00F86ED1" w:rsidRPr="0094090E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384</w:t>
            </w:r>
          </w:p>
        </w:tc>
        <w:tc>
          <w:tcPr>
            <w:tcW w:w="1080" w:type="dxa"/>
            <w:gridSpan w:val="2"/>
          </w:tcPr>
          <w:p w:rsidR="00F86ED1" w:rsidRPr="0094090E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396</w:t>
            </w:r>
          </w:p>
        </w:tc>
        <w:tc>
          <w:tcPr>
            <w:tcW w:w="1260" w:type="dxa"/>
          </w:tcPr>
          <w:p w:rsidR="00F86ED1" w:rsidRPr="0013168E" w:rsidRDefault="00F86ED1" w:rsidP="00EA02B4">
            <w:pPr>
              <w:pStyle w:val="af3"/>
              <w:jc w:val="both"/>
              <w:rPr>
                <w:iCs/>
              </w:rPr>
            </w:pPr>
            <w:r w:rsidRPr="0013168E">
              <w:rPr>
                <w:iCs/>
              </w:rPr>
              <w:t>Экзамен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13168E" w:rsidRDefault="00F86ED1" w:rsidP="00EA02B4">
            <w:pPr>
              <w:jc w:val="center"/>
              <w:rPr>
                <w:b/>
                <w:lang w:val="en-US"/>
              </w:rPr>
            </w:pPr>
            <w:r w:rsidRPr="0013168E">
              <w:rPr>
                <w:b/>
              </w:rPr>
              <w:t>ОД</w:t>
            </w:r>
            <w:proofErr w:type="gramStart"/>
            <w:r w:rsidRPr="0013168E">
              <w:rPr>
                <w:b/>
              </w:rPr>
              <w:t>.О</w:t>
            </w:r>
            <w:proofErr w:type="gramEnd"/>
            <w:r w:rsidRPr="0013168E">
              <w:rPr>
                <w:b/>
              </w:rPr>
              <w:t>.01.1</w:t>
            </w:r>
          </w:p>
        </w:tc>
        <w:tc>
          <w:tcPr>
            <w:tcW w:w="2520" w:type="dxa"/>
          </w:tcPr>
          <w:p w:rsidR="00F86ED1" w:rsidRPr="0013168E" w:rsidRDefault="00F86ED1" w:rsidP="00EA02B4">
            <w:pPr>
              <w:jc w:val="both"/>
              <w:rPr>
                <w:b/>
              </w:rPr>
            </w:pPr>
            <w:r w:rsidRPr="0013168E">
              <w:rPr>
                <w:b/>
              </w:rPr>
              <w:t>Раздел 1</w:t>
            </w:r>
            <w:r>
              <w:rPr>
                <w:b/>
              </w:rPr>
              <w:t>:  Общая нефрология</w:t>
            </w:r>
          </w:p>
        </w:tc>
        <w:tc>
          <w:tcPr>
            <w:tcW w:w="900" w:type="dxa"/>
          </w:tcPr>
          <w:p w:rsidR="00F86ED1" w:rsidRPr="0013168E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</w:tcPr>
          <w:p w:rsidR="00F86ED1" w:rsidRPr="00B11815" w:rsidRDefault="00F86ED1" w:rsidP="00EA02B4">
            <w:pPr>
              <w:pStyle w:val="af3"/>
              <w:jc w:val="both"/>
              <w:rPr>
                <w:iCs/>
              </w:rPr>
            </w:pPr>
            <w:r w:rsidRPr="00B11815">
              <w:rPr>
                <w:iCs/>
              </w:rPr>
              <w:t>2</w:t>
            </w:r>
            <w:r>
              <w:rPr>
                <w:iCs/>
              </w:rPr>
              <w:t>16</w:t>
            </w:r>
          </w:p>
        </w:tc>
        <w:tc>
          <w:tcPr>
            <w:tcW w:w="540" w:type="dxa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32</w:t>
            </w:r>
          </w:p>
        </w:tc>
        <w:tc>
          <w:tcPr>
            <w:tcW w:w="540" w:type="dxa"/>
            <w:gridSpan w:val="2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5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6</w:t>
            </w:r>
            <w:r>
              <w:rPr>
                <w:iCs/>
                <w:lang w:val="en-US"/>
              </w:rPr>
              <w:t>0</w:t>
            </w:r>
          </w:p>
        </w:tc>
        <w:tc>
          <w:tcPr>
            <w:tcW w:w="108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72</w:t>
            </w:r>
          </w:p>
        </w:tc>
        <w:tc>
          <w:tcPr>
            <w:tcW w:w="1260" w:type="dxa"/>
          </w:tcPr>
          <w:p w:rsidR="00F86ED1" w:rsidRPr="009729DD" w:rsidRDefault="00F86ED1" w:rsidP="00EA02B4">
            <w:r w:rsidRPr="009729DD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13168E" w:rsidRDefault="00F86ED1" w:rsidP="00EA02B4">
            <w:pPr>
              <w:rPr>
                <w:lang w:val="en-US"/>
              </w:rPr>
            </w:pPr>
            <w:r w:rsidRPr="004F4203">
              <w:t>ОД</w:t>
            </w:r>
            <w:proofErr w:type="gramStart"/>
            <w:r w:rsidRPr="004F4203">
              <w:t>.О</w:t>
            </w:r>
            <w:proofErr w:type="gramEnd"/>
            <w:r w:rsidRPr="004F4203">
              <w:t>.01.1.1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 xml:space="preserve">Анатомия и физиология почек </w:t>
            </w:r>
          </w:p>
        </w:tc>
        <w:tc>
          <w:tcPr>
            <w:tcW w:w="900" w:type="dxa"/>
          </w:tcPr>
          <w:p w:rsidR="00F86ED1" w:rsidRPr="0013168E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540" w:type="dxa"/>
          </w:tcPr>
          <w:p w:rsidR="00F86ED1" w:rsidRPr="00B31EB8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540" w:type="dxa"/>
            <w:gridSpan w:val="2"/>
          </w:tcPr>
          <w:p w:rsidR="00F86ED1" w:rsidRPr="00B31EB8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</w:t>
            </w:r>
          </w:p>
        </w:tc>
        <w:tc>
          <w:tcPr>
            <w:tcW w:w="72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2</w:t>
            </w:r>
            <w:r>
              <w:rPr>
                <w:iCs/>
                <w:lang w:val="en-US"/>
              </w:rPr>
              <w:t>0</w:t>
            </w:r>
          </w:p>
        </w:tc>
        <w:tc>
          <w:tcPr>
            <w:tcW w:w="108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2</w:t>
            </w:r>
            <w:r>
              <w:rPr>
                <w:iCs/>
                <w:lang w:val="en-US"/>
              </w:rPr>
              <w:t>4</w:t>
            </w:r>
          </w:p>
        </w:tc>
        <w:tc>
          <w:tcPr>
            <w:tcW w:w="1260" w:type="dxa"/>
          </w:tcPr>
          <w:p w:rsidR="00F86ED1" w:rsidRPr="009729DD" w:rsidRDefault="00F86ED1" w:rsidP="00EA02B4">
            <w:r w:rsidRPr="009729DD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 w:rsidRPr="00BD14B1">
              <w:t>ОД</w:t>
            </w:r>
            <w:proofErr w:type="gramStart"/>
            <w:r w:rsidRPr="00BD14B1">
              <w:t>.О</w:t>
            </w:r>
            <w:proofErr w:type="gramEnd"/>
            <w:r w:rsidRPr="00BD14B1">
              <w:t>.01.1.</w:t>
            </w:r>
            <w:r>
              <w:t>2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Почечная эндокринология</w:t>
            </w:r>
          </w:p>
        </w:tc>
        <w:tc>
          <w:tcPr>
            <w:tcW w:w="900" w:type="dxa"/>
          </w:tcPr>
          <w:p w:rsidR="00F86ED1" w:rsidRPr="0013168E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pStyle w:val="af3"/>
              <w:jc w:val="both"/>
              <w:rPr>
                <w:iCs/>
              </w:rPr>
            </w:pPr>
            <w:r w:rsidRPr="00391005">
              <w:rPr>
                <w:iCs/>
              </w:rPr>
              <w:t>36</w:t>
            </w:r>
          </w:p>
        </w:tc>
        <w:tc>
          <w:tcPr>
            <w:tcW w:w="540" w:type="dxa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</w:t>
            </w:r>
          </w:p>
        </w:tc>
        <w:tc>
          <w:tcPr>
            <w:tcW w:w="54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72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0</w:t>
            </w:r>
          </w:p>
        </w:tc>
        <w:tc>
          <w:tcPr>
            <w:tcW w:w="108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1260" w:type="dxa"/>
          </w:tcPr>
          <w:p w:rsidR="00F86ED1" w:rsidRPr="009729DD" w:rsidRDefault="00F86ED1" w:rsidP="00EA02B4">
            <w:r w:rsidRPr="009729DD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 w:rsidRPr="00BD14B1">
              <w:t>ОД</w:t>
            </w:r>
            <w:proofErr w:type="gramStart"/>
            <w:r w:rsidRPr="00BD14B1">
              <w:t>.О</w:t>
            </w:r>
            <w:proofErr w:type="gramEnd"/>
            <w:r w:rsidRPr="00BD14B1">
              <w:t>.01.1.</w:t>
            </w:r>
            <w:r>
              <w:t>3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Оценка функционального состояния почек</w:t>
            </w:r>
          </w:p>
        </w:tc>
        <w:tc>
          <w:tcPr>
            <w:tcW w:w="900" w:type="dxa"/>
          </w:tcPr>
          <w:p w:rsidR="00F86ED1" w:rsidRPr="0013168E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pStyle w:val="af3"/>
              <w:jc w:val="both"/>
              <w:rPr>
                <w:iCs/>
              </w:rPr>
            </w:pPr>
            <w:r w:rsidRPr="00391005">
              <w:rPr>
                <w:iCs/>
              </w:rPr>
              <w:t>36</w:t>
            </w:r>
          </w:p>
        </w:tc>
        <w:tc>
          <w:tcPr>
            <w:tcW w:w="540" w:type="dxa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</w:t>
            </w:r>
          </w:p>
        </w:tc>
        <w:tc>
          <w:tcPr>
            <w:tcW w:w="54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72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0</w:t>
            </w:r>
          </w:p>
        </w:tc>
        <w:tc>
          <w:tcPr>
            <w:tcW w:w="108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BD14B1" w:rsidRDefault="00F86ED1" w:rsidP="00EA02B4">
            <w:r w:rsidRPr="00BD14B1">
              <w:t>ОД</w:t>
            </w:r>
            <w:proofErr w:type="gramStart"/>
            <w:r w:rsidRPr="00BD14B1">
              <w:t>.О</w:t>
            </w:r>
            <w:proofErr w:type="gramEnd"/>
            <w:r w:rsidRPr="00BD14B1">
              <w:t>.01.1.</w:t>
            </w:r>
            <w:r>
              <w:t>4</w:t>
            </w:r>
          </w:p>
        </w:tc>
        <w:tc>
          <w:tcPr>
            <w:tcW w:w="2520" w:type="dxa"/>
          </w:tcPr>
          <w:p w:rsidR="00F86ED1" w:rsidRDefault="00F86ED1" w:rsidP="00EA02B4">
            <w:pPr>
              <w:jc w:val="both"/>
            </w:pPr>
            <w:r>
              <w:t>Ведущие нефрологические синдромы</w:t>
            </w:r>
          </w:p>
        </w:tc>
        <w:tc>
          <w:tcPr>
            <w:tcW w:w="900" w:type="dxa"/>
          </w:tcPr>
          <w:p w:rsidR="00F86ED1" w:rsidRPr="0013168E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pStyle w:val="af3"/>
              <w:jc w:val="both"/>
              <w:rPr>
                <w:iCs/>
              </w:rPr>
            </w:pPr>
            <w:r w:rsidRPr="00391005">
              <w:rPr>
                <w:iCs/>
              </w:rPr>
              <w:t>36</w:t>
            </w:r>
          </w:p>
        </w:tc>
        <w:tc>
          <w:tcPr>
            <w:tcW w:w="540" w:type="dxa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</w:t>
            </w:r>
          </w:p>
        </w:tc>
        <w:tc>
          <w:tcPr>
            <w:tcW w:w="54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72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0</w:t>
            </w:r>
          </w:p>
        </w:tc>
        <w:tc>
          <w:tcPr>
            <w:tcW w:w="108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BD14B1" w:rsidRDefault="00F86ED1" w:rsidP="00EA02B4">
            <w:r w:rsidRPr="00BD14B1">
              <w:t>ОД</w:t>
            </w:r>
            <w:proofErr w:type="gramStart"/>
            <w:r w:rsidRPr="00BD14B1">
              <w:t>.О</w:t>
            </w:r>
            <w:proofErr w:type="gramEnd"/>
            <w:r w:rsidRPr="00BD14B1">
              <w:t>.01.1.</w:t>
            </w:r>
            <w:r>
              <w:t>5</w:t>
            </w:r>
          </w:p>
        </w:tc>
        <w:tc>
          <w:tcPr>
            <w:tcW w:w="2520" w:type="dxa"/>
          </w:tcPr>
          <w:p w:rsidR="00F86ED1" w:rsidRDefault="00F86ED1" w:rsidP="00EA02B4">
            <w:pPr>
              <w:jc w:val="both"/>
            </w:pPr>
            <w:r>
              <w:t>Редкие нефрологические синдромы</w:t>
            </w:r>
          </w:p>
        </w:tc>
        <w:tc>
          <w:tcPr>
            <w:tcW w:w="900" w:type="dxa"/>
          </w:tcPr>
          <w:p w:rsidR="00F86ED1" w:rsidRPr="0013168E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pStyle w:val="af3"/>
              <w:jc w:val="both"/>
              <w:rPr>
                <w:iCs/>
              </w:rPr>
            </w:pPr>
            <w:r w:rsidRPr="00391005">
              <w:rPr>
                <w:iCs/>
              </w:rPr>
              <w:t>36</w:t>
            </w:r>
          </w:p>
        </w:tc>
        <w:tc>
          <w:tcPr>
            <w:tcW w:w="540" w:type="dxa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</w:t>
            </w:r>
          </w:p>
        </w:tc>
        <w:tc>
          <w:tcPr>
            <w:tcW w:w="54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72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0</w:t>
            </w:r>
          </w:p>
        </w:tc>
        <w:tc>
          <w:tcPr>
            <w:tcW w:w="108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13168E" w:rsidRDefault="00F86ED1" w:rsidP="00EA02B4">
            <w:pPr>
              <w:jc w:val="center"/>
              <w:rPr>
                <w:b/>
              </w:rPr>
            </w:pPr>
            <w:r w:rsidRPr="0013168E">
              <w:rPr>
                <w:b/>
              </w:rPr>
              <w:t>ОД</w:t>
            </w:r>
            <w:proofErr w:type="gramStart"/>
            <w:r w:rsidRPr="0013168E">
              <w:rPr>
                <w:b/>
              </w:rPr>
              <w:t>.О</w:t>
            </w:r>
            <w:proofErr w:type="gramEnd"/>
            <w:r w:rsidRPr="0013168E">
              <w:rPr>
                <w:b/>
              </w:rPr>
              <w:t>.01.2</w:t>
            </w:r>
          </w:p>
        </w:tc>
        <w:tc>
          <w:tcPr>
            <w:tcW w:w="2520" w:type="dxa"/>
          </w:tcPr>
          <w:p w:rsidR="00F86ED1" w:rsidRPr="0013168E" w:rsidRDefault="00F86ED1" w:rsidP="00EA02B4">
            <w:pPr>
              <w:rPr>
                <w:b/>
              </w:rPr>
            </w:pPr>
            <w:r w:rsidRPr="0013168E">
              <w:rPr>
                <w:b/>
              </w:rPr>
              <w:t>Раздел 2</w:t>
            </w:r>
            <w:r>
              <w:rPr>
                <w:b/>
              </w:rPr>
              <w:t>: Частные вопросы нефрологии</w:t>
            </w:r>
          </w:p>
        </w:tc>
        <w:tc>
          <w:tcPr>
            <w:tcW w:w="900" w:type="dxa"/>
          </w:tcPr>
          <w:p w:rsidR="00F86ED1" w:rsidRPr="0013168E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20" w:type="dxa"/>
          </w:tcPr>
          <w:p w:rsidR="00F86ED1" w:rsidRPr="00B11815" w:rsidRDefault="00F86ED1" w:rsidP="00EA02B4">
            <w:pPr>
              <w:pStyle w:val="af3"/>
              <w:jc w:val="both"/>
              <w:rPr>
                <w:iCs/>
              </w:rPr>
            </w:pPr>
            <w:r w:rsidRPr="00B11815">
              <w:rPr>
                <w:iCs/>
              </w:rPr>
              <w:t>10</w:t>
            </w:r>
            <w:r>
              <w:rPr>
                <w:iCs/>
              </w:rPr>
              <w:t>80</w:t>
            </w:r>
          </w:p>
        </w:tc>
        <w:tc>
          <w:tcPr>
            <w:tcW w:w="540" w:type="dxa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16</w:t>
            </w:r>
            <w:r>
              <w:rPr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540" w:type="dxa"/>
            <w:gridSpan w:val="2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27</w:t>
            </w: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320</w:t>
            </w:r>
          </w:p>
        </w:tc>
        <w:tc>
          <w:tcPr>
            <w:tcW w:w="108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320</w:t>
            </w:r>
          </w:p>
        </w:tc>
        <w:tc>
          <w:tcPr>
            <w:tcW w:w="1260" w:type="dxa"/>
          </w:tcPr>
          <w:p w:rsidR="00F86ED1" w:rsidRPr="0013168E" w:rsidRDefault="00F86ED1" w:rsidP="00EA02B4">
            <w:pPr>
              <w:pStyle w:val="af3"/>
              <w:jc w:val="both"/>
              <w:rPr>
                <w:iCs/>
              </w:rPr>
            </w:pPr>
            <w:r w:rsidRPr="0013168E">
              <w:rPr>
                <w:iCs/>
              </w:rPr>
              <w:t>Зачет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 w:rsidRPr="004F4203">
              <w:t>ОД</w:t>
            </w:r>
            <w:proofErr w:type="gramStart"/>
            <w:r w:rsidRPr="004F4203">
              <w:t>.О</w:t>
            </w:r>
            <w:proofErr w:type="gramEnd"/>
            <w:r w:rsidRPr="0013168E">
              <w:rPr>
                <w:b/>
              </w:rPr>
              <w:t>.</w:t>
            </w:r>
            <w:r w:rsidRPr="004F4203">
              <w:t>01.2.1</w:t>
            </w:r>
          </w:p>
        </w:tc>
        <w:tc>
          <w:tcPr>
            <w:tcW w:w="2520" w:type="dxa"/>
          </w:tcPr>
          <w:p w:rsidR="00F86ED1" w:rsidRPr="00A252B5" w:rsidRDefault="00F86ED1" w:rsidP="00EA02B4">
            <w:r w:rsidRPr="00A252B5">
              <w:t>Гломерулонефриты</w:t>
            </w:r>
          </w:p>
        </w:tc>
        <w:tc>
          <w:tcPr>
            <w:tcW w:w="900" w:type="dxa"/>
          </w:tcPr>
          <w:p w:rsidR="00F86ED1" w:rsidRPr="00391005" w:rsidRDefault="00F86ED1" w:rsidP="00EA02B4">
            <w:pPr>
              <w:jc w:val="center"/>
              <w:rPr>
                <w:b/>
              </w:rPr>
            </w:pPr>
            <w:r w:rsidRPr="00391005">
              <w:rPr>
                <w:b/>
              </w:rPr>
              <w:t>7</w:t>
            </w:r>
          </w:p>
        </w:tc>
        <w:tc>
          <w:tcPr>
            <w:tcW w:w="720" w:type="dxa"/>
          </w:tcPr>
          <w:p w:rsidR="00F86ED1" w:rsidRPr="006842D9" w:rsidRDefault="00F86ED1" w:rsidP="00EA02B4">
            <w:pPr>
              <w:pStyle w:val="af3"/>
              <w:jc w:val="both"/>
              <w:rPr>
                <w:iCs/>
              </w:rPr>
            </w:pPr>
            <w:r w:rsidRPr="006842D9">
              <w:rPr>
                <w:iCs/>
              </w:rPr>
              <w:t>252</w:t>
            </w:r>
          </w:p>
        </w:tc>
        <w:tc>
          <w:tcPr>
            <w:tcW w:w="540" w:type="dxa"/>
          </w:tcPr>
          <w:p w:rsidR="00F86ED1" w:rsidRPr="00B31EB8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40</w:t>
            </w:r>
          </w:p>
        </w:tc>
        <w:tc>
          <w:tcPr>
            <w:tcW w:w="540" w:type="dxa"/>
            <w:gridSpan w:val="2"/>
          </w:tcPr>
          <w:p w:rsidR="00F86ED1" w:rsidRPr="00B31EB8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6</w:t>
            </w:r>
            <w:r>
              <w:rPr>
                <w:iCs/>
                <w:lang w:val="en-US"/>
              </w:rPr>
              <w:t>8</w:t>
            </w:r>
          </w:p>
        </w:tc>
        <w:tc>
          <w:tcPr>
            <w:tcW w:w="72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7</w:t>
            </w:r>
            <w:r>
              <w:rPr>
                <w:iCs/>
                <w:lang w:val="en-US"/>
              </w:rPr>
              <w:t>0</w:t>
            </w:r>
          </w:p>
        </w:tc>
        <w:tc>
          <w:tcPr>
            <w:tcW w:w="108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7</w:t>
            </w:r>
            <w:r>
              <w:rPr>
                <w:iCs/>
                <w:lang w:val="en-US"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 w:rsidRPr="004F4203">
              <w:t>ОД</w:t>
            </w:r>
            <w:proofErr w:type="gramStart"/>
            <w:r w:rsidRPr="004F4203">
              <w:t>.О</w:t>
            </w:r>
            <w:proofErr w:type="gramEnd"/>
            <w:r w:rsidRPr="0013168E">
              <w:rPr>
                <w:b/>
              </w:rPr>
              <w:t>.</w:t>
            </w:r>
            <w:r>
              <w:t>01.2.2</w:t>
            </w:r>
          </w:p>
        </w:tc>
        <w:tc>
          <w:tcPr>
            <w:tcW w:w="2520" w:type="dxa"/>
          </w:tcPr>
          <w:p w:rsidR="00F86ED1" w:rsidRPr="004F4203" w:rsidRDefault="00F86ED1" w:rsidP="00EA02B4">
            <w:r>
              <w:t>Интерстициальные нефриты</w:t>
            </w:r>
          </w:p>
        </w:tc>
        <w:tc>
          <w:tcPr>
            <w:tcW w:w="900" w:type="dxa"/>
          </w:tcPr>
          <w:p w:rsidR="00F86ED1" w:rsidRPr="004F4203" w:rsidRDefault="00F86ED1" w:rsidP="00EA02B4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F86ED1" w:rsidRPr="006842D9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216</w:t>
            </w:r>
          </w:p>
        </w:tc>
        <w:tc>
          <w:tcPr>
            <w:tcW w:w="540" w:type="dxa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54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5</w:t>
            </w:r>
            <w:r>
              <w:rPr>
                <w:iCs/>
                <w:lang w:val="en-US"/>
              </w:rPr>
              <w:t>4</w:t>
            </w:r>
          </w:p>
        </w:tc>
        <w:tc>
          <w:tcPr>
            <w:tcW w:w="72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6</w:t>
            </w:r>
            <w:r>
              <w:rPr>
                <w:iCs/>
                <w:lang w:val="en-US"/>
              </w:rPr>
              <w:t>4</w:t>
            </w:r>
          </w:p>
        </w:tc>
        <w:tc>
          <w:tcPr>
            <w:tcW w:w="108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6</w:t>
            </w:r>
            <w:proofErr w:type="spellStart"/>
            <w:r>
              <w:rPr>
                <w:iCs/>
                <w:lang w:val="en-US"/>
              </w:rPr>
              <w:t>6</w:t>
            </w:r>
            <w:proofErr w:type="spellEnd"/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 w:rsidRPr="004F4203">
              <w:lastRenderedPageBreak/>
              <w:t>ОД</w:t>
            </w:r>
            <w:proofErr w:type="gramStart"/>
            <w:r w:rsidRPr="004F4203">
              <w:t>.О</w:t>
            </w:r>
            <w:proofErr w:type="gramEnd"/>
            <w:r w:rsidRPr="0013168E">
              <w:rPr>
                <w:b/>
              </w:rPr>
              <w:t>.</w:t>
            </w:r>
            <w:r>
              <w:t>01.2.3</w:t>
            </w:r>
          </w:p>
        </w:tc>
        <w:tc>
          <w:tcPr>
            <w:tcW w:w="2520" w:type="dxa"/>
          </w:tcPr>
          <w:p w:rsidR="00F86ED1" w:rsidRDefault="00F86ED1" w:rsidP="00EA02B4">
            <w:pPr>
              <w:rPr>
                <w:lang w:val="en-US"/>
              </w:rPr>
            </w:pPr>
            <w:r>
              <w:t>Поражения почек при обменных заболеваниях</w:t>
            </w:r>
          </w:p>
          <w:p w:rsidR="00F86ED1" w:rsidRPr="00B11815" w:rsidRDefault="00F86ED1" w:rsidP="00EA02B4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F86ED1" w:rsidRPr="006842D9" w:rsidRDefault="00F86ED1" w:rsidP="00EA02B4">
            <w:pPr>
              <w:jc w:val="center"/>
              <w:rPr>
                <w:b/>
              </w:rPr>
            </w:pPr>
            <w:r w:rsidRPr="006842D9">
              <w:rPr>
                <w:b/>
              </w:rPr>
              <w:t>4</w:t>
            </w:r>
          </w:p>
        </w:tc>
        <w:tc>
          <w:tcPr>
            <w:tcW w:w="720" w:type="dxa"/>
          </w:tcPr>
          <w:p w:rsidR="00F86ED1" w:rsidRPr="00D525F3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540" w:type="dxa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540" w:type="dxa"/>
            <w:gridSpan w:val="2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  <w:lang w:val="en-US"/>
              </w:rPr>
              <w:t>3</w:t>
            </w:r>
            <w:r>
              <w:rPr>
                <w:iCs/>
              </w:rPr>
              <w:t>6</w:t>
            </w:r>
          </w:p>
        </w:tc>
        <w:tc>
          <w:tcPr>
            <w:tcW w:w="72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4</w:t>
            </w:r>
            <w:proofErr w:type="spellStart"/>
            <w:r>
              <w:rPr>
                <w:iCs/>
                <w:lang w:val="en-US"/>
              </w:rPr>
              <w:t>4</w:t>
            </w:r>
            <w:proofErr w:type="spellEnd"/>
          </w:p>
        </w:tc>
        <w:tc>
          <w:tcPr>
            <w:tcW w:w="108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4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 w:rsidRPr="004F4203">
              <w:t>ОД</w:t>
            </w:r>
            <w:proofErr w:type="gramStart"/>
            <w:r w:rsidRPr="004F4203">
              <w:t>.О</w:t>
            </w:r>
            <w:proofErr w:type="gramEnd"/>
            <w:r w:rsidRPr="0013168E">
              <w:rPr>
                <w:b/>
              </w:rPr>
              <w:t>.</w:t>
            </w:r>
            <w:r>
              <w:t>01.2.4</w:t>
            </w:r>
          </w:p>
        </w:tc>
        <w:tc>
          <w:tcPr>
            <w:tcW w:w="2520" w:type="dxa"/>
          </w:tcPr>
          <w:p w:rsidR="00F86ED1" w:rsidRPr="004F4203" w:rsidRDefault="00F86ED1" w:rsidP="00EA02B4">
            <w:r>
              <w:t>Врожденные заболевания почек</w:t>
            </w:r>
          </w:p>
        </w:tc>
        <w:tc>
          <w:tcPr>
            <w:tcW w:w="900" w:type="dxa"/>
          </w:tcPr>
          <w:p w:rsidR="00F86ED1" w:rsidRPr="006842D9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</w:tcPr>
          <w:p w:rsidR="00F86ED1" w:rsidRPr="00D525F3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540" w:type="dxa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540" w:type="dxa"/>
            <w:gridSpan w:val="2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  <w:lang w:val="en-US"/>
              </w:rPr>
              <w:t>3</w:t>
            </w:r>
            <w:r>
              <w:rPr>
                <w:iCs/>
              </w:rPr>
              <w:t>6</w:t>
            </w:r>
          </w:p>
        </w:tc>
        <w:tc>
          <w:tcPr>
            <w:tcW w:w="72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4</w:t>
            </w:r>
            <w:proofErr w:type="spellStart"/>
            <w:r>
              <w:rPr>
                <w:iCs/>
                <w:lang w:val="en-US"/>
              </w:rPr>
              <w:t>4</w:t>
            </w:r>
            <w:proofErr w:type="spellEnd"/>
          </w:p>
        </w:tc>
        <w:tc>
          <w:tcPr>
            <w:tcW w:w="108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4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 w:rsidRPr="004F4203">
              <w:t>ОД</w:t>
            </w:r>
            <w:proofErr w:type="gramStart"/>
            <w:r w:rsidRPr="004F4203">
              <w:t>.О</w:t>
            </w:r>
            <w:proofErr w:type="gramEnd"/>
            <w:r w:rsidRPr="0013168E">
              <w:rPr>
                <w:b/>
              </w:rPr>
              <w:t>.</w:t>
            </w:r>
            <w:r>
              <w:t>01.2.5</w:t>
            </w:r>
          </w:p>
        </w:tc>
        <w:tc>
          <w:tcPr>
            <w:tcW w:w="2520" w:type="dxa"/>
          </w:tcPr>
          <w:p w:rsidR="00F86ED1" w:rsidRDefault="00F86ED1" w:rsidP="00EA02B4">
            <w:r>
              <w:t>Хроническая почечная недостаточность</w:t>
            </w:r>
          </w:p>
        </w:tc>
        <w:tc>
          <w:tcPr>
            <w:tcW w:w="900" w:type="dxa"/>
          </w:tcPr>
          <w:p w:rsidR="00F86ED1" w:rsidRPr="006842D9" w:rsidRDefault="00F86ED1" w:rsidP="00EA02B4">
            <w:pPr>
              <w:jc w:val="center"/>
              <w:rPr>
                <w:b/>
              </w:rPr>
            </w:pPr>
            <w:r w:rsidRPr="006842D9">
              <w:rPr>
                <w:b/>
              </w:rPr>
              <w:t>5</w:t>
            </w:r>
          </w:p>
        </w:tc>
        <w:tc>
          <w:tcPr>
            <w:tcW w:w="720" w:type="dxa"/>
          </w:tcPr>
          <w:p w:rsidR="00F86ED1" w:rsidRPr="00D525F3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46</w:t>
            </w:r>
          </w:p>
        </w:tc>
        <w:tc>
          <w:tcPr>
            <w:tcW w:w="72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1080" w:type="dxa"/>
            <w:gridSpan w:val="2"/>
          </w:tcPr>
          <w:p w:rsidR="00F86ED1" w:rsidRPr="0013168E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 w:rsidRPr="004F4203">
              <w:t>ОД</w:t>
            </w:r>
            <w:proofErr w:type="gramStart"/>
            <w:r w:rsidRPr="004F4203">
              <w:t>.О</w:t>
            </w:r>
            <w:proofErr w:type="gramEnd"/>
            <w:r w:rsidRPr="0013168E">
              <w:rPr>
                <w:b/>
              </w:rPr>
              <w:t>.</w:t>
            </w:r>
            <w:r>
              <w:t>01.2.6</w:t>
            </w:r>
          </w:p>
        </w:tc>
        <w:tc>
          <w:tcPr>
            <w:tcW w:w="2520" w:type="dxa"/>
          </w:tcPr>
          <w:p w:rsidR="00F86ED1" w:rsidRDefault="00F86ED1" w:rsidP="00EA02B4">
            <w:r>
              <w:t>Неотложные состояния в нефрологии</w:t>
            </w:r>
          </w:p>
        </w:tc>
        <w:tc>
          <w:tcPr>
            <w:tcW w:w="900" w:type="dxa"/>
          </w:tcPr>
          <w:p w:rsidR="00F86ED1" w:rsidRPr="006842D9" w:rsidRDefault="00F86ED1" w:rsidP="00EA02B4">
            <w:pPr>
              <w:jc w:val="center"/>
              <w:rPr>
                <w:b/>
              </w:rPr>
            </w:pPr>
            <w:r w:rsidRPr="006842D9">
              <w:rPr>
                <w:b/>
              </w:rPr>
              <w:t>4</w:t>
            </w:r>
          </w:p>
        </w:tc>
        <w:tc>
          <w:tcPr>
            <w:tcW w:w="720" w:type="dxa"/>
          </w:tcPr>
          <w:p w:rsidR="00F86ED1" w:rsidRPr="00D525F3" w:rsidRDefault="00F86ED1" w:rsidP="00EA02B4">
            <w:pPr>
              <w:pStyle w:val="af3"/>
              <w:jc w:val="both"/>
              <w:rPr>
                <w:iCs/>
              </w:rPr>
            </w:pPr>
            <w:r w:rsidRPr="00D525F3">
              <w:rPr>
                <w:iCs/>
              </w:rPr>
              <w:t>144</w:t>
            </w:r>
          </w:p>
        </w:tc>
        <w:tc>
          <w:tcPr>
            <w:tcW w:w="540" w:type="dxa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22</w:t>
            </w:r>
          </w:p>
        </w:tc>
        <w:tc>
          <w:tcPr>
            <w:tcW w:w="540" w:type="dxa"/>
            <w:gridSpan w:val="2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  <w:lang w:val="en-US"/>
              </w:rPr>
              <w:t>3</w:t>
            </w:r>
            <w:r>
              <w:rPr>
                <w:iCs/>
              </w:rPr>
              <w:t>6</w:t>
            </w:r>
          </w:p>
        </w:tc>
        <w:tc>
          <w:tcPr>
            <w:tcW w:w="72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4</w:t>
            </w:r>
            <w:proofErr w:type="spellStart"/>
            <w:r>
              <w:rPr>
                <w:iCs/>
                <w:lang w:val="en-US"/>
              </w:rPr>
              <w:t>4</w:t>
            </w:r>
            <w:proofErr w:type="spellEnd"/>
          </w:p>
        </w:tc>
        <w:tc>
          <w:tcPr>
            <w:tcW w:w="108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4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13168E" w:rsidRDefault="00F86ED1" w:rsidP="00EA02B4">
            <w:pPr>
              <w:jc w:val="center"/>
              <w:rPr>
                <w:b/>
                <w:i/>
              </w:rPr>
            </w:pPr>
            <w:r w:rsidRPr="0013168E">
              <w:rPr>
                <w:b/>
                <w:i/>
              </w:rPr>
              <w:t>ОД</w:t>
            </w:r>
            <w:proofErr w:type="gramStart"/>
            <w:r w:rsidRPr="0013168E">
              <w:rPr>
                <w:b/>
                <w:i/>
              </w:rPr>
              <w:t>.О</w:t>
            </w:r>
            <w:proofErr w:type="gramEnd"/>
            <w:r w:rsidRPr="0013168E">
              <w:rPr>
                <w:b/>
                <w:i/>
              </w:rPr>
              <w:t>.02</w:t>
            </w:r>
          </w:p>
        </w:tc>
        <w:tc>
          <w:tcPr>
            <w:tcW w:w="2520" w:type="dxa"/>
          </w:tcPr>
          <w:p w:rsidR="00F86ED1" w:rsidRPr="0013168E" w:rsidRDefault="00F86ED1" w:rsidP="00EA02B4">
            <w:pPr>
              <w:jc w:val="both"/>
              <w:rPr>
                <w:b/>
                <w:i/>
              </w:rPr>
            </w:pPr>
            <w:r w:rsidRPr="0013168E">
              <w:rPr>
                <w:b/>
                <w:i/>
              </w:rPr>
              <w:t>Смежные дисциплины</w:t>
            </w:r>
          </w:p>
        </w:tc>
        <w:tc>
          <w:tcPr>
            <w:tcW w:w="900" w:type="dxa"/>
          </w:tcPr>
          <w:p w:rsidR="00F86ED1" w:rsidRPr="007C1F77" w:rsidRDefault="00F86ED1" w:rsidP="00EA02B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</w:t>
            </w:r>
          </w:p>
        </w:tc>
        <w:tc>
          <w:tcPr>
            <w:tcW w:w="720" w:type="dxa"/>
          </w:tcPr>
          <w:p w:rsidR="00F86ED1" w:rsidRPr="007C1F7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 w:rsidRPr="007C1F77">
              <w:rPr>
                <w:iCs/>
                <w:lang w:val="en-US"/>
              </w:rPr>
              <w:t>180</w:t>
            </w:r>
          </w:p>
        </w:tc>
        <w:tc>
          <w:tcPr>
            <w:tcW w:w="540" w:type="dxa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40" w:type="dxa"/>
            <w:gridSpan w:val="2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72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50</w:t>
            </w:r>
          </w:p>
        </w:tc>
        <w:tc>
          <w:tcPr>
            <w:tcW w:w="108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60</w:t>
            </w:r>
          </w:p>
        </w:tc>
        <w:tc>
          <w:tcPr>
            <w:tcW w:w="1260" w:type="dxa"/>
          </w:tcPr>
          <w:p w:rsidR="00F86ED1" w:rsidRPr="0013168E" w:rsidRDefault="00F86ED1" w:rsidP="00EA02B4">
            <w:pPr>
              <w:pStyle w:val="af3"/>
              <w:rPr>
                <w:iCs/>
              </w:rPr>
            </w:pPr>
            <w:r w:rsidRPr="0013168E">
              <w:rPr>
                <w:iCs/>
              </w:rPr>
              <w:t>Зачет</w:t>
            </w:r>
          </w:p>
        </w:tc>
      </w:tr>
      <w:tr w:rsidR="00F86ED1" w:rsidRPr="008D4B12" w:rsidTr="00EA02B4">
        <w:trPr>
          <w:cantSplit/>
          <w:trHeight w:val="362"/>
        </w:trPr>
        <w:tc>
          <w:tcPr>
            <w:tcW w:w="1980" w:type="dxa"/>
          </w:tcPr>
          <w:p w:rsidR="00F86ED1" w:rsidRPr="008D4B12" w:rsidRDefault="00F86ED1" w:rsidP="00EA02B4">
            <w:pPr>
              <w:rPr>
                <w:b/>
              </w:rPr>
            </w:pPr>
            <w:r w:rsidRPr="008D4B12">
              <w:rPr>
                <w:b/>
              </w:rPr>
              <w:t>ОД</w:t>
            </w:r>
            <w:proofErr w:type="gramStart"/>
            <w:r w:rsidRPr="008D4B12">
              <w:rPr>
                <w:b/>
              </w:rPr>
              <w:t>.О</w:t>
            </w:r>
            <w:proofErr w:type="gramEnd"/>
            <w:r w:rsidRPr="008D4B12">
              <w:rPr>
                <w:b/>
              </w:rPr>
              <w:t>.02.1</w:t>
            </w:r>
          </w:p>
        </w:tc>
        <w:tc>
          <w:tcPr>
            <w:tcW w:w="2520" w:type="dxa"/>
          </w:tcPr>
          <w:p w:rsidR="00F86ED1" w:rsidRPr="008D4B12" w:rsidRDefault="00F86ED1" w:rsidP="00EA02B4">
            <w:pPr>
              <w:jc w:val="both"/>
              <w:rPr>
                <w:b/>
              </w:rPr>
            </w:pPr>
            <w:r w:rsidRPr="008D4B12">
              <w:rPr>
                <w:b/>
              </w:rPr>
              <w:t xml:space="preserve">Онкология </w:t>
            </w:r>
          </w:p>
        </w:tc>
        <w:tc>
          <w:tcPr>
            <w:tcW w:w="900" w:type="dxa"/>
          </w:tcPr>
          <w:p w:rsidR="00F86ED1" w:rsidRPr="008D4B12" w:rsidRDefault="00F86ED1" w:rsidP="00EA02B4">
            <w:pPr>
              <w:jc w:val="center"/>
              <w:rPr>
                <w:b/>
              </w:rPr>
            </w:pPr>
            <w:r w:rsidRPr="008D4B12">
              <w:rPr>
                <w:b/>
              </w:rPr>
              <w:t>1</w:t>
            </w:r>
          </w:p>
        </w:tc>
        <w:tc>
          <w:tcPr>
            <w:tcW w:w="720" w:type="dxa"/>
          </w:tcPr>
          <w:p w:rsidR="00F86ED1" w:rsidRPr="008D4B12" w:rsidRDefault="00F86ED1" w:rsidP="00EA02B4">
            <w:pPr>
              <w:pStyle w:val="af3"/>
              <w:jc w:val="both"/>
              <w:rPr>
                <w:iCs/>
              </w:rPr>
            </w:pPr>
            <w:r w:rsidRPr="008D4B12">
              <w:rPr>
                <w:iCs/>
              </w:rPr>
              <w:t>36</w:t>
            </w:r>
          </w:p>
        </w:tc>
        <w:tc>
          <w:tcPr>
            <w:tcW w:w="540" w:type="dxa"/>
          </w:tcPr>
          <w:p w:rsidR="00F86ED1" w:rsidRPr="008D4B12" w:rsidRDefault="00F86ED1" w:rsidP="00EA02B4">
            <w:pPr>
              <w:pStyle w:val="af3"/>
              <w:jc w:val="both"/>
              <w:rPr>
                <w:iCs/>
              </w:rPr>
            </w:pPr>
            <w:r w:rsidRPr="008D4B12">
              <w:rPr>
                <w:iCs/>
              </w:rPr>
              <w:t>4</w:t>
            </w:r>
          </w:p>
        </w:tc>
        <w:tc>
          <w:tcPr>
            <w:tcW w:w="540" w:type="dxa"/>
            <w:gridSpan w:val="2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720" w:type="dxa"/>
            <w:gridSpan w:val="2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1080" w:type="dxa"/>
            <w:gridSpan w:val="2"/>
          </w:tcPr>
          <w:p w:rsidR="00F86ED1" w:rsidRPr="008D4B12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 w:rsidRPr="008D4B12">
              <w:rPr>
                <w:iCs/>
              </w:rPr>
              <w:t>1</w:t>
            </w:r>
            <w:r>
              <w:rPr>
                <w:iCs/>
                <w:lang w:val="en-US"/>
              </w:rPr>
              <w:t>6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 w:rsidRPr="004F4203">
              <w:t>ОД</w:t>
            </w:r>
            <w:proofErr w:type="gramStart"/>
            <w:r w:rsidRPr="004F4203">
              <w:t>.О</w:t>
            </w:r>
            <w:proofErr w:type="gramEnd"/>
            <w:r w:rsidRPr="004F4203">
              <w:t>.02.1.1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Рак почки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0,33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>
              <w:t>ОД</w:t>
            </w:r>
            <w:proofErr w:type="gramStart"/>
            <w:r>
              <w:t>.О</w:t>
            </w:r>
            <w:proofErr w:type="gramEnd"/>
            <w:r>
              <w:t>.02.1.2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Рак мочевого пузыря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0,33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540" w:type="dxa"/>
            <w:gridSpan w:val="2"/>
          </w:tcPr>
          <w:p w:rsidR="00F86ED1" w:rsidRPr="00B31EB8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B31EB8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Pr="00B31EB8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 w:rsidRPr="004F4203">
              <w:t>ОД</w:t>
            </w:r>
            <w:proofErr w:type="gramStart"/>
            <w:r w:rsidRPr="004F4203">
              <w:t>.О</w:t>
            </w:r>
            <w:proofErr w:type="gramEnd"/>
            <w:r w:rsidRPr="004F4203">
              <w:t>.02.1.</w:t>
            </w:r>
            <w:r>
              <w:t>3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Рак предстательной железы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0,33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2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08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8D4B12" w:rsidTr="00EA02B4">
        <w:trPr>
          <w:cantSplit/>
          <w:trHeight w:val="362"/>
        </w:trPr>
        <w:tc>
          <w:tcPr>
            <w:tcW w:w="1980" w:type="dxa"/>
          </w:tcPr>
          <w:p w:rsidR="00F86ED1" w:rsidRPr="008D4B12" w:rsidRDefault="00F86ED1" w:rsidP="00EA02B4">
            <w:pPr>
              <w:rPr>
                <w:b/>
              </w:rPr>
            </w:pPr>
            <w:r w:rsidRPr="008D4B12">
              <w:rPr>
                <w:b/>
              </w:rPr>
              <w:t>ОД</w:t>
            </w:r>
            <w:proofErr w:type="gramStart"/>
            <w:r w:rsidRPr="008D4B12">
              <w:rPr>
                <w:b/>
              </w:rPr>
              <w:t>.О</w:t>
            </w:r>
            <w:proofErr w:type="gramEnd"/>
            <w:r w:rsidRPr="008D4B12">
              <w:rPr>
                <w:b/>
              </w:rPr>
              <w:t>.02.2</w:t>
            </w:r>
          </w:p>
        </w:tc>
        <w:tc>
          <w:tcPr>
            <w:tcW w:w="2520" w:type="dxa"/>
          </w:tcPr>
          <w:p w:rsidR="00F86ED1" w:rsidRPr="008D4B12" w:rsidRDefault="00F86ED1" w:rsidP="00EA02B4">
            <w:pPr>
              <w:jc w:val="both"/>
              <w:rPr>
                <w:b/>
              </w:rPr>
            </w:pPr>
            <w:r w:rsidRPr="008D4B12">
              <w:rPr>
                <w:b/>
              </w:rPr>
              <w:t>Инфекционные болезни</w:t>
            </w:r>
          </w:p>
        </w:tc>
        <w:tc>
          <w:tcPr>
            <w:tcW w:w="900" w:type="dxa"/>
          </w:tcPr>
          <w:p w:rsidR="00F86ED1" w:rsidRPr="008D4B12" w:rsidRDefault="00F86ED1" w:rsidP="00EA02B4">
            <w:pPr>
              <w:jc w:val="center"/>
              <w:rPr>
                <w:b/>
              </w:rPr>
            </w:pPr>
            <w:r w:rsidRPr="008D4B12">
              <w:rPr>
                <w:b/>
              </w:rPr>
              <w:t>1</w:t>
            </w:r>
          </w:p>
        </w:tc>
        <w:tc>
          <w:tcPr>
            <w:tcW w:w="720" w:type="dxa"/>
          </w:tcPr>
          <w:p w:rsidR="00F86ED1" w:rsidRPr="008D4B12" w:rsidRDefault="00F86ED1" w:rsidP="00EA02B4">
            <w:pPr>
              <w:rPr>
                <w:b/>
              </w:rPr>
            </w:pPr>
            <w:r w:rsidRPr="008D4B12">
              <w:rPr>
                <w:b/>
                <w:iCs/>
              </w:rPr>
              <w:t>36</w:t>
            </w:r>
          </w:p>
        </w:tc>
        <w:tc>
          <w:tcPr>
            <w:tcW w:w="540" w:type="dxa"/>
          </w:tcPr>
          <w:p w:rsidR="00F86ED1" w:rsidRPr="008D4B12" w:rsidRDefault="00F86ED1" w:rsidP="00EA02B4">
            <w:pPr>
              <w:pStyle w:val="af3"/>
              <w:jc w:val="both"/>
              <w:rPr>
                <w:iCs/>
              </w:rPr>
            </w:pPr>
            <w:r w:rsidRPr="008D4B12">
              <w:rPr>
                <w:iCs/>
              </w:rPr>
              <w:t>4</w:t>
            </w:r>
          </w:p>
        </w:tc>
        <w:tc>
          <w:tcPr>
            <w:tcW w:w="540" w:type="dxa"/>
            <w:gridSpan w:val="2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720" w:type="dxa"/>
            <w:gridSpan w:val="2"/>
          </w:tcPr>
          <w:p w:rsidR="00F86ED1" w:rsidRPr="008D4B12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1080" w:type="dxa"/>
            <w:gridSpan w:val="2"/>
          </w:tcPr>
          <w:p w:rsidR="00F86ED1" w:rsidRPr="008D4B12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 w:rsidRPr="008D4B12">
              <w:rPr>
                <w:iCs/>
              </w:rPr>
              <w:t>1</w:t>
            </w:r>
            <w:r>
              <w:rPr>
                <w:iCs/>
                <w:lang w:val="en-US"/>
              </w:rPr>
              <w:t>6</w:t>
            </w:r>
          </w:p>
        </w:tc>
        <w:tc>
          <w:tcPr>
            <w:tcW w:w="1260" w:type="dxa"/>
          </w:tcPr>
          <w:p w:rsidR="00F86ED1" w:rsidRPr="008D4B12" w:rsidRDefault="00F86ED1" w:rsidP="00EA02B4">
            <w:pPr>
              <w:pStyle w:val="af3"/>
              <w:jc w:val="both"/>
              <w:rPr>
                <w:iCs/>
              </w:rPr>
            </w:pPr>
            <w:r w:rsidRPr="0013168E">
              <w:rPr>
                <w:iCs/>
              </w:rPr>
              <w:t>Зачет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 w:rsidRPr="004F4203">
              <w:t>ОД</w:t>
            </w:r>
            <w:proofErr w:type="gramStart"/>
            <w:r w:rsidRPr="004F4203">
              <w:t>.О</w:t>
            </w:r>
            <w:proofErr w:type="gramEnd"/>
            <w:r w:rsidRPr="004F4203">
              <w:t>.02.2.1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Острые и хронические вирусные гепатиты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720" w:type="dxa"/>
          </w:tcPr>
          <w:p w:rsidR="00F86ED1" w:rsidRPr="00FE0760" w:rsidRDefault="00F86ED1" w:rsidP="00EA02B4">
            <w:pPr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9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B31EB8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Pr="00B31EB8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 w:rsidRPr="004F4203">
              <w:t>ОД</w:t>
            </w:r>
            <w:proofErr w:type="gramStart"/>
            <w:r w:rsidRPr="004F4203">
              <w:t>.О</w:t>
            </w:r>
            <w:proofErr w:type="gramEnd"/>
            <w:r w:rsidRPr="004F4203">
              <w:t>.02.2.</w:t>
            </w:r>
            <w:r>
              <w:t>2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Герпесвирусные инфекции человека</w:t>
            </w:r>
          </w:p>
        </w:tc>
        <w:tc>
          <w:tcPr>
            <w:tcW w:w="900" w:type="dxa"/>
          </w:tcPr>
          <w:p w:rsidR="00F86ED1" w:rsidRDefault="00F86ED1" w:rsidP="00EA02B4">
            <w:pPr>
              <w:jc w:val="center"/>
            </w:pPr>
            <w:r w:rsidRPr="006716EB">
              <w:rPr>
                <w:b/>
              </w:rPr>
              <w:t>0,25</w:t>
            </w:r>
          </w:p>
        </w:tc>
        <w:tc>
          <w:tcPr>
            <w:tcW w:w="720" w:type="dxa"/>
          </w:tcPr>
          <w:p w:rsidR="00F86ED1" w:rsidRPr="00FE0760" w:rsidRDefault="00F86ED1" w:rsidP="00EA02B4">
            <w:pPr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9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B31EB8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Pr="00B31EB8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 w:rsidRPr="004F4203">
              <w:t>ОД</w:t>
            </w:r>
            <w:proofErr w:type="gramStart"/>
            <w:r w:rsidRPr="004F4203">
              <w:t>.О</w:t>
            </w:r>
            <w:proofErr w:type="gramEnd"/>
            <w:r w:rsidRPr="004F4203">
              <w:t>.02.2.</w:t>
            </w:r>
            <w:r>
              <w:t>3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ВИЧ-инфекци</w:t>
            </w:r>
          </w:p>
        </w:tc>
        <w:tc>
          <w:tcPr>
            <w:tcW w:w="900" w:type="dxa"/>
          </w:tcPr>
          <w:p w:rsidR="00F86ED1" w:rsidRDefault="00F86ED1" w:rsidP="00EA02B4">
            <w:pPr>
              <w:jc w:val="center"/>
            </w:pPr>
            <w:r w:rsidRPr="006716EB">
              <w:rPr>
                <w:b/>
              </w:rPr>
              <w:t>0,25</w:t>
            </w:r>
          </w:p>
        </w:tc>
        <w:tc>
          <w:tcPr>
            <w:tcW w:w="720" w:type="dxa"/>
          </w:tcPr>
          <w:p w:rsidR="00F86ED1" w:rsidRPr="00FE0760" w:rsidRDefault="00F86ED1" w:rsidP="00EA02B4">
            <w:pPr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9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FE0760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Pr="00B31EB8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 w:rsidRPr="004F4203">
              <w:t>ОД</w:t>
            </w:r>
            <w:proofErr w:type="gramStart"/>
            <w:r w:rsidRPr="004F4203">
              <w:t>.О</w:t>
            </w:r>
            <w:proofErr w:type="gramEnd"/>
            <w:r w:rsidRPr="004F4203">
              <w:t>.02.2.</w:t>
            </w:r>
            <w:r>
              <w:t>4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Геморрагическая лихорадка с почечным синдромом</w:t>
            </w:r>
          </w:p>
        </w:tc>
        <w:tc>
          <w:tcPr>
            <w:tcW w:w="900" w:type="dxa"/>
          </w:tcPr>
          <w:p w:rsidR="00F86ED1" w:rsidRDefault="00F86ED1" w:rsidP="00EA02B4">
            <w:pPr>
              <w:jc w:val="center"/>
            </w:pPr>
            <w:r w:rsidRPr="006716EB">
              <w:rPr>
                <w:b/>
              </w:rPr>
              <w:t>0,25</w:t>
            </w:r>
          </w:p>
        </w:tc>
        <w:tc>
          <w:tcPr>
            <w:tcW w:w="720" w:type="dxa"/>
          </w:tcPr>
          <w:p w:rsidR="00F86ED1" w:rsidRPr="00B31EB8" w:rsidRDefault="00F86ED1" w:rsidP="00EA02B4">
            <w:pPr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9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40" w:type="dxa"/>
            <w:gridSpan w:val="2"/>
          </w:tcPr>
          <w:p w:rsidR="00F86ED1" w:rsidRPr="00B31EB8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FE0760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Pr="00B31EB8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8D4B12" w:rsidTr="00EA02B4">
        <w:trPr>
          <w:cantSplit/>
          <w:trHeight w:val="362"/>
        </w:trPr>
        <w:tc>
          <w:tcPr>
            <w:tcW w:w="1980" w:type="dxa"/>
          </w:tcPr>
          <w:p w:rsidR="00F86ED1" w:rsidRPr="008D4B12" w:rsidRDefault="00F86ED1" w:rsidP="00EA02B4">
            <w:pPr>
              <w:rPr>
                <w:b/>
              </w:rPr>
            </w:pPr>
            <w:r w:rsidRPr="008D4B12">
              <w:rPr>
                <w:b/>
              </w:rPr>
              <w:t>ОД</w:t>
            </w:r>
            <w:proofErr w:type="gramStart"/>
            <w:r w:rsidRPr="008D4B12">
              <w:rPr>
                <w:b/>
              </w:rPr>
              <w:t>.О</w:t>
            </w:r>
            <w:proofErr w:type="gramEnd"/>
            <w:r w:rsidRPr="008D4B12">
              <w:rPr>
                <w:b/>
              </w:rPr>
              <w:t>.02.3</w:t>
            </w:r>
          </w:p>
        </w:tc>
        <w:tc>
          <w:tcPr>
            <w:tcW w:w="2520" w:type="dxa"/>
          </w:tcPr>
          <w:p w:rsidR="00F86ED1" w:rsidRPr="008D4B12" w:rsidRDefault="00F86ED1" w:rsidP="00EA02B4">
            <w:pPr>
              <w:jc w:val="both"/>
              <w:rPr>
                <w:b/>
              </w:rPr>
            </w:pPr>
            <w:r w:rsidRPr="008D4B12">
              <w:rPr>
                <w:b/>
              </w:rPr>
              <w:t>Организация, экономика и управление здравоохранением</w:t>
            </w:r>
          </w:p>
        </w:tc>
        <w:tc>
          <w:tcPr>
            <w:tcW w:w="900" w:type="dxa"/>
          </w:tcPr>
          <w:p w:rsidR="00F86ED1" w:rsidRPr="008D4B12" w:rsidRDefault="00F86ED1" w:rsidP="00EA02B4">
            <w:pPr>
              <w:jc w:val="center"/>
              <w:rPr>
                <w:b/>
              </w:rPr>
            </w:pPr>
            <w:r w:rsidRPr="008D4B12">
              <w:rPr>
                <w:b/>
              </w:rPr>
              <w:t>1</w:t>
            </w:r>
          </w:p>
        </w:tc>
        <w:tc>
          <w:tcPr>
            <w:tcW w:w="720" w:type="dxa"/>
          </w:tcPr>
          <w:p w:rsidR="00F86ED1" w:rsidRPr="008D4B12" w:rsidRDefault="00F86ED1" w:rsidP="00EA02B4">
            <w:pPr>
              <w:rPr>
                <w:b/>
              </w:rPr>
            </w:pPr>
            <w:r w:rsidRPr="008D4B12">
              <w:rPr>
                <w:b/>
                <w:iCs/>
              </w:rPr>
              <w:t>36</w:t>
            </w:r>
          </w:p>
        </w:tc>
        <w:tc>
          <w:tcPr>
            <w:tcW w:w="540" w:type="dxa"/>
          </w:tcPr>
          <w:p w:rsidR="00F86ED1" w:rsidRPr="008D4B12" w:rsidRDefault="00F86ED1" w:rsidP="00EA02B4">
            <w:pPr>
              <w:pStyle w:val="af3"/>
              <w:jc w:val="both"/>
              <w:rPr>
                <w:iCs/>
              </w:rPr>
            </w:pPr>
            <w:r w:rsidRPr="008D4B12">
              <w:rPr>
                <w:iCs/>
              </w:rPr>
              <w:t>4</w:t>
            </w:r>
          </w:p>
        </w:tc>
        <w:tc>
          <w:tcPr>
            <w:tcW w:w="540" w:type="dxa"/>
            <w:gridSpan w:val="2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720" w:type="dxa"/>
            <w:gridSpan w:val="2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1080" w:type="dxa"/>
            <w:gridSpan w:val="2"/>
          </w:tcPr>
          <w:p w:rsidR="00F86ED1" w:rsidRPr="008D4B12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 w:rsidRPr="008D4B12">
              <w:rPr>
                <w:iCs/>
              </w:rPr>
              <w:t>1</w:t>
            </w:r>
            <w:r>
              <w:rPr>
                <w:iCs/>
                <w:lang w:val="en-US"/>
              </w:rPr>
              <w:t>6</w:t>
            </w:r>
          </w:p>
        </w:tc>
        <w:tc>
          <w:tcPr>
            <w:tcW w:w="1260" w:type="dxa"/>
          </w:tcPr>
          <w:p w:rsidR="00F86ED1" w:rsidRPr="008D4B12" w:rsidRDefault="00F86ED1" w:rsidP="00EA02B4">
            <w:pPr>
              <w:pStyle w:val="af3"/>
              <w:jc w:val="both"/>
              <w:rPr>
                <w:iCs/>
              </w:rPr>
            </w:pPr>
            <w:r w:rsidRPr="0013168E">
              <w:rPr>
                <w:iCs/>
              </w:rPr>
              <w:t>Зачет</w:t>
            </w:r>
          </w:p>
        </w:tc>
      </w:tr>
      <w:tr w:rsidR="00F86ED1" w:rsidRPr="008D4B12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>
              <w:t>ОД</w:t>
            </w:r>
            <w:proofErr w:type="gramStart"/>
            <w:r>
              <w:t>.О</w:t>
            </w:r>
            <w:proofErr w:type="gramEnd"/>
            <w:r>
              <w:t>.02.3</w:t>
            </w:r>
            <w:r w:rsidRPr="004F4203">
              <w:t>.1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Система охраны здоровья населения, общественное здравоохранение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8D4B12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>
              <w:lastRenderedPageBreak/>
              <w:t>ОД</w:t>
            </w:r>
            <w:proofErr w:type="gramStart"/>
            <w:r>
              <w:t>.О</w:t>
            </w:r>
            <w:proofErr w:type="gramEnd"/>
            <w:r>
              <w:t>.02.3</w:t>
            </w:r>
            <w:r w:rsidRPr="004F4203">
              <w:t>.</w:t>
            </w:r>
            <w:r>
              <w:t>2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Общественное здоровье и факторы, его определяющие</w:t>
            </w:r>
          </w:p>
        </w:tc>
        <w:tc>
          <w:tcPr>
            <w:tcW w:w="900" w:type="dxa"/>
          </w:tcPr>
          <w:p w:rsidR="00F86ED1" w:rsidRDefault="00F86ED1" w:rsidP="00EA02B4">
            <w:pPr>
              <w:jc w:val="center"/>
            </w:pPr>
            <w:r w:rsidRPr="006716EB">
              <w:rPr>
                <w:b/>
              </w:rPr>
              <w:t>0,25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8D4B12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>
              <w:t>ОД</w:t>
            </w:r>
            <w:proofErr w:type="gramStart"/>
            <w:r>
              <w:t>.О</w:t>
            </w:r>
            <w:proofErr w:type="gramEnd"/>
            <w:r>
              <w:t>.02.3</w:t>
            </w:r>
            <w:r w:rsidRPr="004F4203">
              <w:t>.</w:t>
            </w:r>
            <w:r>
              <w:t>3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Менеджмент и маркетинг в здравоохранении</w:t>
            </w:r>
          </w:p>
        </w:tc>
        <w:tc>
          <w:tcPr>
            <w:tcW w:w="900" w:type="dxa"/>
          </w:tcPr>
          <w:p w:rsidR="00F86ED1" w:rsidRDefault="00F86ED1" w:rsidP="00EA02B4">
            <w:pPr>
              <w:jc w:val="center"/>
            </w:pPr>
            <w:r w:rsidRPr="006716EB">
              <w:rPr>
                <w:b/>
              </w:rPr>
              <w:t>0,25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8D4B12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>
              <w:t>ОД</w:t>
            </w:r>
            <w:proofErr w:type="gramStart"/>
            <w:r>
              <w:t>.О</w:t>
            </w:r>
            <w:proofErr w:type="gramEnd"/>
            <w:r>
              <w:t>.02.3</w:t>
            </w:r>
            <w:r w:rsidRPr="004F4203">
              <w:t>.</w:t>
            </w:r>
            <w:r>
              <w:t>4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Основы медицинского законодательства и права</w:t>
            </w:r>
          </w:p>
        </w:tc>
        <w:tc>
          <w:tcPr>
            <w:tcW w:w="900" w:type="dxa"/>
          </w:tcPr>
          <w:p w:rsidR="00F86ED1" w:rsidRDefault="00F86ED1" w:rsidP="00EA02B4">
            <w:pPr>
              <w:jc w:val="center"/>
            </w:pPr>
            <w:r w:rsidRPr="006716EB">
              <w:rPr>
                <w:b/>
              </w:rPr>
              <w:t>0,25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4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8D4B12" w:rsidTr="00EA02B4">
        <w:trPr>
          <w:cantSplit/>
          <w:trHeight w:val="362"/>
        </w:trPr>
        <w:tc>
          <w:tcPr>
            <w:tcW w:w="1980" w:type="dxa"/>
          </w:tcPr>
          <w:p w:rsidR="00F86ED1" w:rsidRPr="008D4B12" w:rsidRDefault="00F86ED1" w:rsidP="00EA02B4">
            <w:pPr>
              <w:rPr>
                <w:b/>
              </w:rPr>
            </w:pPr>
            <w:r w:rsidRPr="008D4B12">
              <w:rPr>
                <w:b/>
              </w:rPr>
              <w:t>ОД</w:t>
            </w:r>
            <w:proofErr w:type="gramStart"/>
            <w:r w:rsidRPr="008D4B12">
              <w:rPr>
                <w:b/>
              </w:rPr>
              <w:t>.О</w:t>
            </w:r>
            <w:proofErr w:type="gramEnd"/>
            <w:r w:rsidRPr="008D4B12">
              <w:rPr>
                <w:b/>
              </w:rPr>
              <w:t>.02.4</w:t>
            </w:r>
          </w:p>
        </w:tc>
        <w:tc>
          <w:tcPr>
            <w:tcW w:w="2520" w:type="dxa"/>
          </w:tcPr>
          <w:p w:rsidR="00F86ED1" w:rsidRPr="008D4B12" w:rsidRDefault="00F86ED1" w:rsidP="00EA02B4">
            <w:pPr>
              <w:jc w:val="both"/>
              <w:rPr>
                <w:b/>
              </w:rPr>
            </w:pPr>
            <w:r w:rsidRPr="008D4B12">
              <w:rPr>
                <w:b/>
              </w:rPr>
              <w:t>Эндокринология</w:t>
            </w:r>
          </w:p>
        </w:tc>
        <w:tc>
          <w:tcPr>
            <w:tcW w:w="900" w:type="dxa"/>
          </w:tcPr>
          <w:p w:rsidR="00F86ED1" w:rsidRPr="008D4B12" w:rsidRDefault="00F86ED1" w:rsidP="00EA02B4">
            <w:pPr>
              <w:jc w:val="center"/>
              <w:rPr>
                <w:b/>
              </w:rPr>
            </w:pPr>
            <w:r w:rsidRPr="008D4B12">
              <w:rPr>
                <w:b/>
              </w:rPr>
              <w:t>1</w:t>
            </w:r>
          </w:p>
        </w:tc>
        <w:tc>
          <w:tcPr>
            <w:tcW w:w="720" w:type="dxa"/>
          </w:tcPr>
          <w:p w:rsidR="00F86ED1" w:rsidRPr="008D4B12" w:rsidRDefault="00F86ED1" w:rsidP="00EA02B4">
            <w:pPr>
              <w:rPr>
                <w:b/>
              </w:rPr>
            </w:pPr>
            <w:r w:rsidRPr="008D4B12">
              <w:rPr>
                <w:b/>
                <w:iCs/>
              </w:rPr>
              <w:t>36</w:t>
            </w:r>
          </w:p>
        </w:tc>
        <w:tc>
          <w:tcPr>
            <w:tcW w:w="540" w:type="dxa"/>
          </w:tcPr>
          <w:p w:rsidR="00F86ED1" w:rsidRPr="008D4B12" w:rsidRDefault="00F86ED1" w:rsidP="00EA02B4">
            <w:pPr>
              <w:pStyle w:val="af3"/>
              <w:jc w:val="both"/>
              <w:rPr>
                <w:iCs/>
              </w:rPr>
            </w:pPr>
            <w:r w:rsidRPr="008D4B12">
              <w:rPr>
                <w:iCs/>
              </w:rPr>
              <w:t>4</w:t>
            </w:r>
          </w:p>
        </w:tc>
        <w:tc>
          <w:tcPr>
            <w:tcW w:w="540" w:type="dxa"/>
            <w:gridSpan w:val="2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720" w:type="dxa"/>
            <w:gridSpan w:val="2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1080" w:type="dxa"/>
            <w:gridSpan w:val="2"/>
          </w:tcPr>
          <w:p w:rsidR="00F86ED1" w:rsidRPr="008D4B12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 w:rsidRPr="008D4B12">
              <w:rPr>
                <w:iCs/>
              </w:rPr>
              <w:t>1</w:t>
            </w:r>
            <w:r>
              <w:rPr>
                <w:iCs/>
                <w:lang w:val="en-US"/>
              </w:rPr>
              <w:t>6</w:t>
            </w:r>
          </w:p>
        </w:tc>
        <w:tc>
          <w:tcPr>
            <w:tcW w:w="1260" w:type="dxa"/>
          </w:tcPr>
          <w:p w:rsidR="00F86ED1" w:rsidRPr="008D4B12" w:rsidRDefault="00F86ED1" w:rsidP="00EA02B4">
            <w:pPr>
              <w:pStyle w:val="af3"/>
              <w:jc w:val="both"/>
              <w:rPr>
                <w:iCs/>
              </w:rPr>
            </w:pPr>
            <w:r w:rsidRPr="0013168E">
              <w:rPr>
                <w:iCs/>
              </w:rPr>
              <w:t>Зачет</w:t>
            </w:r>
          </w:p>
        </w:tc>
      </w:tr>
      <w:tr w:rsidR="00F86ED1" w:rsidRPr="008D4B12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>
              <w:t>ОД</w:t>
            </w:r>
            <w:proofErr w:type="gramStart"/>
            <w:r>
              <w:t>.О</w:t>
            </w:r>
            <w:proofErr w:type="gramEnd"/>
            <w:r>
              <w:t>.02.4</w:t>
            </w:r>
            <w:r w:rsidRPr="004F4203">
              <w:t>.1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Сахарный диабет, диабетическая нефропатия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4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72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08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8D4B12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>
              <w:t>ОД</w:t>
            </w:r>
            <w:proofErr w:type="gramStart"/>
            <w:r>
              <w:t>.О</w:t>
            </w:r>
            <w:proofErr w:type="gramEnd"/>
            <w:r>
              <w:t>.02.4</w:t>
            </w:r>
            <w:r w:rsidRPr="004F4203">
              <w:t>.</w:t>
            </w:r>
            <w:r>
              <w:t>2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Поражения почек при гипотиреозе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4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72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08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8D4B12" w:rsidTr="00EA02B4">
        <w:trPr>
          <w:cantSplit/>
          <w:trHeight w:val="362"/>
        </w:trPr>
        <w:tc>
          <w:tcPr>
            <w:tcW w:w="1980" w:type="dxa"/>
          </w:tcPr>
          <w:p w:rsidR="00F86ED1" w:rsidRPr="008D4B12" w:rsidRDefault="00F86ED1" w:rsidP="00EA02B4">
            <w:pPr>
              <w:rPr>
                <w:b/>
              </w:rPr>
            </w:pPr>
            <w:r w:rsidRPr="008D4B12">
              <w:rPr>
                <w:b/>
              </w:rPr>
              <w:t>ОД</w:t>
            </w:r>
            <w:proofErr w:type="gramStart"/>
            <w:r w:rsidRPr="008D4B12">
              <w:rPr>
                <w:b/>
              </w:rPr>
              <w:t>.О</w:t>
            </w:r>
            <w:proofErr w:type="gramEnd"/>
            <w:r w:rsidRPr="008D4B12">
              <w:rPr>
                <w:b/>
              </w:rPr>
              <w:t>.02.5</w:t>
            </w:r>
          </w:p>
        </w:tc>
        <w:tc>
          <w:tcPr>
            <w:tcW w:w="2520" w:type="dxa"/>
          </w:tcPr>
          <w:p w:rsidR="00F86ED1" w:rsidRPr="008D4B12" w:rsidRDefault="00F86ED1" w:rsidP="00EA02B4">
            <w:pPr>
              <w:jc w:val="both"/>
              <w:rPr>
                <w:b/>
              </w:rPr>
            </w:pPr>
            <w:r w:rsidRPr="008D4B12">
              <w:rPr>
                <w:b/>
              </w:rPr>
              <w:t>Урология</w:t>
            </w:r>
          </w:p>
        </w:tc>
        <w:tc>
          <w:tcPr>
            <w:tcW w:w="900" w:type="dxa"/>
          </w:tcPr>
          <w:p w:rsidR="00F86ED1" w:rsidRPr="008D4B12" w:rsidRDefault="00F86ED1" w:rsidP="00EA02B4">
            <w:pPr>
              <w:jc w:val="center"/>
              <w:rPr>
                <w:b/>
              </w:rPr>
            </w:pPr>
            <w:r w:rsidRPr="008D4B12">
              <w:rPr>
                <w:b/>
              </w:rPr>
              <w:t>1</w:t>
            </w:r>
          </w:p>
        </w:tc>
        <w:tc>
          <w:tcPr>
            <w:tcW w:w="720" w:type="dxa"/>
          </w:tcPr>
          <w:p w:rsidR="00F86ED1" w:rsidRPr="008D4B12" w:rsidRDefault="00F86ED1" w:rsidP="00EA02B4">
            <w:pPr>
              <w:rPr>
                <w:b/>
              </w:rPr>
            </w:pPr>
            <w:r w:rsidRPr="008D4B12">
              <w:rPr>
                <w:b/>
                <w:iCs/>
              </w:rPr>
              <w:t>36</w:t>
            </w:r>
          </w:p>
        </w:tc>
        <w:tc>
          <w:tcPr>
            <w:tcW w:w="540" w:type="dxa"/>
          </w:tcPr>
          <w:p w:rsidR="00F86ED1" w:rsidRPr="008D4B12" w:rsidRDefault="00F86ED1" w:rsidP="00EA02B4">
            <w:pPr>
              <w:pStyle w:val="af3"/>
              <w:jc w:val="both"/>
              <w:rPr>
                <w:iCs/>
              </w:rPr>
            </w:pPr>
            <w:r w:rsidRPr="008D4B12">
              <w:rPr>
                <w:iCs/>
              </w:rPr>
              <w:t>4</w:t>
            </w:r>
          </w:p>
        </w:tc>
        <w:tc>
          <w:tcPr>
            <w:tcW w:w="54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72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1080" w:type="dxa"/>
            <w:gridSpan w:val="2"/>
          </w:tcPr>
          <w:p w:rsidR="00F86ED1" w:rsidRPr="008D4B12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 w:rsidRPr="008D4B12">
              <w:rPr>
                <w:iCs/>
              </w:rPr>
              <w:t>1</w:t>
            </w:r>
            <w:r>
              <w:rPr>
                <w:iCs/>
                <w:lang w:val="en-US"/>
              </w:rPr>
              <w:t>6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8D4B12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>
              <w:t>ОД</w:t>
            </w:r>
            <w:proofErr w:type="gramStart"/>
            <w:r>
              <w:t>.О</w:t>
            </w:r>
            <w:proofErr w:type="gramEnd"/>
            <w:r>
              <w:t>.02.5</w:t>
            </w:r>
            <w:r w:rsidRPr="004F4203">
              <w:t>.1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Аномалии развития почек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0,33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540" w:type="dxa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8D4B12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>
              <w:t>ОД</w:t>
            </w:r>
            <w:proofErr w:type="gramStart"/>
            <w:r>
              <w:t>.О</w:t>
            </w:r>
            <w:proofErr w:type="gramEnd"/>
            <w:r>
              <w:t>.02.5</w:t>
            </w:r>
            <w:r w:rsidRPr="004F4203">
              <w:t>.</w:t>
            </w:r>
            <w:r>
              <w:t>2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Рецидивирующая инфекция мочевых путей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0,33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540" w:type="dxa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54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8D4B12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>
              <w:t>ОД</w:t>
            </w:r>
            <w:proofErr w:type="gramStart"/>
            <w:r>
              <w:t>.О</w:t>
            </w:r>
            <w:proofErr w:type="gramEnd"/>
            <w:r>
              <w:t>.02.5</w:t>
            </w:r>
            <w:r w:rsidRPr="004F4203">
              <w:t>.</w:t>
            </w:r>
            <w:r>
              <w:t>3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Нефролитиаз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0,33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2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08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pPr>
              <w:jc w:val="center"/>
            </w:pPr>
            <w:r w:rsidRPr="0013168E">
              <w:rPr>
                <w:b/>
                <w:i/>
              </w:rPr>
              <w:t>ОД</w:t>
            </w:r>
            <w:proofErr w:type="gramStart"/>
            <w:r w:rsidRPr="0013168E">
              <w:rPr>
                <w:b/>
                <w:i/>
              </w:rPr>
              <w:t>.О</w:t>
            </w:r>
            <w:proofErr w:type="gramEnd"/>
            <w:r w:rsidRPr="0013168E">
              <w:rPr>
                <w:b/>
                <w:i/>
              </w:rPr>
              <w:t>.03</w:t>
            </w:r>
          </w:p>
        </w:tc>
        <w:tc>
          <w:tcPr>
            <w:tcW w:w="2520" w:type="dxa"/>
          </w:tcPr>
          <w:p w:rsidR="00F86ED1" w:rsidRPr="0013168E" w:rsidRDefault="00F86ED1" w:rsidP="00EA02B4">
            <w:pPr>
              <w:jc w:val="both"/>
              <w:rPr>
                <w:b/>
                <w:i/>
              </w:rPr>
            </w:pPr>
            <w:r w:rsidRPr="0013168E">
              <w:rPr>
                <w:b/>
                <w:i/>
              </w:rPr>
              <w:t>Фундаментальные дисциплины</w:t>
            </w:r>
          </w:p>
        </w:tc>
        <w:tc>
          <w:tcPr>
            <w:tcW w:w="900" w:type="dxa"/>
          </w:tcPr>
          <w:p w:rsidR="00F86ED1" w:rsidRPr="007C1F77" w:rsidRDefault="00F86ED1" w:rsidP="00EA02B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</w:t>
            </w:r>
          </w:p>
        </w:tc>
        <w:tc>
          <w:tcPr>
            <w:tcW w:w="720" w:type="dxa"/>
          </w:tcPr>
          <w:p w:rsidR="00F86ED1" w:rsidRPr="007C1F7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 w:rsidRPr="007C1F77">
              <w:rPr>
                <w:iCs/>
                <w:lang w:val="en-US"/>
              </w:rPr>
              <w:t>180</w:t>
            </w:r>
          </w:p>
        </w:tc>
        <w:tc>
          <w:tcPr>
            <w:tcW w:w="540" w:type="dxa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540" w:type="dxa"/>
            <w:gridSpan w:val="2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42</w:t>
            </w:r>
          </w:p>
        </w:tc>
        <w:tc>
          <w:tcPr>
            <w:tcW w:w="720" w:type="dxa"/>
            <w:gridSpan w:val="2"/>
          </w:tcPr>
          <w:p w:rsidR="00F86ED1" w:rsidRPr="0064022C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1080" w:type="dxa"/>
            <w:gridSpan w:val="2"/>
          </w:tcPr>
          <w:p w:rsidR="00F86ED1" w:rsidRPr="0064022C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1260" w:type="dxa"/>
          </w:tcPr>
          <w:p w:rsidR="00F86ED1" w:rsidRPr="0013168E" w:rsidRDefault="00F86ED1" w:rsidP="00EA02B4">
            <w:pPr>
              <w:pStyle w:val="af3"/>
              <w:rPr>
                <w:iCs/>
              </w:rPr>
            </w:pPr>
            <w:r w:rsidRPr="0013168E">
              <w:rPr>
                <w:iCs/>
              </w:rPr>
              <w:t>Зачет</w:t>
            </w:r>
          </w:p>
        </w:tc>
      </w:tr>
      <w:tr w:rsidR="00F86ED1" w:rsidRPr="0082471D" w:rsidTr="00EA02B4">
        <w:trPr>
          <w:cantSplit/>
          <w:trHeight w:val="362"/>
        </w:trPr>
        <w:tc>
          <w:tcPr>
            <w:tcW w:w="1980" w:type="dxa"/>
          </w:tcPr>
          <w:p w:rsidR="00F86ED1" w:rsidRPr="0082471D" w:rsidRDefault="00F86ED1" w:rsidP="00EA02B4">
            <w:pPr>
              <w:rPr>
                <w:b/>
              </w:rPr>
            </w:pPr>
            <w:r w:rsidRPr="0082471D">
              <w:rPr>
                <w:b/>
              </w:rPr>
              <w:t>ОД</w:t>
            </w:r>
            <w:proofErr w:type="gramStart"/>
            <w:r w:rsidRPr="0082471D">
              <w:rPr>
                <w:b/>
              </w:rPr>
              <w:t>.О</w:t>
            </w:r>
            <w:proofErr w:type="gramEnd"/>
            <w:r w:rsidRPr="0082471D">
              <w:rPr>
                <w:b/>
              </w:rPr>
              <w:t>.03.1</w:t>
            </w:r>
          </w:p>
        </w:tc>
        <w:tc>
          <w:tcPr>
            <w:tcW w:w="2520" w:type="dxa"/>
          </w:tcPr>
          <w:p w:rsidR="00F86ED1" w:rsidRPr="0082471D" w:rsidRDefault="00F86ED1" w:rsidP="00EA02B4">
            <w:pPr>
              <w:jc w:val="both"/>
              <w:rPr>
                <w:b/>
              </w:rPr>
            </w:pPr>
            <w:r w:rsidRPr="0082471D">
              <w:rPr>
                <w:b/>
              </w:rPr>
              <w:t>Клиническая биохимия</w:t>
            </w:r>
          </w:p>
        </w:tc>
        <w:tc>
          <w:tcPr>
            <w:tcW w:w="900" w:type="dxa"/>
          </w:tcPr>
          <w:p w:rsidR="00F86ED1" w:rsidRPr="0082471D" w:rsidRDefault="00F86ED1" w:rsidP="00EA02B4">
            <w:pPr>
              <w:jc w:val="center"/>
              <w:rPr>
                <w:b/>
              </w:rPr>
            </w:pPr>
            <w:r w:rsidRPr="0082471D">
              <w:rPr>
                <w:b/>
              </w:rPr>
              <w:t>1</w:t>
            </w:r>
          </w:p>
        </w:tc>
        <w:tc>
          <w:tcPr>
            <w:tcW w:w="720" w:type="dxa"/>
          </w:tcPr>
          <w:p w:rsidR="00F86ED1" w:rsidRPr="0082471D" w:rsidRDefault="00F86ED1" w:rsidP="00EA02B4">
            <w:pPr>
              <w:rPr>
                <w:b/>
              </w:rPr>
            </w:pPr>
            <w:r w:rsidRPr="0082471D">
              <w:rPr>
                <w:b/>
                <w:iCs/>
              </w:rPr>
              <w:t>36</w:t>
            </w:r>
          </w:p>
        </w:tc>
        <w:tc>
          <w:tcPr>
            <w:tcW w:w="540" w:type="dxa"/>
          </w:tcPr>
          <w:p w:rsidR="00F86ED1" w:rsidRPr="0082471D" w:rsidRDefault="00F86ED1" w:rsidP="00EA02B4">
            <w:pPr>
              <w:pStyle w:val="af3"/>
              <w:jc w:val="both"/>
              <w:rPr>
                <w:iCs/>
              </w:rPr>
            </w:pPr>
            <w:r w:rsidRPr="0082471D">
              <w:rPr>
                <w:iCs/>
              </w:rPr>
              <w:t>4</w:t>
            </w:r>
          </w:p>
        </w:tc>
        <w:tc>
          <w:tcPr>
            <w:tcW w:w="540" w:type="dxa"/>
            <w:gridSpan w:val="2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720" w:type="dxa"/>
            <w:gridSpan w:val="2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1080" w:type="dxa"/>
            <w:gridSpan w:val="2"/>
          </w:tcPr>
          <w:p w:rsidR="00F86ED1" w:rsidRPr="0082471D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 w:rsidRPr="0082471D">
              <w:rPr>
                <w:iCs/>
              </w:rPr>
              <w:t>1</w:t>
            </w:r>
            <w:r>
              <w:rPr>
                <w:iCs/>
                <w:lang w:val="en-US"/>
              </w:rPr>
              <w:t>6</w:t>
            </w:r>
          </w:p>
        </w:tc>
        <w:tc>
          <w:tcPr>
            <w:tcW w:w="1260" w:type="dxa"/>
          </w:tcPr>
          <w:p w:rsidR="00F86ED1" w:rsidRPr="0082471D" w:rsidRDefault="00F86ED1" w:rsidP="00EA02B4">
            <w:pPr>
              <w:pStyle w:val="af3"/>
              <w:jc w:val="both"/>
              <w:rPr>
                <w:iCs/>
              </w:rPr>
            </w:pPr>
            <w:r w:rsidRPr="0013168E">
              <w:rPr>
                <w:iCs/>
              </w:rPr>
              <w:t>Зачет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 w:rsidRPr="004F4203">
              <w:t>ОД</w:t>
            </w:r>
            <w:proofErr w:type="gramStart"/>
            <w:r w:rsidRPr="004F4203">
              <w:t>.О</w:t>
            </w:r>
            <w:proofErr w:type="gramEnd"/>
            <w:r w:rsidRPr="004F4203">
              <w:t>.03.1</w:t>
            </w:r>
            <w:r>
              <w:t>.1</w:t>
            </w:r>
          </w:p>
        </w:tc>
        <w:tc>
          <w:tcPr>
            <w:tcW w:w="2520" w:type="dxa"/>
          </w:tcPr>
          <w:p w:rsidR="00F86ED1" w:rsidRDefault="00F86ED1" w:rsidP="00EA02B4">
            <w:pPr>
              <w:jc w:val="both"/>
            </w:pPr>
            <w:r>
              <w:t>Креатинин, его значение в определении функционального состояния почек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0,33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54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 w:rsidRPr="00536F42">
              <w:t>ОД</w:t>
            </w:r>
            <w:proofErr w:type="gramStart"/>
            <w:r w:rsidRPr="00536F42">
              <w:t>.О</w:t>
            </w:r>
            <w:proofErr w:type="gramEnd"/>
            <w:r w:rsidRPr="00536F42">
              <w:t>.03.1.</w:t>
            </w:r>
            <w:r>
              <w:t>2</w:t>
            </w:r>
          </w:p>
        </w:tc>
        <w:tc>
          <w:tcPr>
            <w:tcW w:w="2520" w:type="dxa"/>
          </w:tcPr>
          <w:p w:rsidR="00F86ED1" w:rsidRDefault="00F86ED1" w:rsidP="00EA02B4">
            <w:pPr>
              <w:jc w:val="both"/>
            </w:pPr>
            <w:r>
              <w:t>Мочевина: механизм ее образования, показатель функции почек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0,33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54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4</w:t>
            </w:r>
          </w:p>
        </w:tc>
        <w:tc>
          <w:tcPr>
            <w:tcW w:w="720" w:type="dxa"/>
            <w:gridSpan w:val="2"/>
          </w:tcPr>
          <w:p w:rsidR="00F86ED1" w:rsidRPr="00F3484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4</w:t>
            </w:r>
          </w:p>
        </w:tc>
        <w:tc>
          <w:tcPr>
            <w:tcW w:w="108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 w:rsidRPr="00536F42">
              <w:t>ОД</w:t>
            </w:r>
            <w:proofErr w:type="gramStart"/>
            <w:r w:rsidRPr="00536F42">
              <w:t>.О</w:t>
            </w:r>
            <w:proofErr w:type="gramEnd"/>
            <w:r w:rsidRPr="00536F42">
              <w:t>.03.1.</w:t>
            </w:r>
            <w:r>
              <w:t>3</w:t>
            </w:r>
          </w:p>
        </w:tc>
        <w:tc>
          <w:tcPr>
            <w:tcW w:w="2520" w:type="dxa"/>
          </w:tcPr>
          <w:p w:rsidR="00F86ED1" w:rsidRDefault="00F86ED1" w:rsidP="00EA02B4">
            <w:pPr>
              <w:jc w:val="both"/>
            </w:pPr>
            <w:r>
              <w:t>Мочевая кислота: механизм «почечной обработки» мочевой кислоты в нефроне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0,33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82471D" w:rsidTr="00EA02B4">
        <w:trPr>
          <w:cantSplit/>
          <w:trHeight w:val="362"/>
        </w:trPr>
        <w:tc>
          <w:tcPr>
            <w:tcW w:w="1980" w:type="dxa"/>
          </w:tcPr>
          <w:p w:rsidR="00F86ED1" w:rsidRPr="0082471D" w:rsidRDefault="00F86ED1" w:rsidP="00EA02B4">
            <w:pPr>
              <w:rPr>
                <w:b/>
              </w:rPr>
            </w:pPr>
            <w:r w:rsidRPr="0082471D">
              <w:rPr>
                <w:b/>
              </w:rPr>
              <w:lastRenderedPageBreak/>
              <w:t>ОД</w:t>
            </w:r>
            <w:proofErr w:type="gramStart"/>
            <w:r w:rsidRPr="0082471D">
              <w:rPr>
                <w:b/>
              </w:rPr>
              <w:t>.О</w:t>
            </w:r>
            <w:proofErr w:type="gramEnd"/>
            <w:r w:rsidRPr="0082471D">
              <w:rPr>
                <w:b/>
              </w:rPr>
              <w:t>.03.2</w:t>
            </w:r>
          </w:p>
        </w:tc>
        <w:tc>
          <w:tcPr>
            <w:tcW w:w="2520" w:type="dxa"/>
          </w:tcPr>
          <w:p w:rsidR="00F86ED1" w:rsidRPr="0082471D" w:rsidRDefault="00F86ED1" w:rsidP="00EA02B4">
            <w:pPr>
              <w:jc w:val="both"/>
              <w:rPr>
                <w:b/>
              </w:rPr>
            </w:pPr>
            <w:r w:rsidRPr="0082471D">
              <w:rPr>
                <w:b/>
              </w:rPr>
              <w:t>Клиническая патфизиология</w:t>
            </w:r>
          </w:p>
        </w:tc>
        <w:tc>
          <w:tcPr>
            <w:tcW w:w="900" w:type="dxa"/>
          </w:tcPr>
          <w:p w:rsidR="00F86ED1" w:rsidRPr="0082471D" w:rsidRDefault="00F86ED1" w:rsidP="00EA02B4">
            <w:pPr>
              <w:jc w:val="center"/>
              <w:rPr>
                <w:b/>
              </w:rPr>
            </w:pPr>
            <w:r w:rsidRPr="0082471D">
              <w:rPr>
                <w:b/>
              </w:rPr>
              <w:t>1</w:t>
            </w:r>
          </w:p>
        </w:tc>
        <w:tc>
          <w:tcPr>
            <w:tcW w:w="720" w:type="dxa"/>
          </w:tcPr>
          <w:p w:rsidR="00F86ED1" w:rsidRPr="0082471D" w:rsidRDefault="00F86ED1" w:rsidP="00EA02B4">
            <w:pPr>
              <w:rPr>
                <w:b/>
              </w:rPr>
            </w:pPr>
            <w:r w:rsidRPr="0082471D">
              <w:rPr>
                <w:b/>
                <w:iCs/>
              </w:rPr>
              <w:t>36</w:t>
            </w:r>
          </w:p>
        </w:tc>
        <w:tc>
          <w:tcPr>
            <w:tcW w:w="540" w:type="dxa"/>
          </w:tcPr>
          <w:p w:rsidR="00F86ED1" w:rsidRPr="0082471D" w:rsidRDefault="00F86ED1" w:rsidP="00EA02B4">
            <w:pPr>
              <w:pStyle w:val="af3"/>
              <w:jc w:val="both"/>
              <w:rPr>
                <w:iCs/>
              </w:rPr>
            </w:pPr>
            <w:r w:rsidRPr="0082471D">
              <w:rPr>
                <w:iCs/>
              </w:rPr>
              <w:t>4</w:t>
            </w:r>
          </w:p>
        </w:tc>
        <w:tc>
          <w:tcPr>
            <w:tcW w:w="540" w:type="dxa"/>
            <w:gridSpan w:val="2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720" w:type="dxa"/>
            <w:gridSpan w:val="2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1080" w:type="dxa"/>
            <w:gridSpan w:val="2"/>
          </w:tcPr>
          <w:p w:rsidR="00F86ED1" w:rsidRPr="0082471D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 w:rsidRPr="0082471D">
              <w:rPr>
                <w:iCs/>
              </w:rPr>
              <w:t>1</w:t>
            </w:r>
            <w:r>
              <w:rPr>
                <w:iCs/>
                <w:lang w:val="en-US"/>
              </w:rPr>
              <w:t>6</w:t>
            </w:r>
          </w:p>
        </w:tc>
        <w:tc>
          <w:tcPr>
            <w:tcW w:w="1260" w:type="dxa"/>
          </w:tcPr>
          <w:p w:rsidR="00F86ED1" w:rsidRPr="0082471D" w:rsidRDefault="00F86ED1" w:rsidP="00EA02B4">
            <w:pPr>
              <w:pStyle w:val="af3"/>
              <w:jc w:val="both"/>
              <w:rPr>
                <w:iCs/>
              </w:rPr>
            </w:pPr>
            <w:r w:rsidRPr="0013168E">
              <w:rPr>
                <w:iCs/>
              </w:rPr>
              <w:t>Зачет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 w:rsidRPr="00EE2C43">
              <w:t>ОД</w:t>
            </w:r>
            <w:proofErr w:type="gramStart"/>
            <w:r w:rsidRPr="00EE2C43">
              <w:t>.О</w:t>
            </w:r>
            <w:proofErr w:type="gramEnd"/>
            <w:r w:rsidRPr="00EE2C43">
              <w:t>.03.2</w:t>
            </w:r>
            <w:r>
              <w:t>.1</w:t>
            </w:r>
          </w:p>
        </w:tc>
        <w:tc>
          <w:tcPr>
            <w:tcW w:w="2520" w:type="dxa"/>
          </w:tcPr>
          <w:p w:rsidR="00F86ED1" w:rsidRDefault="00F86ED1" w:rsidP="00EA02B4">
            <w:pPr>
              <w:jc w:val="both"/>
            </w:pPr>
            <w:r>
              <w:t>Внутриклубочковая гипертензия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40" w:type="dxa"/>
            <w:gridSpan w:val="2"/>
          </w:tcPr>
          <w:p w:rsidR="00F86ED1" w:rsidRPr="00910021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720" w:type="dxa"/>
            <w:gridSpan w:val="2"/>
          </w:tcPr>
          <w:p w:rsidR="00F86ED1" w:rsidRPr="00910021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080" w:type="dxa"/>
            <w:gridSpan w:val="2"/>
          </w:tcPr>
          <w:p w:rsidR="00F86ED1" w:rsidRPr="00910021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 w:rsidRPr="00EE2C43">
              <w:t>ОД</w:t>
            </w:r>
            <w:proofErr w:type="gramStart"/>
            <w:r w:rsidRPr="00EE2C43">
              <w:t>.О</w:t>
            </w:r>
            <w:proofErr w:type="gramEnd"/>
            <w:r w:rsidRPr="00EE2C43">
              <w:t>.03.2</w:t>
            </w:r>
            <w:r>
              <w:t>.2</w:t>
            </w:r>
          </w:p>
        </w:tc>
        <w:tc>
          <w:tcPr>
            <w:tcW w:w="2520" w:type="dxa"/>
          </w:tcPr>
          <w:p w:rsidR="00F86ED1" w:rsidRDefault="00F86ED1" w:rsidP="00EA02B4">
            <w:pPr>
              <w:jc w:val="both"/>
            </w:pPr>
            <w:r>
              <w:t>Протеинурия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40" w:type="dxa"/>
            <w:gridSpan w:val="2"/>
          </w:tcPr>
          <w:p w:rsidR="00F86ED1" w:rsidRPr="00910021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720" w:type="dxa"/>
            <w:gridSpan w:val="2"/>
          </w:tcPr>
          <w:p w:rsidR="00F86ED1" w:rsidRPr="00910021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080" w:type="dxa"/>
            <w:gridSpan w:val="2"/>
          </w:tcPr>
          <w:p w:rsidR="00F86ED1" w:rsidRPr="00910021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82471D" w:rsidTr="00EA02B4">
        <w:trPr>
          <w:cantSplit/>
          <w:trHeight w:val="362"/>
        </w:trPr>
        <w:tc>
          <w:tcPr>
            <w:tcW w:w="1980" w:type="dxa"/>
          </w:tcPr>
          <w:p w:rsidR="00F86ED1" w:rsidRPr="0082471D" w:rsidRDefault="00F86ED1" w:rsidP="00EA02B4">
            <w:pPr>
              <w:rPr>
                <w:b/>
              </w:rPr>
            </w:pPr>
            <w:r w:rsidRPr="0082471D">
              <w:rPr>
                <w:b/>
              </w:rPr>
              <w:t>ОД</w:t>
            </w:r>
            <w:proofErr w:type="gramStart"/>
            <w:r w:rsidRPr="0082471D">
              <w:rPr>
                <w:b/>
              </w:rPr>
              <w:t>.О</w:t>
            </w:r>
            <w:proofErr w:type="gramEnd"/>
            <w:r w:rsidRPr="0082471D">
              <w:rPr>
                <w:b/>
              </w:rPr>
              <w:t>.03.3</w:t>
            </w:r>
          </w:p>
        </w:tc>
        <w:tc>
          <w:tcPr>
            <w:tcW w:w="2520" w:type="dxa"/>
          </w:tcPr>
          <w:p w:rsidR="00F86ED1" w:rsidRPr="0082471D" w:rsidRDefault="00F86ED1" w:rsidP="00EA02B4">
            <w:pPr>
              <w:jc w:val="both"/>
              <w:rPr>
                <w:b/>
              </w:rPr>
            </w:pPr>
            <w:r w:rsidRPr="0082471D">
              <w:rPr>
                <w:b/>
              </w:rPr>
              <w:t>Клиническая иммунология</w:t>
            </w:r>
          </w:p>
        </w:tc>
        <w:tc>
          <w:tcPr>
            <w:tcW w:w="900" w:type="dxa"/>
          </w:tcPr>
          <w:p w:rsidR="00F86ED1" w:rsidRPr="0082471D" w:rsidRDefault="00F86ED1" w:rsidP="00EA02B4">
            <w:pPr>
              <w:jc w:val="center"/>
              <w:rPr>
                <w:b/>
              </w:rPr>
            </w:pPr>
            <w:r w:rsidRPr="0082471D">
              <w:rPr>
                <w:b/>
              </w:rPr>
              <w:t>1</w:t>
            </w:r>
          </w:p>
        </w:tc>
        <w:tc>
          <w:tcPr>
            <w:tcW w:w="720" w:type="dxa"/>
          </w:tcPr>
          <w:p w:rsidR="00F86ED1" w:rsidRPr="0082471D" w:rsidRDefault="00F86ED1" w:rsidP="00EA02B4">
            <w:pPr>
              <w:rPr>
                <w:b/>
              </w:rPr>
            </w:pPr>
            <w:r w:rsidRPr="0082471D">
              <w:rPr>
                <w:b/>
                <w:iCs/>
              </w:rPr>
              <w:t>36</w:t>
            </w:r>
          </w:p>
        </w:tc>
        <w:tc>
          <w:tcPr>
            <w:tcW w:w="540" w:type="dxa"/>
          </w:tcPr>
          <w:p w:rsidR="00F86ED1" w:rsidRPr="0082471D" w:rsidRDefault="00F86ED1" w:rsidP="00EA02B4">
            <w:pPr>
              <w:pStyle w:val="af3"/>
              <w:jc w:val="both"/>
              <w:rPr>
                <w:iCs/>
              </w:rPr>
            </w:pPr>
            <w:r w:rsidRPr="0082471D">
              <w:rPr>
                <w:iCs/>
              </w:rPr>
              <w:t>4</w:t>
            </w:r>
          </w:p>
        </w:tc>
        <w:tc>
          <w:tcPr>
            <w:tcW w:w="540" w:type="dxa"/>
            <w:gridSpan w:val="2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720" w:type="dxa"/>
            <w:gridSpan w:val="2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1080" w:type="dxa"/>
            <w:gridSpan w:val="2"/>
          </w:tcPr>
          <w:p w:rsidR="00F86ED1" w:rsidRPr="0082471D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 w:rsidRPr="0082471D">
              <w:rPr>
                <w:iCs/>
              </w:rPr>
              <w:t>1</w:t>
            </w:r>
            <w:r>
              <w:rPr>
                <w:iCs/>
                <w:lang w:val="en-US"/>
              </w:rPr>
              <w:t>6</w:t>
            </w:r>
          </w:p>
        </w:tc>
        <w:tc>
          <w:tcPr>
            <w:tcW w:w="1260" w:type="dxa"/>
          </w:tcPr>
          <w:p w:rsidR="00F86ED1" w:rsidRPr="0082471D" w:rsidRDefault="00F86ED1" w:rsidP="00EA02B4">
            <w:pPr>
              <w:pStyle w:val="af3"/>
              <w:jc w:val="both"/>
              <w:rPr>
                <w:iCs/>
              </w:rPr>
            </w:pPr>
            <w:r w:rsidRPr="0013168E">
              <w:rPr>
                <w:iCs/>
              </w:rPr>
              <w:t>Зачет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 w:rsidRPr="004F4203">
              <w:t>ОД</w:t>
            </w:r>
            <w:proofErr w:type="gramStart"/>
            <w:r w:rsidRPr="004F4203">
              <w:t>.О</w:t>
            </w:r>
            <w:proofErr w:type="gramEnd"/>
            <w:r w:rsidRPr="004F4203">
              <w:t>.03.</w:t>
            </w:r>
            <w:r>
              <w:t>3.1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Оценка иммунной системы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 w:rsidRPr="005F1890">
              <w:t>ОД</w:t>
            </w:r>
            <w:proofErr w:type="gramStart"/>
            <w:r w:rsidRPr="005F1890">
              <w:t>.О</w:t>
            </w:r>
            <w:proofErr w:type="gramEnd"/>
            <w:r w:rsidRPr="005F1890">
              <w:t>.03.3</w:t>
            </w:r>
            <w:r>
              <w:t>.2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Болезни иммунной системы</w:t>
            </w:r>
          </w:p>
        </w:tc>
        <w:tc>
          <w:tcPr>
            <w:tcW w:w="900" w:type="dxa"/>
          </w:tcPr>
          <w:p w:rsidR="00F86ED1" w:rsidRDefault="00F86ED1" w:rsidP="00EA02B4">
            <w:pPr>
              <w:jc w:val="center"/>
            </w:pPr>
            <w:r w:rsidRPr="006716EB">
              <w:rPr>
                <w:b/>
              </w:rPr>
              <w:t>0,25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 w:rsidRPr="005F1890">
              <w:t>ОД</w:t>
            </w:r>
            <w:proofErr w:type="gramStart"/>
            <w:r w:rsidRPr="005F1890">
              <w:t>.О</w:t>
            </w:r>
            <w:proofErr w:type="gramEnd"/>
            <w:r w:rsidRPr="005F1890">
              <w:t>.03.3</w:t>
            </w:r>
            <w:r>
              <w:t>.3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Иммунодефицитные состояния</w:t>
            </w:r>
          </w:p>
        </w:tc>
        <w:tc>
          <w:tcPr>
            <w:tcW w:w="900" w:type="dxa"/>
          </w:tcPr>
          <w:p w:rsidR="00F86ED1" w:rsidRDefault="00F86ED1" w:rsidP="00EA02B4">
            <w:pPr>
              <w:jc w:val="center"/>
            </w:pPr>
            <w:r w:rsidRPr="006716EB">
              <w:rPr>
                <w:b/>
              </w:rPr>
              <w:t>0,25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 w:rsidRPr="005F1890">
              <w:t>ОД</w:t>
            </w:r>
            <w:proofErr w:type="gramStart"/>
            <w:r w:rsidRPr="005F1890">
              <w:t>.О</w:t>
            </w:r>
            <w:proofErr w:type="gramEnd"/>
            <w:r w:rsidRPr="005F1890">
              <w:t>.03.3</w:t>
            </w:r>
            <w:r>
              <w:t>.4</w:t>
            </w:r>
          </w:p>
        </w:tc>
        <w:tc>
          <w:tcPr>
            <w:tcW w:w="2520" w:type="dxa"/>
          </w:tcPr>
          <w:p w:rsidR="00F86ED1" w:rsidRPr="004F4203" w:rsidRDefault="00F86ED1" w:rsidP="00EA02B4">
            <w:r>
              <w:t>Аутоиммунные расстройства</w:t>
            </w:r>
          </w:p>
        </w:tc>
        <w:tc>
          <w:tcPr>
            <w:tcW w:w="900" w:type="dxa"/>
          </w:tcPr>
          <w:p w:rsidR="00F86ED1" w:rsidRDefault="00F86ED1" w:rsidP="00EA02B4">
            <w:pPr>
              <w:jc w:val="center"/>
            </w:pPr>
            <w:r w:rsidRPr="006716EB">
              <w:rPr>
                <w:b/>
              </w:rPr>
              <w:t>0,25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4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82471D" w:rsidTr="00EA02B4">
        <w:trPr>
          <w:cantSplit/>
          <w:trHeight w:val="362"/>
        </w:trPr>
        <w:tc>
          <w:tcPr>
            <w:tcW w:w="1980" w:type="dxa"/>
          </w:tcPr>
          <w:p w:rsidR="00F86ED1" w:rsidRPr="0082471D" w:rsidRDefault="00F86ED1" w:rsidP="00EA02B4">
            <w:pPr>
              <w:rPr>
                <w:b/>
              </w:rPr>
            </w:pPr>
            <w:r w:rsidRPr="0082471D">
              <w:rPr>
                <w:b/>
              </w:rPr>
              <w:t>ОД</w:t>
            </w:r>
            <w:proofErr w:type="gramStart"/>
            <w:r w:rsidRPr="0082471D">
              <w:rPr>
                <w:b/>
              </w:rPr>
              <w:t>.О</w:t>
            </w:r>
            <w:proofErr w:type="gramEnd"/>
            <w:r w:rsidRPr="0082471D">
              <w:rPr>
                <w:b/>
              </w:rPr>
              <w:t>.03.4</w:t>
            </w:r>
          </w:p>
        </w:tc>
        <w:tc>
          <w:tcPr>
            <w:tcW w:w="2520" w:type="dxa"/>
          </w:tcPr>
          <w:p w:rsidR="00F86ED1" w:rsidRPr="0082471D" w:rsidRDefault="00F86ED1" w:rsidP="00EA02B4">
            <w:pPr>
              <w:jc w:val="both"/>
              <w:rPr>
                <w:b/>
              </w:rPr>
            </w:pPr>
            <w:r w:rsidRPr="0082471D">
              <w:rPr>
                <w:b/>
              </w:rPr>
              <w:t>Клиническая патанатомия</w:t>
            </w:r>
          </w:p>
        </w:tc>
        <w:tc>
          <w:tcPr>
            <w:tcW w:w="900" w:type="dxa"/>
          </w:tcPr>
          <w:p w:rsidR="00F86ED1" w:rsidRPr="0082471D" w:rsidRDefault="00F86ED1" w:rsidP="00EA02B4">
            <w:pPr>
              <w:jc w:val="center"/>
              <w:rPr>
                <w:b/>
              </w:rPr>
            </w:pPr>
            <w:r w:rsidRPr="0082471D">
              <w:rPr>
                <w:b/>
              </w:rPr>
              <w:t>1</w:t>
            </w:r>
          </w:p>
        </w:tc>
        <w:tc>
          <w:tcPr>
            <w:tcW w:w="720" w:type="dxa"/>
          </w:tcPr>
          <w:p w:rsidR="00F86ED1" w:rsidRPr="0082471D" w:rsidRDefault="00F86ED1" w:rsidP="00EA02B4">
            <w:pPr>
              <w:rPr>
                <w:b/>
              </w:rPr>
            </w:pPr>
            <w:r w:rsidRPr="0082471D">
              <w:rPr>
                <w:b/>
                <w:iCs/>
              </w:rPr>
              <w:t>36</w:t>
            </w:r>
          </w:p>
        </w:tc>
        <w:tc>
          <w:tcPr>
            <w:tcW w:w="540" w:type="dxa"/>
          </w:tcPr>
          <w:p w:rsidR="00F86ED1" w:rsidRPr="0082471D" w:rsidRDefault="00F86ED1" w:rsidP="00EA02B4">
            <w:pPr>
              <w:pStyle w:val="af3"/>
              <w:jc w:val="both"/>
              <w:rPr>
                <w:iCs/>
              </w:rPr>
            </w:pPr>
            <w:r w:rsidRPr="0082471D">
              <w:rPr>
                <w:iCs/>
              </w:rPr>
              <w:t>4</w:t>
            </w:r>
          </w:p>
        </w:tc>
        <w:tc>
          <w:tcPr>
            <w:tcW w:w="540" w:type="dxa"/>
            <w:gridSpan w:val="2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720" w:type="dxa"/>
            <w:gridSpan w:val="2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1080" w:type="dxa"/>
            <w:gridSpan w:val="2"/>
          </w:tcPr>
          <w:p w:rsidR="00F86ED1" w:rsidRPr="0082471D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 w:rsidRPr="0082471D">
              <w:rPr>
                <w:iCs/>
              </w:rPr>
              <w:t>1</w:t>
            </w:r>
            <w:r>
              <w:rPr>
                <w:iCs/>
                <w:lang w:val="en-US"/>
              </w:rPr>
              <w:t>6</w:t>
            </w:r>
          </w:p>
        </w:tc>
        <w:tc>
          <w:tcPr>
            <w:tcW w:w="1260" w:type="dxa"/>
          </w:tcPr>
          <w:p w:rsidR="00F86ED1" w:rsidRPr="0082471D" w:rsidRDefault="00F86ED1" w:rsidP="00EA02B4">
            <w:pPr>
              <w:pStyle w:val="af3"/>
              <w:jc w:val="both"/>
              <w:rPr>
                <w:iCs/>
              </w:rPr>
            </w:pPr>
            <w:r w:rsidRPr="0013168E">
              <w:rPr>
                <w:iCs/>
              </w:rPr>
              <w:t>Зачет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 w:rsidRPr="003F27C3">
              <w:t>ОД</w:t>
            </w:r>
            <w:proofErr w:type="gramStart"/>
            <w:r w:rsidRPr="003F27C3">
              <w:t>.О</w:t>
            </w:r>
            <w:proofErr w:type="gramEnd"/>
            <w:r w:rsidRPr="003F27C3">
              <w:t>.03.4</w:t>
            </w:r>
            <w:r>
              <w:t>.1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Кровоснабжение почек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0,33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2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08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 w:rsidRPr="003F27C3">
              <w:t>ОД</w:t>
            </w:r>
            <w:proofErr w:type="gramStart"/>
            <w:r w:rsidRPr="003F27C3">
              <w:t>.О</w:t>
            </w:r>
            <w:proofErr w:type="gramEnd"/>
            <w:r w:rsidRPr="003F27C3">
              <w:t>.03.4</w:t>
            </w:r>
            <w:r>
              <w:t>.2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Процесс мочеобразования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0,33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54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 w:rsidRPr="003F27C3">
              <w:t>ОД</w:t>
            </w:r>
            <w:proofErr w:type="gramStart"/>
            <w:r w:rsidRPr="003F27C3">
              <w:t>.О</w:t>
            </w:r>
            <w:proofErr w:type="gramEnd"/>
            <w:r w:rsidRPr="003F27C3">
              <w:t>.03.4</w:t>
            </w:r>
            <w:r>
              <w:t>.3</w:t>
            </w:r>
          </w:p>
        </w:tc>
        <w:tc>
          <w:tcPr>
            <w:tcW w:w="2520" w:type="dxa"/>
          </w:tcPr>
          <w:p w:rsidR="00F86ED1" w:rsidRPr="004F4203" w:rsidRDefault="00F86ED1" w:rsidP="00EA02B4">
            <w:pPr>
              <w:jc w:val="both"/>
            </w:pPr>
            <w:r>
              <w:t>Изменения в структуре почек при развитии хронической почечной недостаточности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0,33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08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82471D" w:rsidTr="00EA02B4">
        <w:trPr>
          <w:cantSplit/>
          <w:trHeight w:val="362"/>
        </w:trPr>
        <w:tc>
          <w:tcPr>
            <w:tcW w:w="1980" w:type="dxa"/>
          </w:tcPr>
          <w:p w:rsidR="00F86ED1" w:rsidRPr="0082471D" w:rsidRDefault="00F86ED1" w:rsidP="00EA02B4">
            <w:pPr>
              <w:rPr>
                <w:b/>
              </w:rPr>
            </w:pPr>
            <w:r w:rsidRPr="0082471D">
              <w:rPr>
                <w:b/>
              </w:rPr>
              <w:t>ОД</w:t>
            </w:r>
            <w:proofErr w:type="gramStart"/>
            <w:r w:rsidRPr="0082471D">
              <w:rPr>
                <w:b/>
              </w:rPr>
              <w:t>.О</w:t>
            </w:r>
            <w:proofErr w:type="gramEnd"/>
            <w:r w:rsidRPr="0082471D">
              <w:rPr>
                <w:b/>
              </w:rPr>
              <w:t>.03.5</w:t>
            </w:r>
          </w:p>
        </w:tc>
        <w:tc>
          <w:tcPr>
            <w:tcW w:w="2520" w:type="dxa"/>
          </w:tcPr>
          <w:p w:rsidR="00F86ED1" w:rsidRPr="0082471D" w:rsidRDefault="00F86ED1" w:rsidP="00EA02B4">
            <w:pPr>
              <w:jc w:val="both"/>
              <w:rPr>
                <w:b/>
              </w:rPr>
            </w:pPr>
            <w:r w:rsidRPr="0082471D">
              <w:rPr>
                <w:b/>
              </w:rPr>
              <w:t>Клиническая фармакология</w:t>
            </w:r>
          </w:p>
        </w:tc>
        <w:tc>
          <w:tcPr>
            <w:tcW w:w="900" w:type="dxa"/>
          </w:tcPr>
          <w:p w:rsidR="00F86ED1" w:rsidRPr="0082471D" w:rsidRDefault="00F86ED1" w:rsidP="00EA02B4">
            <w:pPr>
              <w:jc w:val="center"/>
              <w:rPr>
                <w:b/>
              </w:rPr>
            </w:pPr>
            <w:r w:rsidRPr="0082471D">
              <w:rPr>
                <w:b/>
              </w:rPr>
              <w:t>1</w:t>
            </w:r>
          </w:p>
        </w:tc>
        <w:tc>
          <w:tcPr>
            <w:tcW w:w="720" w:type="dxa"/>
          </w:tcPr>
          <w:p w:rsidR="00F86ED1" w:rsidRPr="0082471D" w:rsidRDefault="00F86ED1" w:rsidP="00EA02B4">
            <w:pPr>
              <w:rPr>
                <w:b/>
              </w:rPr>
            </w:pPr>
            <w:r w:rsidRPr="0082471D">
              <w:rPr>
                <w:b/>
                <w:iCs/>
              </w:rPr>
              <w:t>36</w:t>
            </w:r>
          </w:p>
        </w:tc>
        <w:tc>
          <w:tcPr>
            <w:tcW w:w="540" w:type="dxa"/>
          </w:tcPr>
          <w:p w:rsidR="00F86ED1" w:rsidRPr="0082471D" w:rsidRDefault="00F86ED1" w:rsidP="00EA02B4">
            <w:pPr>
              <w:pStyle w:val="af3"/>
              <w:jc w:val="both"/>
              <w:rPr>
                <w:iCs/>
              </w:rPr>
            </w:pPr>
            <w:r w:rsidRPr="0082471D">
              <w:rPr>
                <w:iCs/>
              </w:rPr>
              <w:t>4</w:t>
            </w:r>
          </w:p>
        </w:tc>
        <w:tc>
          <w:tcPr>
            <w:tcW w:w="540" w:type="dxa"/>
            <w:gridSpan w:val="2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720" w:type="dxa"/>
            <w:gridSpan w:val="2"/>
          </w:tcPr>
          <w:p w:rsidR="00F86ED1" w:rsidRPr="00BB51FE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</w:t>
            </w:r>
          </w:p>
        </w:tc>
        <w:tc>
          <w:tcPr>
            <w:tcW w:w="1080" w:type="dxa"/>
            <w:gridSpan w:val="2"/>
          </w:tcPr>
          <w:p w:rsidR="00F86ED1" w:rsidRPr="0082471D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 w:rsidRPr="0082471D">
              <w:rPr>
                <w:iCs/>
              </w:rPr>
              <w:t>1</w:t>
            </w:r>
            <w:r>
              <w:rPr>
                <w:iCs/>
                <w:lang w:val="en-US"/>
              </w:rPr>
              <w:t>6</w:t>
            </w:r>
          </w:p>
        </w:tc>
        <w:tc>
          <w:tcPr>
            <w:tcW w:w="1260" w:type="dxa"/>
          </w:tcPr>
          <w:p w:rsidR="00F86ED1" w:rsidRPr="0082471D" w:rsidRDefault="00F86ED1" w:rsidP="00EA02B4">
            <w:pPr>
              <w:pStyle w:val="af3"/>
              <w:jc w:val="both"/>
              <w:rPr>
                <w:iCs/>
              </w:rPr>
            </w:pPr>
            <w:r w:rsidRPr="0013168E">
              <w:rPr>
                <w:iCs/>
              </w:rPr>
              <w:t>Зачет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 w:rsidRPr="003E49B9">
              <w:t>ОД</w:t>
            </w:r>
            <w:proofErr w:type="gramStart"/>
            <w:r w:rsidRPr="003E49B9">
              <w:t>.О</w:t>
            </w:r>
            <w:proofErr w:type="gramEnd"/>
            <w:r w:rsidRPr="003E49B9">
              <w:t>.03.5</w:t>
            </w:r>
            <w:r>
              <w:t>.1</w:t>
            </w:r>
          </w:p>
        </w:tc>
        <w:tc>
          <w:tcPr>
            <w:tcW w:w="2520" w:type="dxa"/>
          </w:tcPr>
          <w:p w:rsidR="00F86ED1" w:rsidRDefault="00F86ED1" w:rsidP="00EA02B4">
            <w:pPr>
              <w:jc w:val="both"/>
            </w:pPr>
            <w:r>
              <w:t>Общие вопросы клинической фармакологии</w:t>
            </w:r>
          </w:p>
        </w:tc>
        <w:tc>
          <w:tcPr>
            <w:tcW w:w="900" w:type="dxa"/>
          </w:tcPr>
          <w:p w:rsidR="00F86ED1" w:rsidRPr="00A2678C" w:rsidRDefault="00F86ED1" w:rsidP="00EA02B4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08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 w:rsidRPr="003E49B9">
              <w:t>ОД</w:t>
            </w:r>
            <w:proofErr w:type="gramStart"/>
            <w:r w:rsidRPr="003E49B9">
              <w:t>.О</w:t>
            </w:r>
            <w:proofErr w:type="gramEnd"/>
            <w:r w:rsidRPr="003E49B9">
              <w:t>.03.5</w:t>
            </w:r>
            <w:r>
              <w:t>.2</w:t>
            </w:r>
          </w:p>
        </w:tc>
        <w:tc>
          <w:tcPr>
            <w:tcW w:w="2520" w:type="dxa"/>
          </w:tcPr>
          <w:p w:rsidR="00F86ED1" w:rsidRDefault="00F86ED1" w:rsidP="00EA02B4">
            <w:pPr>
              <w:jc w:val="both"/>
            </w:pPr>
            <w:r>
              <w:t>Клиническая фармакология лекарственных препаратов, влияющих на почки</w:t>
            </w:r>
          </w:p>
        </w:tc>
        <w:tc>
          <w:tcPr>
            <w:tcW w:w="900" w:type="dxa"/>
          </w:tcPr>
          <w:p w:rsidR="00F86ED1" w:rsidRDefault="00F86ED1" w:rsidP="00EA02B4">
            <w:pPr>
              <w:jc w:val="center"/>
            </w:pPr>
            <w:r w:rsidRPr="006716EB">
              <w:rPr>
                <w:b/>
              </w:rPr>
              <w:t>0,25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08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 w:rsidRPr="00B47EB6">
              <w:t>ОД</w:t>
            </w:r>
            <w:proofErr w:type="gramStart"/>
            <w:r w:rsidRPr="00B47EB6">
              <w:t>.О</w:t>
            </w:r>
            <w:proofErr w:type="gramEnd"/>
            <w:r w:rsidRPr="00B47EB6">
              <w:t>.03.5</w:t>
            </w:r>
            <w:r>
              <w:t>.3</w:t>
            </w:r>
          </w:p>
        </w:tc>
        <w:tc>
          <w:tcPr>
            <w:tcW w:w="2520" w:type="dxa"/>
          </w:tcPr>
          <w:p w:rsidR="00F86ED1" w:rsidRDefault="00F86ED1" w:rsidP="00EA02B4">
            <w:pPr>
              <w:jc w:val="both"/>
            </w:pPr>
            <w:r>
              <w:t>Клиническая фармакология антибактериальных препаратов</w:t>
            </w:r>
          </w:p>
        </w:tc>
        <w:tc>
          <w:tcPr>
            <w:tcW w:w="900" w:type="dxa"/>
          </w:tcPr>
          <w:p w:rsidR="00F86ED1" w:rsidRDefault="00F86ED1" w:rsidP="00EA02B4">
            <w:pPr>
              <w:jc w:val="center"/>
            </w:pPr>
            <w:r w:rsidRPr="006716EB">
              <w:rPr>
                <w:b/>
              </w:rPr>
              <w:t>0,25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40" w:type="dxa"/>
            <w:gridSpan w:val="2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08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Default="00F86ED1" w:rsidP="00EA02B4">
            <w:r w:rsidRPr="00B47EB6">
              <w:lastRenderedPageBreak/>
              <w:t>ОД</w:t>
            </w:r>
            <w:proofErr w:type="gramStart"/>
            <w:r w:rsidRPr="00B47EB6">
              <w:t>.О</w:t>
            </w:r>
            <w:proofErr w:type="gramEnd"/>
            <w:r w:rsidRPr="00B47EB6">
              <w:t>.03.5</w:t>
            </w:r>
            <w:r>
              <w:t>.4</w:t>
            </w:r>
          </w:p>
        </w:tc>
        <w:tc>
          <w:tcPr>
            <w:tcW w:w="2520" w:type="dxa"/>
          </w:tcPr>
          <w:p w:rsidR="00F86ED1" w:rsidRDefault="00F86ED1" w:rsidP="00EA02B4">
            <w:pPr>
              <w:jc w:val="both"/>
            </w:pPr>
            <w:r>
              <w:t>Клиническая фармакология химиопрепаратов</w:t>
            </w:r>
          </w:p>
        </w:tc>
        <w:tc>
          <w:tcPr>
            <w:tcW w:w="900" w:type="dxa"/>
          </w:tcPr>
          <w:p w:rsidR="00F86ED1" w:rsidRDefault="00F86ED1" w:rsidP="00EA02B4">
            <w:pPr>
              <w:jc w:val="center"/>
            </w:pPr>
            <w:r w:rsidRPr="006716EB">
              <w:rPr>
                <w:b/>
              </w:rPr>
              <w:t>0,25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540" w:type="dxa"/>
          </w:tcPr>
          <w:p w:rsidR="00F86ED1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54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72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080" w:type="dxa"/>
            <w:gridSpan w:val="2"/>
          </w:tcPr>
          <w:p w:rsidR="00F86ED1" w:rsidRPr="00227994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7C1F77" w:rsidRDefault="00F86ED1" w:rsidP="00EA02B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ОД</w:t>
            </w:r>
            <w:proofErr w:type="gramStart"/>
            <w:r>
              <w:rPr>
                <w:b/>
                <w:i/>
              </w:rPr>
              <w:t>.О</w:t>
            </w:r>
            <w:proofErr w:type="gramEnd"/>
            <w:r>
              <w:rPr>
                <w:b/>
                <w:i/>
              </w:rPr>
              <w:t>.0</w:t>
            </w:r>
            <w:r>
              <w:rPr>
                <w:b/>
                <w:i/>
                <w:lang w:val="en-US"/>
              </w:rPr>
              <w:t>4</w:t>
            </w:r>
          </w:p>
        </w:tc>
        <w:tc>
          <w:tcPr>
            <w:tcW w:w="2520" w:type="dxa"/>
          </w:tcPr>
          <w:p w:rsidR="00F86ED1" w:rsidRPr="0013168E" w:rsidRDefault="00F86ED1" w:rsidP="00EA02B4">
            <w:pPr>
              <w:jc w:val="both"/>
              <w:rPr>
                <w:b/>
                <w:i/>
              </w:rPr>
            </w:pPr>
            <w:r w:rsidRPr="0013168E">
              <w:rPr>
                <w:b/>
                <w:i/>
              </w:rPr>
              <w:t>Дисциплины по выбору ординатора</w:t>
            </w:r>
          </w:p>
        </w:tc>
        <w:tc>
          <w:tcPr>
            <w:tcW w:w="900" w:type="dxa"/>
          </w:tcPr>
          <w:p w:rsidR="00F86ED1" w:rsidRPr="004E455A" w:rsidRDefault="00F86ED1" w:rsidP="00EA02B4">
            <w:pPr>
              <w:jc w:val="center"/>
              <w:rPr>
                <w:b/>
                <w:lang w:val="en-US"/>
              </w:rPr>
            </w:pPr>
            <w:r w:rsidRPr="004E455A">
              <w:rPr>
                <w:b/>
                <w:lang w:val="en-US"/>
              </w:rPr>
              <w:t>4</w:t>
            </w:r>
          </w:p>
        </w:tc>
        <w:tc>
          <w:tcPr>
            <w:tcW w:w="720" w:type="dxa"/>
          </w:tcPr>
          <w:p w:rsidR="00F86ED1" w:rsidRPr="007C1F7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 w:rsidRPr="007C1F77">
              <w:rPr>
                <w:iCs/>
                <w:lang w:val="en-US"/>
              </w:rPr>
              <w:t>144</w:t>
            </w:r>
          </w:p>
        </w:tc>
        <w:tc>
          <w:tcPr>
            <w:tcW w:w="540" w:type="dxa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540" w:type="dxa"/>
            <w:gridSpan w:val="2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720" w:type="dxa"/>
            <w:gridSpan w:val="2"/>
          </w:tcPr>
          <w:p w:rsidR="00F86ED1" w:rsidRPr="008A2C2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40</w:t>
            </w:r>
          </w:p>
        </w:tc>
        <w:tc>
          <w:tcPr>
            <w:tcW w:w="1080" w:type="dxa"/>
            <w:gridSpan w:val="2"/>
          </w:tcPr>
          <w:p w:rsidR="00F86ED1" w:rsidRPr="008A2C2A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48</w:t>
            </w:r>
          </w:p>
        </w:tc>
        <w:tc>
          <w:tcPr>
            <w:tcW w:w="1260" w:type="dxa"/>
          </w:tcPr>
          <w:p w:rsidR="00F86ED1" w:rsidRPr="0013168E" w:rsidRDefault="00F86ED1" w:rsidP="00EA02B4">
            <w:pPr>
              <w:pStyle w:val="af3"/>
              <w:rPr>
                <w:iCs/>
              </w:rPr>
            </w:pPr>
            <w:r w:rsidRPr="0013168E">
              <w:rPr>
                <w:iCs/>
              </w:rPr>
              <w:t>Зачет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>
              <w:t>ОД</w:t>
            </w:r>
            <w:proofErr w:type="gramStart"/>
            <w:r>
              <w:t>.О</w:t>
            </w:r>
            <w:proofErr w:type="gramEnd"/>
            <w:r>
              <w:t>.04</w:t>
            </w:r>
            <w:r w:rsidRPr="004F4203">
              <w:t>.1</w:t>
            </w:r>
          </w:p>
        </w:tc>
        <w:tc>
          <w:tcPr>
            <w:tcW w:w="2520" w:type="dxa"/>
          </w:tcPr>
          <w:p w:rsidR="00F86ED1" w:rsidRPr="00017FD7" w:rsidRDefault="00F86ED1" w:rsidP="00EA02B4">
            <w:pPr>
              <w:jc w:val="both"/>
            </w:pPr>
            <w:r w:rsidRPr="00017FD7">
              <w:t>Мониторирование ЭКГ, АД</w:t>
            </w:r>
          </w:p>
        </w:tc>
        <w:tc>
          <w:tcPr>
            <w:tcW w:w="900" w:type="dxa"/>
          </w:tcPr>
          <w:p w:rsidR="00F86ED1" w:rsidRPr="00391005" w:rsidRDefault="00F86ED1" w:rsidP="00EA02B4">
            <w:pPr>
              <w:jc w:val="center"/>
              <w:rPr>
                <w:b/>
              </w:rPr>
            </w:pPr>
            <w:r w:rsidRPr="00391005">
              <w:rPr>
                <w:b/>
              </w:rPr>
              <w:t>1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540" w:type="dxa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40" w:type="dxa"/>
            <w:gridSpan w:val="2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72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0</w:t>
            </w:r>
          </w:p>
        </w:tc>
        <w:tc>
          <w:tcPr>
            <w:tcW w:w="108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4F4203" w:rsidRDefault="00F86ED1" w:rsidP="00EA02B4">
            <w:r>
              <w:t>ОД</w:t>
            </w:r>
            <w:proofErr w:type="gramStart"/>
            <w:r>
              <w:t>.О</w:t>
            </w:r>
            <w:proofErr w:type="gramEnd"/>
            <w:r>
              <w:t>.04</w:t>
            </w:r>
            <w:r w:rsidRPr="004F4203">
              <w:t>.2</w:t>
            </w:r>
          </w:p>
        </w:tc>
        <w:tc>
          <w:tcPr>
            <w:tcW w:w="2520" w:type="dxa"/>
          </w:tcPr>
          <w:p w:rsidR="00F86ED1" w:rsidRPr="00017FD7" w:rsidRDefault="00F86ED1" w:rsidP="00EA02B4">
            <w:pPr>
              <w:jc w:val="both"/>
            </w:pPr>
            <w:r>
              <w:t>Методы УЗИ-диагностики в нефрологии</w:t>
            </w:r>
          </w:p>
        </w:tc>
        <w:tc>
          <w:tcPr>
            <w:tcW w:w="900" w:type="dxa"/>
          </w:tcPr>
          <w:p w:rsidR="00F86ED1" w:rsidRPr="00391005" w:rsidRDefault="00F86ED1" w:rsidP="00EA02B4">
            <w:pPr>
              <w:jc w:val="center"/>
              <w:rPr>
                <w:b/>
              </w:rPr>
            </w:pPr>
            <w:r w:rsidRPr="00391005">
              <w:rPr>
                <w:b/>
              </w:rPr>
              <w:t>1</w:t>
            </w:r>
          </w:p>
        </w:tc>
        <w:tc>
          <w:tcPr>
            <w:tcW w:w="720" w:type="dxa"/>
          </w:tcPr>
          <w:p w:rsidR="00F86ED1" w:rsidRPr="00017FD7" w:rsidRDefault="00F86ED1" w:rsidP="00EA02B4">
            <w:pPr>
              <w:pStyle w:val="af3"/>
              <w:jc w:val="both"/>
              <w:rPr>
                <w:b w:val="0"/>
                <w:i/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540" w:type="dxa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40" w:type="dxa"/>
            <w:gridSpan w:val="2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72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0</w:t>
            </w:r>
          </w:p>
        </w:tc>
        <w:tc>
          <w:tcPr>
            <w:tcW w:w="108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017FD7" w:rsidRDefault="00F86ED1" w:rsidP="00EA02B4">
            <w:pPr>
              <w:rPr>
                <w:lang w:val="en-US"/>
              </w:rPr>
            </w:pPr>
            <w:r>
              <w:t>ОД</w:t>
            </w:r>
            <w:proofErr w:type="gramStart"/>
            <w:r>
              <w:t>.О</w:t>
            </w:r>
            <w:proofErr w:type="gramEnd"/>
            <w:r>
              <w:t>.04</w:t>
            </w:r>
            <w:r w:rsidRPr="004F4203">
              <w:t>.</w:t>
            </w:r>
            <w:r>
              <w:rPr>
                <w:lang w:val="en-US"/>
              </w:rPr>
              <w:t>3</w:t>
            </w:r>
          </w:p>
        </w:tc>
        <w:tc>
          <w:tcPr>
            <w:tcW w:w="2520" w:type="dxa"/>
          </w:tcPr>
          <w:p w:rsidR="00F86ED1" w:rsidRPr="00017FD7" w:rsidRDefault="00F86ED1" w:rsidP="00EA02B4">
            <w:pPr>
              <w:jc w:val="both"/>
            </w:pPr>
            <w:r>
              <w:t>Биопсия почек (техника проведения)</w:t>
            </w:r>
          </w:p>
        </w:tc>
        <w:tc>
          <w:tcPr>
            <w:tcW w:w="900" w:type="dxa"/>
          </w:tcPr>
          <w:p w:rsidR="00F86ED1" w:rsidRPr="00391005" w:rsidRDefault="00F86ED1" w:rsidP="00EA02B4">
            <w:pPr>
              <w:jc w:val="center"/>
              <w:rPr>
                <w:b/>
              </w:rPr>
            </w:pPr>
            <w:r w:rsidRPr="00391005">
              <w:rPr>
                <w:b/>
              </w:rPr>
              <w:t>1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</w:rPr>
            </w:pPr>
            <w:r w:rsidRPr="00391005">
              <w:rPr>
                <w:b/>
                <w:iCs/>
              </w:rPr>
              <w:t>36</w:t>
            </w:r>
          </w:p>
        </w:tc>
        <w:tc>
          <w:tcPr>
            <w:tcW w:w="540" w:type="dxa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40" w:type="dxa"/>
            <w:gridSpan w:val="2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72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0</w:t>
            </w:r>
          </w:p>
        </w:tc>
        <w:tc>
          <w:tcPr>
            <w:tcW w:w="108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017FD7" w:rsidRDefault="00F86ED1" w:rsidP="00EA02B4">
            <w:r>
              <w:t>ОД</w:t>
            </w:r>
            <w:proofErr w:type="gramStart"/>
            <w:r>
              <w:t>.О</w:t>
            </w:r>
            <w:proofErr w:type="gramEnd"/>
            <w:r>
              <w:t>.04</w:t>
            </w:r>
            <w:r w:rsidRPr="001C4EE9">
              <w:t>.</w:t>
            </w:r>
            <w:r>
              <w:t>4</w:t>
            </w:r>
          </w:p>
        </w:tc>
        <w:tc>
          <w:tcPr>
            <w:tcW w:w="2520" w:type="dxa"/>
          </w:tcPr>
          <w:p w:rsidR="00F86ED1" w:rsidRDefault="00F86ED1" w:rsidP="00EA02B4">
            <w:pPr>
              <w:jc w:val="both"/>
            </w:pPr>
            <w:r>
              <w:t>Кардиологические осложнения гемодиализа и перитонеального диализа</w:t>
            </w:r>
          </w:p>
        </w:tc>
        <w:tc>
          <w:tcPr>
            <w:tcW w:w="900" w:type="dxa"/>
          </w:tcPr>
          <w:p w:rsidR="00F86ED1" w:rsidRPr="00391005" w:rsidRDefault="00F86ED1" w:rsidP="00EA02B4">
            <w:pPr>
              <w:jc w:val="center"/>
              <w:rPr>
                <w:b/>
              </w:rPr>
            </w:pPr>
            <w:r w:rsidRPr="00391005">
              <w:rPr>
                <w:b/>
              </w:rPr>
              <w:t>1</w:t>
            </w:r>
          </w:p>
        </w:tc>
        <w:tc>
          <w:tcPr>
            <w:tcW w:w="720" w:type="dxa"/>
          </w:tcPr>
          <w:p w:rsidR="00F86ED1" w:rsidRPr="00391005" w:rsidRDefault="00F86ED1" w:rsidP="00EA02B4">
            <w:pPr>
              <w:rPr>
                <w:b/>
              </w:rPr>
            </w:pPr>
            <w:r w:rsidRPr="00391005">
              <w:rPr>
                <w:b/>
                <w:iCs/>
              </w:rPr>
              <w:t>36</w:t>
            </w:r>
          </w:p>
        </w:tc>
        <w:tc>
          <w:tcPr>
            <w:tcW w:w="540" w:type="dxa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40" w:type="dxa"/>
            <w:gridSpan w:val="2"/>
          </w:tcPr>
          <w:p w:rsidR="00F86ED1" w:rsidRPr="009652D0" w:rsidRDefault="00F86ED1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72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0</w:t>
            </w:r>
          </w:p>
        </w:tc>
        <w:tc>
          <w:tcPr>
            <w:tcW w:w="1080" w:type="dxa"/>
            <w:gridSpan w:val="2"/>
          </w:tcPr>
          <w:p w:rsidR="00F86ED1" w:rsidRPr="0013033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</w:rPr>
              <w:t>1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1260" w:type="dxa"/>
          </w:tcPr>
          <w:p w:rsidR="00F86ED1" w:rsidRDefault="00F86ED1" w:rsidP="00EA02B4">
            <w:r w:rsidRPr="00881908">
              <w:rPr>
                <w:iCs/>
                <w:sz w:val="20"/>
              </w:rPr>
              <w:t>Тестовый контроль</w:t>
            </w:r>
          </w:p>
        </w:tc>
      </w:tr>
      <w:tr w:rsidR="00F86ED1" w:rsidRPr="0013168E" w:rsidTr="00EA02B4">
        <w:trPr>
          <w:cantSplit/>
          <w:trHeight w:val="362"/>
        </w:trPr>
        <w:tc>
          <w:tcPr>
            <w:tcW w:w="1980" w:type="dxa"/>
          </w:tcPr>
          <w:p w:rsidR="00F86ED1" w:rsidRPr="0013168E" w:rsidRDefault="00F86ED1" w:rsidP="00EA02B4">
            <w:pPr>
              <w:jc w:val="center"/>
              <w:rPr>
                <w:b/>
              </w:rPr>
            </w:pPr>
            <w:r w:rsidRPr="0013168E">
              <w:rPr>
                <w:b/>
              </w:rPr>
              <w:t>ОСК.О.00</w:t>
            </w:r>
          </w:p>
        </w:tc>
        <w:tc>
          <w:tcPr>
            <w:tcW w:w="2520" w:type="dxa"/>
          </w:tcPr>
          <w:p w:rsidR="00F86ED1" w:rsidRPr="0013168E" w:rsidRDefault="00F86ED1" w:rsidP="00EA02B4">
            <w:pPr>
              <w:jc w:val="both"/>
              <w:rPr>
                <w:b/>
              </w:rPr>
            </w:pPr>
            <w:r w:rsidRPr="0013168E">
              <w:rPr>
                <w:b/>
              </w:rPr>
              <w:t>Обучающий симуляционный курс</w:t>
            </w:r>
          </w:p>
        </w:tc>
        <w:tc>
          <w:tcPr>
            <w:tcW w:w="900" w:type="dxa"/>
          </w:tcPr>
          <w:p w:rsidR="00F86ED1" w:rsidRPr="007C1F77" w:rsidRDefault="00F86ED1" w:rsidP="00EA02B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720" w:type="dxa"/>
          </w:tcPr>
          <w:p w:rsidR="00F86ED1" w:rsidRPr="007C1F77" w:rsidRDefault="00F86ED1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108</w:t>
            </w:r>
          </w:p>
        </w:tc>
        <w:tc>
          <w:tcPr>
            <w:tcW w:w="540" w:type="dxa"/>
          </w:tcPr>
          <w:p w:rsidR="00F86ED1" w:rsidRPr="0013168E" w:rsidRDefault="00F86ED1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540" w:type="dxa"/>
            <w:gridSpan w:val="2"/>
          </w:tcPr>
          <w:p w:rsidR="00F86ED1" w:rsidRPr="0013168E" w:rsidRDefault="00F86ED1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720" w:type="dxa"/>
            <w:gridSpan w:val="2"/>
          </w:tcPr>
          <w:p w:rsidR="00F86ED1" w:rsidRPr="0013168E" w:rsidRDefault="00F86ED1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080" w:type="dxa"/>
            <w:gridSpan w:val="2"/>
          </w:tcPr>
          <w:p w:rsidR="00F86ED1" w:rsidRPr="0013168E" w:rsidRDefault="00F86ED1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F86ED1" w:rsidRPr="0013168E" w:rsidRDefault="00F86ED1" w:rsidP="00EA02B4">
            <w:pPr>
              <w:pStyle w:val="af3"/>
              <w:rPr>
                <w:iCs/>
              </w:rPr>
            </w:pPr>
            <w:proofErr w:type="gramStart"/>
            <w:r w:rsidRPr="0013168E">
              <w:rPr>
                <w:iCs/>
              </w:rPr>
              <w:t>Диффе-ренцированный</w:t>
            </w:r>
            <w:proofErr w:type="gramEnd"/>
            <w:r w:rsidRPr="0013168E">
              <w:rPr>
                <w:iCs/>
              </w:rPr>
              <w:t xml:space="preserve"> зачет</w:t>
            </w: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13168E" w:rsidRDefault="00EA02B4" w:rsidP="00EA02B4">
            <w:pPr>
              <w:jc w:val="center"/>
              <w:rPr>
                <w:b/>
                <w:i/>
              </w:rPr>
            </w:pPr>
            <w:r w:rsidRPr="0013168E">
              <w:rPr>
                <w:b/>
                <w:i/>
              </w:rPr>
              <w:t>ОСК.О.01</w:t>
            </w:r>
          </w:p>
        </w:tc>
        <w:tc>
          <w:tcPr>
            <w:tcW w:w="2520" w:type="dxa"/>
          </w:tcPr>
          <w:p w:rsidR="00EA02B4" w:rsidRPr="0013168E" w:rsidRDefault="00EA02B4" w:rsidP="00EA02B4">
            <w:pPr>
              <w:rPr>
                <w:b/>
              </w:rPr>
            </w:pPr>
            <w:r w:rsidRPr="0013168E">
              <w:rPr>
                <w:b/>
                <w:i/>
              </w:rPr>
              <w:t>Общепрофессиональ-ные умения и навыки</w:t>
            </w:r>
          </w:p>
        </w:tc>
        <w:tc>
          <w:tcPr>
            <w:tcW w:w="900" w:type="dxa"/>
          </w:tcPr>
          <w:p w:rsidR="00EA02B4" w:rsidRPr="006E08EA" w:rsidRDefault="00EA02B4" w:rsidP="00EA02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</w:tcPr>
          <w:p w:rsidR="00EA02B4" w:rsidRPr="006E08EA" w:rsidRDefault="00EA02B4" w:rsidP="00EA02B4">
            <w:pPr>
              <w:pStyle w:val="af3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54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40" w:type="dxa"/>
            <w:gridSpan w:val="2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720" w:type="dxa"/>
            <w:gridSpan w:val="2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1080" w:type="dxa"/>
            <w:gridSpan w:val="2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/>
                <w:iCs/>
              </w:rPr>
            </w:pPr>
            <w:r w:rsidRPr="0013168E">
              <w:rPr>
                <w:i/>
                <w:iCs/>
              </w:rPr>
              <w:t>Зачет</w:t>
            </w:r>
          </w:p>
        </w:tc>
      </w:tr>
      <w:tr w:rsidR="00EA02B4" w:rsidRPr="0082471D" w:rsidTr="00EA02B4">
        <w:trPr>
          <w:cantSplit/>
          <w:trHeight w:val="362"/>
        </w:trPr>
        <w:tc>
          <w:tcPr>
            <w:tcW w:w="1980" w:type="dxa"/>
          </w:tcPr>
          <w:p w:rsidR="00EA02B4" w:rsidRPr="0082471D" w:rsidRDefault="00EA02B4" w:rsidP="00EA02B4">
            <w:pPr>
              <w:rPr>
                <w:b/>
              </w:rPr>
            </w:pPr>
            <w:r w:rsidRPr="0082471D">
              <w:rPr>
                <w:b/>
              </w:rPr>
              <w:t>ОД</w:t>
            </w:r>
            <w:proofErr w:type="gramStart"/>
            <w:r w:rsidRPr="0082471D">
              <w:rPr>
                <w:b/>
              </w:rPr>
              <w:t>.И</w:t>
            </w:r>
            <w:proofErr w:type="gramEnd"/>
            <w:r w:rsidRPr="0082471D">
              <w:rPr>
                <w:b/>
              </w:rPr>
              <w:t>.0.01.1</w:t>
            </w:r>
          </w:p>
        </w:tc>
        <w:tc>
          <w:tcPr>
            <w:tcW w:w="2520" w:type="dxa"/>
          </w:tcPr>
          <w:p w:rsidR="00EA02B4" w:rsidRPr="0082471D" w:rsidRDefault="00EA02B4" w:rsidP="00EA02B4">
            <w:pPr>
              <w:jc w:val="both"/>
              <w:rPr>
                <w:b/>
                <w:i/>
              </w:rPr>
            </w:pPr>
            <w:r w:rsidRPr="0082471D">
              <w:rPr>
                <w:b/>
                <w:i/>
              </w:rPr>
              <w:t>Сердечно-легочная реанимация  (СЛР)</w:t>
            </w:r>
          </w:p>
        </w:tc>
        <w:tc>
          <w:tcPr>
            <w:tcW w:w="900" w:type="dxa"/>
          </w:tcPr>
          <w:p w:rsidR="00EA02B4" w:rsidRPr="0082471D" w:rsidRDefault="00EA02B4" w:rsidP="00EA02B4">
            <w:pPr>
              <w:jc w:val="center"/>
              <w:rPr>
                <w:b/>
              </w:rPr>
            </w:pPr>
            <w:r w:rsidRPr="0082471D">
              <w:rPr>
                <w:b/>
              </w:rPr>
              <w:t>0,33</w:t>
            </w:r>
          </w:p>
        </w:tc>
        <w:tc>
          <w:tcPr>
            <w:tcW w:w="720" w:type="dxa"/>
          </w:tcPr>
          <w:p w:rsidR="00EA02B4" w:rsidRPr="0082471D" w:rsidRDefault="00EA02B4" w:rsidP="00EA02B4">
            <w:pPr>
              <w:pStyle w:val="af3"/>
              <w:jc w:val="both"/>
              <w:rPr>
                <w:iCs/>
              </w:rPr>
            </w:pPr>
            <w:r w:rsidRPr="0082471D">
              <w:rPr>
                <w:iCs/>
              </w:rPr>
              <w:t>12</w:t>
            </w:r>
          </w:p>
        </w:tc>
        <w:tc>
          <w:tcPr>
            <w:tcW w:w="2880" w:type="dxa"/>
            <w:gridSpan w:val="7"/>
            <w:vMerge w:val="restart"/>
          </w:tcPr>
          <w:p w:rsidR="00EA02B4" w:rsidRPr="0082471D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82471D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4F4203" w:rsidRDefault="00EA02B4" w:rsidP="00EA02B4">
            <w:r>
              <w:t>ОД</w:t>
            </w:r>
            <w:proofErr w:type="gramStart"/>
            <w:r>
              <w:t>.И</w:t>
            </w:r>
            <w:proofErr w:type="gramEnd"/>
            <w:r>
              <w:t>.0</w:t>
            </w:r>
            <w:r w:rsidRPr="004F4203">
              <w:t>.</w:t>
            </w:r>
            <w:r>
              <w:t>0</w:t>
            </w:r>
            <w:r w:rsidRPr="004F4203">
              <w:t>1.1</w:t>
            </w:r>
            <w:r>
              <w:t>.1</w:t>
            </w:r>
          </w:p>
        </w:tc>
        <w:tc>
          <w:tcPr>
            <w:tcW w:w="2520" w:type="dxa"/>
          </w:tcPr>
          <w:p w:rsidR="00EA02B4" w:rsidRPr="006C7F78" w:rsidRDefault="00EA02B4" w:rsidP="00EA02B4">
            <w:pPr>
              <w:jc w:val="both"/>
            </w:pPr>
            <w:r w:rsidRPr="006C7F78">
              <w:t xml:space="preserve"> Восстановление проходимости дыхательных путей </w:t>
            </w:r>
          </w:p>
        </w:tc>
        <w:tc>
          <w:tcPr>
            <w:tcW w:w="900" w:type="dxa"/>
          </w:tcPr>
          <w:p w:rsidR="00EA02B4" w:rsidRPr="0082471D" w:rsidRDefault="00EA02B4" w:rsidP="00EA02B4">
            <w:pPr>
              <w:jc w:val="center"/>
              <w:rPr>
                <w:b/>
              </w:rPr>
            </w:pPr>
            <w:r w:rsidRPr="0082471D">
              <w:rPr>
                <w:b/>
              </w:rPr>
              <w:t>0,055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4F4203" w:rsidRDefault="00EA02B4" w:rsidP="00EA02B4">
            <w:r>
              <w:t>ОД</w:t>
            </w:r>
            <w:proofErr w:type="gramStart"/>
            <w:r>
              <w:t>.И</w:t>
            </w:r>
            <w:proofErr w:type="gramEnd"/>
            <w:r>
              <w:t>.0</w:t>
            </w:r>
            <w:r w:rsidRPr="004F4203">
              <w:t>.</w:t>
            </w:r>
            <w:r>
              <w:t>0</w:t>
            </w:r>
            <w:r w:rsidRPr="004F4203">
              <w:t>1.1</w:t>
            </w:r>
            <w:r>
              <w:t>.2</w:t>
            </w:r>
          </w:p>
        </w:tc>
        <w:tc>
          <w:tcPr>
            <w:tcW w:w="2520" w:type="dxa"/>
          </w:tcPr>
          <w:p w:rsidR="00EA02B4" w:rsidRPr="006C7F78" w:rsidRDefault="00EA02B4" w:rsidP="00EA02B4">
            <w:pPr>
              <w:tabs>
                <w:tab w:val="left" w:pos="1080"/>
              </w:tabs>
            </w:pPr>
            <w:r w:rsidRPr="006C7F78">
              <w:t xml:space="preserve"> Искусственная вентиляция легких</w:t>
            </w:r>
          </w:p>
        </w:tc>
        <w:tc>
          <w:tcPr>
            <w:tcW w:w="900" w:type="dxa"/>
          </w:tcPr>
          <w:p w:rsidR="00EA02B4" w:rsidRPr="0082471D" w:rsidRDefault="00EA02B4" w:rsidP="00EA02B4">
            <w:pPr>
              <w:jc w:val="center"/>
              <w:rPr>
                <w:b/>
              </w:rPr>
            </w:pPr>
            <w:r w:rsidRPr="0082471D">
              <w:rPr>
                <w:b/>
              </w:rPr>
              <w:t>0,055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4F4203" w:rsidRDefault="00EA02B4" w:rsidP="00EA02B4">
            <w:r>
              <w:t>ОД</w:t>
            </w:r>
            <w:proofErr w:type="gramStart"/>
            <w:r>
              <w:t>.И</w:t>
            </w:r>
            <w:proofErr w:type="gramEnd"/>
            <w:r>
              <w:t>.0</w:t>
            </w:r>
            <w:r w:rsidRPr="004F4203">
              <w:t>.</w:t>
            </w:r>
            <w:r>
              <w:t>0</w:t>
            </w:r>
            <w:r w:rsidRPr="004F4203">
              <w:t>1.1</w:t>
            </w:r>
            <w:r>
              <w:t>.3</w:t>
            </w:r>
          </w:p>
        </w:tc>
        <w:tc>
          <w:tcPr>
            <w:tcW w:w="2520" w:type="dxa"/>
          </w:tcPr>
          <w:p w:rsidR="00EA02B4" w:rsidRPr="006C7F78" w:rsidRDefault="00EA02B4" w:rsidP="00EA02B4">
            <w:pPr>
              <w:tabs>
                <w:tab w:val="left" w:pos="1080"/>
              </w:tabs>
            </w:pPr>
            <w:r w:rsidRPr="006C7F78">
              <w:t>Непрямой массаж сердца</w:t>
            </w:r>
          </w:p>
        </w:tc>
        <w:tc>
          <w:tcPr>
            <w:tcW w:w="900" w:type="dxa"/>
          </w:tcPr>
          <w:p w:rsidR="00EA02B4" w:rsidRPr="0082471D" w:rsidRDefault="00EA02B4" w:rsidP="00EA02B4">
            <w:pPr>
              <w:jc w:val="center"/>
              <w:rPr>
                <w:b/>
              </w:rPr>
            </w:pPr>
            <w:r w:rsidRPr="0082471D">
              <w:rPr>
                <w:b/>
              </w:rPr>
              <w:t>0,055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4F4203" w:rsidRDefault="00EA02B4" w:rsidP="00EA02B4">
            <w:r>
              <w:t>ОД</w:t>
            </w:r>
            <w:proofErr w:type="gramStart"/>
            <w:r>
              <w:t>.И</w:t>
            </w:r>
            <w:proofErr w:type="gramEnd"/>
            <w:r>
              <w:t>.0</w:t>
            </w:r>
            <w:r w:rsidRPr="004F4203">
              <w:t>.</w:t>
            </w:r>
            <w:r>
              <w:t>0</w:t>
            </w:r>
            <w:r w:rsidRPr="004F4203">
              <w:t>1.1</w:t>
            </w:r>
            <w:r>
              <w:t>.4</w:t>
            </w:r>
          </w:p>
        </w:tc>
        <w:tc>
          <w:tcPr>
            <w:tcW w:w="2520" w:type="dxa"/>
          </w:tcPr>
          <w:p w:rsidR="00EA02B4" w:rsidRPr="001B3C50" w:rsidRDefault="00EA02B4" w:rsidP="00EA02B4">
            <w:pPr>
              <w:tabs>
                <w:tab w:val="left" w:pos="1080"/>
              </w:tabs>
            </w:pPr>
            <w:r w:rsidRPr="001B3C50">
              <w:t>Электрическая наружная дефибрилляция</w:t>
            </w:r>
          </w:p>
        </w:tc>
        <w:tc>
          <w:tcPr>
            <w:tcW w:w="900" w:type="dxa"/>
          </w:tcPr>
          <w:p w:rsidR="00EA02B4" w:rsidRPr="0082471D" w:rsidRDefault="00EA02B4" w:rsidP="00EA02B4">
            <w:pPr>
              <w:jc w:val="center"/>
              <w:rPr>
                <w:b/>
              </w:rPr>
            </w:pPr>
            <w:r w:rsidRPr="0082471D">
              <w:rPr>
                <w:b/>
              </w:rPr>
              <w:t>0,055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4F4203" w:rsidRDefault="00EA02B4" w:rsidP="00EA02B4">
            <w:r>
              <w:t>ОД</w:t>
            </w:r>
            <w:proofErr w:type="gramStart"/>
            <w:r>
              <w:t>.И</w:t>
            </w:r>
            <w:proofErr w:type="gramEnd"/>
            <w:r>
              <w:t>.0</w:t>
            </w:r>
            <w:r w:rsidRPr="004F4203">
              <w:t>.</w:t>
            </w:r>
            <w:r>
              <w:t>0</w:t>
            </w:r>
            <w:r w:rsidRPr="004F4203">
              <w:t>1.1</w:t>
            </w:r>
            <w:r>
              <w:t>.5</w:t>
            </w:r>
          </w:p>
        </w:tc>
        <w:tc>
          <w:tcPr>
            <w:tcW w:w="2520" w:type="dxa"/>
          </w:tcPr>
          <w:p w:rsidR="00EA02B4" w:rsidRPr="001B3C50" w:rsidRDefault="00EA02B4" w:rsidP="00EA02B4">
            <w:pPr>
              <w:tabs>
                <w:tab w:val="left" w:pos="1080"/>
              </w:tabs>
            </w:pPr>
            <w:r w:rsidRPr="001B3C50">
              <w:t>Медикаментозная терапия</w:t>
            </w:r>
            <w:r>
              <w:t xml:space="preserve">  при проведении СЛР</w:t>
            </w:r>
          </w:p>
        </w:tc>
        <w:tc>
          <w:tcPr>
            <w:tcW w:w="900" w:type="dxa"/>
          </w:tcPr>
          <w:p w:rsidR="00EA02B4" w:rsidRPr="0082471D" w:rsidRDefault="00EA02B4" w:rsidP="00EA02B4">
            <w:pPr>
              <w:jc w:val="center"/>
              <w:rPr>
                <w:b/>
              </w:rPr>
            </w:pPr>
            <w:r w:rsidRPr="0082471D">
              <w:rPr>
                <w:b/>
              </w:rPr>
              <w:t>0,055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4F4203" w:rsidRDefault="00EA02B4" w:rsidP="00EA02B4">
            <w:r>
              <w:t>ОД</w:t>
            </w:r>
            <w:proofErr w:type="gramStart"/>
            <w:r>
              <w:t>.И</w:t>
            </w:r>
            <w:proofErr w:type="gramEnd"/>
            <w:r>
              <w:t>.0</w:t>
            </w:r>
            <w:r w:rsidRPr="004F4203">
              <w:t>.</w:t>
            </w:r>
            <w:r>
              <w:t>0</w:t>
            </w:r>
            <w:r w:rsidRPr="004F4203">
              <w:t>1.1</w:t>
            </w:r>
            <w:r>
              <w:t>.6</w:t>
            </w:r>
          </w:p>
        </w:tc>
        <w:tc>
          <w:tcPr>
            <w:tcW w:w="2520" w:type="dxa"/>
          </w:tcPr>
          <w:p w:rsidR="00EA02B4" w:rsidRPr="001B3C50" w:rsidRDefault="00EA02B4" w:rsidP="00EA02B4">
            <w:pPr>
              <w:tabs>
                <w:tab w:val="left" w:pos="1080"/>
              </w:tabs>
            </w:pPr>
            <w:r w:rsidRPr="001B3C50">
              <w:t xml:space="preserve">Поддерживающая терапия после </w:t>
            </w:r>
            <w:r>
              <w:t xml:space="preserve"> </w:t>
            </w:r>
            <w:r w:rsidRPr="001B3C50">
              <w:t>сердечно-легочной реанимации</w:t>
            </w:r>
          </w:p>
        </w:tc>
        <w:tc>
          <w:tcPr>
            <w:tcW w:w="900" w:type="dxa"/>
          </w:tcPr>
          <w:p w:rsidR="00EA02B4" w:rsidRPr="0082471D" w:rsidRDefault="00EA02B4" w:rsidP="00EA02B4">
            <w:pPr>
              <w:jc w:val="center"/>
              <w:rPr>
                <w:b/>
              </w:rPr>
            </w:pPr>
            <w:r w:rsidRPr="0082471D">
              <w:rPr>
                <w:b/>
              </w:rPr>
              <w:t>0,055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82471D" w:rsidTr="00EA02B4">
        <w:trPr>
          <w:cantSplit/>
          <w:trHeight w:val="362"/>
        </w:trPr>
        <w:tc>
          <w:tcPr>
            <w:tcW w:w="1980" w:type="dxa"/>
          </w:tcPr>
          <w:p w:rsidR="00EA02B4" w:rsidRPr="0082471D" w:rsidRDefault="00EA02B4" w:rsidP="00EA02B4">
            <w:pPr>
              <w:tabs>
                <w:tab w:val="left" w:pos="1080"/>
              </w:tabs>
              <w:rPr>
                <w:b/>
              </w:rPr>
            </w:pPr>
            <w:r w:rsidRPr="0082471D">
              <w:rPr>
                <w:b/>
              </w:rPr>
              <w:lastRenderedPageBreak/>
              <w:t>ОД</w:t>
            </w:r>
            <w:proofErr w:type="gramStart"/>
            <w:r w:rsidRPr="0082471D">
              <w:rPr>
                <w:b/>
              </w:rPr>
              <w:t>.И</w:t>
            </w:r>
            <w:proofErr w:type="gramEnd"/>
            <w:r w:rsidRPr="0082471D">
              <w:rPr>
                <w:b/>
              </w:rPr>
              <w:t>.0.01.2</w:t>
            </w:r>
          </w:p>
        </w:tc>
        <w:tc>
          <w:tcPr>
            <w:tcW w:w="2520" w:type="dxa"/>
          </w:tcPr>
          <w:p w:rsidR="00EA02B4" w:rsidRPr="0082471D" w:rsidRDefault="00EA02B4" w:rsidP="00EA02B4">
            <w:pPr>
              <w:tabs>
                <w:tab w:val="left" w:pos="1080"/>
              </w:tabs>
              <w:rPr>
                <w:b/>
                <w:i/>
              </w:rPr>
            </w:pPr>
            <w:r w:rsidRPr="0082471D">
              <w:rPr>
                <w:b/>
                <w:i/>
              </w:rPr>
              <w:t xml:space="preserve">Методы </w:t>
            </w:r>
          </w:p>
          <w:p w:rsidR="00EA02B4" w:rsidRPr="0082471D" w:rsidRDefault="00EA02B4" w:rsidP="00EA02B4">
            <w:pPr>
              <w:tabs>
                <w:tab w:val="left" w:pos="1080"/>
              </w:tabs>
              <w:rPr>
                <w:b/>
              </w:rPr>
            </w:pPr>
            <w:r w:rsidRPr="0082471D">
              <w:rPr>
                <w:b/>
                <w:i/>
              </w:rPr>
              <w:t xml:space="preserve">восстановления проходимости дыхательных путей  при острой дыхательной недостаточности </w:t>
            </w:r>
          </w:p>
        </w:tc>
        <w:tc>
          <w:tcPr>
            <w:tcW w:w="900" w:type="dxa"/>
          </w:tcPr>
          <w:p w:rsidR="00EA02B4" w:rsidRPr="0082471D" w:rsidRDefault="00EA02B4" w:rsidP="00EA02B4">
            <w:pPr>
              <w:jc w:val="center"/>
              <w:rPr>
                <w:b/>
              </w:rPr>
            </w:pPr>
            <w:r w:rsidRPr="0082471D">
              <w:rPr>
                <w:b/>
              </w:rPr>
              <w:t>0,33</w:t>
            </w:r>
          </w:p>
        </w:tc>
        <w:tc>
          <w:tcPr>
            <w:tcW w:w="720" w:type="dxa"/>
          </w:tcPr>
          <w:p w:rsidR="00EA02B4" w:rsidRPr="0082471D" w:rsidRDefault="00EA02B4" w:rsidP="00EA02B4">
            <w:pPr>
              <w:pStyle w:val="af3"/>
              <w:jc w:val="both"/>
              <w:rPr>
                <w:iCs/>
              </w:rPr>
            </w:pPr>
            <w:r w:rsidRPr="0082471D">
              <w:rPr>
                <w:iCs/>
              </w:rPr>
              <w:t>12</w:t>
            </w:r>
          </w:p>
        </w:tc>
        <w:tc>
          <w:tcPr>
            <w:tcW w:w="2880" w:type="dxa"/>
            <w:gridSpan w:val="7"/>
            <w:vMerge/>
          </w:tcPr>
          <w:p w:rsidR="00EA02B4" w:rsidRPr="0082471D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82471D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4F4203" w:rsidRDefault="00EA02B4" w:rsidP="00EA02B4">
            <w:r>
              <w:t>ОД</w:t>
            </w:r>
            <w:proofErr w:type="gramStart"/>
            <w:r>
              <w:t>.И</w:t>
            </w:r>
            <w:proofErr w:type="gramEnd"/>
            <w:r>
              <w:t>.0.01</w:t>
            </w:r>
            <w:r w:rsidRPr="004F4203">
              <w:t>.</w:t>
            </w:r>
            <w:r>
              <w:t>2.1</w:t>
            </w:r>
          </w:p>
        </w:tc>
        <w:tc>
          <w:tcPr>
            <w:tcW w:w="2520" w:type="dxa"/>
          </w:tcPr>
          <w:p w:rsidR="00EA02B4" w:rsidRPr="006C7F78" w:rsidRDefault="00EA02B4" w:rsidP="00EA02B4">
            <w:pPr>
              <w:jc w:val="both"/>
            </w:pPr>
            <w:r w:rsidRPr="006C7F78">
              <w:t xml:space="preserve"> Восстановление проходимости дыхательных путей </w:t>
            </w:r>
          </w:p>
        </w:tc>
        <w:tc>
          <w:tcPr>
            <w:tcW w:w="900" w:type="dxa"/>
          </w:tcPr>
          <w:p w:rsidR="00EA02B4" w:rsidRPr="0082471D" w:rsidRDefault="00EA02B4" w:rsidP="00EA02B4">
            <w:pPr>
              <w:jc w:val="center"/>
              <w:rPr>
                <w:b/>
              </w:rPr>
            </w:pPr>
            <w:r w:rsidRPr="0082471D">
              <w:rPr>
                <w:b/>
              </w:rPr>
              <w:t>0,055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FA3885" w:rsidRDefault="00EA02B4" w:rsidP="00EA02B4">
            <w:pPr>
              <w:tabs>
                <w:tab w:val="left" w:pos="1080"/>
              </w:tabs>
              <w:rPr>
                <w:i/>
              </w:rPr>
            </w:pPr>
            <w:r>
              <w:t>ОД</w:t>
            </w:r>
            <w:proofErr w:type="gramStart"/>
            <w:r>
              <w:t>.И</w:t>
            </w:r>
            <w:proofErr w:type="gramEnd"/>
            <w:r>
              <w:t>.0.01</w:t>
            </w:r>
            <w:r w:rsidRPr="004F4203">
              <w:t>.</w:t>
            </w:r>
            <w:r>
              <w:t>2.2</w:t>
            </w:r>
          </w:p>
        </w:tc>
        <w:tc>
          <w:tcPr>
            <w:tcW w:w="2520" w:type="dxa"/>
          </w:tcPr>
          <w:p w:rsidR="00EA02B4" w:rsidRPr="006C7F78" w:rsidRDefault="00EA02B4" w:rsidP="00EA02B4">
            <w:pPr>
              <w:tabs>
                <w:tab w:val="left" w:pos="1080"/>
              </w:tabs>
            </w:pPr>
            <w:r w:rsidRPr="006C7F78">
              <w:t xml:space="preserve"> Искусственная вентиляция легких</w:t>
            </w:r>
          </w:p>
        </w:tc>
        <w:tc>
          <w:tcPr>
            <w:tcW w:w="900" w:type="dxa"/>
          </w:tcPr>
          <w:p w:rsidR="00EA02B4" w:rsidRDefault="00EA02B4" w:rsidP="00EA02B4">
            <w:r w:rsidRPr="00666848">
              <w:rPr>
                <w:b/>
              </w:rPr>
              <w:t>0,055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Default="00EA02B4" w:rsidP="00EA02B4">
            <w:r w:rsidRPr="0044677A">
              <w:t>ОД</w:t>
            </w:r>
            <w:proofErr w:type="gramStart"/>
            <w:r w:rsidRPr="0044677A">
              <w:t>.И</w:t>
            </w:r>
            <w:proofErr w:type="gramEnd"/>
            <w:r w:rsidRPr="0044677A">
              <w:t>.0.01.2.</w:t>
            </w:r>
            <w:r>
              <w:t>3</w:t>
            </w:r>
          </w:p>
        </w:tc>
        <w:tc>
          <w:tcPr>
            <w:tcW w:w="2520" w:type="dxa"/>
          </w:tcPr>
          <w:p w:rsidR="00EA02B4" w:rsidRPr="006C7F78" w:rsidRDefault="00EA02B4" w:rsidP="00EA02B4">
            <w:pPr>
              <w:tabs>
                <w:tab w:val="left" w:pos="1080"/>
              </w:tabs>
            </w:pPr>
            <w:r w:rsidRPr="006C7F78">
              <w:t>Непрямой массаж сердца</w:t>
            </w:r>
          </w:p>
        </w:tc>
        <w:tc>
          <w:tcPr>
            <w:tcW w:w="900" w:type="dxa"/>
          </w:tcPr>
          <w:p w:rsidR="00EA02B4" w:rsidRDefault="00EA02B4" w:rsidP="00EA02B4">
            <w:r w:rsidRPr="00666848">
              <w:rPr>
                <w:b/>
              </w:rPr>
              <w:t>0,055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880" w:type="dxa"/>
            <w:gridSpan w:val="7"/>
            <w:vMerge w:val="restart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Default="00EA02B4" w:rsidP="00EA02B4">
            <w:r w:rsidRPr="0044677A">
              <w:t>ОД</w:t>
            </w:r>
            <w:proofErr w:type="gramStart"/>
            <w:r w:rsidRPr="0044677A">
              <w:t>.И</w:t>
            </w:r>
            <w:proofErr w:type="gramEnd"/>
            <w:r w:rsidRPr="0044677A">
              <w:t>.0.01.2.</w:t>
            </w:r>
            <w:r>
              <w:t>4</w:t>
            </w:r>
          </w:p>
        </w:tc>
        <w:tc>
          <w:tcPr>
            <w:tcW w:w="2520" w:type="dxa"/>
          </w:tcPr>
          <w:p w:rsidR="00EA02B4" w:rsidRPr="001B3C50" w:rsidRDefault="00EA02B4" w:rsidP="00EA02B4">
            <w:pPr>
              <w:tabs>
                <w:tab w:val="left" w:pos="1080"/>
              </w:tabs>
            </w:pPr>
            <w:r w:rsidRPr="001B3C50">
              <w:t>Электрическая наружная дефибрилляция</w:t>
            </w:r>
          </w:p>
        </w:tc>
        <w:tc>
          <w:tcPr>
            <w:tcW w:w="900" w:type="dxa"/>
          </w:tcPr>
          <w:p w:rsidR="00EA02B4" w:rsidRDefault="00EA02B4" w:rsidP="00EA02B4">
            <w:r w:rsidRPr="00666848">
              <w:rPr>
                <w:b/>
              </w:rPr>
              <w:t>0,055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Default="00EA02B4" w:rsidP="00EA02B4">
            <w:r w:rsidRPr="0044677A">
              <w:t>ОД</w:t>
            </w:r>
            <w:proofErr w:type="gramStart"/>
            <w:r w:rsidRPr="0044677A">
              <w:t>.И</w:t>
            </w:r>
            <w:proofErr w:type="gramEnd"/>
            <w:r w:rsidRPr="0044677A">
              <w:t>.0.01.2.</w:t>
            </w:r>
            <w:r>
              <w:t>5</w:t>
            </w:r>
          </w:p>
        </w:tc>
        <w:tc>
          <w:tcPr>
            <w:tcW w:w="2520" w:type="dxa"/>
          </w:tcPr>
          <w:p w:rsidR="00EA02B4" w:rsidRPr="001B3C50" w:rsidRDefault="00EA02B4" w:rsidP="00EA02B4">
            <w:pPr>
              <w:tabs>
                <w:tab w:val="left" w:pos="1080"/>
              </w:tabs>
            </w:pPr>
            <w:r w:rsidRPr="001B3C50">
              <w:t>Медикаментозная терапия</w:t>
            </w:r>
            <w:r>
              <w:t xml:space="preserve">  при проведении СЛР</w:t>
            </w:r>
          </w:p>
        </w:tc>
        <w:tc>
          <w:tcPr>
            <w:tcW w:w="900" w:type="dxa"/>
          </w:tcPr>
          <w:p w:rsidR="00EA02B4" w:rsidRDefault="00EA02B4" w:rsidP="00EA02B4">
            <w:r w:rsidRPr="00666848">
              <w:rPr>
                <w:b/>
              </w:rPr>
              <w:t>0,055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Default="00EA02B4" w:rsidP="00EA02B4">
            <w:r w:rsidRPr="0044677A">
              <w:t>ОД</w:t>
            </w:r>
            <w:proofErr w:type="gramStart"/>
            <w:r w:rsidRPr="0044677A">
              <w:t>.И</w:t>
            </w:r>
            <w:proofErr w:type="gramEnd"/>
            <w:r w:rsidRPr="0044677A">
              <w:t>.0.01.2.</w:t>
            </w:r>
            <w:r>
              <w:t>6</w:t>
            </w:r>
          </w:p>
        </w:tc>
        <w:tc>
          <w:tcPr>
            <w:tcW w:w="2520" w:type="dxa"/>
          </w:tcPr>
          <w:p w:rsidR="00EA02B4" w:rsidRPr="001B3C50" w:rsidRDefault="00EA02B4" w:rsidP="00EA02B4">
            <w:pPr>
              <w:tabs>
                <w:tab w:val="left" w:pos="1080"/>
              </w:tabs>
            </w:pPr>
            <w:r w:rsidRPr="001B3C50">
              <w:t xml:space="preserve">Поддерживающая терапия после </w:t>
            </w:r>
            <w:r>
              <w:t xml:space="preserve"> </w:t>
            </w:r>
            <w:r w:rsidRPr="001B3C50">
              <w:t>сердечно-легочной реанимации</w:t>
            </w:r>
          </w:p>
        </w:tc>
        <w:tc>
          <w:tcPr>
            <w:tcW w:w="900" w:type="dxa"/>
          </w:tcPr>
          <w:p w:rsidR="00EA02B4" w:rsidRDefault="00EA02B4" w:rsidP="00EA02B4">
            <w:r w:rsidRPr="00666848">
              <w:rPr>
                <w:b/>
              </w:rPr>
              <w:t>0,055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82471D" w:rsidTr="00EA02B4">
        <w:trPr>
          <w:cantSplit/>
          <w:trHeight w:val="362"/>
        </w:trPr>
        <w:tc>
          <w:tcPr>
            <w:tcW w:w="1980" w:type="dxa"/>
          </w:tcPr>
          <w:p w:rsidR="00EA02B4" w:rsidRPr="0082471D" w:rsidRDefault="00EA02B4" w:rsidP="00EA02B4">
            <w:pPr>
              <w:rPr>
                <w:b/>
              </w:rPr>
            </w:pPr>
            <w:r w:rsidRPr="0082471D">
              <w:rPr>
                <w:b/>
              </w:rPr>
              <w:t>ОД</w:t>
            </w:r>
            <w:proofErr w:type="gramStart"/>
            <w:r w:rsidRPr="0082471D">
              <w:rPr>
                <w:b/>
              </w:rPr>
              <w:t>.И</w:t>
            </w:r>
            <w:proofErr w:type="gramEnd"/>
            <w:r w:rsidRPr="0082471D">
              <w:rPr>
                <w:b/>
              </w:rPr>
              <w:t>.0.01.3</w:t>
            </w:r>
          </w:p>
        </w:tc>
        <w:tc>
          <w:tcPr>
            <w:tcW w:w="2520" w:type="dxa"/>
          </w:tcPr>
          <w:p w:rsidR="00EA02B4" w:rsidRPr="0082471D" w:rsidRDefault="00EA02B4" w:rsidP="00EA02B4">
            <w:pPr>
              <w:jc w:val="both"/>
              <w:rPr>
                <w:b/>
                <w:i/>
              </w:rPr>
            </w:pPr>
            <w:r w:rsidRPr="0082471D">
              <w:rPr>
                <w:b/>
                <w:i/>
              </w:rPr>
              <w:t>Остановка наружного кровотечения</w:t>
            </w:r>
          </w:p>
          <w:p w:rsidR="00EA02B4" w:rsidRPr="0082471D" w:rsidRDefault="00EA02B4" w:rsidP="00EA02B4">
            <w:pPr>
              <w:jc w:val="both"/>
              <w:rPr>
                <w:b/>
                <w:i/>
              </w:rPr>
            </w:pPr>
          </w:p>
        </w:tc>
        <w:tc>
          <w:tcPr>
            <w:tcW w:w="900" w:type="dxa"/>
          </w:tcPr>
          <w:p w:rsidR="00EA02B4" w:rsidRPr="0082471D" w:rsidRDefault="00EA02B4" w:rsidP="00EA02B4">
            <w:pPr>
              <w:jc w:val="center"/>
              <w:rPr>
                <w:b/>
                <w:i/>
              </w:rPr>
            </w:pPr>
            <w:r w:rsidRPr="0082471D">
              <w:rPr>
                <w:b/>
              </w:rPr>
              <w:t>0,33</w:t>
            </w:r>
          </w:p>
        </w:tc>
        <w:tc>
          <w:tcPr>
            <w:tcW w:w="720" w:type="dxa"/>
          </w:tcPr>
          <w:p w:rsidR="00EA02B4" w:rsidRPr="0082471D" w:rsidRDefault="00EA02B4" w:rsidP="00EA02B4">
            <w:pPr>
              <w:pStyle w:val="af3"/>
              <w:jc w:val="both"/>
              <w:rPr>
                <w:iCs/>
              </w:rPr>
            </w:pPr>
            <w:r w:rsidRPr="0082471D">
              <w:rPr>
                <w:iCs/>
              </w:rPr>
              <w:t>12</w:t>
            </w:r>
          </w:p>
        </w:tc>
        <w:tc>
          <w:tcPr>
            <w:tcW w:w="2880" w:type="dxa"/>
            <w:gridSpan w:val="7"/>
            <w:vMerge/>
          </w:tcPr>
          <w:p w:rsidR="00EA02B4" w:rsidRPr="0082471D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82471D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Default="00EA02B4" w:rsidP="00EA02B4">
            <w:r>
              <w:t>ОД</w:t>
            </w:r>
            <w:proofErr w:type="gramStart"/>
            <w:r w:rsidRPr="004F4203">
              <w:t>.И</w:t>
            </w:r>
            <w:proofErr w:type="gramEnd"/>
            <w:r w:rsidRPr="004F4203">
              <w:t>.0.</w:t>
            </w:r>
            <w:r>
              <w:t>01.3.1</w:t>
            </w:r>
          </w:p>
        </w:tc>
        <w:tc>
          <w:tcPr>
            <w:tcW w:w="2520" w:type="dxa"/>
          </w:tcPr>
          <w:p w:rsidR="00EA02B4" w:rsidRPr="00EE0381" w:rsidRDefault="00EA02B4" w:rsidP="00EA02B4">
            <w:pPr>
              <w:jc w:val="both"/>
            </w:pPr>
            <w:r w:rsidRPr="00EE0381">
              <w:t>Остановка наружного кровотечения</w:t>
            </w:r>
          </w:p>
        </w:tc>
        <w:tc>
          <w:tcPr>
            <w:tcW w:w="900" w:type="dxa"/>
          </w:tcPr>
          <w:p w:rsidR="00EA02B4" w:rsidRPr="0013168E" w:rsidRDefault="00EA02B4" w:rsidP="00EA02B4">
            <w:pPr>
              <w:jc w:val="center"/>
              <w:rPr>
                <w:b/>
                <w:i/>
              </w:rPr>
            </w:pPr>
            <w:r w:rsidRPr="0082471D">
              <w:rPr>
                <w:b/>
              </w:rPr>
              <w:t>0,165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Default="00EA02B4" w:rsidP="00EA02B4">
            <w:r>
              <w:t>ОД</w:t>
            </w:r>
            <w:proofErr w:type="gramStart"/>
            <w:r w:rsidRPr="004F4203">
              <w:t>.И</w:t>
            </w:r>
            <w:proofErr w:type="gramEnd"/>
            <w:r w:rsidRPr="004F4203">
              <w:t>.0.</w:t>
            </w:r>
            <w:r>
              <w:t>01.3.2</w:t>
            </w:r>
          </w:p>
        </w:tc>
        <w:tc>
          <w:tcPr>
            <w:tcW w:w="2520" w:type="dxa"/>
          </w:tcPr>
          <w:p w:rsidR="00EA02B4" w:rsidRPr="00EE0381" w:rsidRDefault="00EA02B4" w:rsidP="00EA02B4">
            <w:pPr>
              <w:jc w:val="both"/>
            </w:pPr>
            <w:r w:rsidRPr="00EE0381">
              <w:t>Передняя тампонада носа</w:t>
            </w:r>
          </w:p>
        </w:tc>
        <w:tc>
          <w:tcPr>
            <w:tcW w:w="900" w:type="dxa"/>
          </w:tcPr>
          <w:p w:rsidR="00EA02B4" w:rsidRPr="0013168E" w:rsidRDefault="00EA02B4" w:rsidP="00EA02B4">
            <w:pPr>
              <w:jc w:val="center"/>
              <w:rPr>
                <w:b/>
                <w:i/>
              </w:rPr>
            </w:pPr>
            <w:r w:rsidRPr="0082471D">
              <w:rPr>
                <w:b/>
              </w:rPr>
              <w:t>0,165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82471D" w:rsidTr="00EA02B4">
        <w:trPr>
          <w:cantSplit/>
          <w:trHeight w:val="362"/>
        </w:trPr>
        <w:tc>
          <w:tcPr>
            <w:tcW w:w="1980" w:type="dxa"/>
          </w:tcPr>
          <w:p w:rsidR="00EA02B4" w:rsidRPr="0082471D" w:rsidRDefault="00EA02B4" w:rsidP="00EA02B4">
            <w:pPr>
              <w:rPr>
                <w:b/>
              </w:rPr>
            </w:pPr>
            <w:r w:rsidRPr="0082471D">
              <w:rPr>
                <w:b/>
              </w:rPr>
              <w:t>ОД</w:t>
            </w:r>
            <w:proofErr w:type="gramStart"/>
            <w:r w:rsidRPr="0082471D">
              <w:rPr>
                <w:b/>
              </w:rPr>
              <w:t>.И</w:t>
            </w:r>
            <w:proofErr w:type="gramEnd"/>
            <w:r w:rsidRPr="0082471D">
              <w:rPr>
                <w:b/>
              </w:rPr>
              <w:t>.0.01.4</w:t>
            </w:r>
          </w:p>
        </w:tc>
        <w:tc>
          <w:tcPr>
            <w:tcW w:w="2520" w:type="dxa"/>
          </w:tcPr>
          <w:p w:rsidR="00EA02B4" w:rsidRPr="0082471D" w:rsidRDefault="00EA02B4" w:rsidP="00EA02B4">
            <w:pPr>
              <w:jc w:val="both"/>
              <w:rPr>
                <w:b/>
                <w:i/>
              </w:rPr>
            </w:pPr>
            <w:r w:rsidRPr="0082471D">
              <w:rPr>
                <w:b/>
                <w:i/>
              </w:rPr>
              <w:t>Пальцевое исследование прямой кишки</w:t>
            </w:r>
          </w:p>
        </w:tc>
        <w:tc>
          <w:tcPr>
            <w:tcW w:w="900" w:type="dxa"/>
          </w:tcPr>
          <w:p w:rsidR="00EA02B4" w:rsidRPr="0082471D" w:rsidRDefault="00EA02B4" w:rsidP="00EA02B4">
            <w:pPr>
              <w:rPr>
                <w:b/>
              </w:rPr>
            </w:pPr>
            <w:r w:rsidRPr="0082471D">
              <w:rPr>
                <w:b/>
              </w:rPr>
              <w:t>0,33</w:t>
            </w:r>
          </w:p>
        </w:tc>
        <w:tc>
          <w:tcPr>
            <w:tcW w:w="720" w:type="dxa"/>
          </w:tcPr>
          <w:p w:rsidR="00EA02B4" w:rsidRPr="0082471D" w:rsidRDefault="00EA02B4" w:rsidP="00EA02B4">
            <w:pPr>
              <w:pStyle w:val="af3"/>
              <w:jc w:val="both"/>
              <w:rPr>
                <w:iCs/>
              </w:rPr>
            </w:pPr>
            <w:r w:rsidRPr="0082471D">
              <w:rPr>
                <w:iCs/>
              </w:rPr>
              <w:t>12</w:t>
            </w:r>
          </w:p>
        </w:tc>
        <w:tc>
          <w:tcPr>
            <w:tcW w:w="2880" w:type="dxa"/>
            <w:gridSpan w:val="7"/>
            <w:vMerge/>
          </w:tcPr>
          <w:p w:rsidR="00EA02B4" w:rsidRPr="0082471D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82471D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82471D" w:rsidTr="00EA02B4">
        <w:trPr>
          <w:cantSplit/>
          <w:trHeight w:val="362"/>
        </w:trPr>
        <w:tc>
          <w:tcPr>
            <w:tcW w:w="1980" w:type="dxa"/>
            <w:tcBorders>
              <w:bottom w:val="single" w:sz="4" w:space="0" w:color="auto"/>
            </w:tcBorders>
          </w:tcPr>
          <w:p w:rsidR="00EA02B4" w:rsidRPr="0082471D" w:rsidRDefault="00EA02B4" w:rsidP="00EA02B4">
            <w:pPr>
              <w:rPr>
                <w:b/>
              </w:rPr>
            </w:pPr>
            <w:r w:rsidRPr="0082471D">
              <w:rPr>
                <w:b/>
              </w:rPr>
              <w:t>ОД</w:t>
            </w:r>
            <w:proofErr w:type="gramStart"/>
            <w:r w:rsidRPr="0082471D">
              <w:rPr>
                <w:b/>
              </w:rPr>
              <w:t>.И</w:t>
            </w:r>
            <w:proofErr w:type="gramEnd"/>
            <w:r w:rsidRPr="0082471D">
              <w:rPr>
                <w:b/>
              </w:rPr>
              <w:t>.0.01.5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A02B4" w:rsidRPr="0082471D" w:rsidRDefault="00EA02B4" w:rsidP="00EA02B4">
            <w:pPr>
              <w:jc w:val="both"/>
              <w:rPr>
                <w:b/>
                <w:i/>
              </w:rPr>
            </w:pPr>
            <w:r w:rsidRPr="0082471D">
              <w:rPr>
                <w:b/>
                <w:i/>
              </w:rPr>
              <w:t xml:space="preserve">Промывание желудка через зонд. </w:t>
            </w:r>
          </w:p>
          <w:p w:rsidR="00EA02B4" w:rsidRPr="0082471D" w:rsidRDefault="00EA02B4" w:rsidP="00EA02B4">
            <w:pPr>
              <w:jc w:val="both"/>
              <w:rPr>
                <w:b/>
                <w:i/>
              </w:rPr>
            </w:pPr>
            <w:r w:rsidRPr="0082471D">
              <w:rPr>
                <w:b/>
                <w:i/>
              </w:rPr>
              <w:t>Сифонное промывание кишечника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A02B4" w:rsidRPr="0082471D" w:rsidRDefault="00EA02B4" w:rsidP="00EA02B4">
            <w:pPr>
              <w:rPr>
                <w:b/>
              </w:rPr>
            </w:pPr>
            <w:r w:rsidRPr="0082471D">
              <w:rPr>
                <w:b/>
              </w:rPr>
              <w:t>0,33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A02B4" w:rsidRPr="0082471D" w:rsidRDefault="00EA02B4" w:rsidP="00EA02B4">
            <w:pPr>
              <w:pStyle w:val="af3"/>
              <w:jc w:val="both"/>
              <w:rPr>
                <w:iCs/>
              </w:rPr>
            </w:pPr>
            <w:r w:rsidRPr="0082471D">
              <w:rPr>
                <w:iCs/>
              </w:rPr>
              <w:t>12</w:t>
            </w:r>
          </w:p>
        </w:tc>
        <w:tc>
          <w:tcPr>
            <w:tcW w:w="2880" w:type="dxa"/>
            <w:gridSpan w:val="7"/>
            <w:vMerge/>
            <w:tcBorders>
              <w:bottom w:val="single" w:sz="4" w:space="0" w:color="auto"/>
            </w:tcBorders>
          </w:tcPr>
          <w:p w:rsidR="00EA02B4" w:rsidRPr="0082471D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A02B4" w:rsidRPr="0082471D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</w:tcBorders>
          </w:tcPr>
          <w:p w:rsidR="00EA02B4" w:rsidRDefault="00EA02B4" w:rsidP="00EA02B4">
            <w:r>
              <w:t>ОД</w:t>
            </w:r>
            <w:proofErr w:type="gramStart"/>
            <w:r w:rsidRPr="004F4203">
              <w:t>.И</w:t>
            </w:r>
            <w:proofErr w:type="gramEnd"/>
            <w:r w:rsidRPr="004F4203">
              <w:t>.</w:t>
            </w:r>
            <w:r>
              <w:t>0.</w:t>
            </w:r>
            <w:r w:rsidRPr="004F4203">
              <w:t>0</w:t>
            </w:r>
            <w:r>
              <w:t>1</w:t>
            </w:r>
            <w:r w:rsidRPr="004F4203">
              <w:t>.</w:t>
            </w:r>
            <w:r>
              <w:t>5.1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A02B4" w:rsidRPr="001354C8" w:rsidRDefault="00EA02B4" w:rsidP="00EA02B4">
            <w:pPr>
              <w:jc w:val="both"/>
            </w:pPr>
            <w:r w:rsidRPr="001354C8">
              <w:t>Промывание желудка через зонд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A02B4" w:rsidRPr="0013168E" w:rsidRDefault="00EA02B4" w:rsidP="00EA02B4">
            <w:pPr>
              <w:jc w:val="center"/>
              <w:rPr>
                <w:b/>
                <w:i/>
              </w:rPr>
            </w:pPr>
            <w:r w:rsidRPr="0082471D">
              <w:rPr>
                <w:b/>
              </w:rPr>
              <w:t>0,165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880" w:type="dxa"/>
            <w:gridSpan w:val="7"/>
            <w:vMerge/>
            <w:tcBorders>
              <w:top w:val="single" w:sz="4" w:space="0" w:color="auto"/>
            </w:tcBorders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Default="00EA02B4" w:rsidP="00EA02B4">
            <w:r>
              <w:lastRenderedPageBreak/>
              <w:t>ОД</w:t>
            </w:r>
            <w:proofErr w:type="gramStart"/>
            <w:r>
              <w:t>.И</w:t>
            </w:r>
            <w:proofErr w:type="gramEnd"/>
            <w:r>
              <w:t>.0.01.5.2</w:t>
            </w:r>
          </w:p>
        </w:tc>
        <w:tc>
          <w:tcPr>
            <w:tcW w:w="2520" w:type="dxa"/>
          </w:tcPr>
          <w:p w:rsidR="00EA02B4" w:rsidRPr="001354C8" w:rsidRDefault="00EA02B4" w:rsidP="00EA02B4">
            <w:pPr>
              <w:jc w:val="both"/>
            </w:pPr>
            <w:r>
              <w:t>Сифонное  промывание кишечника</w:t>
            </w:r>
          </w:p>
        </w:tc>
        <w:tc>
          <w:tcPr>
            <w:tcW w:w="900" w:type="dxa"/>
          </w:tcPr>
          <w:p w:rsidR="00EA02B4" w:rsidRPr="0013168E" w:rsidRDefault="00EA02B4" w:rsidP="00EA02B4">
            <w:pPr>
              <w:jc w:val="center"/>
              <w:rPr>
                <w:b/>
                <w:i/>
              </w:rPr>
            </w:pPr>
            <w:r w:rsidRPr="0082471D">
              <w:rPr>
                <w:b/>
              </w:rPr>
              <w:t>0,165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82471D" w:rsidTr="00EA02B4">
        <w:trPr>
          <w:cantSplit/>
          <w:trHeight w:val="362"/>
        </w:trPr>
        <w:tc>
          <w:tcPr>
            <w:tcW w:w="1980" w:type="dxa"/>
          </w:tcPr>
          <w:p w:rsidR="00EA02B4" w:rsidRPr="0082471D" w:rsidRDefault="00EA02B4" w:rsidP="00EA02B4">
            <w:pPr>
              <w:rPr>
                <w:b/>
              </w:rPr>
            </w:pPr>
            <w:r w:rsidRPr="0082471D">
              <w:rPr>
                <w:b/>
              </w:rPr>
              <w:t>ОД</w:t>
            </w:r>
            <w:proofErr w:type="gramStart"/>
            <w:r w:rsidRPr="0082471D">
              <w:rPr>
                <w:b/>
              </w:rPr>
              <w:t>.И</w:t>
            </w:r>
            <w:proofErr w:type="gramEnd"/>
            <w:r w:rsidRPr="0082471D">
              <w:rPr>
                <w:b/>
              </w:rPr>
              <w:t xml:space="preserve">.0.01.6  </w:t>
            </w:r>
          </w:p>
        </w:tc>
        <w:tc>
          <w:tcPr>
            <w:tcW w:w="2520" w:type="dxa"/>
          </w:tcPr>
          <w:p w:rsidR="00EA02B4" w:rsidRPr="0082471D" w:rsidRDefault="00EA02B4" w:rsidP="00EA02B4">
            <w:pPr>
              <w:jc w:val="both"/>
              <w:rPr>
                <w:b/>
                <w:i/>
              </w:rPr>
            </w:pPr>
            <w:r w:rsidRPr="0082471D">
              <w:rPr>
                <w:b/>
                <w:i/>
              </w:rPr>
              <w:t>Инфузионная  терапия</w:t>
            </w:r>
          </w:p>
        </w:tc>
        <w:tc>
          <w:tcPr>
            <w:tcW w:w="900" w:type="dxa"/>
          </w:tcPr>
          <w:p w:rsidR="00EA02B4" w:rsidRPr="0082471D" w:rsidRDefault="00EA02B4" w:rsidP="00EA02B4">
            <w:pPr>
              <w:jc w:val="center"/>
              <w:rPr>
                <w:b/>
                <w:i/>
              </w:rPr>
            </w:pPr>
            <w:r w:rsidRPr="0082471D">
              <w:rPr>
                <w:b/>
              </w:rPr>
              <w:t>0,33</w:t>
            </w:r>
          </w:p>
        </w:tc>
        <w:tc>
          <w:tcPr>
            <w:tcW w:w="720" w:type="dxa"/>
          </w:tcPr>
          <w:p w:rsidR="00EA02B4" w:rsidRPr="0082471D" w:rsidRDefault="00EA02B4" w:rsidP="00EA02B4">
            <w:pPr>
              <w:pStyle w:val="af3"/>
              <w:jc w:val="both"/>
              <w:rPr>
                <w:iCs/>
              </w:rPr>
            </w:pPr>
            <w:r w:rsidRPr="0082471D">
              <w:rPr>
                <w:iCs/>
              </w:rPr>
              <w:t>12</w:t>
            </w:r>
          </w:p>
        </w:tc>
        <w:tc>
          <w:tcPr>
            <w:tcW w:w="2880" w:type="dxa"/>
            <w:gridSpan w:val="7"/>
            <w:vMerge/>
          </w:tcPr>
          <w:p w:rsidR="00EA02B4" w:rsidRPr="0082471D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82471D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Default="00EA02B4" w:rsidP="00EA02B4">
            <w:r>
              <w:t>ОД</w:t>
            </w:r>
            <w:proofErr w:type="gramStart"/>
            <w:r w:rsidRPr="004F4203">
              <w:t>.И</w:t>
            </w:r>
            <w:proofErr w:type="gramEnd"/>
            <w:r w:rsidRPr="004F4203">
              <w:t>.</w:t>
            </w:r>
            <w:r>
              <w:t>0.</w:t>
            </w:r>
            <w:r w:rsidRPr="004F4203">
              <w:t>0</w:t>
            </w:r>
            <w:r>
              <w:t>1</w:t>
            </w:r>
            <w:r w:rsidRPr="004F4203">
              <w:t>.</w:t>
            </w:r>
            <w:r>
              <w:t>6.1</w:t>
            </w:r>
          </w:p>
        </w:tc>
        <w:tc>
          <w:tcPr>
            <w:tcW w:w="2520" w:type="dxa"/>
          </w:tcPr>
          <w:p w:rsidR="00EA02B4" w:rsidRPr="004E0E40" w:rsidRDefault="00EA02B4" w:rsidP="00EA02B4">
            <w:pPr>
              <w:jc w:val="both"/>
            </w:pPr>
            <w:r w:rsidRPr="004E0E40">
              <w:t>Проведение подкожных и внутримышечных инъекций</w:t>
            </w:r>
          </w:p>
        </w:tc>
        <w:tc>
          <w:tcPr>
            <w:tcW w:w="900" w:type="dxa"/>
          </w:tcPr>
          <w:p w:rsidR="00EA02B4" w:rsidRPr="0013168E" w:rsidRDefault="00EA02B4" w:rsidP="00EA02B4">
            <w:pPr>
              <w:jc w:val="center"/>
              <w:rPr>
                <w:b/>
                <w:i/>
              </w:rPr>
            </w:pPr>
            <w:r w:rsidRPr="0082471D">
              <w:rPr>
                <w:b/>
              </w:rPr>
              <w:t>0,165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Default="00EA02B4" w:rsidP="00EA02B4">
            <w:r>
              <w:t>ОД</w:t>
            </w:r>
            <w:proofErr w:type="gramStart"/>
            <w:r w:rsidRPr="004F4203">
              <w:t>.И</w:t>
            </w:r>
            <w:proofErr w:type="gramEnd"/>
            <w:r w:rsidRPr="004F4203">
              <w:t>.</w:t>
            </w:r>
            <w:r>
              <w:t>0.</w:t>
            </w:r>
            <w:r w:rsidRPr="004F4203">
              <w:t>0</w:t>
            </w:r>
            <w:r>
              <w:t>1</w:t>
            </w:r>
            <w:r w:rsidRPr="004F4203">
              <w:t>.</w:t>
            </w:r>
            <w:r>
              <w:t>6.2</w:t>
            </w:r>
          </w:p>
        </w:tc>
        <w:tc>
          <w:tcPr>
            <w:tcW w:w="2520" w:type="dxa"/>
          </w:tcPr>
          <w:p w:rsidR="00EA02B4" w:rsidRPr="004E0E40" w:rsidRDefault="00EA02B4" w:rsidP="00EA02B4">
            <w:pPr>
              <w:jc w:val="both"/>
            </w:pPr>
            <w:r w:rsidRPr="004E0E40">
              <w:t xml:space="preserve">Проведение внутривенных </w:t>
            </w:r>
            <w:r>
              <w:t xml:space="preserve">инъекций и </w:t>
            </w:r>
            <w:r w:rsidRPr="004E0E40">
              <w:t>инфузий</w:t>
            </w:r>
          </w:p>
        </w:tc>
        <w:tc>
          <w:tcPr>
            <w:tcW w:w="900" w:type="dxa"/>
          </w:tcPr>
          <w:p w:rsidR="00EA02B4" w:rsidRPr="0082471D" w:rsidRDefault="00EA02B4" w:rsidP="00EA02B4">
            <w:pPr>
              <w:jc w:val="center"/>
              <w:rPr>
                <w:b/>
              </w:rPr>
            </w:pPr>
            <w:r w:rsidRPr="0082471D">
              <w:rPr>
                <w:b/>
              </w:rPr>
              <w:t>0,165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13168E" w:rsidRDefault="00EA02B4" w:rsidP="00EA02B4">
            <w:pPr>
              <w:jc w:val="center"/>
              <w:rPr>
                <w:b/>
                <w:i/>
              </w:rPr>
            </w:pPr>
            <w:r w:rsidRPr="0013168E">
              <w:rPr>
                <w:b/>
                <w:i/>
              </w:rPr>
              <w:t>ОСК.О.02</w:t>
            </w:r>
          </w:p>
        </w:tc>
        <w:tc>
          <w:tcPr>
            <w:tcW w:w="2520" w:type="dxa"/>
          </w:tcPr>
          <w:p w:rsidR="00EA02B4" w:rsidRPr="0013168E" w:rsidRDefault="00EA02B4" w:rsidP="00EA02B4">
            <w:pPr>
              <w:jc w:val="both"/>
              <w:rPr>
                <w:b/>
                <w:i/>
              </w:rPr>
            </w:pPr>
            <w:r w:rsidRPr="0013168E">
              <w:rPr>
                <w:b/>
                <w:i/>
              </w:rPr>
              <w:t xml:space="preserve">Специальные профессиональные умения и навыки  </w:t>
            </w:r>
          </w:p>
        </w:tc>
        <w:tc>
          <w:tcPr>
            <w:tcW w:w="900" w:type="dxa"/>
          </w:tcPr>
          <w:p w:rsidR="00EA02B4" w:rsidRPr="0013168E" w:rsidRDefault="00EA02B4" w:rsidP="00EA02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657" w:type="dxa"/>
            <w:gridSpan w:val="2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709" w:type="dxa"/>
            <w:gridSpan w:val="2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709" w:type="dxa"/>
            <w:gridSpan w:val="2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805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/>
                <w:iCs/>
              </w:rPr>
            </w:pPr>
            <w:r w:rsidRPr="0013168E">
              <w:rPr>
                <w:i/>
                <w:iCs/>
              </w:rPr>
              <w:t>Зачет</w:t>
            </w: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13168E" w:rsidRDefault="00EA02B4" w:rsidP="00EA02B4">
            <w:pPr>
              <w:jc w:val="center"/>
              <w:rPr>
                <w:b/>
                <w:i/>
              </w:rPr>
            </w:pPr>
            <w:r w:rsidRPr="0013168E">
              <w:rPr>
                <w:b/>
                <w:i/>
              </w:rPr>
              <w:t>ОСК.О.02</w:t>
            </w:r>
          </w:p>
        </w:tc>
        <w:tc>
          <w:tcPr>
            <w:tcW w:w="2520" w:type="dxa"/>
          </w:tcPr>
          <w:p w:rsidR="00EA02B4" w:rsidRPr="0013168E" w:rsidRDefault="00EA02B4" w:rsidP="00EA02B4">
            <w:pPr>
              <w:jc w:val="both"/>
              <w:rPr>
                <w:b/>
                <w:i/>
              </w:rPr>
            </w:pPr>
            <w:r w:rsidRPr="0013168E">
              <w:rPr>
                <w:b/>
                <w:i/>
              </w:rPr>
              <w:t xml:space="preserve">Специальные профессиональные умения и навыки  </w:t>
            </w:r>
          </w:p>
        </w:tc>
        <w:tc>
          <w:tcPr>
            <w:tcW w:w="900" w:type="dxa"/>
          </w:tcPr>
          <w:p w:rsidR="00EA02B4" w:rsidRPr="006E08EA" w:rsidRDefault="00EA02B4" w:rsidP="00EA02B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EA02B4" w:rsidRPr="006E08EA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2880" w:type="dxa"/>
            <w:gridSpan w:val="7"/>
            <w:vMerge w:val="restart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/>
                <w:iCs/>
              </w:rPr>
            </w:pPr>
            <w:r w:rsidRPr="0013168E">
              <w:rPr>
                <w:i/>
                <w:iCs/>
              </w:rPr>
              <w:t>Зачет</w:t>
            </w: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235C87" w:rsidRDefault="00EA02B4" w:rsidP="00EA02B4">
            <w:pPr>
              <w:rPr>
                <w:b/>
              </w:rPr>
            </w:pPr>
            <w:r w:rsidRPr="00235C87">
              <w:rPr>
                <w:b/>
              </w:rPr>
              <w:t>ОД</w:t>
            </w:r>
            <w:proofErr w:type="gramStart"/>
            <w:r w:rsidRPr="00235C87">
              <w:rPr>
                <w:b/>
              </w:rPr>
              <w:t>.И</w:t>
            </w:r>
            <w:proofErr w:type="gramEnd"/>
            <w:r w:rsidRPr="00235C87">
              <w:rPr>
                <w:b/>
              </w:rPr>
              <w:t>.</w:t>
            </w:r>
            <w:r>
              <w:rPr>
                <w:b/>
              </w:rPr>
              <w:t>0.02.1</w:t>
            </w:r>
          </w:p>
        </w:tc>
        <w:tc>
          <w:tcPr>
            <w:tcW w:w="2520" w:type="dxa"/>
          </w:tcPr>
          <w:p w:rsidR="00EA02B4" w:rsidRDefault="00EA02B4" w:rsidP="00EA02B4">
            <w:pPr>
              <w:jc w:val="both"/>
              <w:rPr>
                <w:i/>
              </w:rPr>
            </w:pPr>
            <w:r>
              <w:rPr>
                <w:i/>
              </w:rPr>
              <w:t xml:space="preserve">Катетеризация мочевого пузыря. </w:t>
            </w:r>
          </w:p>
          <w:p w:rsidR="00EA02B4" w:rsidRPr="00411BAD" w:rsidRDefault="00EA02B4" w:rsidP="00EA02B4">
            <w:pPr>
              <w:jc w:val="both"/>
              <w:rPr>
                <w:i/>
              </w:rPr>
            </w:pPr>
          </w:p>
        </w:tc>
        <w:tc>
          <w:tcPr>
            <w:tcW w:w="900" w:type="dxa"/>
          </w:tcPr>
          <w:p w:rsidR="00EA02B4" w:rsidRPr="00046D42" w:rsidRDefault="00EA02B4" w:rsidP="00EA02B4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720" w:type="dxa"/>
          </w:tcPr>
          <w:p w:rsidR="00EA02B4" w:rsidRPr="00046D42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046D42" w:rsidRDefault="00EA02B4" w:rsidP="00EA02B4">
            <w:r>
              <w:t>ОД</w:t>
            </w:r>
            <w:proofErr w:type="gramStart"/>
            <w:r w:rsidRPr="004F4203">
              <w:t>.И</w:t>
            </w:r>
            <w:proofErr w:type="gramEnd"/>
            <w:r w:rsidRPr="004F4203">
              <w:t>.</w:t>
            </w:r>
            <w:r>
              <w:t>0.</w:t>
            </w:r>
            <w:r w:rsidRPr="004F4203">
              <w:t>0</w:t>
            </w:r>
            <w:r>
              <w:t>2</w:t>
            </w:r>
            <w:r w:rsidRPr="004F4203">
              <w:t>.</w:t>
            </w:r>
            <w:r>
              <w:t>1.1</w:t>
            </w:r>
          </w:p>
        </w:tc>
        <w:tc>
          <w:tcPr>
            <w:tcW w:w="2520" w:type="dxa"/>
          </w:tcPr>
          <w:p w:rsidR="00EA02B4" w:rsidRPr="00021EED" w:rsidRDefault="00EA02B4" w:rsidP="00EA02B4">
            <w:pPr>
              <w:jc w:val="both"/>
            </w:pPr>
            <w:r w:rsidRPr="00021EED">
              <w:t>Катетеризация мочевого пузыря</w:t>
            </w:r>
          </w:p>
        </w:tc>
        <w:tc>
          <w:tcPr>
            <w:tcW w:w="900" w:type="dxa"/>
          </w:tcPr>
          <w:p w:rsidR="00EA02B4" w:rsidRPr="006E08EA" w:rsidRDefault="00EA02B4" w:rsidP="00EA02B4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720" w:type="dxa"/>
          </w:tcPr>
          <w:p w:rsidR="00EA02B4" w:rsidRPr="006E08EA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2880" w:type="dxa"/>
            <w:gridSpan w:val="7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235C87" w:rsidRDefault="00EA02B4" w:rsidP="00EA02B4">
            <w:pPr>
              <w:rPr>
                <w:b/>
              </w:rPr>
            </w:pPr>
            <w:r w:rsidRPr="00235C87">
              <w:rPr>
                <w:b/>
              </w:rPr>
              <w:t>ОД</w:t>
            </w:r>
            <w:proofErr w:type="gramStart"/>
            <w:r w:rsidRPr="00235C87">
              <w:rPr>
                <w:b/>
              </w:rPr>
              <w:t>.И</w:t>
            </w:r>
            <w:proofErr w:type="gramEnd"/>
            <w:r w:rsidRPr="00235C87">
              <w:rPr>
                <w:b/>
              </w:rPr>
              <w:t>.</w:t>
            </w:r>
            <w:r>
              <w:rPr>
                <w:b/>
              </w:rPr>
              <w:t>0.02.2</w:t>
            </w:r>
          </w:p>
        </w:tc>
        <w:tc>
          <w:tcPr>
            <w:tcW w:w="2520" w:type="dxa"/>
          </w:tcPr>
          <w:p w:rsidR="00EA02B4" w:rsidRPr="00587519" w:rsidRDefault="00EA02B4" w:rsidP="00EA02B4">
            <w:pPr>
              <w:jc w:val="both"/>
              <w:rPr>
                <w:i/>
              </w:rPr>
            </w:pPr>
            <w:r w:rsidRPr="00587519">
              <w:rPr>
                <w:i/>
              </w:rPr>
              <w:t>Тема 2: Неотложные состояния в нефрологи</w:t>
            </w:r>
          </w:p>
        </w:tc>
        <w:tc>
          <w:tcPr>
            <w:tcW w:w="900" w:type="dxa"/>
          </w:tcPr>
          <w:p w:rsidR="00EA02B4" w:rsidRDefault="00EA02B4" w:rsidP="00EA02B4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720" w:type="dxa"/>
          </w:tcPr>
          <w:p w:rsidR="00EA02B4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2880" w:type="dxa"/>
            <w:gridSpan w:val="7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587519" w:rsidRDefault="00EA02B4" w:rsidP="00EA02B4">
            <w:r w:rsidRPr="00587519">
              <w:t>ОД</w:t>
            </w:r>
            <w:proofErr w:type="gramStart"/>
            <w:r w:rsidRPr="00587519">
              <w:t>.И</w:t>
            </w:r>
            <w:proofErr w:type="gramEnd"/>
            <w:r w:rsidRPr="00587519">
              <w:t>.0.02.2</w:t>
            </w:r>
            <w:r>
              <w:t>.1</w:t>
            </w:r>
          </w:p>
        </w:tc>
        <w:tc>
          <w:tcPr>
            <w:tcW w:w="2520" w:type="dxa"/>
          </w:tcPr>
          <w:p w:rsidR="00EA02B4" w:rsidRPr="00587519" w:rsidRDefault="00EA02B4" w:rsidP="00EA02B4">
            <w:pPr>
              <w:jc w:val="both"/>
            </w:pPr>
            <w:r w:rsidRPr="00587519">
              <w:t xml:space="preserve">Острая </w:t>
            </w:r>
            <w:r>
              <w:t>поч</w:t>
            </w:r>
            <w:r w:rsidRPr="00587519">
              <w:t>ечная</w:t>
            </w:r>
            <w:r>
              <w:t xml:space="preserve"> недостаточность</w:t>
            </w:r>
          </w:p>
        </w:tc>
        <w:tc>
          <w:tcPr>
            <w:tcW w:w="900" w:type="dxa"/>
          </w:tcPr>
          <w:p w:rsidR="00EA02B4" w:rsidRDefault="00EA02B4" w:rsidP="00EA02B4">
            <w:pPr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720" w:type="dxa"/>
          </w:tcPr>
          <w:p w:rsidR="00EA02B4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880" w:type="dxa"/>
            <w:gridSpan w:val="7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587519" w:rsidRDefault="00EA02B4" w:rsidP="00EA02B4">
            <w:r w:rsidRPr="00587519">
              <w:t>ОД</w:t>
            </w:r>
            <w:proofErr w:type="gramStart"/>
            <w:r w:rsidRPr="00587519">
              <w:t>.И</w:t>
            </w:r>
            <w:proofErr w:type="gramEnd"/>
            <w:r w:rsidRPr="00587519">
              <w:t>.0.02.2</w:t>
            </w:r>
            <w:r>
              <w:t>.2</w:t>
            </w:r>
          </w:p>
        </w:tc>
        <w:tc>
          <w:tcPr>
            <w:tcW w:w="2520" w:type="dxa"/>
          </w:tcPr>
          <w:p w:rsidR="00EA02B4" w:rsidRPr="00587519" w:rsidRDefault="00EA02B4" w:rsidP="00EA02B4">
            <w:pPr>
              <w:jc w:val="both"/>
            </w:pPr>
            <w:r>
              <w:t>Гиперкалиемия, Гипокалиемия</w:t>
            </w:r>
          </w:p>
        </w:tc>
        <w:tc>
          <w:tcPr>
            <w:tcW w:w="900" w:type="dxa"/>
          </w:tcPr>
          <w:p w:rsidR="00EA02B4" w:rsidRDefault="00EA02B4" w:rsidP="00EA02B4">
            <w:r w:rsidRPr="004331D9">
              <w:rPr>
                <w:b/>
              </w:rPr>
              <w:t>0,12</w:t>
            </w:r>
          </w:p>
        </w:tc>
        <w:tc>
          <w:tcPr>
            <w:tcW w:w="720" w:type="dxa"/>
          </w:tcPr>
          <w:p w:rsidR="00EA02B4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880" w:type="dxa"/>
            <w:gridSpan w:val="7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587519" w:rsidRDefault="00EA02B4" w:rsidP="00EA02B4">
            <w:r w:rsidRPr="00587519">
              <w:t>ОД</w:t>
            </w:r>
            <w:proofErr w:type="gramStart"/>
            <w:r w:rsidRPr="00587519">
              <w:t>.И</w:t>
            </w:r>
            <w:proofErr w:type="gramEnd"/>
            <w:r w:rsidRPr="00587519">
              <w:t>.0.02.2</w:t>
            </w:r>
            <w:r>
              <w:t>.3</w:t>
            </w:r>
          </w:p>
        </w:tc>
        <w:tc>
          <w:tcPr>
            <w:tcW w:w="2520" w:type="dxa"/>
          </w:tcPr>
          <w:p w:rsidR="00EA02B4" w:rsidRPr="00587519" w:rsidRDefault="00EA02B4" w:rsidP="00EA02B4">
            <w:pPr>
              <w:jc w:val="both"/>
            </w:pPr>
            <w:r>
              <w:t>Острая дыхательная недостаточность</w:t>
            </w:r>
          </w:p>
        </w:tc>
        <w:tc>
          <w:tcPr>
            <w:tcW w:w="900" w:type="dxa"/>
          </w:tcPr>
          <w:p w:rsidR="00EA02B4" w:rsidRDefault="00EA02B4" w:rsidP="00EA02B4">
            <w:r w:rsidRPr="004331D9">
              <w:rPr>
                <w:b/>
              </w:rPr>
              <w:t>0,12</w:t>
            </w:r>
          </w:p>
        </w:tc>
        <w:tc>
          <w:tcPr>
            <w:tcW w:w="720" w:type="dxa"/>
          </w:tcPr>
          <w:p w:rsidR="00EA02B4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880" w:type="dxa"/>
            <w:gridSpan w:val="7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587519" w:rsidRDefault="00EA02B4" w:rsidP="00EA02B4">
            <w:r w:rsidRPr="00587519">
              <w:t>ОД</w:t>
            </w:r>
            <w:proofErr w:type="gramStart"/>
            <w:r w:rsidRPr="00587519">
              <w:t>.И</w:t>
            </w:r>
            <w:proofErr w:type="gramEnd"/>
            <w:r w:rsidRPr="00587519">
              <w:t>.0.02.2</w:t>
            </w:r>
            <w:r>
              <w:t>.4</w:t>
            </w:r>
          </w:p>
        </w:tc>
        <w:tc>
          <w:tcPr>
            <w:tcW w:w="2520" w:type="dxa"/>
          </w:tcPr>
          <w:p w:rsidR="00EA02B4" w:rsidRPr="00587519" w:rsidRDefault="00EA02B4" w:rsidP="00EA02B4">
            <w:pPr>
              <w:jc w:val="both"/>
            </w:pPr>
            <w:r>
              <w:t>Декомпенсированный метаболический ацидоз</w:t>
            </w:r>
          </w:p>
        </w:tc>
        <w:tc>
          <w:tcPr>
            <w:tcW w:w="900" w:type="dxa"/>
          </w:tcPr>
          <w:p w:rsidR="00EA02B4" w:rsidRDefault="00EA02B4" w:rsidP="00EA02B4">
            <w:r w:rsidRPr="004331D9">
              <w:rPr>
                <w:b/>
              </w:rPr>
              <w:t>0,12</w:t>
            </w:r>
          </w:p>
        </w:tc>
        <w:tc>
          <w:tcPr>
            <w:tcW w:w="720" w:type="dxa"/>
          </w:tcPr>
          <w:p w:rsidR="00EA02B4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880" w:type="dxa"/>
            <w:gridSpan w:val="7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587519" w:rsidRDefault="00EA02B4" w:rsidP="00EA02B4">
            <w:r w:rsidRPr="00587519">
              <w:t>ОД</w:t>
            </w:r>
            <w:proofErr w:type="gramStart"/>
            <w:r w:rsidRPr="00587519">
              <w:t>.И</w:t>
            </w:r>
            <w:proofErr w:type="gramEnd"/>
            <w:r w:rsidRPr="00587519">
              <w:t>.0.02.2</w:t>
            </w:r>
            <w:r>
              <w:t>.5</w:t>
            </w:r>
          </w:p>
        </w:tc>
        <w:tc>
          <w:tcPr>
            <w:tcW w:w="2520" w:type="dxa"/>
          </w:tcPr>
          <w:p w:rsidR="00EA02B4" w:rsidRPr="00587519" w:rsidRDefault="00EA02B4" w:rsidP="00EA02B4">
            <w:pPr>
              <w:jc w:val="both"/>
            </w:pPr>
            <w:r>
              <w:t>Бактериемический шок</w:t>
            </w:r>
          </w:p>
        </w:tc>
        <w:tc>
          <w:tcPr>
            <w:tcW w:w="900" w:type="dxa"/>
          </w:tcPr>
          <w:p w:rsidR="00EA02B4" w:rsidRDefault="00EA02B4" w:rsidP="00EA02B4">
            <w:r w:rsidRPr="004331D9">
              <w:rPr>
                <w:b/>
              </w:rPr>
              <w:t>0,12</w:t>
            </w:r>
          </w:p>
        </w:tc>
        <w:tc>
          <w:tcPr>
            <w:tcW w:w="720" w:type="dxa"/>
          </w:tcPr>
          <w:p w:rsidR="00EA02B4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880" w:type="dxa"/>
            <w:gridSpan w:val="7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587519" w:rsidRDefault="00EA02B4" w:rsidP="00EA02B4">
            <w:r w:rsidRPr="00587519">
              <w:t>ОД</w:t>
            </w:r>
            <w:proofErr w:type="gramStart"/>
            <w:r w:rsidRPr="00587519">
              <w:t>.И</w:t>
            </w:r>
            <w:proofErr w:type="gramEnd"/>
            <w:r w:rsidRPr="00587519">
              <w:t>.0.02.2</w:t>
            </w:r>
            <w:r>
              <w:t>.6</w:t>
            </w:r>
          </w:p>
        </w:tc>
        <w:tc>
          <w:tcPr>
            <w:tcW w:w="2520" w:type="dxa"/>
          </w:tcPr>
          <w:p w:rsidR="00EA02B4" w:rsidRPr="00587519" w:rsidRDefault="00EA02B4" w:rsidP="00EA02B4">
            <w:pPr>
              <w:jc w:val="both"/>
            </w:pPr>
            <w:r>
              <w:t xml:space="preserve">Макрогематурия </w:t>
            </w:r>
          </w:p>
        </w:tc>
        <w:tc>
          <w:tcPr>
            <w:tcW w:w="900" w:type="dxa"/>
          </w:tcPr>
          <w:p w:rsidR="00EA02B4" w:rsidRDefault="00EA02B4" w:rsidP="00EA02B4">
            <w:r w:rsidRPr="004331D9">
              <w:rPr>
                <w:b/>
              </w:rPr>
              <w:t>0,12</w:t>
            </w:r>
          </w:p>
        </w:tc>
        <w:tc>
          <w:tcPr>
            <w:tcW w:w="720" w:type="dxa"/>
          </w:tcPr>
          <w:p w:rsidR="00EA02B4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880" w:type="dxa"/>
            <w:gridSpan w:val="7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13168E" w:rsidRDefault="00EA02B4" w:rsidP="00EA02B4">
            <w:pPr>
              <w:jc w:val="center"/>
              <w:rPr>
                <w:b/>
              </w:rPr>
            </w:pPr>
            <w:r w:rsidRPr="0013168E">
              <w:rPr>
                <w:b/>
              </w:rPr>
              <w:t>П.О.00</w:t>
            </w:r>
          </w:p>
        </w:tc>
        <w:tc>
          <w:tcPr>
            <w:tcW w:w="2520" w:type="dxa"/>
          </w:tcPr>
          <w:p w:rsidR="00EA02B4" w:rsidRPr="0013168E" w:rsidRDefault="00EA02B4" w:rsidP="00EA02B4">
            <w:pPr>
              <w:jc w:val="both"/>
              <w:rPr>
                <w:b/>
                <w:vertAlign w:val="superscript"/>
              </w:rPr>
            </w:pPr>
            <w:r w:rsidRPr="0013168E">
              <w:rPr>
                <w:b/>
              </w:rPr>
              <w:t>Практика</w:t>
            </w:r>
          </w:p>
        </w:tc>
        <w:tc>
          <w:tcPr>
            <w:tcW w:w="900" w:type="dxa"/>
          </w:tcPr>
          <w:p w:rsidR="00EA02B4" w:rsidRPr="0013168E" w:rsidRDefault="00EA02B4" w:rsidP="00EA02B4">
            <w:pPr>
              <w:jc w:val="center"/>
              <w:rPr>
                <w:b/>
              </w:rPr>
            </w:pPr>
            <w:r w:rsidRPr="0013168E">
              <w:rPr>
                <w:b/>
              </w:rPr>
              <w:t>90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 w:rsidRPr="0013168E">
              <w:rPr>
                <w:iCs/>
              </w:rPr>
              <w:t>3240</w:t>
            </w:r>
          </w:p>
        </w:tc>
        <w:tc>
          <w:tcPr>
            <w:tcW w:w="657" w:type="dxa"/>
            <w:gridSpan w:val="2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709" w:type="dxa"/>
            <w:gridSpan w:val="2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216</w:t>
            </w:r>
          </w:p>
        </w:tc>
        <w:tc>
          <w:tcPr>
            <w:tcW w:w="709" w:type="dxa"/>
            <w:gridSpan w:val="2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1944</w:t>
            </w:r>
          </w:p>
        </w:tc>
        <w:tc>
          <w:tcPr>
            <w:tcW w:w="805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1080</w:t>
            </w: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  <w:r w:rsidRPr="0013168E">
              <w:rPr>
                <w:iCs/>
              </w:rPr>
              <w:t>Экзамен</w:t>
            </w: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4F4203" w:rsidRDefault="00EA02B4" w:rsidP="00EA02B4">
            <w:r w:rsidRPr="004F4203">
              <w:t>П.О.01.</w:t>
            </w:r>
          </w:p>
        </w:tc>
        <w:tc>
          <w:tcPr>
            <w:tcW w:w="2520" w:type="dxa"/>
          </w:tcPr>
          <w:p w:rsidR="00EA02B4" w:rsidRPr="004F4203" w:rsidRDefault="00EA02B4" w:rsidP="00EA02B4">
            <w:pPr>
              <w:jc w:val="both"/>
            </w:pPr>
            <w:r w:rsidRPr="004F4203">
              <w:t>Стационар (1-й год обучения)</w:t>
            </w:r>
          </w:p>
        </w:tc>
        <w:tc>
          <w:tcPr>
            <w:tcW w:w="900" w:type="dxa"/>
          </w:tcPr>
          <w:p w:rsidR="00EA02B4" w:rsidRPr="0013168E" w:rsidRDefault="00EA02B4" w:rsidP="00EA02B4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1404</w:t>
            </w:r>
          </w:p>
        </w:tc>
        <w:tc>
          <w:tcPr>
            <w:tcW w:w="2880" w:type="dxa"/>
            <w:gridSpan w:val="7"/>
            <w:vMerge w:val="restart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  <w:r w:rsidRPr="0013168E">
              <w:rPr>
                <w:iCs/>
              </w:rPr>
              <w:t>Зачет</w:t>
            </w:r>
          </w:p>
          <w:p w:rsidR="00EA02B4" w:rsidRPr="0013168E" w:rsidRDefault="00EA02B4" w:rsidP="00EA02B4">
            <w:pPr>
              <w:pStyle w:val="af3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4F4203" w:rsidRDefault="00EA02B4" w:rsidP="00EA02B4">
            <w:r w:rsidRPr="004F4203">
              <w:lastRenderedPageBreak/>
              <w:t>П.О.02.</w:t>
            </w:r>
          </w:p>
        </w:tc>
        <w:tc>
          <w:tcPr>
            <w:tcW w:w="2520" w:type="dxa"/>
          </w:tcPr>
          <w:p w:rsidR="00EA02B4" w:rsidRPr="004F4203" w:rsidRDefault="00EA02B4" w:rsidP="00EA02B4">
            <w:pPr>
              <w:jc w:val="both"/>
            </w:pPr>
            <w:r w:rsidRPr="004F4203">
              <w:t>Поликлиника (1-й год обучения)</w:t>
            </w:r>
          </w:p>
        </w:tc>
        <w:tc>
          <w:tcPr>
            <w:tcW w:w="900" w:type="dxa"/>
          </w:tcPr>
          <w:p w:rsidR="00EA02B4" w:rsidRPr="00760065" w:rsidRDefault="00EA02B4" w:rsidP="00EA02B4">
            <w:pPr>
              <w:jc w:val="center"/>
              <w:rPr>
                <w:b/>
              </w:rPr>
            </w:pPr>
            <w:r w:rsidRPr="00760065">
              <w:rPr>
                <w:b/>
              </w:rPr>
              <w:t>6</w:t>
            </w:r>
          </w:p>
        </w:tc>
        <w:tc>
          <w:tcPr>
            <w:tcW w:w="720" w:type="dxa"/>
          </w:tcPr>
          <w:p w:rsidR="00EA02B4" w:rsidRPr="00760065" w:rsidRDefault="00EA02B4" w:rsidP="00EA02B4">
            <w:pPr>
              <w:pStyle w:val="af3"/>
              <w:jc w:val="both"/>
              <w:rPr>
                <w:iCs/>
              </w:rPr>
            </w:pPr>
            <w:r w:rsidRPr="00760065">
              <w:rPr>
                <w:iCs/>
              </w:rPr>
              <w:t>216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b w:val="0"/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  <w:r w:rsidRPr="0013168E">
              <w:rPr>
                <w:iCs/>
              </w:rPr>
              <w:t>Зачет</w:t>
            </w:r>
          </w:p>
          <w:p w:rsidR="00EA02B4" w:rsidRPr="0013168E" w:rsidRDefault="00EA02B4" w:rsidP="00EA02B4">
            <w:pPr>
              <w:pStyle w:val="af3"/>
              <w:rPr>
                <w:b w:val="0"/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4F4203" w:rsidRDefault="00EA02B4" w:rsidP="00EA02B4">
            <w:r w:rsidRPr="004F4203">
              <w:t>П.О.03.</w:t>
            </w:r>
          </w:p>
        </w:tc>
        <w:tc>
          <w:tcPr>
            <w:tcW w:w="2520" w:type="dxa"/>
          </w:tcPr>
          <w:p w:rsidR="00EA02B4" w:rsidRPr="004F4203" w:rsidRDefault="00EA02B4" w:rsidP="00EA02B4">
            <w:pPr>
              <w:jc w:val="both"/>
            </w:pPr>
            <w:r w:rsidRPr="004F4203">
              <w:t>Стационар (2-й год обучения)</w:t>
            </w:r>
          </w:p>
        </w:tc>
        <w:tc>
          <w:tcPr>
            <w:tcW w:w="900" w:type="dxa"/>
          </w:tcPr>
          <w:p w:rsidR="00EA02B4" w:rsidRPr="0013168E" w:rsidRDefault="00EA02B4" w:rsidP="00EA02B4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>
              <w:rPr>
                <w:iCs/>
              </w:rPr>
              <w:t>1404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b w:val="0"/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  <w:r w:rsidRPr="0013168E">
              <w:rPr>
                <w:iCs/>
              </w:rPr>
              <w:t>Зачет</w:t>
            </w:r>
          </w:p>
          <w:p w:rsidR="00EA02B4" w:rsidRPr="0013168E" w:rsidRDefault="00EA02B4" w:rsidP="00EA02B4">
            <w:pPr>
              <w:pStyle w:val="af3"/>
              <w:jc w:val="both"/>
              <w:rPr>
                <w:b w:val="0"/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4F4203" w:rsidRDefault="00EA02B4" w:rsidP="00EA02B4">
            <w:r w:rsidRPr="004F4203">
              <w:t>П.О.04.</w:t>
            </w:r>
          </w:p>
        </w:tc>
        <w:tc>
          <w:tcPr>
            <w:tcW w:w="2520" w:type="dxa"/>
          </w:tcPr>
          <w:p w:rsidR="00EA02B4" w:rsidRPr="004F4203" w:rsidRDefault="00EA02B4" w:rsidP="00EA02B4">
            <w:pPr>
              <w:jc w:val="both"/>
            </w:pPr>
            <w:r w:rsidRPr="004F4203">
              <w:t>Поликлиника (2-й год обучения)</w:t>
            </w:r>
          </w:p>
        </w:tc>
        <w:tc>
          <w:tcPr>
            <w:tcW w:w="900" w:type="dxa"/>
          </w:tcPr>
          <w:p w:rsidR="00EA02B4" w:rsidRPr="00760065" w:rsidRDefault="00EA02B4" w:rsidP="00EA02B4">
            <w:pPr>
              <w:jc w:val="center"/>
              <w:rPr>
                <w:b/>
              </w:rPr>
            </w:pPr>
            <w:r w:rsidRPr="00760065">
              <w:rPr>
                <w:b/>
              </w:rPr>
              <w:t>6</w:t>
            </w:r>
          </w:p>
        </w:tc>
        <w:tc>
          <w:tcPr>
            <w:tcW w:w="720" w:type="dxa"/>
          </w:tcPr>
          <w:p w:rsidR="00EA02B4" w:rsidRPr="00760065" w:rsidRDefault="00EA02B4" w:rsidP="00EA02B4">
            <w:pPr>
              <w:pStyle w:val="af3"/>
              <w:jc w:val="both"/>
              <w:rPr>
                <w:iCs/>
              </w:rPr>
            </w:pPr>
            <w:r w:rsidRPr="00760065">
              <w:rPr>
                <w:iCs/>
              </w:rPr>
              <w:t>216</w:t>
            </w:r>
          </w:p>
        </w:tc>
        <w:tc>
          <w:tcPr>
            <w:tcW w:w="2880" w:type="dxa"/>
            <w:gridSpan w:val="7"/>
            <w:vMerge/>
          </w:tcPr>
          <w:p w:rsidR="00EA02B4" w:rsidRPr="0013168E" w:rsidRDefault="00EA02B4" w:rsidP="00EA02B4">
            <w:pPr>
              <w:pStyle w:val="af3"/>
              <w:jc w:val="both"/>
              <w:rPr>
                <w:b w:val="0"/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  <w:r w:rsidRPr="0013168E">
              <w:rPr>
                <w:iCs/>
              </w:rPr>
              <w:t>Зачет</w:t>
            </w:r>
          </w:p>
          <w:p w:rsidR="00EA02B4" w:rsidRPr="0013168E" w:rsidRDefault="00EA02B4" w:rsidP="00EA02B4">
            <w:pPr>
              <w:pStyle w:val="af3"/>
              <w:jc w:val="both"/>
              <w:rPr>
                <w:b w:val="0"/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13168E" w:rsidRDefault="00EA02B4" w:rsidP="00EA02B4">
            <w:pPr>
              <w:jc w:val="both"/>
              <w:rPr>
                <w:b/>
              </w:rPr>
            </w:pPr>
            <w:r w:rsidRPr="0013168E">
              <w:rPr>
                <w:b/>
              </w:rPr>
              <w:t>ИГА.</w:t>
            </w:r>
            <w:r>
              <w:rPr>
                <w:b/>
              </w:rPr>
              <w:t xml:space="preserve"> </w:t>
            </w:r>
            <w:r w:rsidRPr="0013168E">
              <w:rPr>
                <w:b/>
              </w:rPr>
              <w:t>О.00</w:t>
            </w:r>
          </w:p>
        </w:tc>
        <w:tc>
          <w:tcPr>
            <w:tcW w:w="2520" w:type="dxa"/>
          </w:tcPr>
          <w:p w:rsidR="00EA02B4" w:rsidRPr="0013168E" w:rsidRDefault="00EA02B4" w:rsidP="00EA02B4">
            <w:pPr>
              <w:jc w:val="both"/>
              <w:rPr>
                <w:b/>
              </w:rPr>
            </w:pPr>
            <w:r w:rsidRPr="0013168E">
              <w:rPr>
                <w:b/>
              </w:rPr>
              <w:t>Государственная (итоговая) аттестация</w:t>
            </w:r>
          </w:p>
        </w:tc>
        <w:tc>
          <w:tcPr>
            <w:tcW w:w="900" w:type="dxa"/>
          </w:tcPr>
          <w:p w:rsidR="00EA02B4" w:rsidRPr="0013168E" w:rsidRDefault="00EA02B4" w:rsidP="00EA02B4">
            <w:pPr>
              <w:jc w:val="center"/>
              <w:rPr>
                <w:b/>
              </w:rPr>
            </w:pPr>
            <w:r w:rsidRPr="0013168E">
              <w:rPr>
                <w:b/>
              </w:rPr>
              <w:t>1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 w:rsidRPr="0013168E">
              <w:rPr>
                <w:iCs/>
              </w:rPr>
              <w:t>36</w:t>
            </w:r>
          </w:p>
        </w:tc>
        <w:tc>
          <w:tcPr>
            <w:tcW w:w="54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540" w:type="dxa"/>
            <w:gridSpan w:val="2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720" w:type="dxa"/>
            <w:gridSpan w:val="2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080" w:type="dxa"/>
            <w:gridSpan w:val="2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</w:tr>
      <w:tr w:rsidR="00EA02B4" w:rsidRPr="0013168E" w:rsidTr="00EA02B4">
        <w:trPr>
          <w:cantSplit/>
          <w:trHeight w:val="362"/>
        </w:trPr>
        <w:tc>
          <w:tcPr>
            <w:tcW w:w="1980" w:type="dxa"/>
          </w:tcPr>
          <w:p w:rsidR="00EA02B4" w:rsidRPr="004F4203" w:rsidRDefault="00EA02B4" w:rsidP="00EA02B4">
            <w:pPr>
              <w:jc w:val="both"/>
            </w:pPr>
            <w:r w:rsidRPr="004F4203">
              <w:t>ИГА.</w:t>
            </w:r>
            <w:r>
              <w:t xml:space="preserve"> </w:t>
            </w:r>
            <w:r w:rsidRPr="004F4203">
              <w:t>О.01.</w:t>
            </w:r>
          </w:p>
        </w:tc>
        <w:tc>
          <w:tcPr>
            <w:tcW w:w="2520" w:type="dxa"/>
          </w:tcPr>
          <w:p w:rsidR="00EA02B4" w:rsidRPr="004F4203" w:rsidRDefault="00EA02B4" w:rsidP="00EA02B4">
            <w:pPr>
              <w:jc w:val="both"/>
            </w:pPr>
            <w:r w:rsidRPr="004F4203">
              <w:t>Выпускной экзамен по специальности</w:t>
            </w:r>
          </w:p>
        </w:tc>
        <w:tc>
          <w:tcPr>
            <w:tcW w:w="900" w:type="dxa"/>
          </w:tcPr>
          <w:p w:rsidR="00EA02B4" w:rsidRPr="004F4203" w:rsidRDefault="00EA02B4" w:rsidP="00EA02B4">
            <w:pPr>
              <w:jc w:val="center"/>
            </w:pPr>
            <w:r w:rsidRPr="004F4203">
              <w:t>1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b w:val="0"/>
                <w:iCs/>
              </w:rPr>
            </w:pPr>
            <w:r w:rsidRPr="0013168E">
              <w:rPr>
                <w:b w:val="0"/>
                <w:iCs/>
              </w:rPr>
              <w:t>36</w:t>
            </w:r>
          </w:p>
        </w:tc>
        <w:tc>
          <w:tcPr>
            <w:tcW w:w="54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540" w:type="dxa"/>
            <w:gridSpan w:val="2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720" w:type="dxa"/>
            <w:gridSpan w:val="2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080" w:type="dxa"/>
            <w:gridSpan w:val="2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rPr>
                <w:iCs/>
              </w:rPr>
            </w:pPr>
            <w:r w:rsidRPr="0013168E">
              <w:rPr>
                <w:iCs/>
              </w:rPr>
              <w:t>Экзамен</w:t>
            </w:r>
          </w:p>
        </w:tc>
      </w:tr>
      <w:tr w:rsidR="00EA02B4" w:rsidRPr="0013168E" w:rsidTr="00EA02B4">
        <w:trPr>
          <w:cantSplit/>
          <w:trHeight w:val="362"/>
        </w:trPr>
        <w:tc>
          <w:tcPr>
            <w:tcW w:w="4500" w:type="dxa"/>
            <w:gridSpan w:val="2"/>
          </w:tcPr>
          <w:p w:rsidR="00EA02B4" w:rsidRPr="0013168E" w:rsidRDefault="00EA02B4" w:rsidP="00EA02B4">
            <w:pPr>
              <w:jc w:val="center"/>
              <w:rPr>
                <w:b/>
              </w:rPr>
            </w:pPr>
            <w:r w:rsidRPr="004F4203">
              <w:t>Общий объем подготовки</w:t>
            </w:r>
          </w:p>
        </w:tc>
        <w:tc>
          <w:tcPr>
            <w:tcW w:w="900" w:type="dxa"/>
          </w:tcPr>
          <w:p w:rsidR="00EA02B4" w:rsidRPr="0013168E" w:rsidRDefault="00EA02B4" w:rsidP="00EA02B4">
            <w:pPr>
              <w:jc w:val="center"/>
              <w:rPr>
                <w:b/>
              </w:rPr>
            </w:pPr>
            <w:r w:rsidRPr="0013168E">
              <w:rPr>
                <w:b/>
              </w:rPr>
              <w:t>144</w:t>
            </w:r>
          </w:p>
        </w:tc>
        <w:tc>
          <w:tcPr>
            <w:tcW w:w="72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  <w:r w:rsidRPr="0013168E">
              <w:rPr>
                <w:iCs/>
              </w:rPr>
              <w:t>5184</w:t>
            </w:r>
          </w:p>
        </w:tc>
        <w:tc>
          <w:tcPr>
            <w:tcW w:w="540" w:type="dxa"/>
          </w:tcPr>
          <w:p w:rsidR="00EA02B4" w:rsidRPr="00EA02B4" w:rsidRDefault="00067667" w:rsidP="00EA02B4">
            <w:pPr>
              <w:pStyle w:val="af3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308</w:t>
            </w:r>
          </w:p>
        </w:tc>
        <w:tc>
          <w:tcPr>
            <w:tcW w:w="540" w:type="dxa"/>
            <w:gridSpan w:val="2"/>
          </w:tcPr>
          <w:p w:rsidR="00EA02B4" w:rsidRPr="00067667" w:rsidRDefault="00067667" w:rsidP="00EA02B4">
            <w:pPr>
              <w:pStyle w:val="af3"/>
              <w:jc w:val="both"/>
              <w:rPr>
                <w:iCs/>
                <w:sz w:val="20"/>
                <w:szCs w:val="20"/>
                <w:lang w:val="en-US"/>
              </w:rPr>
            </w:pPr>
            <w:r w:rsidRPr="00067667">
              <w:rPr>
                <w:iCs/>
                <w:sz w:val="20"/>
                <w:szCs w:val="20"/>
                <w:lang w:val="en-US"/>
              </w:rPr>
              <w:t>694</w:t>
            </w:r>
          </w:p>
        </w:tc>
        <w:tc>
          <w:tcPr>
            <w:tcW w:w="720" w:type="dxa"/>
            <w:gridSpan w:val="2"/>
          </w:tcPr>
          <w:p w:rsidR="00EA02B4" w:rsidRPr="00067667" w:rsidRDefault="00067667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2504</w:t>
            </w:r>
          </w:p>
        </w:tc>
        <w:tc>
          <w:tcPr>
            <w:tcW w:w="1080" w:type="dxa"/>
            <w:gridSpan w:val="2"/>
          </w:tcPr>
          <w:p w:rsidR="00EA02B4" w:rsidRPr="00067667" w:rsidRDefault="00067667" w:rsidP="00EA02B4">
            <w:pPr>
              <w:pStyle w:val="af3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1678</w:t>
            </w:r>
          </w:p>
        </w:tc>
        <w:tc>
          <w:tcPr>
            <w:tcW w:w="1260" w:type="dxa"/>
          </w:tcPr>
          <w:p w:rsidR="00EA02B4" w:rsidRPr="0013168E" w:rsidRDefault="00EA02B4" w:rsidP="00EA02B4">
            <w:pPr>
              <w:pStyle w:val="af3"/>
              <w:jc w:val="both"/>
              <w:rPr>
                <w:iCs/>
              </w:rPr>
            </w:pPr>
          </w:p>
        </w:tc>
      </w:tr>
    </w:tbl>
    <w:p w:rsidR="00F86ED1" w:rsidRDefault="00F86ED1" w:rsidP="00F86ED1">
      <w:pPr>
        <w:spacing w:line="360" w:lineRule="auto"/>
        <w:ind w:left="142" w:firstLine="567"/>
        <w:jc w:val="both"/>
        <w:rPr>
          <w:sz w:val="28"/>
          <w:szCs w:val="28"/>
        </w:rPr>
      </w:pPr>
    </w:p>
    <w:p w:rsidR="00ED6EA0" w:rsidRDefault="00ED6EA0"/>
    <w:sectPr w:rsidR="00ED6EA0" w:rsidSect="00ED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96081"/>
    <w:multiLevelType w:val="hybridMultilevel"/>
    <w:tmpl w:val="9F3C43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E2A1B"/>
    <w:multiLevelType w:val="hybridMultilevel"/>
    <w:tmpl w:val="6BFAF0B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65834"/>
    <w:multiLevelType w:val="hybridMultilevel"/>
    <w:tmpl w:val="11869A70"/>
    <w:lvl w:ilvl="0" w:tplc="7F6278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4B1053"/>
    <w:multiLevelType w:val="hybridMultilevel"/>
    <w:tmpl w:val="2FB827E6"/>
    <w:lvl w:ilvl="0" w:tplc="E7D451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CC6E6D"/>
    <w:multiLevelType w:val="hybridMultilevel"/>
    <w:tmpl w:val="35A6A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92DE5"/>
    <w:multiLevelType w:val="hybridMultilevel"/>
    <w:tmpl w:val="B114C000"/>
    <w:lvl w:ilvl="0" w:tplc="9CC00B36">
      <w:start w:val="1"/>
      <w:numFmt w:val="decimal"/>
      <w:lvlText w:val="%1."/>
      <w:lvlJc w:val="left"/>
      <w:pPr>
        <w:ind w:left="1429" w:hanging="360"/>
      </w:p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8A43D8E"/>
    <w:multiLevelType w:val="hybridMultilevel"/>
    <w:tmpl w:val="F9328DE0"/>
    <w:lvl w:ilvl="0" w:tplc="4CACFAE2">
      <w:start w:val="1"/>
      <w:numFmt w:val="decimal"/>
      <w:lvlText w:val="%1."/>
      <w:lvlJc w:val="left"/>
      <w:pPr>
        <w:ind w:left="1429" w:hanging="360"/>
      </w:pPr>
      <w:rPr>
        <w:vertAlign w:val="superscript"/>
      </w:rPr>
    </w:lvl>
    <w:lvl w:ilvl="1" w:tplc="90E65D36">
      <w:numFmt w:val="none"/>
      <w:lvlText w:val=""/>
      <w:lvlJc w:val="left"/>
      <w:pPr>
        <w:tabs>
          <w:tab w:val="num" w:pos="360"/>
        </w:tabs>
      </w:pPr>
    </w:lvl>
    <w:lvl w:ilvl="2" w:tplc="72F0E51E">
      <w:numFmt w:val="none"/>
      <w:lvlText w:val=""/>
      <w:lvlJc w:val="left"/>
      <w:pPr>
        <w:tabs>
          <w:tab w:val="num" w:pos="360"/>
        </w:tabs>
      </w:pPr>
    </w:lvl>
    <w:lvl w:ilvl="3" w:tplc="564285E4">
      <w:numFmt w:val="none"/>
      <w:lvlText w:val=""/>
      <w:lvlJc w:val="left"/>
      <w:pPr>
        <w:tabs>
          <w:tab w:val="num" w:pos="360"/>
        </w:tabs>
      </w:pPr>
    </w:lvl>
    <w:lvl w:ilvl="4" w:tplc="EBE8D1FA">
      <w:numFmt w:val="none"/>
      <w:lvlText w:val=""/>
      <w:lvlJc w:val="left"/>
      <w:pPr>
        <w:tabs>
          <w:tab w:val="num" w:pos="360"/>
        </w:tabs>
      </w:pPr>
    </w:lvl>
    <w:lvl w:ilvl="5" w:tplc="0660109A">
      <w:numFmt w:val="none"/>
      <w:lvlText w:val=""/>
      <w:lvlJc w:val="left"/>
      <w:pPr>
        <w:tabs>
          <w:tab w:val="num" w:pos="360"/>
        </w:tabs>
      </w:pPr>
    </w:lvl>
    <w:lvl w:ilvl="6" w:tplc="3BC6737E">
      <w:numFmt w:val="none"/>
      <w:lvlText w:val=""/>
      <w:lvlJc w:val="left"/>
      <w:pPr>
        <w:tabs>
          <w:tab w:val="num" w:pos="360"/>
        </w:tabs>
      </w:pPr>
    </w:lvl>
    <w:lvl w:ilvl="7" w:tplc="430A2A44">
      <w:numFmt w:val="none"/>
      <w:lvlText w:val=""/>
      <w:lvlJc w:val="left"/>
      <w:pPr>
        <w:tabs>
          <w:tab w:val="num" w:pos="360"/>
        </w:tabs>
      </w:pPr>
    </w:lvl>
    <w:lvl w:ilvl="8" w:tplc="BDEA3CE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1086BD5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F87B0E"/>
    <w:multiLevelType w:val="hybridMultilevel"/>
    <w:tmpl w:val="22F805CC"/>
    <w:lvl w:ilvl="0" w:tplc="6B60AA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22A23"/>
    <w:multiLevelType w:val="hybridMultilevel"/>
    <w:tmpl w:val="9D28B924"/>
    <w:lvl w:ilvl="0" w:tplc="0DCA4284">
      <w:start w:val="1"/>
      <w:numFmt w:val="bullet"/>
      <w:lvlText w:val=""/>
      <w:lvlJc w:val="left"/>
      <w:pPr>
        <w:tabs>
          <w:tab w:val="num" w:pos="1064"/>
        </w:tabs>
        <w:ind w:left="10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5A19421A"/>
    <w:multiLevelType w:val="hybridMultilevel"/>
    <w:tmpl w:val="F44CAB46"/>
    <w:lvl w:ilvl="0" w:tplc="1EF4FC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CAD2163"/>
    <w:multiLevelType w:val="hybridMultilevel"/>
    <w:tmpl w:val="479C7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054362"/>
    <w:multiLevelType w:val="hybridMultilevel"/>
    <w:tmpl w:val="6908CCD4"/>
    <w:lvl w:ilvl="0" w:tplc="B15493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67DA95F6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551930"/>
    <w:multiLevelType w:val="hybridMultilevel"/>
    <w:tmpl w:val="3BF6D788"/>
    <w:lvl w:ilvl="0" w:tplc="9F4CCFE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6C612293"/>
    <w:multiLevelType w:val="hybridMultilevel"/>
    <w:tmpl w:val="CA60683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385025"/>
    <w:multiLevelType w:val="hybridMultilevel"/>
    <w:tmpl w:val="D5CA6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234516"/>
    <w:multiLevelType w:val="hybridMultilevel"/>
    <w:tmpl w:val="25022B14"/>
    <w:lvl w:ilvl="0" w:tplc="3B0249AE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A21449"/>
    <w:multiLevelType w:val="hybridMultilevel"/>
    <w:tmpl w:val="5BC4C1CC"/>
    <w:lvl w:ilvl="0" w:tplc="FB56AAAC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11"/>
  </w:num>
  <w:num w:numId="6">
    <w:abstractNumId w:val="21"/>
  </w:num>
  <w:num w:numId="7">
    <w:abstractNumId w:val="16"/>
  </w:num>
  <w:num w:numId="8">
    <w:abstractNumId w:val="0"/>
  </w:num>
  <w:num w:numId="9">
    <w:abstractNumId w:val="20"/>
  </w:num>
  <w:num w:numId="10">
    <w:abstractNumId w:val="6"/>
  </w:num>
  <w:num w:numId="11">
    <w:abstractNumId w:val="7"/>
  </w:num>
  <w:num w:numId="12">
    <w:abstractNumId w:val="17"/>
  </w:num>
  <w:num w:numId="13">
    <w:abstractNumId w:val="9"/>
  </w:num>
  <w:num w:numId="14">
    <w:abstractNumId w:val="15"/>
  </w:num>
  <w:num w:numId="15">
    <w:abstractNumId w:val="2"/>
  </w:num>
  <w:num w:numId="16">
    <w:abstractNumId w:val="1"/>
  </w:num>
  <w:num w:numId="17">
    <w:abstractNumId w:val="14"/>
  </w:num>
  <w:num w:numId="18">
    <w:abstractNumId w:val="10"/>
  </w:num>
  <w:num w:numId="19">
    <w:abstractNumId w:val="19"/>
  </w:num>
  <w:num w:numId="20">
    <w:abstractNumId w:val="5"/>
  </w:num>
  <w:num w:numId="21">
    <w:abstractNumId w:val="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6ED1"/>
    <w:rsid w:val="0000132D"/>
    <w:rsid w:val="00003AA9"/>
    <w:rsid w:val="00003BB6"/>
    <w:rsid w:val="00003D94"/>
    <w:rsid w:val="00003F3E"/>
    <w:rsid w:val="00004F69"/>
    <w:rsid w:val="00004FBB"/>
    <w:rsid w:val="00005789"/>
    <w:rsid w:val="000060B3"/>
    <w:rsid w:val="00006DF3"/>
    <w:rsid w:val="00007833"/>
    <w:rsid w:val="00010866"/>
    <w:rsid w:val="0001112D"/>
    <w:rsid w:val="000119AD"/>
    <w:rsid w:val="00011F0E"/>
    <w:rsid w:val="00012E9C"/>
    <w:rsid w:val="000130DE"/>
    <w:rsid w:val="000130F2"/>
    <w:rsid w:val="0001398F"/>
    <w:rsid w:val="00014DCF"/>
    <w:rsid w:val="0001583F"/>
    <w:rsid w:val="00016213"/>
    <w:rsid w:val="0001667A"/>
    <w:rsid w:val="000171B5"/>
    <w:rsid w:val="00017B43"/>
    <w:rsid w:val="0002012C"/>
    <w:rsid w:val="00020753"/>
    <w:rsid w:val="00021A05"/>
    <w:rsid w:val="00021B28"/>
    <w:rsid w:val="00021C9A"/>
    <w:rsid w:val="00022334"/>
    <w:rsid w:val="00022508"/>
    <w:rsid w:val="00022F76"/>
    <w:rsid w:val="00024D4D"/>
    <w:rsid w:val="000253A2"/>
    <w:rsid w:val="00025BE4"/>
    <w:rsid w:val="00026D6F"/>
    <w:rsid w:val="00027422"/>
    <w:rsid w:val="000312E3"/>
    <w:rsid w:val="00031849"/>
    <w:rsid w:val="00031C66"/>
    <w:rsid w:val="00032442"/>
    <w:rsid w:val="0003271C"/>
    <w:rsid w:val="00032C7D"/>
    <w:rsid w:val="00033345"/>
    <w:rsid w:val="000340E4"/>
    <w:rsid w:val="0003518E"/>
    <w:rsid w:val="000355D7"/>
    <w:rsid w:val="0003618D"/>
    <w:rsid w:val="000365E5"/>
    <w:rsid w:val="00036644"/>
    <w:rsid w:val="00036D4E"/>
    <w:rsid w:val="0004102D"/>
    <w:rsid w:val="00041D1B"/>
    <w:rsid w:val="00042026"/>
    <w:rsid w:val="000438C5"/>
    <w:rsid w:val="000458AC"/>
    <w:rsid w:val="00045ED6"/>
    <w:rsid w:val="00047A22"/>
    <w:rsid w:val="00050B9D"/>
    <w:rsid w:val="00050D1C"/>
    <w:rsid w:val="00051DE2"/>
    <w:rsid w:val="00056065"/>
    <w:rsid w:val="00056CDA"/>
    <w:rsid w:val="0005782C"/>
    <w:rsid w:val="00057D33"/>
    <w:rsid w:val="00061C7B"/>
    <w:rsid w:val="00062F4D"/>
    <w:rsid w:val="00063B02"/>
    <w:rsid w:val="00065A81"/>
    <w:rsid w:val="00067034"/>
    <w:rsid w:val="00067667"/>
    <w:rsid w:val="00067D65"/>
    <w:rsid w:val="000716B1"/>
    <w:rsid w:val="00071E0E"/>
    <w:rsid w:val="000723E8"/>
    <w:rsid w:val="000726CA"/>
    <w:rsid w:val="0007284F"/>
    <w:rsid w:val="000748B0"/>
    <w:rsid w:val="00077911"/>
    <w:rsid w:val="0008183A"/>
    <w:rsid w:val="000819A6"/>
    <w:rsid w:val="000825C5"/>
    <w:rsid w:val="000827C1"/>
    <w:rsid w:val="0008390B"/>
    <w:rsid w:val="00083CFD"/>
    <w:rsid w:val="00084C09"/>
    <w:rsid w:val="00085297"/>
    <w:rsid w:val="00085F95"/>
    <w:rsid w:val="00086FF2"/>
    <w:rsid w:val="000905A8"/>
    <w:rsid w:val="000911F5"/>
    <w:rsid w:val="0009397A"/>
    <w:rsid w:val="00093A03"/>
    <w:rsid w:val="00093ABB"/>
    <w:rsid w:val="00094246"/>
    <w:rsid w:val="00094B34"/>
    <w:rsid w:val="00094E10"/>
    <w:rsid w:val="000952D1"/>
    <w:rsid w:val="0009637D"/>
    <w:rsid w:val="00096BDC"/>
    <w:rsid w:val="000A0D5F"/>
    <w:rsid w:val="000A135D"/>
    <w:rsid w:val="000A1AA0"/>
    <w:rsid w:val="000A1CB0"/>
    <w:rsid w:val="000A2272"/>
    <w:rsid w:val="000A2FB7"/>
    <w:rsid w:val="000A38E0"/>
    <w:rsid w:val="000A4863"/>
    <w:rsid w:val="000A5CA4"/>
    <w:rsid w:val="000A6106"/>
    <w:rsid w:val="000A63E6"/>
    <w:rsid w:val="000A67E4"/>
    <w:rsid w:val="000A686F"/>
    <w:rsid w:val="000B0BC7"/>
    <w:rsid w:val="000B1AD4"/>
    <w:rsid w:val="000B1C38"/>
    <w:rsid w:val="000B321D"/>
    <w:rsid w:val="000B3E1F"/>
    <w:rsid w:val="000B4523"/>
    <w:rsid w:val="000B4880"/>
    <w:rsid w:val="000B50D0"/>
    <w:rsid w:val="000B553D"/>
    <w:rsid w:val="000B640C"/>
    <w:rsid w:val="000B6751"/>
    <w:rsid w:val="000B70F3"/>
    <w:rsid w:val="000B7687"/>
    <w:rsid w:val="000B79E7"/>
    <w:rsid w:val="000C03C9"/>
    <w:rsid w:val="000C0654"/>
    <w:rsid w:val="000C1761"/>
    <w:rsid w:val="000C1998"/>
    <w:rsid w:val="000C2A28"/>
    <w:rsid w:val="000C310E"/>
    <w:rsid w:val="000C4440"/>
    <w:rsid w:val="000C4491"/>
    <w:rsid w:val="000C5AF4"/>
    <w:rsid w:val="000C63A5"/>
    <w:rsid w:val="000C66F5"/>
    <w:rsid w:val="000C6A1A"/>
    <w:rsid w:val="000C725D"/>
    <w:rsid w:val="000D072B"/>
    <w:rsid w:val="000D0FCD"/>
    <w:rsid w:val="000D3246"/>
    <w:rsid w:val="000D3693"/>
    <w:rsid w:val="000D469F"/>
    <w:rsid w:val="000D46B0"/>
    <w:rsid w:val="000D65FE"/>
    <w:rsid w:val="000E07A9"/>
    <w:rsid w:val="000E0A64"/>
    <w:rsid w:val="000E13FB"/>
    <w:rsid w:val="000E1510"/>
    <w:rsid w:val="000E167E"/>
    <w:rsid w:val="000E2CD9"/>
    <w:rsid w:val="000E3431"/>
    <w:rsid w:val="000E348B"/>
    <w:rsid w:val="000E34D9"/>
    <w:rsid w:val="000E3573"/>
    <w:rsid w:val="000E4148"/>
    <w:rsid w:val="000F0F9B"/>
    <w:rsid w:val="000F1A5B"/>
    <w:rsid w:val="000F3156"/>
    <w:rsid w:val="000F36BD"/>
    <w:rsid w:val="000F3C4F"/>
    <w:rsid w:val="000F3C7C"/>
    <w:rsid w:val="000F4DF7"/>
    <w:rsid w:val="000F4FCE"/>
    <w:rsid w:val="000F5865"/>
    <w:rsid w:val="000F681B"/>
    <w:rsid w:val="000F7684"/>
    <w:rsid w:val="00100390"/>
    <w:rsid w:val="001008DB"/>
    <w:rsid w:val="00100C68"/>
    <w:rsid w:val="00101474"/>
    <w:rsid w:val="00101FC5"/>
    <w:rsid w:val="0010241F"/>
    <w:rsid w:val="001035D8"/>
    <w:rsid w:val="00104B3E"/>
    <w:rsid w:val="00106315"/>
    <w:rsid w:val="001071C2"/>
    <w:rsid w:val="00110212"/>
    <w:rsid w:val="0011184F"/>
    <w:rsid w:val="00111897"/>
    <w:rsid w:val="001123BC"/>
    <w:rsid w:val="0011659E"/>
    <w:rsid w:val="001167A9"/>
    <w:rsid w:val="0011711D"/>
    <w:rsid w:val="00120B5C"/>
    <w:rsid w:val="001229D8"/>
    <w:rsid w:val="00125FC6"/>
    <w:rsid w:val="00126EC6"/>
    <w:rsid w:val="00127AEB"/>
    <w:rsid w:val="00127DEF"/>
    <w:rsid w:val="001314FD"/>
    <w:rsid w:val="001339FB"/>
    <w:rsid w:val="0013431F"/>
    <w:rsid w:val="0013566C"/>
    <w:rsid w:val="0013693B"/>
    <w:rsid w:val="001417E8"/>
    <w:rsid w:val="00141DDB"/>
    <w:rsid w:val="00142963"/>
    <w:rsid w:val="0014297E"/>
    <w:rsid w:val="001459F5"/>
    <w:rsid w:val="001462DD"/>
    <w:rsid w:val="00146844"/>
    <w:rsid w:val="001468C6"/>
    <w:rsid w:val="00146BAE"/>
    <w:rsid w:val="00150D16"/>
    <w:rsid w:val="00151642"/>
    <w:rsid w:val="001522CD"/>
    <w:rsid w:val="00152310"/>
    <w:rsid w:val="0015268A"/>
    <w:rsid w:val="00152859"/>
    <w:rsid w:val="00152D3F"/>
    <w:rsid w:val="00154AC3"/>
    <w:rsid w:val="00154ED7"/>
    <w:rsid w:val="00155C3C"/>
    <w:rsid w:val="0015688D"/>
    <w:rsid w:val="00157529"/>
    <w:rsid w:val="00157853"/>
    <w:rsid w:val="00160142"/>
    <w:rsid w:val="0016024B"/>
    <w:rsid w:val="00160C72"/>
    <w:rsid w:val="00160F62"/>
    <w:rsid w:val="00161A03"/>
    <w:rsid w:val="001626BE"/>
    <w:rsid w:val="00162F13"/>
    <w:rsid w:val="001635D9"/>
    <w:rsid w:val="00163BF7"/>
    <w:rsid w:val="00163FA6"/>
    <w:rsid w:val="001641C7"/>
    <w:rsid w:val="00164445"/>
    <w:rsid w:val="0016538D"/>
    <w:rsid w:val="0016617C"/>
    <w:rsid w:val="001663D8"/>
    <w:rsid w:val="00167508"/>
    <w:rsid w:val="001675A5"/>
    <w:rsid w:val="00167989"/>
    <w:rsid w:val="0017168D"/>
    <w:rsid w:val="00171865"/>
    <w:rsid w:val="00171B1E"/>
    <w:rsid w:val="00171E45"/>
    <w:rsid w:val="00172AE5"/>
    <w:rsid w:val="00172D74"/>
    <w:rsid w:val="00173CD6"/>
    <w:rsid w:val="00174334"/>
    <w:rsid w:val="0017464C"/>
    <w:rsid w:val="0017464E"/>
    <w:rsid w:val="00174D72"/>
    <w:rsid w:val="00175310"/>
    <w:rsid w:val="0017552A"/>
    <w:rsid w:val="00175643"/>
    <w:rsid w:val="0017576B"/>
    <w:rsid w:val="00176C21"/>
    <w:rsid w:val="00181A8D"/>
    <w:rsid w:val="0018293B"/>
    <w:rsid w:val="00182E4A"/>
    <w:rsid w:val="0018426C"/>
    <w:rsid w:val="00185815"/>
    <w:rsid w:val="00190559"/>
    <w:rsid w:val="00190DEA"/>
    <w:rsid w:val="00191071"/>
    <w:rsid w:val="00191200"/>
    <w:rsid w:val="0019130A"/>
    <w:rsid w:val="001919DF"/>
    <w:rsid w:val="00192332"/>
    <w:rsid w:val="00192424"/>
    <w:rsid w:val="00192DF0"/>
    <w:rsid w:val="00192ED5"/>
    <w:rsid w:val="00193FB1"/>
    <w:rsid w:val="00195473"/>
    <w:rsid w:val="00196322"/>
    <w:rsid w:val="001A0740"/>
    <w:rsid w:val="001A09CB"/>
    <w:rsid w:val="001A0E83"/>
    <w:rsid w:val="001A2199"/>
    <w:rsid w:val="001A3310"/>
    <w:rsid w:val="001A33A5"/>
    <w:rsid w:val="001A35CA"/>
    <w:rsid w:val="001A5091"/>
    <w:rsid w:val="001A6343"/>
    <w:rsid w:val="001A64D5"/>
    <w:rsid w:val="001A6DCA"/>
    <w:rsid w:val="001A757A"/>
    <w:rsid w:val="001B0F5B"/>
    <w:rsid w:val="001B10E2"/>
    <w:rsid w:val="001B1B22"/>
    <w:rsid w:val="001B391E"/>
    <w:rsid w:val="001B3FCC"/>
    <w:rsid w:val="001B468E"/>
    <w:rsid w:val="001B558E"/>
    <w:rsid w:val="001B7871"/>
    <w:rsid w:val="001C0C90"/>
    <w:rsid w:val="001C0E11"/>
    <w:rsid w:val="001C107F"/>
    <w:rsid w:val="001C15D9"/>
    <w:rsid w:val="001C2AED"/>
    <w:rsid w:val="001C3068"/>
    <w:rsid w:val="001C4EBF"/>
    <w:rsid w:val="001C596B"/>
    <w:rsid w:val="001D0004"/>
    <w:rsid w:val="001D0346"/>
    <w:rsid w:val="001D1ACD"/>
    <w:rsid w:val="001D1E35"/>
    <w:rsid w:val="001D1EFC"/>
    <w:rsid w:val="001D2CE6"/>
    <w:rsid w:val="001D41FD"/>
    <w:rsid w:val="001D506E"/>
    <w:rsid w:val="001D5AD0"/>
    <w:rsid w:val="001D79B2"/>
    <w:rsid w:val="001E03CC"/>
    <w:rsid w:val="001E062B"/>
    <w:rsid w:val="001E2526"/>
    <w:rsid w:val="001E4835"/>
    <w:rsid w:val="001E5599"/>
    <w:rsid w:val="001E67AA"/>
    <w:rsid w:val="001E6EB5"/>
    <w:rsid w:val="001E7BCE"/>
    <w:rsid w:val="001E7D74"/>
    <w:rsid w:val="001F1469"/>
    <w:rsid w:val="001F158C"/>
    <w:rsid w:val="001F1631"/>
    <w:rsid w:val="001F1B61"/>
    <w:rsid w:val="001F2992"/>
    <w:rsid w:val="001F2AFF"/>
    <w:rsid w:val="001F3568"/>
    <w:rsid w:val="001F403C"/>
    <w:rsid w:val="001F719E"/>
    <w:rsid w:val="00201919"/>
    <w:rsid w:val="00204AE6"/>
    <w:rsid w:val="002054DC"/>
    <w:rsid w:val="0021047C"/>
    <w:rsid w:val="00211A57"/>
    <w:rsid w:val="00211F66"/>
    <w:rsid w:val="00212270"/>
    <w:rsid w:val="00212D10"/>
    <w:rsid w:val="00212E03"/>
    <w:rsid w:val="002135FC"/>
    <w:rsid w:val="00213BC3"/>
    <w:rsid w:val="0021400F"/>
    <w:rsid w:val="002144C5"/>
    <w:rsid w:val="00214F6E"/>
    <w:rsid w:val="00222740"/>
    <w:rsid w:val="002227A9"/>
    <w:rsid w:val="00224065"/>
    <w:rsid w:val="002240D5"/>
    <w:rsid w:val="002252E3"/>
    <w:rsid w:val="00225BFB"/>
    <w:rsid w:val="00227399"/>
    <w:rsid w:val="00230977"/>
    <w:rsid w:val="00233BF3"/>
    <w:rsid w:val="002340D7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20E2"/>
    <w:rsid w:val="00242354"/>
    <w:rsid w:val="002429B9"/>
    <w:rsid w:val="002441AF"/>
    <w:rsid w:val="00246CC1"/>
    <w:rsid w:val="00247C36"/>
    <w:rsid w:val="00250D51"/>
    <w:rsid w:val="00251DCA"/>
    <w:rsid w:val="00252071"/>
    <w:rsid w:val="00252626"/>
    <w:rsid w:val="00252B0F"/>
    <w:rsid w:val="00253D8D"/>
    <w:rsid w:val="0025577C"/>
    <w:rsid w:val="002560A4"/>
    <w:rsid w:val="002576A0"/>
    <w:rsid w:val="00257867"/>
    <w:rsid w:val="00257A7E"/>
    <w:rsid w:val="00260B1F"/>
    <w:rsid w:val="00260BB8"/>
    <w:rsid w:val="002614C0"/>
    <w:rsid w:val="00261DD3"/>
    <w:rsid w:val="002637A4"/>
    <w:rsid w:val="0026450E"/>
    <w:rsid w:val="00266588"/>
    <w:rsid w:val="00266952"/>
    <w:rsid w:val="00267CA2"/>
    <w:rsid w:val="002709DC"/>
    <w:rsid w:val="00270B09"/>
    <w:rsid w:val="0027102A"/>
    <w:rsid w:val="00271B51"/>
    <w:rsid w:val="00271FD5"/>
    <w:rsid w:val="002721A7"/>
    <w:rsid w:val="00272284"/>
    <w:rsid w:val="00272349"/>
    <w:rsid w:val="002737C5"/>
    <w:rsid w:val="00273E10"/>
    <w:rsid w:val="00274A85"/>
    <w:rsid w:val="00275F16"/>
    <w:rsid w:val="002765FD"/>
    <w:rsid w:val="00276FFA"/>
    <w:rsid w:val="00277819"/>
    <w:rsid w:val="00277C43"/>
    <w:rsid w:val="0028163C"/>
    <w:rsid w:val="00282D7A"/>
    <w:rsid w:val="00282EC1"/>
    <w:rsid w:val="002848DE"/>
    <w:rsid w:val="00284CD3"/>
    <w:rsid w:val="00285558"/>
    <w:rsid w:val="00286C00"/>
    <w:rsid w:val="00291E71"/>
    <w:rsid w:val="00292253"/>
    <w:rsid w:val="00292683"/>
    <w:rsid w:val="00294C6E"/>
    <w:rsid w:val="00296196"/>
    <w:rsid w:val="002961A5"/>
    <w:rsid w:val="00297306"/>
    <w:rsid w:val="002973C4"/>
    <w:rsid w:val="00297622"/>
    <w:rsid w:val="0029790B"/>
    <w:rsid w:val="002A0055"/>
    <w:rsid w:val="002A0197"/>
    <w:rsid w:val="002A074A"/>
    <w:rsid w:val="002A0B29"/>
    <w:rsid w:val="002A1467"/>
    <w:rsid w:val="002A146C"/>
    <w:rsid w:val="002A2202"/>
    <w:rsid w:val="002A3E5D"/>
    <w:rsid w:val="002A4056"/>
    <w:rsid w:val="002A478C"/>
    <w:rsid w:val="002A5EBC"/>
    <w:rsid w:val="002A62D4"/>
    <w:rsid w:val="002A7BA1"/>
    <w:rsid w:val="002B11A3"/>
    <w:rsid w:val="002B298D"/>
    <w:rsid w:val="002B2C6F"/>
    <w:rsid w:val="002B2F35"/>
    <w:rsid w:val="002B3CE2"/>
    <w:rsid w:val="002B50AB"/>
    <w:rsid w:val="002B50CF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ED0"/>
    <w:rsid w:val="002C6CE5"/>
    <w:rsid w:val="002C6D3D"/>
    <w:rsid w:val="002C6F93"/>
    <w:rsid w:val="002C7EFD"/>
    <w:rsid w:val="002D0E3B"/>
    <w:rsid w:val="002D135A"/>
    <w:rsid w:val="002D22D4"/>
    <w:rsid w:val="002D293E"/>
    <w:rsid w:val="002D2EDA"/>
    <w:rsid w:val="002D39ED"/>
    <w:rsid w:val="002D3FD0"/>
    <w:rsid w:val="002D4F75"/>
    <w:rsid w:val="002D6B72"/>
    <w:rsid w:val="002D6D3B"/>
    <w:rsid w:val="002D72C7"/>
    <w:rsid w:val="002E0780"/>
    <w:rsid w:val="002E0DFB"/>
    <w:rsid w:val="002E14BB"/>
    <w:rsid w:val="002E21E1"/>
    <w:rsid w:val="002E2890"/>
    <w:rsid w:val="002E3168"/>
    <w:rsid w:val="002E3DC6"/>
    <w:rsid w:val="002E3F2C"/>
    <w:rsid w:val="002E525B"/>
    <w:rsid w:val="002E6014"/>
    <w:rsid w:val="002E7C42"/>
    <w:rsid w:val="002F1A41"/>
    <w:rsid w:val="002F2CDE"/>
    <w:rsid w:val="002F2EE7"/>
    <w:rsid w:val="002F4924"/>
    <w:rsid w:val="002F7819"/>
    <w:rsid w:val="00300102"/>
    <w:rsid w:val="00300A84"/>
    <w:rsid w:val="003019B3"/>
    <w:rsid w:val="0030273B"/>
    <w:rsid w:val="00302D2A"/>
    <w:rsid w:val="00302D2E"/>
    <w:rsid w:val="00303064"/>
    <w:rsid w:val="00303685"/>
    <w:rsid w:val="00304ED4"/>
    <w:rsid w:val="003055D7"/>
    <w:rsid w:val="00306B6E"/>
    <w:rsid w:val="003079BA"/>
    <w:rsid w:val="00307B8B"/>
    <w:rsid w:val="00307C4F"/>
    <w:rsid w:val="00310170"/>
    <w:rsid w:val="003105DA"/>
    <w:rsid w:val="00310C27"/>
    <w:rsid w:val="003113AE"/>
    <w:rsid w:val="00311BC1"/>
    <w:rsid w:val="0031242D"/>
    <w:rsid w:val="00316A2E"/>
    <w:rsid w:val="00316A68"/>
    <w:rsid w:val="0031786D"/>
    <w:rsid w:val="003178C9"/>
    <w:rsid w:val="00317A57"/>
    <w:rsid w:val="00320035"/>
    <w:rsid w:val="00320425"/>
    <w:rsid w:val="003207E7"/>
    <w:rsid w:val="00321994"/>
    <w:rsid w:val="00322211"/>
    <w:rsid w:val="00322434"/>
    <w:rsid w:val="00322850"/>
    <w:rsid w:val="003273CC"/>
    <w:rsid w:val="00330B26"/>
    <w:rsid w:val="00330E0A"/>
    <w:rsid w:val="00332B19"/>
    <w:rsid w:val="00332E61"/>
    <w:rsid w:val="0033585B"/>
    <w:rsid w:val="003365B8"/>
    <w:rsid w:val="003367B3"/>
    <w:rsid w:val="003401F8"/>
    <w:rsid w:val="00340A4C"/>
    <w:rsid w:val="00340F04"/>
    <w:rsid w:val="00341559"/>
    <w:rsid w:val="003417A6"/>
    <w:rsid w:val="00342A9D"/>
    <w:rsid w:val="00343796"/>
    <w:rsid w:val="00345C2F"/>
    <w:rsid w:val="00345F6A"/>
    <w:rsid w:val="00346CE2"/>
    <w:rsid w:val="00347879"/>
    <w:rsid w:val="00352773"/>
    <w:rsid w:val="0035289C"/>
    <w:rsid w:val="00353D8E"/>
    <w:rsid w:val="00355A77"/>
    <w:rsid w:val="00360254"/>
    <w:rsid w:val="00360349"/>
    <w:rsid w:val="00360BD3"/>
    <w:rsid w:val="003626DE"/>
    <w:rsid w:val="00363231"/>
    <w:rsid w:val="0036523B"/>
    <w:rsid w:val="003662F0"/>
    <w:rsid w:val="00366307"/>
    <w:rsid w:val="00366B32"/>
    <w:rsid w:val="00366BF8"/>
    <w:rsid w:val="00367104"/>
    <w:rsid w:val="0037079A"/>
    <w:rsid w:val="00370F63"/>
    <w:rsid w:val="00371314"/>
    <w:rsid w:val="0037192F"/>
    <w:rsid w:val="003719FA"/>
    <w:rsid w:val="00372DCD"/>
    <w:rsid w:val="00373906"/>
    <w:rsid w:val="00375284"/>
    <w:rsid w:val="00375F62"/>
    <w:rsid w:val="00377BA7"/>
    <w:rsid w:val="0038018E"/>
    <w:rsid w:val="00380771"/>
    <w:rsid w:val="00382685"/>
    <w:rsid w:val="00383B6F"/>
    <w:rsid w:val="00387123"/>
    <w:rsid w:val="00392D4C"/>
    <w:rsid w:val="00392F56"/>
    <w:rsid w:val="003930EE"/>
    <w:rsid w:val="003934D1"/>
    <w:rsid w:val="00393DC3"/>
    <w:rsid w:val="00396284"/>
    <w:rsid w:val="0039687D"/>
    <w:rsid w:val="00396F89"/>
    <w:rsid w:val="003A05EE"/>
    <w:rsid w:val="003A0CFF"/>
    <w:rsid w:val="003A0D74"/>
    <w:rsid w:val="003A22AE"/>
    <w:rsid w:val="003A35E7"/>
    <w:rsid w:val="003A3F24"/>
    <w:rsid w:val="003A4B7C"/>
    <w:rsid w:val="003A5CC8"/>
    <w:rsid w:val="003A5D95"/>
    <w:rsid w:val="003A7882"/>
    <w:rsid w:val="003B1366"/>
    <w:rsid w:val="003B1580"/>
    <w:rsid w:val="003B173B"/>
    <w:rsid w:val="003B2CDB"/>
    <w:rsid w:val="003B3759"/>
    <w:rsid w:val="003B455B"/>
    <w:rsid w:val="003B58F6"/>
    <w:rsid w:val="003B5EEA"/>
    <w:rsid w:val="003B6F1E"/>
    <w:rsid w:val="003B7474"/>
    <w:rsid w:val="003B7599"/>
    <w:rsid w:val="003B7EBA"/>
    <w:rsid w:val="003C0012"/>
    <w:rsid w:val="003C04D3"/>
    <w:rsid w:val="003C07BD"/>
    <w:rsid w:val="003C0B2E"/>
    <w:rsid w:val="003C19A5"/>
    <w:rsid w:val="003C1D62"/>
    <w:rsid w:val="003C1D74"/>
    <w:rsid w:val="003C54CC"/>
    <w:rsid w:val="003C7C63"/>
    <w:rsid w:val="003D024B"/>
    <w:rsid w:val="003D09C8"/>
    <w:rsid w:val="003D0BBB"/>
    <w:rsid w:val="003D180E"/>
    <w:rsid w:val="003D1A25"/>
    <w:rsid w:val="003D282A"/>
    <w:rsid w:val="003D419A"/>
    <w:rsid w:val="003D5E88"/>
    <w:rsid w:val="003D6A60"/>
    <w:rsid w:val="003E1BAE"/>
    <w:rsid w:val="003E60EC"/>
    <w:rsid w:val="003E7729"/>
    <w:rsid w:val="003E7B9B"/>
    <w:rsid w:val="003E7BD0"/>
    <w:rsid w:val="003F1769"/>
    <w:rsid w:val="003F1EDF"/>
    <w:rsid w:val="003F288F"/>
    <w:rsid w:val="003F3303"/>
    <w:rsid w:val="003F3865"/>
    <w:rsid w:val="003F3E34"/>
    <w:rsid w:val="003F4569"/>
    <w:rsid w:val="003F5F26"/>
    <w:rsid w:val="00400A47"/>
    <w:rsid w:val="00400BB5"/>
    <w:rsid w:val="00401761"/>
    <w:rsid w:val="004018B2"/>
    <w:rsid w:val="00401D1A"/>
    <w:rsid w:val="00402052"/>
    <w:rsid w:val="00402860"/>
    <w:rsid w:val="004034B0"/>
    <w:rsid w:val="004061B1"/>
    <w:rsid w:val="00406FCC"/>
    <w:rsid w:val="00407A7B"/>
    <w:rsid w:val="00410677"/>
    <w:rsid w:val="00410751"/>
    <w:rsid w:val="00411B0E"/>
    <w:rsid w:val="00411DC9"/>
    <w:rsid w:val="00412965"/>
    <w:rsid w:val="00413404"/>
    <w:rsid w:val="00415170"/>
    <w:rsid w:val="00415A8C"/>
    <w:rsid w:val="004170A4"/>
    <w:rsid w:val="004200D2"/>
    <w:rsid w:val="004212A1"/>
    <w:rsid w:val="004218FE"/>
    <w:rsid w:val="00421A0F"/>
    <w:rsid w:val="00421B68"/>
    <w:rsid w:val="00424CE0"/>
    <w:rsid w:val="0042550D"/>
    <w:rsid w:val="004262A2"/>
    <w:rsid w:val="0043035A"/>
    <w:rsid w:val="00430AAA"/>
    <w:rsid w:val="00431357"/>
    <w:rsid w:val="004319DD"/>
    <w:rsid w:val="00431BBA"/>
    <w:rsid w:val="00433732"/>
    <w:rsid w:val="0043412A"/>
    <w:rsid w:val="00435414"/>
    <w:rsid w:val="0043693D"/>
    <w:rsid w:val="00440E6C"/>
    <w:rsid w:val="0044142D"/>
    <w:rsid w:val="00441E69"/>
    <w:rsid w:val="00443F03"/>
    <w:rsid w:val="00444809"/>
    <w:rsid w:val="00444F0C"/>
    <w:rsid w:val="00446C4B"/>
    <w:rsid w:val="0045000B"/>
    <w:rsid w:val="004504BC"/>
    <w:rsid w:val="004506C3"/>
    <w:rsid w:val="004509A1"/>
    <w:rsid w:val="00451F8B"/>
    <w:rsid w:val="00453479"/>
    <w:rsid w:val="00453E5F"/>
    <w:rsid w:val="00454166"/>
    <w:rsid w:val="00454979"/>
    <w:rsid w:val="00455740"/>
    <w:rsid w:val="00455A12"/>
    <w:rsid w:val="004568F6"/>
    <w:rsid w:val="004575E4"/>
    <w:rsid w:val="00457D09"/>
    <w:rsid w:val="00460B39"/>
    <w:rsid w:val="0046274B"/>
    <w:rsid w:val="00465A94"/>
    <w:rsid w:val="00465F8F"/>
    <w:rsid w:val="00466172"/>
    <w:rsid w:val="00466528"/>
    <w:rsid w:val="00466F3A"/>
    <w:rsid w:val="00470291"/>
    <w:rsid w:val="004718EC"/>
    <w:rsid w:val="00471B9C"/>
    <w:rsid w:val="00471E14"/>
    <w:rsid w:val="00471EDC"/>
    <w:rsid w:val="004723A3"/>
    <w:rsid w:val="00472745"/>
    <w:rsid w:val="00472C90"/>
    <w:rsid w:val="00472EBE"/>
    <w:rsid w:val="004732BF"/>
    <w:rsid w:val="004735AF"/>
    <w:rsid w:val="004741E4"/>
    <w:rsid w:val="00474990"/>
    <w:rsid w:val="00475386"/>
    <w:rsid w:val="00476A1D"/>
    <w:rsid w:val="00482D11"/>
    <w:rsid w:val="00483E06"/>
    <w:rsid w:val="00483F9E"/>
    <w:rsid w:val="004847FD"/>
    <w:rsid w:val="004860D6"/>
    <w:rsid w:val="00486715"/>
    <w:rsid w:val="00487C3E"/>
    <w:rsid w:val="00492226"/>
    <w:rsid w:val="004925CA"/>
    <w:rsid w:val="00492BD6"/>
    <w:rsid w:val="00492D0E"/>
    <w:rsid w:val="0049421F"/>
    <w:rsid w:val="004964E4"/>
    <w:rsid w:val="004970D2"/>
    <w:rsid w:val="00497BF5"/>
    <w:rsid w:val="004A03FE"/>
    <w:rsid w:val="004A16BE"/>
    <w:rsid w:val="004A1B71"/>
    <w:rsid w:val="004A21EC"/>
    <w:rsid w:val="004A2AE2"/>
    <w:rsid w:val="004A2FD0"/>
    <w:rsid w:val="004A3445"/>
    <w:rsid w:val="004A398D"/>
    <w:rsid w:val="004A4891"/>
    <w:rsid w:val="004A48E9"/>
    <w:rsid w:val="004A4FF7"/>
    <w:rsid w:val="004A5035"/>
    <w:rsid w:val="004A5050"/>
    <w:rsid w:val="004A58B4"/>
    <w:rsid w:val="004A7773"/>
    <w:rsid w:val="004B064A"/>
    <w:rsid w:val="004B09EE"/>
    <w:rsid w:val="004B153E"/>
    <w:rsid w:val="004B3666"/>
    <w:rsid w:val="004B3B15"/>
    <w:rsid w:val="004B3DC1"/>
    <w:rsid w:val="004B44AC"/>
    <w:rsid w:val="004B45B9"/>
    <w:rsid w:val="004B48C6"/>
    <w:rsid w:val="004B4EC6"/>
    <w:rsid w:val="004B6F30"/>
    <w:rsid w:val="004B7CDA"/>
    <w:rsid w:val="004C000B"/>
    <w:rsid w:val="004C128A"/>
    <w:rsid w:val="004C143A"/>
    <w:rsid w:val="004C2275"/>
    <w:rsid w:val="004C24DD"/>
    <w:rsid w:val="004C2780"/>
    <w:rsid w:val="004C4055"/>
    <w:rsid w:val="004C461A"/>
    <w:rsid w:val="004C46DB"/>
    <w:rsid w:val="004C4D25"/>
    <w:rsid w:val="004C5A1A"/>
    <w:rsid w:val="004C7E2E"/>
    <w:rsid w:val="004D0A40"/>
    <w:rsid w:val="004D0F5E"/>
    <w:rsid w:val="004D11F3"/>
    <w:rsid w:val="004D1AD6"/>
    <w:rsid w:val="004D209D"/>
    <w:rsid w:val="004D2248"/>
    <w:rsid w:val="004D2855"/>
    <w:rsid w:val="004D2ECD"/>
    <w:rsid w:val="004D53A2"/>
    <w:rsid w:val="004D53FC"/>
    <w:rsid w:val="004D78F9"/>
    <w:rsid w:val="004E167D"/>
    <w:rsid w:val="004E1C0A"/>
    <w:rsid w:val="004E2476"/>
    <w:rsid w:val="004E366B"/>
    <w:rsid w:val="004E43EB"/>
    <w:rsid w:val="004E440E"/>
    <w:rsid w:val="004E5B3F"/>
    <w:rsid w:val="004E5BC2"/>
    <w:rsid w:val="004E7622"/>
    <w:rsid w:val="004F0C92"/>
    <w:rsid w:val="004F150D"/>
    <w:rsid w:val="004F1B8C"/>
    <w:rsid w:val="004F2646"/>
    <w:rsid w:val="004F2BC9"/>
    <w:rsid w:val="004F3CED"/>
    <w:rsid w:val="004F4E4C"/>
    <w:rsid w:val="004F5E60"/>
    <w:rsid w:val="004F65A8"/>
    <w:rsid w:val="004F6C96"/>
    <w:rsid w:val="004F6E5F"/>
    <w:rsid w:val="004F7C13"/>
    <w:rsid w:val="004F7C29"/>
    <w:rsid w:val="00500A26"/>
    <w:rsid w:val="00504C5F"/>
    <w:rsid w:val="00504CDB"/>
    <w:rsid w:val="005059A6"/>
    <w:rsid w:val="00505B8A"/>
    <w:rsid w:val="005061AF"/>
    <w:rsid w:val="005074C7"/>
    <w:rsid w:val="00512E62"/>
    <w:rsid w:val="00512FFC"/>
    <w:rsid w:val="00514E3C"/>
    <w:rsid w:val="005157AF"/>
    <w:rsid w:val="00517E92"/>
    <w:rsid w:val="0052001A"/>
    <w:rsid w:val="0052204F"/>
    <w:rsid w:val="00522E2C"/>
    <w:rsid w:val="00522F9D"/>
    <w:rsid w:val="0052330D"/>
    <w:rsid w:val="00524A5E"/>
    <w:rsid w:val="00524D02"/>
    <w:rsid w:val="00524FAB"/>
    <w:rsid w:val="00525E75"/>
    <w:rsid w:val="00526791"/>
    <w:rsid w:val="00527256"/>
    <w:rsid w:val="0052739E"/>
    <w:rsid w:val="005313E0"/>
    <w:rsid w:val="00531899"/>
    <w:rsid w:val="00531F7B"/>
    <w:rsid w:val="005321B1"/>
    <w:rsid w:val="005331EB"/>
    <w:rsid w:val="00534225"/>
    <w:rsid w:val="00534607"/>
    <w:rsid w:val="0053496E"/>
    <w:rsid w:val="00534FE5"/>
    <w:rsid w:val="005354E4"/>
    <w:rsid w:val="005365D4"/>
    <w:rsid w:val="005377F1"/>
    <w:rsid w:val="00540569"/>
    <w:rsid w:val="00540A9F"/>
    <w:rsid w:val="00540B8F"/>
    <w:rsid w:val="005417DB"/>
    <w:rsid w:val="005419F5"/>
    <w:rsid w:val="00542ACB"/>
    <w:rsid w:val="005431E3"/>
    <w:rsid w:val="00544552"/>
    <w:rsid w:val="00544922"/>
    <w:rsid w:val="00544A73"/>
    <w:rsid w:val="005454BB"/>
    <w:rsid w:val="005458C1"/>
    <w:rsid w:val="00545B90"/>
    <w:rsid w:val="00551E33"/>
    <w:rsid w:val="00553B9B"/>
    <w:rsid w:val="00554120"/>
    <w:rsid w:val="00555771"/>
    <w:rsid w:val="00556B86"/>
    <w:rsid w:val="00557110"/>
    <w:rsid w:val="005575C3"/>
    <w:rsid w:val="005577EF"/>
    <w:rsid w:val="00557A99"/>
    <w:rsid w:val="00557B68"/>
    <w:rsid w:val="00557B7B"/>
    <w:rsid w:val="00562BE7"/>
    <w:rsid w:val="00565549"/>
    <w:rsid w:val="00565D48"/>
    <w:rsid w:val="00566494"/>
    <w:rsid w:val="00567998"/>
    <w:rsid w:val="00570539"/>
    <w:rsid w:val="00573F5C"/>
    <w:rsid w:val="00575A4B"/>
    <w:rsid w:val="00575F3D"/>
    <w:rsid w:val="00576D43"/>
    <w:rsid w:val="00580ED0"/>
    <w:rsid w:val="00581AF9"/>
    <w:rsid w:val="005855E7"/>
    <w:rsid w:val="005877E8"/>
    <w:rsid w:val="00587C40"/>
    <w:rsid w:val="00591947"/>
    <w:rsid w:val="00592E2E"/>
    <w:rsid w:val="0059333E"/>
    <w:rsid w:val="00593F2C"/>
    <w:rsid w:val="00594AA3"/>
    <w:rsid w:val="0059578C"/>
    <w:rsid w:val="00595D12"/>
    <w:rsid w:val="00596BF9"/>
    <w:rsid w:val="005A1E6F"/>
    <w:rsid w:val="005A2131"/>
    <w:rsid w:val="005A369F"/>
    <w:rsid w:val="005A462B"/>
    <w:rsid w:val="005A5094"/>
    <w:rsid w:val="005A5B5A"/>
    <w:rsid w:val="005A5B88"/>
    <w:rsid w:val="005A7271"/>
    <w:rsid w:val="005A7E72"/>
    <w:rsid w:val="005B017C"/>
    <w:rsid w:val="005B02A6"/>
    <w:rsid w:val="005B04A2"/>
    <w:rsid w:val="005B06F8"/>
    <w:rsid w:val="005B1EEC"/>
    <w:rsid w:val="005B1F08"/>
    <w:rsid w:val="005B4D04"/>
    <w:rsid w:val="005B59D9"/>
    <w:rsid w:val="005B6110"/>
    <w:rsid w:val="005B673F"/>
    <w:rsid w:val="005B69B1"/>
    <w:rsid w:val="005B7068"/>
    <w:rsid w:val="005B7FCD"/>
    <w:rsid w:val="005C0B67"/>
    <w:rsid w:val="005C0FC1"/>
    <w:rsid w:val="005C1A8D"/>
    <w:rsid w:val="005C2B37"/>
    <w:rsid w:val="005C3D78"/>
    <w:rsid w:val="005C4BD5"/>
    <w:rsid w:val="005C6259"/>
    <w:rsid w:val="005C6FAA"/>
    <w:rsid w:val="005C7426"/>
    <w:rsid w:val="005D02D0"/>
    <w:rsid w:val="005D208B"/>
    <w:rsid w:val="005D3035"/>
    <w:rsid w:val="005D3AEC"/>
    <w:rsid w:val="005D51B0"/>
    <w:rsid w:val="005D586C"/>
    <w:rsid w:val="005D65F6"/>
    <w:rsid w:val="005D6AE9"/>
    <w:rsid w:val="005D78DC"/>
    <w:rsid w:val="005D7D8B"/>
    <w:rsid w:val="005E0133"/>
    <w:rsid w:val="005E1D21"/>
    <w:rsid w:val="005E3D7C"/>
    <w:rsid w:val="005E4B67"/>
    <w:rsid w:val="005E4CFD"/>
    <w:rsid w:val="005E5889"/>
    <w:rsid w:val="005E5B9C"/>
    <w:rsid w:val="005E5FC6"/>
    <w:rsid w:val="005F0E27"/>
    <w:rsid w:val="005F1515"/>
    <w:rsid w:val="005F2BB5"/>
    <w:rsid w:val="005F51A2"/>
    <w:rsid w:val="005F51E9"/>
    <w:rsid w:val="005F56EE"/>
    <w:rsid w:val="005F57C4"/>
    <w:rsid w:val="005F58FB"/>
    <w:rsid w:val="005F6CE9"/>
    <w:rsid w:val="005F781C"/>
    <w:rsid w:val="005F7A1B"/>
    <w:rsid w:val="00601348"/>
    <w:rsid w:val="00602447"/>
    <w:rsid w:val="00603AF5"/>
    <w:rsid w:val="006051CE"/>
    <w:rsid w:val="00606308"/>
    <w:rsid w:val="00607498"/>
    <w:rsid w:val="006078C0"/>
    <w:rsid w:val="006102A4"/>
    <w:rsid w:val="006103F3"/>
    <w:rsid w:val="006111AB"/>
    <w:rsid w:val="00611AD5"/>
    <w:rsid w:val="0061203F"/>
    <w:rsid w:val="0061219C"/>
    <w:rsid w:val="00612838"/>
    <w:rsid w:val="006133CA"/>
    <w:rsid w:val="006140C1"/>
    <w:rsid w:val="0061498B"/>
    <w:rsid w:val="00615F92"/>
    <w:rsid w:val="006160D1"/>
    <w:rsid w:val="00617EE2"/>
    <w:rsid w:val="0062033A"/>
    <w:rsid w:val="006204DB"/>
    <w:rsid w:val="00622854"/>
    <w:rsid w:val="006239A0"/>
    <w:rsid w:val="006255B9"/>
    <w:rsid w:val="00626211"/>
    <w:rsid w:val="0062687B"/>
    <w:rsid w:val="0063007C"/>
    <w:rsid w:val="0063062A"/>
    <w:rsid w:val="00631EAE"/>
    <w:rsid w:val="0063299C"/>
    <w:rsid w:val="00632A54"/>
    <w:rsid w:val="00632CDB"/>
    <w:rsid w:val="00634DB4"/>
    <w:rsid w:val="0063526B"/>
    <w:rsid w:val="0063576C"/>
    <w:rsid w:val="0063642E"/>
    <w:rsid w:val="00636CFD"/>
    <w:rsid w:val="00637F59"/>
    <w:rsid w:val="0064089A"/>
    <w:rsid w:val="00641B41"/>
    <w:rsid w:val="00642C9E"/>
    <w:rsid w:val="006448E1"/>
    <w:rsid w:val="00647A5B"/>
    <w:rsid w:val="00650B02"/>
    <w:rsid w:val="00652458"/>
    <w:rsid w:val="00653408"/>
    <w:rsid w:val="00654277"/>
    <w:rsid w:val="0065503D"/>
    <w:rsid w:val="00655614"/>
    <w:rsid w:val="006557BD"/>
    <w:rsid w:val="0065619E"/>
    <w:rsid w:val="00657F32"/>
    <w:rsid w:val="00662074"/>
    <w:rsid w:val="006635AD"/>
    <w:rsid w:val="00666301"/>
    <w:rsid w:val="006675AD"/>
    <w:rsid w:val="00670DED"/>
    <w:rsid w:val="00671A8D"/>
    <w:rsid w:val="00672301"/>
    <w:rsid w:val="006725E7"/>
    <w:rsid w:val="006735BA"/>
    <w:rsid w:val="00674987"/>
    <w:rsid w:val="00675D38"/>
    <w:rsid w:val="00677339"/>
    <w:rsid w:val="00680FA6"/>
    <w:rsid w:val="006838FA"/>
    <w:rsid w:val="00684091"/>
    <w:rsid w:val="00684754"/>
    <w:rsid w:val="0068514E"/>
    <w:rsid w:val="006866B2"/>
    <w:rsid w:val="0068725A"/>
    <w:rsid w:val="00687B05"/>
    <w:rsid w:val="00687C74"/>
    <w:rsid w:val="0069002A"/>
    <w:rsid w:val="00690A0B"/>
    <w:rsid w:val="006912B5"/>
    <w:rsid w:val="006912D8"/>
    <w:rsid w:val="0069261F"/>
    <w:rsid w:val="00692CDF"/>
    <w:rsid w:val="00692E09"/>
    <w:rsid w:val="00692E2F"/>
    <w:rsid w:val="006930EC"/>
    <w:rsid w:val="00694269"/>
    <w:rsid w:val="006955D3"/>
    <w:rsid w:val="00696540"/>
    <w:rsid w:val="00696817"/>
    <w:rsid w:val="00696F37"/>
    <w:rsid w:val="006A041D"/>
    <w:rsid w:val="006A4143"/>
    <w:rsid w:val="006A46B9"/>
    <w:rsid w:val="006A4B80"/>
    <w:rsid w:val="006A56D9"/>
    <w:rsid w:val="006A56DC"/>
    <w:rsid w:val="006A6D65"/>
    <w:rsid w:val="006B052B"/>
    <w:rsid w:val="006B0A94"/>
    <w:rsid w:val="006B21D5"/>
    <w:rsid w:val="006B3135"/>
    <w:rsid w:val="006B3982"/>
    <w:rsid w:val="006B4ABE"/>
    <w:rsid w:val="006B5FED"/>
    <w:rsid w:val="006B6041"/>
    <w:rsid w:val="006B7DEA"/>
    <w:rsid w:val="006C00AA"/>
    <w:rsid w:val="006C06CB"/>
    <w:rsid w:val="006C1052"/>
    <w:rsid w:val="006C10B8"/>
    <w:rsid w:val="006C1798"/>
    <w:rsid w:val="006C1F4A"/>
    <w:rsid w:val="006C20EA"/>
    <w:rsid w:val="006C2D3E"/>
    <w:rsid w:val="006C30EA"/>
    <w:rsid w:val="006C3174"/>
    <w:rsid w:val="006C53BA"/>
    <w:rsid w:val="006C620C"/>
    <w:rsid w:val="006C6E63"/>
    <w:rsid w:val="006C6EFD"/>
    <w:rsid w:val="006C7062"/>
    <w:rsid w:val="006C7F2D"/>
    <w:rsid w:val="006D0BD6"/>
    <w:rsid w:val="006D2F8E"/>
    <w:rsid w:val="006D3A05"/>
    <w:rsid w:val="006D454B"/>
    <w:rsid w:val="006D4C32"/>
    <w:rsid w:val="006D5B0B"/>
    <w:rsid w:val="006D5EB6"/>
    <w:rsid w:val="006D6227"/>
    <w:rsid w:val="006D6337"/>
    <w:rsid w:val="006D7237"/>
    <w:rsid w:val="006D7A09"/>
    <w:rsid w:val="006E008A"/>
    <w:rsid w:val="006E0A22"/>
    <w:rsid w:val="006E1C24"/>
    <w:rsid w:val="006E27AC"/>
    <w:rsid w:val="006E2F0A"/>
    <w:rsid w:val="006E42BB"/>
    <w:rsid w:val="006E4F38"/>
    <w:rsid w:val="006E5406"/>
    <w:rsid w:val="006E55F6"/>
    <w:rsid w:val="006E5C26"/>
    <w:rsid w:val="006E7997"/>
    <w:rsid w:val="006F23F0"/>
    <w:rsid w:val="006F2868"/>
    <w:rsid w:val="006F364F"/>
    <w:rsid w:val="006F3A5D"/>
    <w:rsid w:val="006F4A01"/>
    <w:rsid w:val="006F6033"/>
    <w:rsid w:val="006F7DFE"/>
    <w:rsid w:val="00700FA7"/>
    <w:rsid w:val="00702468"/>
    <w:rsid w:val="00703731"/>
    <w:rsid w:val="00703E65"/>
    <w:rsid w:val="00704331"/>
    <w:rsid w:val="0070448C"/>
    <w:rsid w:val="00704F41"/>
    <w:rsid w:val="00705E37"/>
    <w:rsid w:val="00705F32"/>
    <w:rsid w:val="00706331"/>
    <w:rsid w:val="00706B97"/>
    <w:rsid w:val="00706D9F"/>
    <w:rsid w:val="00706FCE"/>
    <w:rsid w:val="00707D06"/>
    <w:rsid w:val="00712775"/>
    <w:rsid w:val="00713569"/>
    <w:rsid w:val="00713D7E"/>
    <w:rsid w:val="00714461"/>
    <w:rsid w:val="00715393"/>
    <w:rsid w:val="00715A0D"/>
    <w:rsid w:val="00715A53"/>
    <w:rsid w:val="00716FFD"/>
    <w:rsid w:val="00720149"/>
    <w:rsid w:val="00721776"/>
    <w:rsid w:val="00721B21"/>
    <w:rsid w:val="00721C87"/>
    <w:rsid w:val="00721D77"/>
    <w:rsid w:val="0072251F"/>
    <w:rsid w:val="0072258B"/>
    <w:rsid w:val="00724B06"/>
    <w:rsid w:val="00725398"/>
    <w:rsid w:val="00725F4B"/>
    <w:rsid w:val="007267A0"/>
    <w:rsid w:val="007267EA"/>
    <w:rsid w:val="00727083"/>
    <w:rsid w:val="00730354"/>
    <w:rsid w:val="007304AC"/>
    <w:rsid w:val="00730EAE"/>
    <w:rsid w:val="00731959"/>
    <w:rsid w:val="00731B0E"/>
    <w:rsid w:val="00731D71"/>
    <w:rsid w:val="007328D7"/>
    <w:rsid w:val="007339C7"/>
    <w:rsid w:val="00733B9D"/>
    <w:rsid w:val="00734069"/>
    <w:rsid w:val="007344E5"/>
    <w:rsid w:val="00734E40"/>
    <w:rsid w:val="0073627B"/>
    <w:rsid w:val="00737266"/>
    <w:rsid w:val="00737998"/>
    <w:rsid w:val="0074163B"/>
    <w:rsid w:val="00745C30"/>
    <w:rsid w:val="00745CA6"/>
    <w:rsid w:val="00746BD1"/>
    <w:rsid w:val="00750CB9"/>
    <w:rsid w:val="00752D52"/>
    <w:rsid w:val="00753F9A"/>
    <w:rsid w:val="00754BBD"/>
    <w:rsid w:val="00754F58"/>
    <w:rsid w:val="00755334"/>
    <w:rsid w:val="007607C9"/>
    <w:rsid w:val="00762938"/>
    <w:rsid w:val="00762B48"/>
    <w:rsid w:val="00763966"/>
    <w:rsid w:val="0076450C"/>
    <w:rsid w:val="00764880"/>
    <w:rsid w:val="00764920"/>
    <w:rsid w:val="00765357"/>
    <w:rsid w:val="0076635F"/>
    <w:rsid w:val="007671FC"/>
    <w:rsid w:val="00767465"/>
    <w:rsid w:val="00767535"/>
    <w:rsid w:val="007676E9"/>
    <w:rsid w:val="00767A1E"/>
    <w:rsid w:val="00771302"/>
    <w:rsid w:val="007723F2"/>
    <w:rsid w:val="00772F5A"/>
    <w:rsid w:val="00775974"/>
    <w:rsid w:val="00775B6E"/>
    <w:rsid w:val="00775DA8"/>
    <w:rsid w:val="007764B5"/>
    <w:rsid w:val="00776D82"/>
    <w:rsid w:val="007777CE"/>
    <w:rsid w:val="00777B72"/>
    <w:rsid w:val="00777D93"/>
    <w:rsid w:val="0078006B"/>
    <w:rsid w:val="0078091C"/>
    <w:rsid w:val="007823C5"/>
    <w:rsid w:val="00783AD0"/>
    <w:rsid w:val="00784830"/>
    <w:rsid w:val="00784D67"/>
    <w:rsid w:val="00785005"/>
    <w:rsid w:val="00785D15"/>
    <w:rsid w:val="0078711F"/>
    <w:rsid w:val="007878CF"/>
    <w:rsid w:val="00787A12"/>
    <w:rsid w:val="00790B23"/>
    <w:rsid w:val="00790D13"/>
    <w:rsid w:val="007918CA"/>
    <w:rsid w:val="0079259B"/>
    <w:rsid w:val="00793F78"/>
    <w:rsid w:val="007940D8"/>
    <w:rsid w:val="0079624C"/>
    <w:rsid w:val="0079636E"/>
    <w:rsid w:val="007A168A"/>
    <w:rsid w:val="007A16B0"/>
    <w:rsid w:val="007A16B3"/>
    <w:rsid w:val="007A2705"/>
    <w:rsid w:val="007A2B61"/>
    <w:rsid w:val="007A42F1"/>
    <w:rsid w:val="007A5569"/>
    <w:rsid w:val="007A5F7E"/>
    <w:rsid w:val="007A602A"/>
    <w:rsid w:val="007A60EF"/>
    <w:rsid w:val="007A70C0"/>
    <w:rsid w:val="007A72AB"/>
    <w:rsid w:val="007A7D08"/>
    <w:rsid w:val="007B1860"/>
    <w:rsid w:val="007B2346"/>
    <w:rsid w:val="007B258A"/>
    <w:rsid w:val="007B509C"/>
    <w:rsid w:val="007B6508"/>
    <w:rsid w:val="007B7D5F"/>
    <w:rsid w:val="007C18C1"/>
    <w:rsid w:val="007C2D91"/>
    <w:rsid w:val="007C337F"/>
    <w:rsid w:val="007C3D81"/>
    <w:rsid w:val="007C4541"/>
    <w:rsid w:val="007C5947"/>
    <w:rsid w:val="007C78F9"/>
    <w:rsid w:val="007C7D47"/>
    <w:rsid w:val="007C7D6F"/>
    <w:rsid w:val="007C7E8E"/>
    <w:rsid w:val="007D1CE3"/>
    <w:rsid w:val="007D2037"/>
    <w:rsid w:val="007D29CA"/>
    <w:rsid w:val="007D2E8F"/>
    <w:rsid w:val="007D4D66"/>
    <w:rsid w:val="007D62A6"/>
    <w:rsid w:val="007D758B"/>
    <w:rsid w:val="007E1B3B"/>
    <w:rsid w:val="007E2602"/>
    <w:rsid w:val="007E413E"/>
    <w:rsid w:val="007E4DCF"/>
    <w:rsid w:val="007E4E80"/>
    <w:rsid w:val="007E6235"/>
    <w:rsid w:val="007E7D30"/>
    <w:rsid w:val="007F00A1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280"/>
    <w:rsid w:val="007F36B5"/>
    <w:rsid w:val="007F3B11"/>
    <w:rsid w:val="007F3F92"/>
    <w:rsid w:val="007F4A9D"/>
    <w:rsid w:val="007F56E4"/>
    <w:rsid w:val="007F5710"/>
    <w:rsid w:val="007F5F5A"/>
    <w:rsid w:val="007F5F8A"/>
    <w:rsid w:val="007F69DD"/>
    <w:rsid w:val="007F7A60"/>
    <w:rsid w:val="007F7E91"/>
    <w:rsid w:val="008008B7"/>
    <w:rsid w:val="00802FFD"/>
    <w:rsid w:val="0080558F"/>
    <w:rsid w:val="00806047"/>
    <w:rsid w:val="00806898"/>
    <w:rsid w:val="00810C78"/>
    <w:rsid w:val="00810F04"/>
    <w:rsid w:val="00811E7B"/>
    <w:rsid w:val="008125C2"/>
    <w:rsid w:val="00812EC8"/>
    <w:rsid w:val="00813F8D"/>
    <w:rsid w:val="0081464B"/>
    <w:rsid w:val="008201FC"/>
    <w:rsid w:val="00820257"/>
    <w:rsid w:val="008219E7"/>
    <w:rsid w:val="008232DD"/>
    <w:rsid w:val="00823F4D"/>
    <w:rsid w:val="00824A30"/>
    <w:rsid w:val="00824B34"/>
    <w:rsid w:val="00826E7B"/>
    <w:rsid w:val="00827E7B"/>
    <w:rsid w:val="008312B0"/>
    <w:rsid w:val="00833104"/>
    <w:rsid w:val="008347B9"/>
    <w:rsid w:val="008365BA"/>
    <w:rsid w:val="00836BAE"/>
    <w:rsid w:val="00837749"/>
    <w:rsid w:val="008378BE"/>
    <w:rsid w:val="00837972"/>
    <w:rsid w:val="00840EED"/>
    <w:rsid w:val="008415FD"/>
    <w:rsid w:val="00844FA7"/>
    <w:rsid w:val="00845903"/>
    <w:rsid w:val="00847918"/>
    <w:rsid w:val="00851636"/>
    <w:rsid w:val="0085318E"/>
    <w:rsid w:val="00853B2D"/>
    <w:rsid w:val="008564C7"/>
    <w:rsid w:val="00856BEC"/>
    <w:rsid w:val="008573E1"/>
    <w:rsid w:val="00857790"/>
    <w:rsid w:val="008605EB"/>
    <w:rsid w:val="00860A37"/>
    <w:rsid w:val="00861288"/>
    <w:rsid w:val="008616EE"/>
    <w:rsid w:val="00861728"/>
    <w:rsid w:val="008624F1"/>
    <w:rsid w:val="00863799"/>
    <w:rsid w:val="00863C5C"/>
    <w:rsid w:val="008643F6"/>
    <w:rsid w:val="008665DB"/>
    <w:rsid w:val="00866610"/>
    <w:rsid w:val="00867437"/>
    <w:rsid w:val="00867480"/>
    <w:rsid w:val="00867BC7"/>
    <w:rsid w:val="00870199"/>
    <w:rsid w:val="0087048A"/>
    <w:rsid w:val="0087085B"/>
    <w:rsid w:val="00872DBA"/>
    <w:rsid w:val="0087448D"/>
    <w:rsid w:val="0087565C"/>
    <w:rsid w:val="0087674E"/>
    <w:rsid w:val="008768CB"/>
    <w:rsid w:val="00876BB4"/>
    <w:rsid w:val="00876D42"/>
    <w:rsid w:val="008775B9"/>
    <w:rsid w:val="00881E68"/>
    <w:rsid w:val="00882321"/>
    <w:rsid w:val="00883BD8"/>
    <w:rsid w:val="00885176"/>
    <w:rsid w:val="008854F1"/>
    <w:rsid w:val="00886F7B"/>
    <w:rsid w:val="0089014D"/>
    <w:rsid w:val="0089017B"/>
    <w:rsid w:val="00891BE0"/>
    <w:rsid w:val="00891F7C"/>
    <w:rsid w:val="00892AF3"/>
    <w:rsid w:val="00892B0C"/>
    <w:rsid w:val="00892E34"/>
    <w:rsid w:val="008937F0"/>
    <w:rsid w:val="00894CA7"/>
    <w:rsid w:val="00895C95"/>
    <w:rsid w:val="008962BC"/>
    <w:rsid w:val="008966AA"/>
    <w:rsid w:val="00896C1C"/>
    <w:rsid w:val="00896F43"/>
    <w:rsid w:val="00897CAA"/>
    <w:rsid w:val="008A0823"/>
    <w:rsid w:val="008A4400"/>
    <w:rsid w:val="008A59FE"/>
    <w:rsid w:val="008A7BD7"/>
    <w:rsid w:val="008B1814"/>
    <w:rsid w:val="008B1C67"/>
    <w:rsid w:val="008B201A"/>
    <w:rsid w:val="008B2602"/>
    <w:rsid w:val="008B26DE"/>
    <w:rsid w:val="008B2A93"/>
    <w:rsid w:val="008B46C5"/>
    <w:rsid w:val="008B4830"/>
    <w:rsid w:val="008B57EF"/>
    <w:rsid w:val="008B5E05"/>
    <w:rsid w:val="008B5E75"/>
    <w:rsid w:val="008B60EF"/>
    <w:rsid w:val="008C0EEA"/>
    <w:rsid w:val="008C13ED"/>
    <w:rsid w:val="008C19E6"/>
    <w:rsid w:val="008C1E49"/>
    <w:rsid w:val="008C2A9B"/>
    <w:rsid w:val="008C3A5D"/>
    <w:rsid w:val="008C439C"/>
    <w:rsid w:val="008C4792"/>
    <w:rsid w:val="008C5C91"/>
    <w:rsid w:val="008C66A0"/>
    <w:rsid w:val="008C757B"/>
    <w:rsid w:val="008D0D49"/>
    <w:rsid w:val="008D10C1"/>
    <w:rsid w:val="008D12E5"/>
    <w:rsid w:val="008D12F2"/>
    <w:rsid w:val="008D226F"/>
    <w:rsid w:val="008D24D5"/>
    <w:rsid w:val="008D3FB5"/>
    <w:rsid w:val="008D4077"/>
    <w:rsid w:val="008D5086"/>
    <w:rsid w:val="008D6C47"/>
    <w:rsid w:val="008D6CEC"/>
    <w:rsid w:val="008D6DBC"/>
    <w:rsid w:val="008D7163"/>
    <w:rsid w:val="008D7E64"/>
    <w:rsid w:val="008E0A8C"/>
    <w:rsid w:val="008E1035"/>
    <w:rsid w:val="008E148E"/>
    <w:rsid w:val="008E1789"/>
    <w:rsid w:val="008E2B3D"/>
    <w:rsid w:val="008E4985"/>
    <w:rsid w:val="008E49E0"/>
    <w:rsid w:val="008E5763"/>
    <w:rsid w:val="008E65F4"/>
    <w:rsid w:val="008E7439"/>
    <w:rsid w:val="008F029D"/>
    <w:rsid w:val="008F0F13"/>
    <w:rsid w:val="008F131F"/>
    <w:rsid w:val="008F22CC"/>
    <w:rsid w:val="008F2FAF"/>
    <w:rsid w:val="008F31F8"/>
    <w:rsid w:val="008F3D18"/>
    <w:rsid w:val="008F3ED5"/>
    <w:rsid w:val="008F40E2"/>
    <w:rsid w:val="008F5803"/>
    <w:rsid w:val="008F5AA9"/>
    <w:rsid w:val="008F623F"/>
    <w:rsid w:val="008F64BC"/>
    <w:rsid w:val="00901E3B"/>
    <w:rsid w:val="00902F27"/>
    <w:rsid w:val="00903832"/>
    <w:rsid w:val="00903C9C"/>
    <w:rsid w:val="00904497"/>
    <w:rsid w:val="009047DF"/>
    <w:rsid w:val="00911771"/>
    <w:rsid w:val="00911C71"/>
    <w:rsid w:val="00911D2D"/>
    <w:rsid w:val="00913AF1"/>
    <w:rsid w:val="00913F48"/>
    <w:rsid w:val="00914002"/>
    <w:rsid w:val="00914416"/>
    <w:rsid w:val="00914635"/>
    <w:rsid w:val="00914796"/>
    <w:rsid w:val="00915B62"/>
    <w:rsid w:val="009164A0"/>
    <w:rsid w:val="00917142"/>
    <w:rsid w:val="00921E8B"/>
    <w:rsid w:val="009220F0"/>
    <w:rsid w:val="009221A4"/>
    <w:rsid w:val="00923B5F"/>
    <w:rsid w:val="00924392"/>
    <w:rsid w:val="00924C8E"/>
    <w:rsid w:val="00924E9D"/>
    <w:rsid w:val="00926BA4"/>
    <w:rsid w:val="00927252"/>
    <w:rsid w:val="0093037E"/>
    <w:rsid w:val="009313A6"/>
    <w:rsid w:val="00932189"/>
    <w:rsid w:val="00932962"/>
    <w:rsid w:val="00932A50"/>
    <w:rsid w:val="00933CD5"/>
    <w:rsid w:val="009345CF"/>
    <w:rsid w:val="00934FE5"/>
    <w:rsid w:val="009371B0"/>
    <w:rsid w:val="00940C80"/>
    <w:rsid w:val="009413F6"/>
    <w:rsid w:val="009422A7"/>
    <w:rsid w:val="009443CB"/>
    <w:rsid w:val="009448F1"/>
    <w:rsid w:val="00944FB5"/>
    <w:rsid w:val="00944FD1"/>
    <w:rsid w:val="0094619E"/>
    <w:rsid w:val="00946595"/>
    <w:rsid w:val="0094715B"/>
    <w:rsid w:val="0094791D"/>
    <w:rsid w:val="00950284"/>
    <w:rsid w:val="0095279A"/>
    <w:rsid w:val="0095340F"/>
    <w:rsid w:val="009534C3"/>
    <w:rsid w:val="00953997"/>
    <w:rsid w:val="00953BCB"/>
    <w:rsid w:val="00953CD2"/>
    <w:rsid w:val="00954D5B"/>
    <w:rsid w:val="0095518D"/>
    <w:rsid w:val="00955EEA"/>
    <w:rsid w:val="009560A8"/>
    <w:rsid w:val="009573A8"/>
    <w:rsid w:val="00957660"/>
    <w:rsid w:val="00957B5A"/>
    <w:rsid w:val="00957FD5"/>
    <w:rsid w:val="00960748"/>
    <w:rsid w:val="00961553"/>
    <w:rsid w:val="00961726"/>
    <w:rsid w:val="0096196E"/>
    <w:rsid w:val="00961C53"/>
    <w:rsid w:val="00961C88"/>
    <w:rsid w:val="0096221B"/>
    <w:rsid w:val="00963757"/>
    <w:rsid w:val="009639C0"/>
    <w:rsid w:val="00963D60"/>
    <w:rsid w:val="00963F70"/>
    <w:rsid w:val="00964A9A"/>
    <w:rsid w:val="00964CBB"/>
    <w:rsid w:val="0096562F"/>
    <w:rsid w:val="009656B9"/>
    <w:rsid w:val="00966B21"/>
    <w:rsid w:val="00970615"/>
    <w:rsid w:val="0097141C"/>
    <w:rsid w:val="00971A8E"/>
    <w:rsid w:val="00972242"/>
    <w:rsid w:val="009730CF"/>
    <w:rsid w:val="00973284"/>
    <w:rsid w:val="00973B29"/>
    <w:rsid w:val="00974713"/>
    <w:rsid w:val="0097547F"/>
    <w:rsid w:val="009803E5"/>
    <w:rsid w:val="009833E7"/>
    <w:rsid w:val="00983658"/>
    <w:rsid w:val="00984041"/>
    <w:rsid w:val="009843C7"/>
    <w:rsid w:val="00984854"/>
    <w:rsid w:val="00984BB2"/>
    <w:rsid w:val="0098637B"/>
    <w:rsid w:val="00986AAB"/>
    <w:rsid w:val="0098734C"/>
    <w:rsid w:val="00990645"/>
    <w:rsid w:val="00991215"/>
    <w:rsid w:val="00991826"/>
    <w:rsid w:val="00991CE3"/>
    <w:rsid w:val="00992A1A"/>
    <w:rsid w:val="00992B70"/>
    <w:rsid w:val="00993372"/>
    <w:rsid w:val="009947A1"/>
    <w:rsid w:val="00994D82"/>
    <w:rsid w:val="00995AD1"/>
    <w:rsid w:val="00995ADD"/>
    <w:rsid w:val="00995E3B"/>
    <w:rsid w:val="009979CE"/>
    <w:rsid w:val="009A0EC9"/>
    <w:rsid w:val="009A1177"/>
    <w:rsid w:val="009A284A"/>
    <w:rsid w:val="009A3D71"/>
    <w:rsid w:val="009A4C76"/>
    <w:rsid w:val="009A5AFE"/>
    <w:rsid w:val="009A5E14"/>
    <w:rsid w:val="009A7445"/>
    <w:rsid w:val="009A7AD2"/>
    <w:rsid w:val="009B20B7"/>
    <w:rsid w:val="009B39EF"/>
    <w:rsid w:val="009B51CA"/>
    <w:rsid w:val="009B57DC"/>
    <w:rsid w:val="009B5DA4"/>
    <w:rsid w:val="009B600F"/>
    <w:rsid w:val="009B60D0"/>
    <w:rsid w:val="009B7AB5"/>
    <w:rsid w:val="009C1F94"/>
    <w:rsid w:val="009C3FFB"/>
    <w:rsid w:val="009C4BB3"/>
    <w:rsid w:val="009C6E77"/>
    <w:rsid w:val="009D482A"/>
    <w:rsid w:val="009D548A"/>
    <w:rsid w:val="009D5BEC"/>
    <w:rsid w:val="009D6E56"/>
    <w:rsid w:val="009E0E65"/>
    <w:rsid w:val="009E1F29"/>
    <w:rsid w:val="009E30F8"/>
    <w:rsid w:val="009E3214"/>
    <w:rsid w:val="009E3773"/>
    <w:rsid w:val="009E43C3"/>
    <w:rsid w:val="009E4D92"/>
    <w:rsid w:val="009E4F0E"/>
    <w:rsid w:val="009E5071"/>
    <w:rsid w:val="009E5B5E"/>
    <w:rsid w:val="009E7B9B"/>
    <w:rsid w:val="009F069A"/>
    <w:rsid w:val="009F15EA"/>
    <w:rsid w:val="009F31D3"/>
    <w:rsid w:val="009F4021"/>
    <w:rsid w:val="009F59CE"/>
    <w:rsid w:val="009F59E4"/>
    <w:rsid w:val="009F6C01"/>
    <w:rsid w:val="009F7153"/>
    <w:rsid w:val="00A00622"/>
    <w:rsid w:val="00A00816"/>
    <w:rsid w:val="00A01CFC"/>
    <w:rsid w:val="00A03457"/>
    <w:rsid w:val="00A04712"/>
    <w:rsid w:val="00A06EC9"/>
    <w:rsid w:val="00A07F94"/>
    <w:rsid w:val="00A1072C"/>
    <w:rsid w:val="00A11CB4"/>
    <w:rsid w:val="00A13FD2"/>
    <w:rsid w:val="00A14FA0"/>
    <w:rsid w:val="00A153BB"/>
    <w:rsid w:val="00A153D6"/>
    <w:rsid w:val="00A16D97"/>
    <w:rsid w:val="00A16EC2"/>
    <w:rsid w:val="00A16F1E"/>
    <w:rsid w:val="00A16FB0"/>
    <w:rsid w:val="00A17854"/>
    <w:rsid w:val="00A178A4"/>
    <w:rsid w:val="00A17CE9"/>
    <w:rsid w:val="00A204E1"/>
    <w:rsid w:val="00A2078C"/>
    <w:rsid w:val="00A234DB"/>
    <w:rsid w:val="00A23BA3"/>
    <w:rsid w:val="00A23CA9"/>
    <w:rsid w:val="00A23E8D"/>
    <w:rsid w:val="00A23FFC"/>
    <w:rsid w:val="00A259E2"/>
    <w:rsid w:val="00A26757"/>
    <w:rsid w:val="00A30AFC"/>
    <w:rsid w:val="00A30B99"/>
    <w:rsid w:val="00A311C3"/>
    <w:rsid w:val="00A31DDD"/>
    <w:rsid w:val="00A31FBF"/>
    <w:rsid w:val="00A358C6"/>
    <w:rsid w:val="00A4171A"/>
    <w:rsid w:val="00A43325"/>
    <w:rsid w:val="00A446AC"/>
    <w:rsid w:val="00A4780E"/>
    <w:rsid w:val="00A5003F"/>
    <w:rsid w:val="00A506F6"/>
    <w:rsid w:val="00A51FDF"/>
    <w:rsid w:val="00A53700"/>
    <w:rsid w:val="00A53A3C"/>
    <w:rsid w:val="00A54459"/>
    <w:rsid w:val="00A56B39"/>
    <w:rsid w:val="00A56BFD"/>
    <w:rsid w:val="00A6140B"/>
    <w:rsid w:val="00A6166E"/>
    <w:rsid w:val="00A6170A"/>
    <w:rsid w:val="00A61881"/>
    <w:rsid w:val="00A62ECF"/>
    <w:rsid w:val="00A636FA"/>
    <w:rsid w:val="00A63BB7"/>
    <w:rsid w:val="00A66033"/>
    <w:rsid w:val="00A66230"/>
    <w:rsid w:val="00A67780"/>
    <w:rsid w:val="00A70986"/>
    <w:rsid w:val="00A71381"/>
    <w:rsid w:val="00A72E21"/>
    <w:rsid w:val="00A73CCE"/>
    <w:rsid w:val="00A7452B"/>
    <w:rsid w:val="00A745D5"/>
    <w:rsid w:val="00A76EEB"/>
    <w:rsid w:val="00A77B4B"/>
    <w:rsid w:val="00A802F6"/>
    <w:rsid w:val="00A81CA3"/>
    <w:rsid w:val="00A821E5"/>
    <w:rsid w:val="00A82788"/>
    <w:rsid w:val="00A82D3E"/>
    <w:rsid w:val="00A847FD"/>
    <w:rsid w:val="00A912DA"/>
    <w:rsid w:val="00A91EFD"/>
    <w:rsid w:val="00A925C7"/>
    <w:rsid w:val="00A92CE3"/>
    <w:rsid w:val="00A937EF"/>
    <w:rsid w:val="00A95FDB"/>
    <w:rsid w:val="00A9625F"/>
    <w:rsid w:val="00A96C0D"/>
    <w:rsid w:val="00A96D02"/>
    <w:rsid w:val="00AA6A9F"/>
    <w:rsid w:val="00AA7C06"/>
    <w:rsid w:val="00AB24C0"/>
    <w:rsid w:val="00AB25EE"/>
    <w:rsid w:val="00AB3B6B"/>
    <w:rsid w:val="00AB4CAA"/>
    <w:rsid w:val="00AB5F9E"/>
    <w:rsid w:val="00AB6AEF"/>
    <w:rsid w:val="00AB74C7"/>
    <w:rsid w:val="00AB756E"/>
    <w:rsid w:val="00AB7771"/>
    <w:rsid w:val="00AC55D8"/>
    <w:rsid w:val="00AC5624"/>
    <w:rsid w:val="00AC6424"/>
    <w:rsid w:val="00AC651E"/>
    <w:rsid w:val="00AC6790"/>
    <w:rsid w:val="00AC6B05"/>
    <w:rsid w:val="00AD0003"/>
    <w:rsid w:val="00AD0BC1"/>
    <w:rsid w:val="00AD16BF"/>
    <w:rsid w:val="00AD18D3"/>
    <w:rsid w:val="00AD266F"/>
    <w:rsid w:val="00AD4284"/>
    <w:rsid w:val="00AD470B"/>
    <w:rsid w:val="00AD5A7B"/>
    <w:rsid w:val="00AD7E81"/>
    <w:rsid w:val="00AE065B"/>
    <w:rsid w:val="00AE19CF"/>
    <w:rsid w:val="00AE535A"/>
    <w:rsid w:val="00AE5F94"/>
    <w:rsid w:val="00AF0144"/>
    <w:rsid w:val="00AF0F2F"/>
    <w:rsid w:val="00AF0F4B"/>
    <w:rsid w:val="00AF13ED"/>
    <w:rsid w:val="00AF22CD"/>
    <w:rsid w:val="00AF4B55"/>
    <w:rsid w:val="00AF4F3F"/>
    <w:rsid w:val="00B01D7C"/>
    <w:rsid w:val="00B01F6A"/>
    <w:rsid w:val="00B03340"/>
    <w:rsid w:val="00B038E0"/>
    <w:rsid w:val="00B058DD"/>
    <w:rsid w:val="00B05AF7"/>
    <w:rsid w:val="00B06A5A"/>
    <w:rsid w:val="00B07255"/>
    <w:rsid w:val="00B10DB5"/>
    <w:rsid w:val="00B11827"/>
    <w:rsid w:val="00B13260"/>
    <w:rsid w:val="00B13FD6"/>
    <w:rsid w:val="00B14EC3"/>
    <w:rsid w:val="00B15353"/>
    <w:rsid w:val="00B167A6"/>
    <w:rsid w:val="00B2103F"/>
    <w:rsid w:val="00B216FA"/>
    <w:rsid w:val="00B21CA1"/>
    <w:rsid w:val="00B22781"/>
    <w:rsid w:val="00B228A8"/>
    <w:rsid w:val="00B2300B"/>
    <w:rsid w:val="00B238C9"/>
    <w:rsid w:val="00B240D5"/>
    <w:rsid w:val="00B242B5"/>
    <w:rsid w:val="00B248A1"/>
    <w:rsid w:val="00B25712"/>
    <w:rsid w:val="00B26C42"/>
    <w:rsid w:val="00B26C97"/>
    <w:rsid w:val="00B3009A"/>
    <w:rsid w:val="00B30D20"/>
    <w:rsid w:val="00B3106F"/>
    <w:rsid w:val="00B317DB"/>
    <w:rsid w:val="00B3223C"/>
    <w:rsid w:val="00B353CF"/>
    <w:rsid w:val="00B35A88"/>
    <w:rsid w:val="00B35CC9"/>
    <w:rsid w:val="00B36AE0"/>
    <w:rsid w:val="00B36ED7"/>
    <w:rsid w:val="00B4031F"/>
    <w:rsid w:val="00B4048E"/>
    <w:rsid w:val="00B4071C"/>
    <w:rsid w:val="00B41396"/>
    <w:rsid w:val="00B42B44"/>
    <w:rsid w:val="00B43100"/>
    <w:rsid w:val="00B43385"/>
    <w:rsid w:val="00B445CA"/>
    <w:rsid w:val="00B44B90"/>
    <w:rsid w:val="00B45B16"/>
    <w:rsid w:val="00B50847"/>
    <w:rsid w:val="00B50F09"/>
    <w:rsid w:val="00B51124"/>
    <w:rsid w:val="00B5155F"/>
    <w:rsid w:val="00B515DC"/>
    <w:rsid w:val="00B51989"/>
    <w:rsid w:val="00B51B85"/>
    <w:rsid w:val="00B52A78"/>
    <w:rsid w:val="00B53236"/>
    <w:rsid w:val="00B5422A"/>
    <w:rsid w:val="00B54446"/>
    <w:rsid w:val="00B54648"/>
    <w:rsid w:val="00B54763"/>
    <w:rsid w:val="00B5484F"/>
    <w:rsid w:val="00B548E9"/>
    <w:rsid w:val="00B54A92"/>
    <w:rsid w:val="00B54C72"/>
    <w:rsid w:val="00B55A4F"/>
    <w:rsid w:val="00B56BBD"/>
    <w:rsid w:val="00B61523"/>
    <w:rsid w:val="00B61859"/>
    <w:rsid w:val="00B61890"/>
    <w:rsid w:val="00B63551"/>
    <w:rsid w:val="00B63632"/>
    <w:rsid w:val="00B63ED3"/>
    <w:rsid w:val="00B642AA"/>
    <w:rsid w:val="00B65619"/>
    <w:rsid w:val="00B66C3A"/>
    <w:rsid w:val="00B67416"/>
    <w:rsid w:val="00B7065C"/>
    <w:rsid w:val="00B70F76"/>
    <w:rsid w:val="00B7171F"/>
    <w:rsid w:val="00B747CC"/>
    <w:rsid w:val="00B76082"/>
    <w:rsid w:val="00B76E3B"/>
    <w:rsid w:val="00B7774B"/>
    <w:rsid w:val="00B77CC6"/>
    <w:rsid w:val="00B81090"/>
    <w:rsid w:val="00B8178D"/>
    <w:rsid w:val="00B826FD"/>
    <w:rsid w:val="00B82BC7"/>
    <w:rsid w:val="00B82E49"/>
    <w:rsid w:val="00B8610E"/>
    <w:rsid w:val="00B906C0"/>
    <w:rsid w:val="00B9099D"/>
    <w:rsid w:val="00B90C3F"/>
    <w:rsid w:val="00B92A4F"/>
    <w:rsid w:val="00B92D3E"/>
    <w:rsid w:val="00B92E4B"/>
    <w:rsid w:val="00B934C9"/>
    <w:rsid w:val="00B93D2F"/>
    <w:rsid w:val="00B9734D"/>
    <w:rsid w:val="00BA0C11"/>
    <w:rsid w:val="00BA1A9B"/>
    <w:rsid w:val="00BA1F6E"/>
    <w:rsid w:val="00BA205B"/>
    <w:rsid w:val="00BA34D6"/>
    <w:rsid w:val="00BA3584"/>
    <w:rsid w:val="00BA3732"/>
    <w:rsid w:val="00BA4F6D"/>
    <w:rsid w:val="00BA5570"/>
    <w:rsid w:val="00BA56E3"/>
    <w:rsid w:val="00BA5FF3"/>
    <w:rsid w:val="00BA66FD"/>
    <w:rsid w:val="00BA6DD2"/>
    <w:rsid w:val="00BA771A"/>
    <w:rsid w:val="00BA77E5"/>
    <w:rsid w:val="00BA7A24"/>
    <w:rsid w:val="00BA7B5B"/>
    <w:rsid w:val="00BA7C97"/>
    <w:rsid w:val="00BB03ED"/>
    <w:rsid w:val="00BB1954"/>
    <w:rsid w:val="00BB39D7"/>
    <w:rsid w:val="00BB3BDA"/>
    <w:rsid w:val="00BB423D"/>
    <w:rsid w:val="00BB46CB"/>
    <w:rsid w:val="00BB4B87"/>
    <w:rsid w:val="00BB6271"/>
    <w:rsid w:val="00BB6A35"/>
    <w:rsid w:val="00BB703F"/>
    <w:rsid w:val="00BB75FD"/>
    <w:rsid w:val="00BB7882"/>
    <w:rsid w:val="00BB7FAA"/>
    <w:rsid w:val="00BC1AA9"/>
    <w:rsid w:val="00BC2132"/>
    <w:rsid w:val="00BC24EB"/>
    <w:rsid w:val="00BC2ABC"/>
    <w:rsid w:val="00BC34C2"/>
    <w:rsid w:val="00BC6307"/>
    <w:rsid w:val="00BC7F69"/>
    <w:rsid w:val="00BD0A3B"/>
    <w:rsid w:val="00BD10D0"/>
    <w:rsid w:val="00BD1297"/>
    <w:rsid w:val="00BD1A56"/>
    <w:rsid w:val="00BD23DA"/>
    <w:rsid w:val="00BD3F87"/>
    <w:rsid w:val="00BD4471"/>
    <w:rsid w:val="00BD49B7"/>
    <w:rsid w:val="00BD4D80"/>
    <w:rsid w:val="00BD54AB"/>
    <w:rsid w:val="00BD5E86"/>
    <w:rsid w:val="00BD73FC"/>
    <w:rsid w:val="00BE0112"/>
    <w:rsid w:val="00BE0549"/>
    <w:rsid w:val="00BE195A"/>
    <w:rsid w:val="00BE1F73"/>
    <w:rsid w:val="00BE2500"/>
    <w:rsid w:val="00BE321F"/>
    <w:rsid w:val="00BE3DC7"/>
    <w:rsid w:val="00BE44AA"/>
    <w:rsid w:val="00BE49F0"/>
    <w:rsid w:val="00BE55F0"/>
    <w:rsid w:val="00BE6EED"/>
    <w:rsid w:val="00BE71AE"/>
    <w:rsid w:val="00BF1442"/>
    <w:rsid w:val="00BF1FE7"/>
    <w:rsid w:val="00BF4373"/>
    <w:rsid w:val="00BF5ACE"/>
    <w:rsid w:val="00BF6F53"/>
    <w:rsid w:val="00C00365"/>
    <w:rsid w:val="00C0154A"/>
    <w:rsid w:val="00C01693"/>
    <w:rsid w:val="00C0462C"/>
    <w:rsid w:val="00C0730C"/>
    <w:rsid w:val="00C07712"/>
    <w:rsid w:val="00C07A2A"/>
    <w:rsid w:val="00C10527"/>
    <w:rsid w:val="00C14351"/>
    <w:rsid w:val="00C14E55"/>
    <w:rsid w:val="00C154C5"/>
    <w:rsid w:val="00C155E1"/>
    <w:rsid w:val="00C15840"/>
    <w:rsid w:val="00C15E42"/>
    <w:rsid w:val="00C16BFA"/>
    <w:rsid w:val="00C16DB3"/>
    <w:rsid w:val="00C174E7"/>
    <w:rsid w:val="00C2159B"/>
    <w:rsid w:val="00C2181D"/>
    <w:rsid w:val="00C224F8"/>
    <w:rsid w:val="00C23493"/>
    <w:rsid w:val="00C23A8E"/>
    <w:rsid w:val="00C24939"/>
    <w:rsid w:val="00C24A3F"/>
    <w:rsid w:val="00C24BC3"/>
    <w:rsid w:val="00C24DD8"/>
    <w:rsid w:val="00C25BAC"/>
    <w:rsid w:val="00C25DA9"/>
    <w:rsid w:val="00C26D6C"/>
    <w:rsid w:val="00C26EF3"/>
    <w:rsid w:val="00C27369"/>
    <w:rsid w:val="00C30E89"/>
    <w:rsid w:val="00C32966"/>
    <w:rsid w:val="00C331D4"/>
    <w:rsid w:val="00C33C79"/>
    <w:rsid w:val="00C35871"/>
    <w:rsid w:val="00C35FAD"/>
    <w:rsid w:val="00C3630C"/>
    <w:rsid w:val="00C365C4"/>
    <w:rsid w:val="00C376ED"/>
    <w:rsid w:val="00C40173"/>
    <w:rsid w:val="00C403D1"/>
    <w:rsid w:val="00C40D67"/>
    <w:rsid w:val="00C41E5E"/>
    <w:rsid w:val="00C431DE"/>
    <w:rsid w:val="00C43900"/>
    <w:rsid w:val="00C43EEA"/>
    <w:rsid w:val="00C43FB5"/>
    <w:rsid w:val="00C4400C"/>
    <w:rsid w:val="00C442D7"/>
    <w:rsid w:val="00C45447"/>
    <w:rsid w:val="00C46535"/>
    <w:rsid w:val="00C477E9"/>
    <w:rsid w:val="00C47B10"/>
    <w:rsid w:val="00C47BD2"/>
    <w:rsid w:val="00C511A4"/>
    <w:rsid w:val="00C51803"/>
    <w:rsid w:val="00C518E8"/>
    <w:rsid w:val="00C51B2A"/>
    <w:rsid w:val="00C5226F"/>
    <w:rsid w:val="00C52990"/>
    <w:rsid w:val="00C53228"/>
    <w:rsid w:val="00C54AF5"/>
    <w:rsid w:val="00C54BBB"/>
    <w:rsid w:val="00C565E6"/>
    <w:rsid w:val="00C6118D"/>
    <w:rsid w:val="00C62C35"/>
    <w:rsid w:val="00C63601"/>
    <w:rsid w:val="00C651C0"/>
    <w:rsid w:val="00C66332"/>
    <w:rsid w:val="00C66C91"/>
    <w:rsid w:val="00C67D19"/>
    <w:rsid w:val="00C67EFF"/>
    <w:rsid w:val="00C70B2B"/>
    <w:rsid w:val="00C72B9E"/>
    <w:rsid w:val="00C73699"/>
    <w:rsid w:val="00C747A0"/>
    <w:rsid w:val="00C74EB4"/>
    <w:rsid w:val="00C75135"/>
    <w:rsid w:val="00C77CBB"/>
    <w:rsid w:val="00C80CD9"/>
    <w:rsid w:val="00C817BE"/>
    <w:rsid w:val="00C8194A"/>
    <w:rsid w:val="00C81F04"/>
    <w:rsid w:val="00C84395"/>
    <w:rsid w:val="00C84E55"/>
    <w:rsid w:val="00C8628A"/>
    <w:rsid w:val="00C878AA"/>
    <w:rsid w:val="00C87F46"/>
    <w:rsid w:val="00C91254"/>
    <w:rsid w:val="00C92097"/>
    <w:rsid w:val="00C92B02"/>
    <w:rsid w:val="00C933F7"/>
    <w:rsid w:val="00C93BAF"/>
    <w:rsid w:val="00C93C46"/>
    <w:rsid w:val="00C94439"/>
    <w:rsid w:val="00C94968"/>
    <w:rsid w:val="00C94F74"/>
    <w:rsid w:val="00C95695"/>
    <w:rsid w:val="00C96411"/>
    <w:rsid w:val="00C96972"/>
    <w:rsid w:val="00C978BE"/>
    <w:rsid w:val="00CA1140"/>
    <w:rsid w:val="00CA16A1"/>
    <w:rsid w:val="00CA1A85"/>
    <w:rsid w:val="00CA1E51"/>
    <w:rsid w:val="00CA1E5E"/>
    <w:rsid w:val="00CA21E7"/>
    <w:rsid w:val="00CA3430"/>
    <w:rsid w:val="00CA353C"/>
    <w:rsid w:val="00CA4EE6"/>
    <w:rsid w:val="00CA4F41"/>
    <w:rsid w:val="00CA552C"/>
    <w:rsid w:val="00CA759D"/>
    <w:rsid w:val="00CA78C6"/>
    <w:rsid w:val="00CB0971"/>
    <w:rsid w:val="00CB0C3B"/>
    <w:rsid w:val="00CB1610"/>
    <w:rsid w:val="00CB18BD"/>
    <w:rsid w:val="00CB1EFE"/>
    <w:rsid w:val="00CB2445"/>
    <w:rsid w:val="00CB3CD2"/>
    <w:rsid w:val="00CB3E71"/>
    <w:rsid w:val="00CB3E76"/>
    <w:rsid w:val="00CB4E2C"/>
    <w:rsid w:val="00CB57E4"/>
    <w:rsid w:val="00CB7CBB"/>
    <w:rsid w:val="00CC1A55"/>
    <w:rsid w:val="00CC1D75"/>
    <w:rsid w:val="00CC1DBA"/>
    <w:rsid w:val="00CC1F8C"/>
    <w:rsid w:val="00CC214B"/>
    <w:rsid w:val="00CC2CD9"/>
    <w:rsid w:val="00CC31AE"/>
    <w:rsid w:val="00CC365D"/>
    <w:rsid w:val="00CC7770"/>
    <w:rsid w:val="00CD09E9"/>
    <w:rsid w:val="00CD0D4B"/>
    <w:rsid w:val="00CD124B"/>
    <w:rsid w:val="00CD13D3"/>
    <w:rsid w:val="00CD1717"/>
    <w:rsid w:val="00CD28CA"/>
    <w:rsid w:val="00CD42A8"/>
    <w:rsid w:val="00CD4732"/>
    <w:rsid w:val="00CD5D55"/>
    <w:rsid w:val="00CD703B"/>
    <w:rsid w:val="00CE153A"/>
    <w:rsid w:val="00CE2328"/>
    <w:rsid w:val="00CE26C8"/>
    <w:rsid w:val="00CE3B70"/>
    <w:rsid w:val="00CE521C"/>
    <w:rsid w:val="00CE5451"/>
    <w:rsid w:val="00CE5603"/>
    <w:rsid w:val="00CF1771"/>
    <w:rsid w:val="00CF1C98"/>
    <w:rsid w:val="00CF25B7"/>
    <w:rsid w:val="00CF36A6"/>
    <w:rsid w:val="00CF3AE9"/>
    <w:rsid w:val="00CF3BDA"/>
    <w:rsid w:val="00CF419A"/>
    <w:rsid w:val="00CF5E1E"/>
    <w:rsid w:val="00CF5E91"/>
    <w:rsid w:val="00CF69B6"/>
    <w:rsid w:val="00CF6E43"/>
    <w:rsid w:val="00CF7106"/>
    <w:rsid w:val="00CF7D32"/>
    <w:rsid w:val="00D005A2"/>
    <w:rsid w:val="00D027CC"/>
    <w:rsid w:val="00D02AD1"/>
    <w:rsid w:val="00D02F5A"/>
    <w:rsid w:val="00D049FD"/>
    <w:rsid w:val="00D04B1F"/>
    <w:rsid w:val="00D058B0"/>
    <w:rsid w:val="00D11CD7"/>
    <w:rsid w:val="00D12957"/>
    <w:rsid w:val="00D135F4"/>
    <w:rsid w:val="00D14241"/>
    <w:rsid w:val="00D15736"/>
    <w:rsid w:val="00D16C53"/>
    <w:rsid w:val="00D17166"/>
    <w:rsid w:val="00D17F62"/>
    <w:rsid w:val="00D22322"/>
    <w:rsid w:val="00D2262A"/>
    <w:rsid w:val="00D22DEA"/>
    <w:rsid w:val="00D233CF"/>
    <w:rsid w:val="00D238F9"/>
    <w:rsid w:val="00D24A88"/>
    <w:rsid w:val="00D24CCB"/>
    <w:rsid w:val="00D24D2A"/>
    <w:rsid w:val="00D26466"/>
    <w:rsid w:val="00D26BE4"/>
    <w:rsid w:val="00D270B1"/>
    <w:rsid w:val="00D305C8"/>
    <w:rsid w:val="00D3073A"/>
    <w:rsid w:val="00D31B2A"/>
    <w:rsid w:val="00D32E3F"/>
    <w:rsid w:val="00D32FB4"/>
    <w:rsid w:val="00D3351C"/>
    <w:rsid w:val="00D335A8"/>
    <w:rsid w:val="00D3389B"/>
    <w:rsid w:val="00D33F1F"/>
    <w:rsid w:val="00D34E28"/>
    <w:rsid w:val="00D35264"/>
    <w:rsid w:val="00D3547B"/>
    <w:rsid w:val="00D368C4"/>
    <w:rsid w:val="00D36D6D"/>
    <w:rsid w:val="00D37204"/>
    <w:rsid w:val="00D40089"/>
    <w:rsid w:val="00D4065C"/>
    <w:rsid w:val="00D4103D"/>
    <w:rsid w:val="00D41BD4"/>
    <w:rsid w:val="00D41D38"/>
    <w:rsid w:val="00D422B9"/>
    <w:rsid w:val="00D423DE"/>
    <w:rsid w:val="00D443C9"/>
    <w:rsid w:val="00D4502D"/>
    <w:rsid w:val="00D46241"/>
    <w:rsid w:val="00D4657C"/>
    <w:rsid w:val="00D46983"/>
    <w:rsid w:val="00D4797C"/>
    <w:rsid w:val="00D5091D"/>
    <w:rsid w:val="00D50939"/>
    <w:rsid w:val="00D50E49"/>
    <w:rsid w:val="00D52D04"/>
    <w:rsid w:val="00D530F0"/>
    <w:rsid w:val="00D53575"/>
    <w:rsid w:val="00D53D2D"/>
    <w:rsid w:val="00D53E31"/>
    <w:rsid w:val="00D5516A"/>
    <w:rsid w:val="00D556D4"/>
    <w:rsid w:val="00D55933"/>
    <w:rsid w:val="00D56C58"/>
    <w:rsid w:val="00D5756B"/>
    <w:rsid w:val="00D60CB2"/>
    <w:rsid w:val="00D62467"/>
    <w:rsid w:val="00D628FE"/>
    <w:rsid w:val="00D62AAD"/>
    <w:rsid w:val="00D6382B"/>
    <w:rsid w:val="00D63D09"/>
    <w:rsid w:val="00D6491C"/>
    <w:rsid w:val="00D65A9F"/>
    <w:rsid w:val="00D670FD"/>
    <w:rsid w:val="00D703CD"/>
    <w:rsid w:val="00D70BEA"/>
    <w:rsid w:val="00D71071"/>
    <w:rsid w:val="00D712BA"/>
    <w:rsid w:val="00D7183D"/>
    <w:rsid w:val="00D7262E"/>
    <w:rsid w:val="00D727C1"/>
    <w:rsid w:val="00D72A42"/>
    <w:rsid w:val="00D7424C"/>
    <w:rsid w:val="00D75619"/>
    <w:rsid w:val="00D7569F"/>
    <w:rsid w:val="00D75D16"/>
    <w:rsid w:val="00D76E3E"/>
    <w:rsid w:val="00D77E2D"/>
    <w:rsid w:val="00D77EA8"/>
    <w:rsid w:val="00D80388"/>
    <w:rsid w:val="00D81D66"/>
    <w:rsid w:val="00D820F8"/>
    <w:rsid w:val="00D82B6C"/>
    <w:rsid w:val="00D82B70"/>
    <w:rsid w:val="00D84B31"/>
    <w:rsid w:val="00D85D87"/>
    <w:rsid w:val="00D8714E"/>
    <w:rsid w:val="00D8776D"/>
    <w:rsid w:val="00D90B8B"/>
    <w:rsid w:val="00D90C7D"/>
    <w:rsid w:val="00D90E1B"/>
    <w:rsid w:val="00D920C9"/>
    <w:rsid w:val="00D92DD8"/>
    <w:rsid w:val="00D93621"/>
    <w:rsid w:val="00D9442F"/>
    <w:rsid w:val="00DA15AA"/>
    <w:rsid w:val="00DA17D8"/>
    <w:rsid w:val="00DA4079"/>
    <w:rsid w:val="00DA6600"/>
    <w:rsid w:val="00DB0739"/>
    <w:rsid w:val="00DB0E1F"/>
    <w:rsid w:val="00DB161A"/>
    <w:rsid w:val="00DB1E21"/>
    <w:rsid w:val="00DB2AD7"/>
    <w:rsid w:val="00DB378F"/>
    <w:rsid w:val="00DB5507"/>
    <w:rsid w:val="00DB56CB"/>
    <w:rsid w:val="00DB59F5"/>
    <w:rsid w:val="00DB6AF9"/>
    <w:rsid w:val="00DB7558"/>
    <w:rsid w:val="00DB7DC1"/>
    <w:rsid w:val="00DC12D0"/>
    <w:rsid w:val="00DC2DFD"/>
    <w:rsid w:val="00DC4143"/>
    <w:rsid w:val="00DC4F63"/>
    <w:rsid w:val="00DC60B9"/>
    <w:rsid w:val="00DC663B"/>
    <w:rsid w:val="00DD065D"/>
    <w:rsid w:val="00DD0A24"/>
    <w:rsid w:val="00DD1BBF"/>
    <w:rsid w:val="00DD21C9"/>
    <w:rsid w:val="00DD506E"/>
    <w:rsid w:val="00DD7FD9"/>
    <w:rsid w:val="00DE08D8"/>
    <w:rsid w:val="00DE0D77"/>
    <w:rsid w:val="00DE118A"/>
    <w:rsid w:val="00DE3272"/>
    <w:rsid w:val="00DE3773"/>
    <w:rsid w:val="00DE4665"/>
    <w:rsid w:val="00DE4C80"/>
    <w:rsid w:val="00DE50C6"/>
    <w:rsid w:val="00DE57D0"/>
    <w:rsid w:val="00DE6563"/>
    <w:rsid w:val="00DE705A"/>
    <w:rsid w:val="00DE712F"/>
    <w:rsid w:val="00DE754B"/>
    <w:rsid w:val="00DE7BAA"/>
    <w:rsid w:val="00DF00D4"/>
    <w:rsid w:val="00DF022E"/>
    <w:rsid w:val="00DF05B4"/>
    <w:rsid w:val="00DF0D32"/>
    <w:rsid w:val="00DF1901"/>
    <w:rsid w:val="00DF19BB"/>
    <w:rsid w:val="00DF203E"/>
    <w:rsid w:val="00DF2A6E"/>
    <w:rsid w:val="00DF3303"/>
    <w:rsid w:val="00DF4188"/>
    <w:rsid w:val="00DF50E6"/>
    <w:rsid w:val="00DF52A5"/>
    <w:rsid w:val="00DF59C7"/>
    <w:rsid w:val="00DF7A8F"/>
    <w:rsid w:val="00DF7D0D"/>
    <w:rsid w:val="00E00536"/>
    <w:rsid w:val="00E00AA7"/>
    <w:rsid w:val="00E01562"/>
    <w:rsid w:val="00E01B0B"/>
    <w:rsid w:val="00E01E37"/>
    <w:rsid w:val="00E0294C"/>
    <w:rsid w:val="00E02E10"/>
    <w:rsid w:val="00E035E1"/>
    <w:rsid w:val="00E03E4C"/>
    <w:rsid w:val="00E04082"/>
    <w:rsid w:val="00E0522A"/>
    <w:rsid w:val="00E06EA1"/>
    <w:rsid w:val="00E10B88"/>
    <w:rsid w:val="00E12ED1"/>
    <w:rsid w:val="00E140DC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4C10"/>
    <w:rsid w:val="00E25931"/>
    <w:rsid w:val="00E25B7A"/>
    <w:rsid w:val="00E2612D"/>
    <w:rsid w:val="00E263FB"/>
    <w:rsid w:val="00E313F3"/>
    <w:rsid w:val="00E32A12"/>
    <w:rsid w:val="00E33298"/>
    <w:rsid w:val="00E33D0A"/>
    <w:rsid w:val="00E34998"/>
    <w:rsid w:val="00E34E79"/>
    <w:rsid w:val="00E35113"/>
    <w:rsid w:val="00E379BC"/>
    <w:rsid w:val="00E37ACC"/>
    <w:rsid w:val="00E41EFC"/>
    <w:rsid w:val="00E4219B"/>
    <w:rsid w:val="00E42E97"/>
    <w:rsid w:val="00E43530"/>
    <w:rsid w:val="00E44B07"/>
    <w:rsid w:val="00E44E87"/>
    <w:rsid w:val="00E45186"/>
    <w:rsid w:val="00E4522E"/>
    <w:rsid w:val="00E462D8"/>
    <w:rsid w:val="00E47E1D"/>
    <w:rsid w:val="00E50EDF"/>
    <w:rsid w:val="00E518B3"/>
    <w:rsid w:val="00E51904"/>
    <w:rsid w:val="00E5229E"/>
    <w:rsid w:val="00E53EE2"/>
    <w:rsid w:val="00E5517F"/>
    <w:rsid w:val="00E566B3"/>
    <w:rsid w:val="00E573DC"/>
    <w:rsid w:val="00E6055F"/>
    <w:rsid w:val="00E60FD1"/>
    <w:rsid w:val="00E61474"/>
    <w:rsid w:val="00E61685"/>
    <w:rsid w:val="00E6310D"/>
    <w:rsid w:val="00E6336B"/>
    <w:rsid w:val="00E63525"/>
    <w:rsid w:val="00E63F79"/>
    <w:rsid w:val="00E64F42"/>
    <w:rsid w:val="00E673A6"/>
    <w:rsid w:val="00E679E6"/>
    <w:rsid w:val="00E70BD6"/>
    <w:rsid w:val="00E71163"/>
    <w:rsid w:val="00E7121F"/>
    <w:rsid w:val="00E72CBB"/>
    <w:rsid w:val="00E7349F"/>
    <w:rsid w:val="00E734E3"/>
    <w:rsid w:val="00E742DD"/>
    <w:rsid w:val="00E74635"/>
    <w:rsid w:val="00E74A29"/>
    <w:rsid w:val="00E7506A"/>
    <w:rsid w:val="00E758B6"/>
    <w:rsid w:val="00E76D80"/>
    <w:rsid w:val="00E76EED"/>
    <w:rsid w:val="00E76F49"/>
    <w:rsid w:val="00E77233"/>
    <w:rsid w:val="00E77494"/>
    <w:rsid w:val="00E818D7"/>
    <w:rsid w:val="00E81F8A"/>
    <w:rsid w:val="00E8224D"/>
    <w:rsid w:val="00E8249C"/>
    <w:rsid w:val="00E84755"/>
    <w:rsid w:val="00E851F7"/>
    <w:rsid w:val="00E85560"/>
    <w:rsid w:val="00E85C3D"/>
    <w:rsid w:val="00E87BF4"/>
    <w:rsid w:val="00E92A22"/>
    <w:rsid w:val="00E92A28"/>
    <w:rsid w:val="00E9325E"/>
    <w:rsid w:val="00E93B00"/>
    <w:rsid w:val="00E94E1D"/>
    <w:rsid w:val="00E96C7C"/>
    <w:rsid w:val="00E974F2"/>
    <w:rsid w:val="00E9783D"/>
    <w:rsid w:val="00EA02B4"/>
    <w:rsid w:val="00EA1D8B"/>
    <w:rsid w:val="00EA4859"/>
    <w:rsid w:val="00EA4CE8"/>
    <w:rsid w:val="00EA6268"/>
    <w:rsid w:val="00EA71F7"/>
    <w:rsid w:val="00EB02CA"/>
    <w:rsid w:val="00EB2A23"/>
    <w:rsid w:val="00EB2D2F"/>
    <w:rsid w:val="00EB2E82"/>
    <w:rsid w:val="00EB507E"/>
    <w:rsid w:val="00EB6058"/>
    <w:rsid w:val="00EB63E8"/>
    <w:rsid w:val="00EB6B6E"/>
    <w:rsid w:val="00EB78DF"/>
    <w:rsid w:val="00EB7F4F"/>
    <w:rsid w:val="00EC13A0"/>
    <w:rsid w:val="00EC1479"/>
    <w:rsid w:val="00EC1811"/>
    <w:rsid w:val="00EC1B3A"/>
    <w:rsid w:val="00EC20E0"/>
    <w:rsid w:val="00EC5544"/>
    <w:rsid w:val="00EC6774"/>
    <w:rsid w:val="00EC79EC"/>
    <w:rsid w:val="00ED1411"/>
    <w:rsid w:val="00ED1DB5"/>
    <w:rsid w:val="00ED2756"/>
    <w:rsid w:val="00ED2DF9"/>
    <w:rsid w:val="00ED4175"/>
    <w:rsid w:val="00ED45FF"/>
    <w:rsid w:val="00ED5D53"/>
    <w:rsid w:val="00ED6EA0"/>
    <w:rsid w:val="00ED6EAE"/>
    <w:rsid w:val="00ED721F"/>
    <w:rsid w:val="00ED7D9F"/>
    <w:rsid w:val="00EE041C"/>
    <w:rsid w:val="00EE0426"/>
    <w:rsid w:val="00EE18B0"/>
    <w:rsid w:val="00EE19B5"/>
    <w:rsid w:val="00EE2796"/>
    <w:rsid w:val="00EE2F1F"/>
    <w:rsid w:val="00EE329C"/>
    <w:rsid w:val="00EE362A"/>
    <w:rsid w:val="00EE4F38"/>
    <w:rsid w:val="00EE50FB"/>
    <w:rsid w:val="00EE77AF"/>
    <w:rsid w:val="00EF0350"/>
    <w:rsid w:val="00EF07C7"/>
    <w:rsid w:val="00EF16D8"/>
    <w:rsid w:val="00EF228F"/>
    <w:rsid w:val="00EF22CE"/>
    <w:rsid w:val="00EF2548"/>
    <w:rsid w:val="00EF2FB3"/>
    <w:rsid w:val="00EF3D25"/>
    <w:rsid w:val="00EF4C41"/>
    <w:rsid w:val="00EF7E60"/>
    <w:rsid w:val="00F02074"/>
    <w:rsid w:val="00F02AE8"/>
    <w:rsid w:val="00F03193"/>
    <w:rsid w:val="00F07A67"/>
    <w:rsid w:val="00F11326"/>
    <w:rsid w:val="00F131BB"/>
    <w:rsid w:val="00F14950"/>
    <w:rsid w:val="00F14AF5"/>
    <w:rsid w:val="00F16BC9"/>
    <w:rsid w:val="00F17E7D"/>
    <w:rsid w:val="00F2038C"/>
    <w:rsid w:val="00F21BCC"/>
    <w:rsid w:val="00F235D6"/>
    <w:rsid w:val="00F2462F"/>
    <w:rsid w:val="00F25607"/>
    <w:rsid w:val="00F25EE8"/>
    <w:rsid w:val="00F264CA"/>
    <w:rsid w:val="00F26530"/>
    <w:rsid w:val="00F26E5B"/>
    <w:rsid w:val="00F27C10"/>
    <w:rsid w:val="00F32B4B"/>
    <w:rsid w:val="00F3350C"/>
    <w:rsid w:val="00F338E7"/>
    <w:rsid w:val="00F33C04"/>
    <w:rsid w:val="00F33F05"/>
    <w:rsid w:val="00F342D0"/>
    <w:rsid w:val="00F34521"/>
    <w:rsid w:val="00F34B6D"/>
    <w:rsid w:val="00F3502A"/>
    <w:rsid w:val="00F35FA6"/>
    <w:rsid w:val="00F36086"/>
    <w:rsid w:val="00F364B0"/>
    <w:rsid w:val="00F36BA9"/>
    <w:rsid w:val="00F3755B"/>
    <w:rsid w:val="00F37C36"/>
    <w:rsid w:val="00F4093C"/>
    <w:rsid w:val="00F42AF2"/>
    <w:rsid w:val="00F43A95"/>
    <w:rsid w:val="00F4510E"/>
    <w:rsid w:val="00F47D58"/>
    <w:rsid w:val="00F47DE6"/>
    <w:rsid w:val="00F50966"/>
    <w:rsid w:val="00F527EE"/>
    <w:rsid w:val="00F53548"/>
    <w:rsid w:val="00F53947"/>
    <w:rsid w:val="00F53BE4"/>
    <w:rsid w:val="00F53E4E"/>
    <w:rsid w:val="00F55FC4"/>
    <w:rsid w:val="00F5628B"/>
    <w:rsid w:val="00F56E7D"/>
    <w:rsid w:val="00F600E7"/>
    <w:rsid w:val="00F60118"/>
    <w:rsid w:val="00F60384"/>
    <w:rsid w:val="00F61181"/>
    <w:rsid w:val="00F61355"/>
    <w:rsid w:val="00F616D4"/>
    <w:rsid w:val="00F641F3"/>
    <w:rsid w:val="00F64802"/>
    <w:rsid w:val="00F65938"/>
    <w:rsid w:val="00F65E2D"/>
    <w:rsid w:val="00F65E95"/>
    <w:rsid w:val="00F673E6"/>
    <w:rsid w:val="00F711CD"/>
    <w:rsid w:val="00F71411"/>
    <w:rsid w:val="00F71561"/>
    <w:rsid w:val="00F72C1C"/>
    <w:rsid w:val="00F72C70"/>
    <w:rsid w:val="00F7365E"/>
    <w:rsid w:val="00F7447A"/>
    <w:rsid w:val="00F74D4B"/>
    <w:rsid w:val="00F75235"/>
    <w:rsid w:val="00F7710E"/>
    <w:rsid w:val="00F77147"/>
    <w:rsid w:val="00F840EF"/>
    <w:rsid w:val="00F8476D"/>
    <w:rsid w:val="00F84C2B"/>
    <w:rsid w:val="00F85013"/>
    <w:rsid w:val="00F85316"/>
    <w:rsid w:val="00F86ED1"/>
    <w:rsid w:val="00F87883"/>
    <w:rsid w:val="00F9096C"/>
    <w:rsid w:val="00F91AF7"/>
    <w:rsid w:val="00F92350"/>
    <w:rsid w:val="00F93442"/>
    <w:rsid w:val="00F93CA6"/>
    <w:rsid w:val="00F96318"/>
    <w:rsid w:val="00F9636E"/>
    <w:rsid w:val="00FA018A"/>
    <w:rsid w:val="00FA039A"/>
    <w:rsid w:val="00FA0EE6"/>
    <w:rsid w:val="00FA1D83"/>
    <w:rsid w:val="00FA1E02"/>
    <w:rsid w:val="00FA20B7"/>
    <w:rsid w:val="00FA445D"/>
    <w:rsid w:val="00FA5777"/>
    <w:rsid w:val="00FA5CF7"/>
    <w:rsid w:val="00FB32CF"/>
    <w:rsid w:val="00FB5782"/>
    <w:rsid w:val="00FB640C"/>
    <w:rsid w:val="00FB763C"/>
    <w:rsid w:val="00FB7B52"/>
    <w:rsid w:val="00FC1547"/>
    <w:rsid w:val="00FC25D4"/>
    <w:rsid w:val="00FC3484"/>
    <w:rsid w:val="00FC3713"/>
    <w:rsid w:val="00FC398A"/>
    <w:rsid w:val="00FC42F4"/>
    <w:rsid w:val="00FC4D99"/>
    <w:rsid w:val="00FC50B1"/>
    <w:rsid w:val="00FC56BE"/>
    <w:rsid w:val="00FC5724"/>
    <w:rsid w:val="00FC5A9A"/>
    <w:rsid w:val="00FC6534"/>
    <w:rsid w:val="00FC7130"/>
    <w:rsid w:val="00FC7616"/>
    <w:rsid w:val="00FD15F8"/>
    <w:rsid w:val="00FD271A"/>
    <w:rsid w:val="00FD3CA0"/>
    <w:rsid w:val="00FD413C"/>
    <w:rsid w:val="00FD7677"/>
    <w:rsid w:val="00FD7D79"/>
    <w:rsid w:val="00FD7E9C"/>
    <w:rsid w:val="00FD7F5A"/>
    <w:rsid w:val="00FE1670"/>
    <w:rsid w:val="00FE457D"/>
    <w:rsid w:val="00FE47FF"/>
    <w:rsid w:val="00FE5F6C"/>
    <w:rsid w:val="00FE6C46"/>
    <w:rsid w:val="00FE702F"/>
    <w:rsid w:val="00FF059D"/>
    <w:rsid w:val="00FF2F63"/>
    <w:rsid w:val="00FF4151"/>
    <w:rsid w:val="00FF4CD3"/>
    <w:rsid w:val="00FF6111"/>
    <w:rsid w:val="00FF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D1"/>
    <w:pPr>
      <w:keepNext/>
      <w:suppressAutoHyphens/>
      <w:autoSpaceDE w:val="0"/>
      <w:autoSpaceDN w:val="0"/>
      <w:adjustRightInd w:val="0"/>
      <w:ind w:left="1980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86ED1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86ED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86ED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D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ED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6ED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6E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86ED1"/>
    <w:rPr>
      <w:sz w:val="28"/>
    </w:rPr>
  </w:style>
  <w:style w:type="character" w:customStyle="1" w:styleId="a4">
    <w:name w:val="Основной текст Знак"/>
    <w:basedOn w:val="a0"/>
    <w:link w:val="a3"/>
    <w:rsid w:val="00F86E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F86ED1"/>
    <w:pPr>
      <w:suppressAutoHyphens/>
      <w:autoSpaceDE w:val="0"/>
      <w:autoSpaceDN w:val="0"/>
      <w:adjustRightInd w:val="0"/>
      <w:ind w:firstLine="770"/>
      <w:jc w:val="center"/>
    </w:pPr>
  </w:style>
  <w:style w:type="character" w:customStyle="1" w:styleId="22">
    <w:name w:val="Основной текст с отступом 2 Знак"/>
    <w:basedOn w:val="a0"/>
    <w:link w:val="21"/>
    <w:rsid w:val="00F86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86ED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F86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_стандарт"/>
    <w:basedOn w:val="21"/>
    <w:rsid w:val="00F86ED1"/>
    <w:pPr>
      <w:spacing w:line="360" w:lineRule="auto"/>
      <w:ind w:firstLine="709"/>
      <w:jc w:val="both"/>
    </w:pPr>
  </w:style>
  <w:style w:type="paragraph" w:customStyle="1" w:styleId="a8">
    <w:name w:val="Раздел_стандарт"/>
    <w:basedOn w:val="1"/>
    <w:rsid w:val="00F86ED1"/>
    <w:pPr>
      <w:keepNext w:val="0"/>
      <w:widowControl w:val="0"/>
      <w:suppressAutoHyphens w:val="0"/>
      <w:spacing w:before="240" w:after="120" w:line="288" w:lineRule="auto"/>
      <w:ind w:left="0"/>
    </w:pPr>
    <w:rPr>
      <w:rFonts w:ascii="Arial" w:hAnsi="Arial"/>
      <w:caps/>
    </w:rPr>
  </w:style>
  <w:style w:type="paragraph" w:styleId="a9">
    <w:name w:val="footer"/>
    <w:basedOn w:val="a"/>
    <w:link w:val="aa"/>
    <w:rsid w:val="00F86ED1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F8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86ED1"/>
  </w:style>
  <w:style w:type="paragraph" w:styleId="31">
    <w:name w:val="Body Text 3"/>
    <w:basedOn w:val="a"/>
    <w:link w:val="32"/>
    <w:rsid w:val="00F86ED1"/>
    <w:pPr>
      <w:suppressAutoHyphens/>
      <w:autoSpaceDE w:val="0"/>
      <w:autoSpaceDN w:val="0"/>
      <w:adjustRightInd w:val="0"/>
      <w:ind w:right="264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86E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Подзаг_ст"/>
    <w:basedOn w:val="a"/>
    <w:rsid w:val="00F86ED1"/>
    <w:pPr>
      <w:spacing w:after="120"/>
    </w:pPr>
    <w:rPr>
      <w:rFonts w:ascii="Arial" w:hAnsi="Arial"/>
    </w:rPr>
  </w:style>
  <w:style w:type="paragraph" w:customStyle="1" w:styleId="ad">
    <w:name w:val="Ном_список"/>
    <w:basedOn w:val="a"/>
    <w:rsid w:val="00F86ED1"/>
    <w:pPr>
      <w:suppressAutoHyphens/>
      <w:autoSpaceDE w:val="0"/>
      <w:autoSpaceDN w:val="0"/>
      <w:adjustRightInd w:val="0"/>
      <w:ind w:left="1134" w:hanging="1134"/>
    </w:pPr>
    <w:rPr>
      <w:sz w:val="28"/>
    </w:rPr>
  </w:style>
  <w:style w:type="paragraph" w:customStyle="1" w:styleId="FR1">
    <w:name w:val="FR1"/>
    <w:rsid w:val="00F86ED1"/>
    <w:pPr>
      <w:widowControl w:val="0"/>
      <w:spacing w:before="6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F86ED1"/>
    <w:pPr>
      <w:widowControl w:val="0"/>
      <w:spacing w:before="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rsid w:val="00F86ED1"/>
    <w:pPr>
      <w:widowControl w:val="0"/>
      <w:spacing w:before="3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4">
    <w:name w:val="FR4"/>
    <w:rsid w:val="00F86ED1"/>
    <w:pPr>
      <w:widowControl w:val="0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11">
    <w:name w:val="Обычный1"/>
    <w:rsid w:val="00F86ED1"/>
    <w:pPr>
      <w:widowControl w:val="0"/>
      <w:spacing w:before="260" w:line="360" w:lineRule="auto"/>
    </w:pPr>
    <w:rPr>
      <w:rFonts w:ascii="Courier New" w:eastAsia="Times New Roman" w:hAnsi="Courier New" w:cs="Times New Roman"/>
      <w:b/>
      <w:snapToGrid w:val="0"/>
      <w:sz w:val="24"/>
      <w:szCs w:val="20"/>
      <w:lang w:eastAsia="ru-RU"/>
    </w:rPr>
  </w:style>
  <w:style w:type="paragraph" w:customStyle="1" w:styleId="12">
    <w:name w:val="Стиль1"/>
    <w:basedOn w:val="a7"/>
    <w:rsid w:val="00F86ED1"/>
  </w:style>
  <w:style w:type="paragraph" w:customStyle="1" w:styleId="23">
    <w:name w:val="Стиль2"/>
    <w:basedOn w:val="a8"/>
    <w:rsid w:val="00F86ED1"/>
  </w:style>
  <w:style w:type="paragraph" w:customStyle="1" w:styleId="33">
    <w:name w:val="Стиль3"/>
    <w:basedOn w:val="ac"/>
    <w:rsid w:val="00F86ED1"/>
  </w:style>
  <w:style w:type="character" w:customStyle="1" w:styleId="ae">
    <w:name w:val="Подзаг_ст Знак"/>
    <w:basedOn w:val="a0"/>
    <w:rsid w:val="00F86ED1"/>
    <w:rPr>
      <w:rFonts w:ascii="Arial" w:hAnsi="Arial"/>
      <w:noProof w:val="0"/>
      <w:sz w:val="24"/>
      <w:szCs w:val="24"/>
      <w:lang w:val="ru-RU" w:eastAsia="ru-RU" w:bidi="ar-SA"/>
    </w:rPr>
  </w:style>
  <w:style w:type="character" w:customStyle="1" w:styleId="34">
    <w:name w:val="Стиль3 Знак"/>
    <w:basedOn w:val="ae"/>
    <w:rsid w:val="00F86ED1"/>
  </w:style>
  <w:style w:type="table" w:styleId="af">
    <w:name w:val="Table Grid"/>
    <w:basedOn w:val="a1"/>
    <w:rsid w:val="00F86ED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F86ED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F86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"/>
    <w:link w:val="36"/>
    <w:rsid w:val="00F86ED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86E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Стиль"/>
    <w:rsid w:val="00F86ED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F86ED1"/>
    <w:pPr>
      <w:jc w:val="center"/>
    </w:pPr>
    <w:rPr>
      <w:b/>
      <w:bCs/>
    </w:rPr>
  </w:style>
  <w:style w:type="character" w:customStyle="1" w:styleId="af4">
    <w:name w:val="Название Знак"/>
    <w:basedOn w:val="a0"/>
    <w:link w:val="af3"/>
    <w:rsid w:val="00F86E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Заголовок оглавления1"/>
    <w:basedOn w:val="1"/>
    <w:next w:val="a"/>
    <w:rsid w:val="00F86ED1"/>
    <w:pPr>
      <w:keepLines/>
      <w:suppressAutoHyphens w:val="0"/>
      <w:autoSpaceDE/>
      <w:autoSpaceDN/>
      <w:adjustRightInd/>
      <w:spacing w:before="480" w:line="276" w:lineRule="auto"/>
      <w:ind w:left="0"/>
      <w:outlineLvl w:val="9"/>
    </w:pPr>
    <w:rPr>
      <w:rFonts w:ascii="Cambria" w:hAnsi="Cambria" w:cs="Cambria"/>
      <w:bCs/>
      <w:color w:val="365F91"/>
      <w:szCs w:val="28"/>
      <w:lang w:eastAsia="en-US"/>
    </w:rPr>
  </w:style>
  <w:style w:type="character" w:styleId="af5">
    <w:name w:val="Strong"/>
    <w:qFormat/>
    <w:rsid w:val="00F86ED1"/>
    <w:rPr>
      <w:b/>
      <w:bCs/>
    </w:rPr>
  </w:style>
  <w:style w:type="paragraph" w:styleId="af6">
    <w:name w:val="Normal (Web)"/>
    <w:basedOn w:val="a"/>
    <w:rsid w:val="00F86ED1"/>
    <w:pPr>
      <w:spacing w:before="100" w:beforeAutospacing="1" w:after="100" w:afterAutospacing="1"/>
    </w:pPr>
  </w:style>
  <w:style w:type="paragraph" w:styleId="af7">
    <w:name w:val="footnote text"/>
    <w:basedOn w:val="a"/>
    <w:link w:val="af8"/>
    <w:semiHidden/>
    <w:rsid w:val="00F86ED1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F86E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F86ED1"/>
    <w:rPr>
      <w:vertAlign w:val="superscript"/>
    </w:rPr>
  </w:style>
  <w:style w:type="paragraph" w:customStyle="1" w:styleId="Default">
    <w:name w:val="Default"/>
    <w:rsid w:val="00F86ED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a">
    <w:name w:val="Emphasis"/>
    <w:qFormat/>
    <w:rsid w:val="00F86ED1"/>
    <w:rPr>
      <w:i/>
      <w:iCs/>
    </w:rPr>
  </w:style>
  <w:style w:type="paragraph" w:styleId="afb">
    <w:name w:val="List Paragraph"/>
    <w:basedOn w:val="a"/>
    <w:uiPriority w:val="34"/>
    <w:qFormat/>
    <w:rsid w:val="00F86ED1"/>
    <w:pPr>
      <w:ind w:left="708"/>
    </w:pPr>
  </w:style>
  <w:style w:type="character" w:customStyle="1" w:styleId="apple-style-span">
    <w:name w:val="apple-style-span"/>
    <w:basedOn w:val="a0"/>
    <w:rsid w:val="00F86ED1"/>
    <w:rPr>
      <w:rFonts w:cs="Times New Roman"/>
    </w:rPr>
  </w:style>
  <w:style w:type="character" w:customStyle="1" w:styleId="apple-converted-space">
    <w:name w:val="apple-converted-space"/>
    <w:basedOn w:val="a0"/>
    <w:rsid w:val="00F86ED1"/>
    <w:rPr>
      <w:rFonts w:cs="Times New Roman"/>
    </w:rPr>
  </w:style>
  <w:style w:type="paragraph" w:customStyle="1" w:styleId="ConsPlusNormal">
    <w:name w:val="ConsPlusNormal"/>
    <w:rsid w:val="00F86E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e">
    <w:name w:val="spelle"/>
    <w:rsid w:val="00F86ED1"/>
  </w:style>
  <w:style w:type="character" w:styleId="afc">
    <w:name w:val="Hyperlink"/>
    <w:rsid w:val="00F86E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2013-10-30T03:33:00Z</cp:lastPrinted>
  <dcterms:created xsi:type="dcterms:W3CDTF">2013-10-19T04:22:00Z</dcterms:created>
  <dcterms:modified xsi:type="dcterms:W3CDTF">2013-10-30T03:40:00Z</dcterms:modified>
</cp:coreProperties>
</file>