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606" w:rsidRPr="00C520B1" w:rsidRDefault="00955606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955606" w:rsidRPr="00C520B1" w:rsidRDefault="00955606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955606" w:rsidRPr="00C520B1" w:rsidRDefault="00955606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955606" w:rsidRDefault="00955606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955606" w:rsidRDefault="00955606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955606" w:rsidRDefault="00955606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5606" w:rsidRDefault="00955606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955606" w:rsidRPr="00C520B1" w:rsidRDefault="00955606" w:rsidP="00C520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C520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ПРОЕКТ ПРОГРАММЫ</w:t>
      </w:r>
    </w:p>
    <w:p w:rsidR="00955606" w:rsidRDefault="00955606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955606" w:rsidRDefault="00955606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5606" w:rsidRDefault="00955606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955606" w:rsidRDefault="00955606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Ректор ____________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В.Н.Павлов</w:t>
      </w:r>
      <w:proofErr w:type="spellEnd"/>
    </w:p>
    <w:p w:rsidR="00955606" w:rsidRDefault="00955606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«____» _____________2016г.</w:t>
      </w:r>
    </w:p>
    <w:p w:rsidR="00955606" w:rsidRDefault="00955606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5606" w:rsidRDefault="00955606" w:rsidP="00C520B1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5606" w:rsidRDefault="00955606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5606" w:rsidRDefault="00955606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5606" w:rsidRDefault="00955606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5606" w:rsidRDefault="00955606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5606" w:rsidRDefault="00955606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5606" w:rsidRDefault="00955606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5606" w:rsidRDefault="00955606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5606" w:rsidRDefault="00955606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5606" w:rsidRPr="00C520B1" w:rsidRDefault="00955606" w:rsidP="0083465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ДОПОЛНИТЕЛЬНАЯ ПРОФЕССИОНАЛЬНАЯ</w:t>
      </w:r>
    </w:p>
    <w:p w:rsidR="00955606" w:rsidRPr="00C520B1" w:rsidRDefault="00955606" w:rsidP="0083465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ПРОГРАММА ПОВЫШЕНИЯ КВАЛИФИКАЦИИ ВРАЧЕЙ</w:t>
      </w:r>
    </w:p>
    <w:p w:rsidR="00955606" w:rsidRPr="00B6218F" w:rsidRDefault="00955606" w:rsidP="00350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6218F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«Статистика здоровья населения (Методы изучения, оценки здоровья населения и системы здравоохранения)»</w:t>
      </w:r>
    </w:p>
    <w:p w:rsidR="00955606" w:rsidRPr="00C520B1" w:rsidRDefault="00955606" w:rsidP="0083465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0B1">
        <w:rPr>
          <w:rFonts w:ascii="Times New Roman" w:hAnsi="Times New Roman" w:cs="Times New Roman"/>
          <w:b/>
          <w:bCs/>
          <w:sz w:val="28"/>
          <w:szCs w:val="28"/>
        </w:rPr>
        <w:t>ПО СПЕЦИАЛЬНОСТИ «</w:t>
      </w:r>
      <w:r w:rsidRPr="00994288">
        <w:rPr>
          <w:rFonts w:ascii="Times New Roman" w:hAnsi="Times New Roman" w:cs="Times New Roman"/>
          <w:b/>
          <w:bCs/>
          <w:caps/>
          <w:sz w:val="28"/>
          <w:szCs w:val="28"/>
        </w:rPr>
        <w:t>Организация здравоохранения и общественное здоровье</w:t>
      </w:r>
      <w:r w:rsidRPr="00C520B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55606" w:rsidRPr="00C520B1" w:rsidRDefault="00955606" w:rsidP="0083465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(СРОК ОСВОЕНИЯ 36 АК</w:t>
      </w:r>
      <w:r w:rsidRPr="00C520B1">
        <w:rPr>
          <w:rFonts w:ascii="Times New Roman" w:hAnsi="Times New Roman" w:cs="Times New Roman"/>
          <w:b/>
          <w:bCs/>
          <w:sz w:val="28"/>
          <w:szCs w:val="28"/>
        </w:rPr>
        <w:t>АДЕМИЧЕСКИХ ЧАСОВ)</w:t>
      </w:r>
    </w:p>
    <w:p w:rsidR="00955606" w:rsidRDefault="00955606" w:rsidP="00C520B1">
      <w:pPr>
        <w:spacing w:line="360" w:lineRule="auto"/>
        <w:rPr>
          <w:rFonts w:ascii="Times New Roman" w:hAnsi="Times New Roman" w:cs="Times New Roman"/>
        </w:rPr>
      </w:pPr>
    </w:p>
    <w:p w:rsidR="00955606" w:rsidRDefault="00955606">
      <w:pPr>
        <w:rPr>
          <w:rFonts w:ascii="Times New Roman" w:hAnsi="Times New Roman" w:cs="Times New Roman"/>
        </w:rPr>
      </w:pPr>
    </w:p>
    <w:p w:rsidR="00955606" w:rsidRDefault="009556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955606" w:rsidRDefault="00955606">
      <w:pPr>
        <w:rPr>
          <w:rFonts w:ascii="Times New Roman" w:hAnsi="Times New Roman" w:cs="Times New Roman"/>
        </w:rPr>
      </w:pPr>
    </w:p>
    <w:p w:rsidR="00955606" w:rsidRDefault="00955606">
      <w:pPr>
        <w:rPr>
          <w:rFonts w:ascii="Times New Roman" w:hAnsi="Times New Roman" w:cs="Times New Roman"/>
        </w:rPr>
      </w:pPr>
    </w:p>
    <w:p w:rsidR="00955606" w:rsidRDefault="00955606">
      <w:pPr>
        <w:rPr>
          <w:rFonts w:ascii="Times New Roman" w:hAnsi="Times New Roman" w:cs="Times New Roman"/>
        </w:rPr>
      </w:pPr>
    </w:p>
    <w:p w:rsidR="00955606" w:rsidRDefault="0095560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3D465F">
        <w:rPr>
          <w:rFonts w:ascii="Times New Roman" w:hAnsi="Times New Roman" w:cs="Times New Roman"/>
          <w:b/>
          <w:bCs/>
        </w:rPr>
        <w:t xml:space="preserve"> УФА 2016</w:t>
      </w:r>
    </w:p>
    <w:p w:rsidR="00955606" w:rsidRDefault="00955606">
      <w:pPr>
        <w:rPr>
          <w:rFonts w:ascii="Times New Roman" w:hAnsi="Times New Roman" w:cs="Times New Roman"/>
          <w:b/>
          <w:bCs/>
        </w:rPr>
      </w:pPr>
    </w:p>
    <w:p w:rsidR="00955606" w:rsidRPr="003D465F" w:rsidRDefault="0095560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955606" w:rsidRPr="00936114" w:rsidRDefault="00955606" w:rsidP="00834657">
      <w:pPr>
        <w:jc w:val="center"/>
        <w:rPr>
          <w:rFonts w:ascii="Times New Roman" w:hAnsi="Times New Roman" w:cs="Times New Roman"/>
          <w:b/>
          <w:bCs/>
        </w:rPr>
      </w:pPr>
      <w:r w:rsidRPr="00936114">
        <w:rPr>
          <w:rFonts w:ascii="Times New Roman" w:hAnsi="Times New Roman" w:cs="Times New Roman"/>
          <w:b/>
          <w:bCs/>
        </w:rPr>
        <w:t>УЧЕБНЫЙ ПЛАН</w:t>
      </w:r>
    </w:p>
    <w:p w:rsidR="00955606" w:rsidRPr="00B6218F" w:rsidRDefault="00955606" w:rsidP="003509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218F">
        <w:rPr>
          <w:rFonts w:ascii="Times New Roman" w:hAnsi="Times New Roman" w:cs="Times New Roman"/>
          <w:b/>
          <w:bCs/>
          <w:sz w:val="24"/>
          <w:szCs w:val="24"/>
        </w:rPr>
        <w:t>Дополнительной профессиональной программы повышения квалификации врачей «</w:t>
      </w:r>
      <w:r w:rsidRPr="00B6218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Статистика здоровья населения (Методы изучения, оценки здоровья населения и системы </w:t>
      </w:r>
      <w:r w:rsidRPr="00015B3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здравоохранения)</w:t>
      </w:r>
      <w:r w:rsidRPr="00015B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 по специальности «Организация здравоохранение и общественное здоровье»</w:t>
      </w:r>
    </w:p>
    <w:p w:rsidR="00955606" w:rsidRDefault="00955606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5606" w:rsidRPr="00CF1648" w:rsidRDefault="00955606" w:rsidP="00834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077FF">
        <w:rPr>
          <w:sz w:val="24"/>
          <w:szCs w:val="24"/>
        </w:rPr>
        <w:t xml:space="preserve"> </w:t>
      </w:r>
      <w:r w:rsidRPr="00CF1648">
        <w:rPr>
          <w:rFonts w:ascii="Times New Roman" w:hAnsi="Times New Roman" w:cs="Times New Roman"/>
          <w:sz w:val="24"/>
          <w:szCs w:val="24"/>
        </w:rPr>
        <w:t>совершенствовани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F1648">
        <w:rPr>
          <w:rFonts w:ascii="Times New Roman" w:hAnsi="Times New Roman" w:cs="Times New Roman"/>
          <w:sz w:val="24"/>
          <w:szCs w:val="24"/>
        </w:rPr>
        <w:t xml:space="preserve"> и получени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F1648">
        <w:rPr>
          <w:rFonts w:ascii="Times New Roman" w:hAnsi="Times New Roman" w:cs="Times New Roman"/>
          <w:sz w:val="24"/>
          <w:szCs w:val="24"/>
        </w:rPr>
        <w:t xml:space="preserve"> новых компетенций, необходимых для профессиональной деятельности и повышения профессионального уровня в рамках имеющейся квалификации по вопросам статистической информации, применения вычислительной техники в управлении здравоохранением.</w:t>
      </w:r>
    </w:p>
    <w:p w:rsidR="00955606" w:rsidRPr="00E077FF" w:rsidRDefault="00955606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7FF">
        <w:rPr>
          <w:rFonts w:ascii="Times New Roman" w:hAnsi="Times New Roman" w:cs="Times New Roman"/>
          <w:sz w:val="24"/>
          <w:szCs w:val="24"/>
        </w:rPr>
        <w:t>.</w:t>
      </w:r>
    </w:p>
    <w:p w:rsidR="00955606" w:rsidRDefault="00955606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</w:t>
      </w:r>
      <w:proofErr w:type="gramStart"/>
      <w:r w:rsidRPr="00E077FF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E077FF">
        <w:rPr>
          <w:rFonts w:ascii="Times New Roman" w:hAnsi="Times New Roman" w:cs="Times New Roman"/>
          <w:sz w:val="24"/>
          <w:szCs w:val="24"/>
        </w:rPr>
        <w:t>: врачи по специальности «Организация здравоохранения и общественное здоровье»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4657">
        <w:rPr>
          <w:rFonts w:ascii="Times New Roman" w:hAnsi="Times New Roman" w:cs="Times New Roman"/>
          <w:sz w:val="28"/>
          <w:szCs w:val="28"/>
        </w:rPr>
        <w:t xml:space="preserve"> </w:t>
      </w:r>
      <w:r w:rsidRPr="00751457">
        <w:rPr>
          <w:rFonts w:ascii="Times New Roman" w:hAnsi="Times New Roman" w:cs="Times New Roman"/>
          <w:sz w:val="28"/>
          <w:szCs w:val="28"/>
        </w:rPr>
        <w:t>врачи-статистики, врачи-методисты</w:t>
      </w:r>
    </w:p>
    <w:p w:rsidR="00955606" w:rsidRPr="00E077FF" w:rsidRDefault="00955606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Дополнительная специальность</w:t>
      </w:r>
      <w:r w:rsidRPr="00E077FF">
        <w:rPr>
          <w:rFonts w:ascii="Times New Roman" w:hAnsi="Times New Roman" w:cs="Times New Roman"/>
          <w:sz w:val="24"/>
          <w:szCs w:val="24"/>
        </w:rPr>
        <w:t>: Управление сестринской деятельностью</w:t>
      </w:r>
    </w:p>
    <w:p w:rsidR="00955606" w:rsidRPr="001168E0" w:rsidRDefault="00955606" w:rsidP="002748CE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Трудоемкость обучения</w:t>
      </w:r>
      <w:r>
        <w:rPr>
          <w:rFonts w:ascii="Times New Roman" w:hAnsi="Times New Roman" w:cs="Times New Roman"/>
          <w:sz w:val="24"/>
          <w:szCs w:val="24"/>
        </w:rPr>
        <w:t xml:space="preserve">: 36 часов,36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зач.ед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55606" w:rsidRDefault="00955606" w:rsidP="00274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Режим занятий</w:t>
      </w:r>
      <w:r>
        <w:rPr>
          <w:rFonts w:ascii="Times New Roman" w:hAnsi="Times New Roman" w:cs="Times New Roman"/>
          <w:sz w:val="24"/>
          <w:szCs w:val="24"/>
        </w:rPr>
        <w:t>:6 часов в день.</w:t>
      </w:r>
    </w:p>
    <w:p w:rsidR="00955606" w:rsidRDefault="00955606" w:rsidP="002748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52C64">
        <w:rPr>
          <w:rFonts w:ascii="Times New Roman" w:hAnsi="Times New Roman" w:cs="Times New Roman"/>
          <w:sz w:val="24"/>
          <w:szCs w:val="24"/>
        </w:rPr>
        <w:t>с отрывом от работы, с частичным отрывом от работы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2C64">
        <w:rPr>
          <w:rFonts w:ascii="Times New Roman" w:hAnsi="Times New Roman" w:cs="Times New Roman"/>
          <w:sz w:val="24"/>
          <w:szCs w:val="24"/>
        </w:rPr>
        <w:t xml:space="preserve"> по индивидуальным формам обучения</w:t>
      </w:r>
      <w:r>
        <w:rPr>
          <w:rFonts w:ascii="Times New Roman" w:hAnsi="Times New Roman" w:cs="Times New Roman"/>
          <w:sz w:val="24"/>
          <w:szCs w:val="24"/>
        </w:rPr>
        <w:t>, с применением дистанционного обучения</w:t>
      </w:r>
    </w:p>
    <w:p w:rsidR="00955606" w:rsidRDefault="00955606" w:rsidP="00583E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5606" w:rsidRPr="00583EA5" w:rsidRDefault="00955606" w:rsidP="00583E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Модуль </w:t>
      </w:r>
      <w:r w:rsidRPr="00751457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 здравоохр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анения и общественное здоровье </w:t>
      </w:r>
    </w:p>
    <w:tbl>
      <w:tblPr>
        <w:tblpPr w:leftFromText="180" w:rightFromText="180" w:vertAnchor="text" w:horzAnchor="margin" w:tblpY="82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2436"/>
        <w:gridCol w:w="720"/>
        <w:gridCol w:w="720"/>
        <w:gridCol w:w="623"/>
        <w:gridCol w:w="624"/>
        <w:gridCol w:w="639"/>
        <w:gridCol w:w="639"/>
        <w:gridCol w:w="639"/>
        <w:gridCol w:w="639"/>
        <w:gridCol w:w="1339"/>
      </w:tblGrid>
      <w:tr w:rsidR="00955606" w:rsidRPr="004313BC">
        <w:trPr>
          <w:trHeight w:val="360"/>
        </w:trPr>
        <w:tc>
          <w:tcPr>
            <w:tcW w:w="732" w:type="dxa"/>
            <w:vMerge w:val="restart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09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2436" w:type="dxa"/>
            <w:vMerge w:val="restart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09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09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40" w:type="dxa"/>
            <w:gridSpan w:val="2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09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Трудоемкость</w:t>
            </w:r>
          </w:p>
        </w:tc>
        <w:tc>
          <w:tcPr>
            <w:tcW w:w="3803" w:type="dxa"/>
            <w:gridSpan w:val="6"/>
          </w:tcPr>
          <w:p w:rsidR="00955606" w:rsidRPr="00350969" w:rsidRDefault="00955606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09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3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09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Вид и форма контроля</w:t>
            </w:r>
          </w:p>
        </w:tc>
      </w:tr>
      <w:tr w:rsidR="00955606" w:rsidRPr="004313BC">
        <w:trPr>
          <w:trHeight w:val="405"/>
        </w:trPr>
        <w:tc>
          <w:tcPr>
            <w:tcW w:w="732" w:type="dxa"/>
            <w:vMerge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09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ЗЕ</w:t>
            </w:r>
          </w:p>
        </w:tc>
        <w:tc>
          <w:tcPr>
            <w:tcW w:w="720" w:type="dxa"/>
            <w:vMerge w:val="restart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09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Акад.</w:t>
            </w:r>
          </w:p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09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часов</w:t>
            </w:r>
          </w:p>
        </w:tc>
        <w:tc>
          <w:tcPr>
            <w:tcW w:w="1247" w:type="dxa"/>
            <w:gridSpan w:val="2"/>
          </w:tcPr>
          <w:p w:rsidR="00955606" w:rsidRPr="00350969" w:rsidRDefault="00955606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509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Дистанц</w:t>
            </w:r>
            <w:proofErr w:type="spellEnd"/>
            <w:r w:rsidRPr="003509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  <w:p w:rsidR="00955606" w:rsidRPr="00350969" w:rsidRDefault="00955606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09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обучение</w:t>
            </w:r>
          </w:p>
        </w:tc>
        <w:tc>
          <w:tcPr>
            <w:tcW w:w="2556" w:type="dxa"/>
            <w:gridSpan w:val="4"/>
          </w:tcPr>
          <w:p w:rsidR="00955606" w:rsidRPr="00350969" w:rsidRDefault="00955606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09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Очное обучение</w:t>
            </w:r>
          </w:p>
          <w:p w:rsidR="00955606" w:rsidRPr="00350969" w:rsidRDefault="00955606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09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Экзамен</w:t>
            </w:r>
          </w:p>
        </w:tc>
      </w:tr>
      <w:tr w:rsidR="00955606" w:rsidRPr="004313BC">
        <w:trPr>
          <w:trHeight w:val="315"/>
        </w:trPr>
        <w:tc>
          <w:tcPr>
            <w:tcW w:w="732" w:type="dxa"/>
            <w:vMerge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09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</w:t>
            </w:r>
          </w:p>
        </w:tc>
        <w:tc>
          <w:tcPr>
            <w:tcW w:w="624" w:type="dxa"/>
          </w:tcPr>
          <w:p w:rsidR="00955606" w:rsidRPr="00350969" w:rsidRDefault="00955606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09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09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</w:t>
            </w: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09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ПЗ</w:t>
            </w: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09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09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ОСК</w:t>
            </w:r>
          </w:p>
        </w:tc>
        <w:tc>
          <w:tcPr>
            <w:tcW w:w="13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5606" w:rsidRPr="004313BC">
        <w:tc>
          <w:tcPr>
            <w:tcW w:w="9750" w:type="dxa"/>
            <w:gridSpan w:val="11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09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Рабочая программа учебного модуля «Организация здравоохранение и общественное здоровье в современных условиях»</w:t>
            </w:r>
          </w:p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5606" w:rsidRPr="004313BC">
        <w:tc>
          <w:tcPr>
            <w:tcW w:w="732" w:type="dxa"/>
          </w:tcPr>
          <w:p w:rsidR="00955606" w:rsidRPr="00350969" w:rsidRDefault="00955606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36" w:type="dxa"/>
          </w:tcPr>
          <w:p w:rsidR="00955606" w:rsidRPr="00350969" w:rsidRDefault="00955606" w:rsidP="004020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Общественное здоровье и организация здравоохранения </w:t>
            </w:r>
          </w:p>
        </w:tc>
        <w:tc>
          <w:tcPr>
            <w:tcW w:w="720" w:type="dxa"/>
          </w:tcPr>
          <w:p w:rsidR="00955606" w:rsidRPr="00350969" w:rsidRDefault="00955606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955606" w:rsidRPr="00350969" w:rsidRDefault="00955606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4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</w:t>
            </w:r>
          </w:p>
        </w:tc>
      </w:tr>
      <w:tr w:rsidR="00955606" w:rsidRPr="004313BC">
        <w:tc>
          <w:tcPr>
            <w:tcW w:w="732" w:type="dxa"/>
          </w:tcPr>
          <w:p w:rsidR="00955606" w:rsidRPr="00350969" w:rsidRDefault="00955606" w:rsidP="004020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36" w:type="dxa"/>
          </w:tcPr>
          <w:p w:rsidR="00955606" w:rsidRPr="00350969" w:rsidRDefault="00955606" w:rsidP="004020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политика в области охраны здоровья населения на современном этапе</w:t>
            </w:r>
          </w:p>
        </w:tc>
        <w:tc>
          <w:tcPr>
            <w:tcW w:w="720" w:type="dxa"/>
          </w:tcPr>
          <w:p w:rsidR="00955606" w:rsidRPr="00350969" w:rsidRDefault="00955606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955606" w:rsidRPr="00350969" w:rsidRDefault="00955606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4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240" w:lineRule="auto"/>
              <w:ind w:right="-3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</w:t>
            </w:r>
          </w:p>
        </w:tc>
      </w:tr>
      <w:tr w:rsidR="00955606" w:rsidRPr="004313BC">
        <w:tc>
          <w:tcPr>
            <w:tcW w:w="732" w:type="dxa"/>
          </w:tcPr>
          <w:p w:rsidR="00955606" w:rsidRPr="00350969" w:rsidRDefault="00955606" w:rsidP="004020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436" w:type="dxa"/>
          </w:tcPr>
          <w:p w:rsidR="00955606" w:rsidRPr="00350969" w:rsidRDefault="00955606" w:rsidP="004020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Правовые основы медицинской деятельности и охраны здоровья граждан</w:t>
            </w:r>
          </w:p>
        </w:tc>
        <w:tc>
          <w:tcPr>
            <w:tcW w:w="720" w:type="dxa"/>
          </w:tcPr>
          <w:p w:rsidR="00955606" w:rsidRPr="00350969" w:rsidRDefault="00955606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955606" w:rsidRPr="00350969" w:rsidRDefault="00955606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3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240" w:lineRule="auto"/>
              <w:ind w:right="-3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</w:t>
            </w:r>
          </w:p>
        </w:tc>
      </w:tr>
      <w:tr w:rsidR="00955606" w:rsidRPr="004313BC">
        <w:tc>
          <w:tcPr>
            <w:tcW w:w="732" w:type="dxa"/>
          </w:tcPr>
          <w:p w:rsidR="00955606" w:rsidRPr="00350969" w:rsidRDefault="00955606" w:rsidP="004020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436" w:type="dxa"/>
          </w:tcPr>
          <w:p w:rsidR="00955606" w:rsidRPr="00350969" w:rsidRDefault="00955606" w:rsidP="004020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оказания медицинской помощи населению</w:t>
            </w:r>
          </w:p>
        </w:tc>
        <w:tc>
          <w:tcPr>
            <w:tcW w:w="720" w:type="dxa"/>
          </w:tcPr>
          <w:p w:rsidR="00955606" w:rsidRPr="00350969" w:rsidRDefault="00955606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955606" w:rsidRPr="00350969" w:rsidRDefault="00955606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3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240" w:lineRule="auto"/>
              <w:ind w:right="-3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</w:t>
            </w:r>
          </w:p>
        </w:tc>
      </w:tr>
      <w:tr w:rsidR="00955606" w:rsidRPr="004313BC">
        <w:tc>
          <w:tcPr>
            <w:tcW w:w="732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0969">
              <w:rPr>
                <w:rFonts w:ascii="Times New Roman" w:hAnsi="Times New Roman" w:cs="Times New Roman"/>
                <w:color w:val="000000"/>
              </w:rPr>
              <w:t>Выпускная аттестационная работа</w:t>
            </w:r>
          </w:p>
        </w:tc>
        <w:tc>
          <w:tcPr>
            <w:tcW w:w="720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0969">
              <w:rPr>
                <w:rFonts w:ascii="Times New Roman" w:hAnsi="Times New Roman" w:cs="Times New Roman"/>
                <w:color w:val="000000"/>
              </w:rPr>
              <w:t>Защита ВАР</w:t>
            </w:r>
          </w:p>
        </w:tc>
      </w:tr>
      <w:tr w:rsidR="00955606" w:rsidRPr="004313BC">
        <w:tc>
          <w:tcPr>
            <w:tcW w:w="732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0969">
              <w:rPr>
                <w:rFonts w:ascii="Times New Roman" w:hAnsi="Times New Roman" w:cs="Times New Roman"/>
                <w:color w:val="000000"/>
              </w:rPr>
              <w:t>Итоговая аттестация</w:t>
            </w:r>
          </w:p>
        </w:tc>
        <w:tc>
          <w:tcPr>
            <w:tcW w:w="720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:rsidR="00955606" w:rsidRPr="00350969" w:rsidRDefault="00955606" w:rsidP="0040206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0969">
              <w:rPr>
                <w:rFonts w:ascii="Times New Roman" w:hAnsi="Times New Roman" w:cs="Times New Roman"/>
                <w:color w:val="000000"/>
              </w:rPr>
              <w:t xml:space="preserve">Экзамен </w:t>
            </w:r>
          </w:p>
        </w:tc>
      </w:tr>
      <w:tr w:rsidR="00955606" w:rsidRPr="004313BC">
        <w:tc>
          <w:tcPr>
            <w:tcW w:w="732" w:type="dxa"/>
          </w:tcPr>
          <w:p w:rsidR="00955606" w:rsidRPr="00350969" w:rsidRDefault="00955606" w:rsidP="00402066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</w:tcPr>
          <w:p w:rsidR="00955606" w:rsidRPr="00350969" w:rsidRDefault="00955606" w:rsidP="00402066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350969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720" w:type="dxa"/>
          </w:tcPr>
          <w:p w:rsidR="00955606" w:rsidRPr="00350969" w:rsidRDefault="00955606" w:rsidP="00402066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955606" w:rsidRPr="00350969" w:rsidRDefault="00955606" w:rsidP="00402066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23" w:type="dxa"/>
          </w:tcPr>
          <w:p w:rsidR="00955606" w:rsidRPr="00350969" w:rsidRDefault="00955606" w:rsidP="00402066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4" w:type="dxa"/>
          </w:tcPr>
          <w:p w:rsidR="00955606" w:rsidRPr="00350969" w:rsidRDefault="00955606" w:rsidP="00402066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955606" w:rsidRPr="00350969" w:rsidRDefault="00955606" w:rsidP="00402066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:rsidR="00955606" w:rsidRPr="00350969" w:rsidRDefault="00955606" w:rsidP="00402066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55606" w:rsidRPr="00350969" w:rsidRDefault="00955606" w:rsidP="00583EA5">
      <w:pPr>
        <w:ind w:firstLine="709"/>
        <w:jc w:val="both"/>
        <w:rPr>
          <w:rFonts w:ascii="Times New Roman" w:hAnsi="Times New Roman" w:cs="Times New Roman"/>
          <w:color w:val="F79646"/>
          <w:sz w:val="28"/>
          <w:szCs w:val="28"/>
        </w:rPr>
      </w:pPr>
      <w:r w:rsidRPr="00B6218F">
        <w:rPr>
          <w:rFonts w:ascii="Times New Roman" w:hAnsi="Times New Roman" w:cs="Times New Roman"/>
          <w:b/>
          <w:bCs/>
          <w:sz w:val="24"/>
          <w:szCs w:val="24"/>
        </w:rPr>
        <w:t>Характеристика новых профессиональных компетенций врача - организатора здравоохранения, формирующихся в результате освоения дополнительной профессиональной программы повышения квалификации «</w:t>
      </w:r>
      <w:r w:rsidRPr="00B6218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Статистика здоровья населения (Методы изучения, оценки здоровья населения и системы здравоохранения)</w:t>
      </w:r>
      <w:r w:rsidRPr="00B6218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55606" w:rsidRPr="00350969" w:rsidRDefault="00955606" w:rsidP="00BE5C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969">
        <w:rPr>
          <w:rFonts w:ascii="Times New Roman" w:hAnsi="Times New Roman" w:cs="Times New Roman"/>
          <w:color w:val="000000"/>
          <w:sz w:val="28"/>
          <w:szCs w:val="28"/>
        </w:rPr>
        <w:t>Компетенции:</w:t>
      </w:r>
      <w:r w:rsidRPr="0035096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0969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Совершенствование организационно-управленческой </w:t>
      </w:r>
      <w:proofErr w:type="spellStart"/>
      <w:r w:rsidRPr="00350969">
        <w:rPr>
          <w:rStyle w:val="blk"/>
          <w:rFonts w:ascii="Times New Roman" w:hAnsi="Times New Roman" w:cs="Times New Roman"/>
          <w:color w:val="000000"/>
          <w:sz w:val="28"/>
          <w:szCs w:val="28"/>
        </w:rPr>
        <w:t>деятельности</w:t>
      </w:r>
      <w:proofErr w:type="gramStart"/>
      <w:r w:rsidRPr="00350969">
        <w:rPr>
          <w:rStyle w:val="blk"/>
          <w:rFonts w:ascii="Times New Roman" w:hAnsi="Times New Roman" w:cs="Times New Roman"/>
          <w:color w:val="000000"/>
          <w:sz w:val="28"/>
          <w:szCs w:val="28"/>
        </w:rPr>
        <w:t>,г</w:t>
      </w:r>
      <w:proofErr w:type="gramEnd"/>
      <w:r w:rsidRPr="00350969">
        <w:rPr>
          <w:rStyle w:val="blk"/>
          <w:rFonts w:ascii="Times New Roman" w:hAnsi="Times New Roman" w:cs="Times New Roman"/>
          <w:color w:val="000000"/>
          <w:sz w:val="28"/>
          <w:szCs w:val="28"/>
        </w:rPr>
        <w:t>отовность</w:t>
      </w:r>
      <w:proofErr w:type="spellEnd"/>
      <w:r w:rsidRPr="00350969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к применению основных принципов организации и управления в сфере охраны здоровья граждан, в медицинских организациях и их структурных подразделениях (ПК-1);готовность к организации медицинской помощи при чрезвычайных ситуациях, в том числе медицинской эвакуации (ПК-2);</w:t>
      </w:r>
    </w:p>
    <w:p w:rsidR="00955606" w:rsidRPr="00350969" w:rsidRDefault="00955606" w:rsidP="002748CE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5606" w:rsidRDefault="00955606" w:rsidP="002748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9"/>
        <w:gridCol w:w="2299"/>
        <w:gridCol w:w="2340"/>
        <w:gridCol w:w="2409"/>
      </w:tblGrid>
      <w:tr w:rsidR="00955606" w:rsidRPr="001F3501">
        <w:tc>
          <w:tcPr>
            <w:tcW w:w="2340" w:type="dxa"/>
          </w:tcPr>
          <w:p w:rsidR="00955606" w:rsidRPr="001F3501" w:rsidRDefault="00955606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функция</w:t>
            </w:r>
          </w:p>
          <w:p w:rsidR="00955606" w:rsidRPr="001F3501" w:rsidRDefault="00955606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955606" w:rsidRPr="001F3501" w:rsidRDefault="00955606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71" w:type="dxa"/>
          </w:tcPr>
          <w:p w:rsidR="00955606" w:rsidRPr="001F3501" w:rsidRDefault="00955606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</w:p>
        </w:tc>
        <w:tc>
          <w:tcPr>
            <w:tcW w:w="2461" w:type="dxa"/>
          </w:tcPr>
          <w:p w:rsidR="00955606" w:rsidRPr="001F3501" w:rsidRDefault="00955606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</w:p>
        </w:tc>
      </w:tr>
      <w:tr w:rsidR="00955606" w:rsidRPr="004E5A9E" w:rsidTr="00477759">
        <w:trPr>
          <w:trHeight w:val="542"/>
        </w:trPr>
        <w:tc>
          <w:tcPr>
            <w:tcW w:w="2340" w:type="dxa"/>
          </w:tcPr>
          <w:p w:rsidR="00955606" w:rsidRPr="00350969" w:rsidRDefault="00955606" w:rsidP="004313BC">
            <w:pPr>
              <w:spacing w:after="0" w:line="240" w:lineRule="auto"/>
              <w:rPr>
                <w:rFonts w:ascii="Times New Roman" w:hAnsi="Times New Roman" w:cs="Times New Roman"/>
                <w:color w:val="E36C0A"/>
                <w:sz w:val="20"/>
                <w:szCs w:val="20"/>
              </w:rPr>
            </w:pPr>
            <w:r w:rsidRPr="00350969">
              <w:rPr>
                <w:color w:val="000000"/>
                <w:sz w:val="28"/>
                <w:szCs w:val="28"/>
              </w:rPr>
              <w:t>ПК 1</w:t>
            </w:r>
            <w:r w:rsidRPr="00350969">
              <w:rPr>
                <w:rStyle w:val="blk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313BC">
              <w:rPr>
                <w:rStyle w:val="blk"/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организационно-управленческой деятельности, 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      </w:r>
          </w:p>
        </w:tc>
        <w:tc>
          <w:tcPr>
            <w:tcW w:w="2336" w:type="dxa"/>
          </w:tcPr>
          <w:p w:rsidR="00955606" w:rsidRDefault="00955606" w:rsidP="00B866C8">
            <w:pPr>
              <w:ind w:right="-1"/>
              <w:jc w:val="both"/>
            </w:pPr>
            <w:r>
              <w:t>1)</w:t>
            </w:r>
            <w:r w:rsidRPr="000201C3">
              <w:t>Выявление приоритетных проблем общественного здравоохранения</w:t>
            </w:r>
          </w:p>
          <w:p w:rsidR="00955606" w:rsidRDefault="00955606" w:rsidP="00B866C8">
            <w:pPr>
              <w:ind w:right="-1"/>
              <w:jc w:val="both"/>
            </w:pPr>
            <w:r>
              <w:t>2)</w:t>
            </w:r>
            <w:r w:rsidRPr="000201C3">
              <w:t>Формирование целевых программ развития здравоохранения территории</w:t>
            </w:r>
          </w:p>
          <w:p w:rsidR="00955606" w:rsidRDefault="00955606" w:rsidP="00B866C8">
            <w:pPr>
              <w:ind w:right="-1"/>
              <w:jc w:val="both"/>
            </w:pPr>
            <w:r>
              <w:t>3)</w:t>
            </w:r>
            <w:r w:rsidRPr="000201C3">
              <w:t>Формирование приоритетных проблем профилактики и программ профилактики</w:t>
            </w:r>
          </w:p>
          <w:p w:rsidR="00955606" w:rsidRPr="00335C18" w:rsidRDefault="00955606" w:rsidP="004E5A9E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t>4)</w:t>
            </w:r>
            <w:r w:rsidRPr="000201C3">
              <w:t>Определение потребности населения в медицинской и профилактической помощи (виды, объемы)</w:t>
            </w:r>
          </w:p>
        </w:tc>
        <w:tc>
          <w:tcPr>
            <w:tcW w:w="2371" w:type="dxa"/>
          </w:tcPr>
          <w:p w:rsidR="00955606" w:rsidRDefault="00955606" w:rsidP="004E5A9E">
            <w:pPr>
              <w:ind w:right="-1"/>
              <w:jc w:val="both"/>
            </w:pPr>
            <w:r>
              <w:t>1)</w:t>
            </w:r>
            <w:r w:rsidRPr="000201C3">
              <w:t>организацию охраны здоровья населения</w:t>
            </w:r>
          </w:p>
          <w:p w:rsidR="00955606" w:rsidRPr="004313BC" w:rsidRDefault="00955606" w:rsidP="004E5A9E">
            <w:pPr>
              <w:ind w:right="-1"/>
              <w:jc w:val="both"/>
            </w:pPr>
            <w:r>
              <w:t>2)</w:t>
            </w:r>
            <w:r w:rsidRPr="000201C3">
              <w:t>организационно-функциональную структуру системы здравоохранения;</w:t>
            </w:r>
          </w:p>
          <w:p w:rsidR="00955606" w:rsidRPr="000201C3" w:rsidRDefault="00955606" w:rsidP="004313BC">
            <w:pPr>
              <w:spacing w:after="0" w:line="240" w:lineRule="auto"/>
              <w:ind w:right="-1"/>
              <w:jc w:val="both"/>
            </w:pPr>
            <w:r>
              <w:t>3)</w:t>
            </w:r>
            <w:r w:rsidRPr="000201C3">
              <w:t>управление материальными ресурсами в здравоохранении;</w:t>
            </w:r>
          </w:p>
          <w:p w:rsidR="00955606" w:rsidRPr="00335C18" w:rsidRDefault="00955606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t>4)</w:t>
            </w:r>
            <w:r w:rsidRPr="000201C3">
              <w:t>управление информационными ресурсами в здравоохранении;</w:t>
            </w:r>
          </w:p>
        </w:tc>
        <w:tc>
          <w:tcPr>
            <w:tcW w:w="2461" w:type="dxa"/>
          </w:tcPr>
          <w:p w:rsidR="00955606" w:rsidRPr="000201C3" w:rsidRDefault="00955606" w:rsidP="00583EA5">
            <w:pPr>
              <w:spacing w:after="0" w:line="240" w:lineRule="auto"/>
              <w:ind w:right="-1"/>
              <w:jc w:val="both"/>
            </w:pPr>
            <w:r>
              <w:t>1)</w:t>
            </w:r>
            <w:r w:rsidRPr="000201C3">
              <w:t>формировать систему управления кадрами здравоохранения в медицинской организации, осуществлять подбор кадров, их расстановку и использование, организацию и оценку труда с использованием качественных показателей деятельности персонала в соответствии с квалификацией;</w:t>
            </w:r>
          </w:p>
          <w:p w:rsidR="00955606" w:rsidRPr="000201C3" w:rsidRDefault="00955606" w:rsidP="00583EA5">
            <w:pPr>
              <w:spacing w:after="0" w:line="240" w:lineRule="auto"/>
              <w:ind w:right="-1"/>
              <w:jc w:val="both"/>
            </w:pPr>
            <w:r>
              <w:t>2)</w:t>
            </w:r>
            <w:r w:rsidRPr="000201C3">
              <w:t>планировать и прогнозировать деятельность, формы и методы работы организации;</w:t>
            </w:r>
          </w:p>
          <w:p w:rsidR="00955606" w:rsidRPr="00B6218F" w:rsidRDefault="00955606" w:rsidP="00583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18F">
              <w:rPr>
                <w:rFonts w:ascii="Times New Roman" w:hAnsi="Times New Roman" w:cs="Times New Roman"/>
                <w:sz w:val="20"/>
                <w:szCs w:val="20"/>
              </w:rPr>
              <w:t>основы управления системой здравоохранения;</w:t>
            </w:r>
          </w:p>
          <w:p w:rsidR="00955606" w:rsidRDefault="00955606" w:rsidP="00583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B621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621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218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организационно-функциональную структуру системы здравоохранения; основы </w:t>
            </w:r>
            <w:proofErr w:type="gramEnd"/>
          </w:p>
          <w:p w:rsidR="00955606" w:rsidRPr="00350969" w:rsidRDefault="00955606" w:rsidP="000268DE">
            <w:pPr>
              <w:ind w:right="-1"/>
              <w:jc w:val="both"/>
              <w:rPr>
                <w:rFonts w:ascii="Times New Roman" w:hAnsi="Times New Roman" w:cs="Times New Roman"/>
                <w:color w:val="E36C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B6218F">
              <w:rPr>
                <w:rFonts w:ascii="Times New Roman" w:hAnsi="Times New Roman" w:cs="Times New Roman"/>
                <w:sz w:val="20"/>
                <w:szCs w:val="20"/>
              </w:rPr>
              <w:t>управления системой здравоохранения;</w:t>
            </w:r>
          </w:p>
        </w:tc>
      </w:tr>
      <w:tr w:rsidR="00955606" w:rsidRPr="001F3501">
        <w:tc>
          <w:tcPr>
            <w:tcW w:w="2340" w:type="dxa"/>
          </w:tcPr>
          <w:p w:rsidR="00955606" w:rsidRPr="00350969" w:rsidRDefault="00955606" w:rsidP="004E5A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09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ПК 2 Г</w:t>
            </w:r>
            <w:r w:rsidRPr="00350969">
              <w:rPr>
                <w:rStyle w:val="blk"/>
                <w:rFonts w:ascii="Times New Roman" w:hAnsi="Times New Roman" w:cs="Times New Roman"/>
                <w:color w:val="000000"/>
                <w:sz w:val="28"/>
                <w:szCs w:val="28"/>
              </w:rPr>
              <w:t>отовность к организации медицинской помощи при чрезвычайных ситуациях, в том числе медицинской эвакуации</w:t>
            </w:r>
          </w:p>
        </w:tc>
        <w:tc>
          <w:tcPr>
            <w:tcW w:w="2336" w:type="dxa"/>
          </w:tcPr>
          <w:p w:rsidR="00955606" w:rsidRPr="000201C3" w:rsidRDefault="00955606" w:rsidP="00B93A49">
            <w:pPr>
              <w:ind w:right="-1"/>
              <w:jc w:val="both"/>
            </w:pPr>
            <w:r>
              <w:t>1)</w:t>
            </w:r>
            <w:r w:rsidRPr="000201C3">
              <w:t>Осуществление стратегического и текущего планирования деятельности медицинских организаций и их структурных подразделений</w:t>
            </w:r>
          </w:p>
          <w:p w:rsidR="00955606" w:rsidRPr="00350969" w:rsidRDefault="00955606" w:rsidP="00B93A49">
            <w:pPr>
              <w:spacing w:after="0" w:line="240" w:lineRule="auto"/>
              <w:rPr>
                <w:rFonts w:ascii="Times New Roman" w:hAnsi="Times New Roman" w:cs="Times New Roman"/>
                <w:color w:val="E36C0A"/>
                <w:sz w:val="20"/>
                <w:szCs w:val="20"/>
              </w:rPr>
            </w:pPr>
            <w:r>
              <w:t>2)</w:t>
            </w:r>
            <w:r w:rsidRPr="000201C3">
              <w:t>Определение потребности населения в медицинской и профилактической помощи (виды, объемы)</w:t>
            </w:r>
          </w:p>
        </w:tc>
        <w:tc>
          <w:tcPr>
            <w:tcW w:w="2371" w:type="dxa"/>
          </w:tcPr>
          <w:p w:rsidR="00955606" w:rsidRDefault="00955606" w:rsidP="00B93A49">
            <w:pPr>
              <w:spacing w:after="0" w:line="240" w:lineRule="auto"/>
              <w:ind w:right="-1"/>
              <w:jc w:val="both"/>
            </w:pPr>
            <w:r>
              <w:t>1)</w:t>
            </w:r>
            <w:r w:rsidRPr="000201C3">
              <w:t>принимать участие в организации и работе комиссий и штабов по вопросам оказания экстренной медицинской помощи больным и пострадавшим, в том числе во время чрезвычайных ситуаций;</w:t>
            </w:r>
          </w:p>
          <w:p w:rsidR="00955606" w:rsidRPr="00335C18" w:rsidRDefault="00955606" w:rsidP="00583EA5">
            <w:pPr>
              <w:ind w:right="-1"/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t>2)</w:t>
            </w:r>
            <w:r w:rsidRPr="000201C3">
              <w:t>осуществлять взаимодействие с органами местного самоуправления, службами гражданской обороны, медицины катастроф, территориальными органами внутренних дел и другими оперативными службами;</w:t>
            </w:r>
          </w:p>
        </w:tc>
        <w:tc>
          <w:tcPr>
            <w:tcW w:w="2461" w:type="dxa"/>
          </w:tcPr>
          <w:p w:rsidR="00955606" w:rsidRPr="000201C3" w:rsidRDefault="00955606" w:rsidP="00B866C8">
            <w:pPr>
              <w:spacing w:after="0" w:line="240" w:lineRule="auto"/>
              <w:ind w:right="-1"/>
              <w:jc w:val="both"/>
            </w:pPr>
            <w:r>
              <w:t xml:space="preserve">1) </w:t>
            </w:r>
            <w:r w:rsidRPr="000201C3">
              <w:t>виды медицинской помощи в системе здравоохранения;</w:t>
            </w:r>
          </w:p>
          <w:p w:rsidR="00955606" w:rsidRPr="000201C3" w:rsidRDefault="00955606" w:rsidP="00B866C8">
            <w:pPr>
              <w:spacing w:after="0" w:line="240" w:lineRule="auto"/>
              <w:ind w:right="-1"/>
              <w:jc w:val="both"/>
            </w:pPr>
            <w:r>
              <w:t>2)</w:t>
            </w:r>
            <w:r w:rsidRPr="000201C3">
              <w:t>управление качеством медицинской помощи и деятельности медицинской организации;</w:t>
            </w:r>
          </w:p>
          <w:p w:rsidR="00955606" w:rsidRPr="000201C3" w:rsidRDefault="00955606" w:rsidP="00B866C8">
            <w:pPr>
              <w:spacing w:after="0" w:line="240" w:lineRule="auto"/>
              <w:ind w:right="-1"/>
              <w:jc w:val="both"/>
            </w:pPr>
            <w:r>
              <w:t>3)</w:t>
            </w:r>
            <w:r w:rsidRPr="000201C3">
              <w:t xml:space="preserve">правила по охране труда и пожарной безопасности; </w:t>
            </w:r>
          </w:p>
          <w:p w:rsidR="00955606" w:rsidRPr="000201C3" w:rsidRDefault="00955606" w:rsidP="00B866C8">
            <w:pPr>
              <w:spacing w:after="0" w:line="240" w:lineRule="auto"/>
              <w:ind w:right="-1"/>
              <w:jc w:val="both"/>
            </w:pPr>
            <w:r>
              <w:t>4)</w:t>
            </w:r>
            <w:r w:rsidRPr="000201C3">
              <w:t>основы мобилизационной подготовки и гражданской обороны;</w:t>
            </w:r>
          </w:p>
          <w:p w:rsidR="00955606" w:rsidRPr="000201C3" w:rsidRDefault="00955606" w:rsidP="00B866C8">
            <w:pPr>
              <w:spacing w:after="0" w:line="240" w:lineRule="auto"/>
              <w:ind w:right="-1"/>
              <w:jc w:val="both"/>
            </w:pPr>
            <w:r>
              <w:t>5)</w:t>
            </w:r>
            <w:r w:rsidRPr="000201C3">
              <w:t>основы медицины катастроф.</w:t>
            </w:r>
          </w:p>
          <w:p w:rsidR="00955606" w:rsidRPr="00335C18" w:rsidRDefault="00955606" w:rsidP="00583EA5">
            <w:pPr>
              <w:ind w:right="-1"/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</w:tr>
    </w:tbl>
    <w:p w:rsidR="00955606" w:rsidRDefault="00955606" w:rsidP="005B5F9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4"/>
    </w:p>
    <w:p w:rsidR="00955606" w:rsidRPr="00A42858" w:rsidRDefault="00955606" w:rsidP="00E1024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62715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955606" w:rsidRPr="006045D0" w:rsidRDefault="00955606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5D0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Материально-техническое обеспечение </w:t>
      </w:r>
    </w:p>
    <w:p w:rsidR="00955606" w:rsidRPr="006045D0" w:rsidRDefault="00955606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Тематическая учебная комната кафедры </w:t>
      </w:r>
      <w:r>
        <w:rPr>
          <w:rFonts w:ascii="Times New Roman" w:hAnsi="Times New Roman" w:cs="Times New Roman"/>
          <w:sz w:val="24"/>
          <w:szCs w:val="24"/>
        </w:rPr>
        <w:t>ОЗ и ИДПО</w:t>
      </w:r>
      <w:r w:rsidRPr="006045D0">
        <w:rPr>
          <w:rFonts w:ascii="Times New Roman" w:hAnsi="Times New Roman" w:cs="Times New Roman"/>
          <w:sz w:val="24"/>
          <w:szCs w:val="24"/>
        </w:rPr>
        <w:t xml:space="preserve"> тематическая учебная комната № 320, оборудованная стендами с учебной информацией, таблицами, планшетами, ноутбуком, мультимедийным проектором,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оверхэдом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>; столы - 25, стулья - 51.</w:t>
      </w:r>
    </w:p>
    <w:p w:rsidR="00955606" w:rsidRPr="006045D0" w:rsidRDefault="00955606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- телевизор плазменный 50 «LG» 50 PK 760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– 1 шт.</w:t>
      </w:r>
    </w:p>
    <w:p w:rsidR="00955606" w:rsidRPr="006045D0" w:rsidRDefault="00955606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- экран настенный: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Sareen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Vtlbz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– 1 шт.</w:t>
      </w:r>
    </w:p>
    <w:p w:rsidR="00955606" w:rsidRPr="006045D0" w:rsidRDefault="00955606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- мультимедийный проектор: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Aser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PD 527P DLP XGA – 2 шт.</w:t>
      </w:r>
    </w:p>
    <w:p w:rsidR="00955606" w:rsidRPr="00BE5CD0" w:rsidRDefault="00955606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5CD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6045D0">
        <w:rPr>
          <w:rFonts w:ascii="Times New Roman" w:hAnsi="Times New Roman" w:cs="Times New Roman"/>
          <w:sz w:val="24"/>
          <w:szCs w:val="24"/>
        </w:rPr>
        <w:t>ноутбук</w:t>
      </w:r>
      <w:proofErr w:type="gramEnd"/>
      <w:r w:rsidRPr="00BE5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</w:rPr>
        <w:t>А</w:t>
      </w:r>
      <w:proofErr w:type="spellStart"/>
      <w:r w:rsidRPr="006045D0">
        <w:rPr>
          <w:rFonts w:ascii="Times New Roman" w:hAnsi="Times New Roman" w:cs="Times New Roman"/>
          <w:sz w:val="24"/>
          <w:szCs w:val="24"/>
          <w:lang w:val="en-US"/>
        </w:rPr>
        <w:t>ser</w:t>
      </w:r>
      <w:proofErr w:type="spellEnd"/>
      <w:r w:rsidRPr="00BE5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45D0">
        <w:rPr>
          <w:rFonts w:ascii="Times New Roman" w:hAnsi="Times New Roman" w:cs="Times New Roman"/>
          <w:sz w:val="24"/>
          <w:szCs w:val="24"/>
          <w:lang w:val="en-US"/>
        </w:rPr>
        <w:t>Machinta</w:t>
      </w:r>
      <w:proofErr w:type="spellEnd"/>
      <w:r w:rsidRPr="00BE5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E5CD0">
        <w:rPr>
          <w:rFonts w:ascii="Times New Roman" w:hAnsi="Times New Roman" w:cs="Times New Roman"/>
          <w:sz w:val="24"/>
          <w:szCs w:val="24"/>
          <w:lang w:val="en-US"/>
        </w:rPr>
        <w:t xml:space="preserve"> 725 – 442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BE5CD0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Mi</w:t>
      </w:r>
      <w:r w:rsidRPr="00BE5CD0">
        <w:rPr>
          <w:rFonts w:ascii="Times New Roman" w:hAnsi="Times New Roman" w:cs="Times New Roman"/>
          <w:sz w:val="24"/>
          <w:szCs w:val="24"/>
          <w:lang w:val="en-US"/>
        </w:rPr>
        <w:t xml:space="preserve"> – 1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BE5CD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55606" w:rsidRPr="0037064E" w:rsidRDefault="00955606" w:rsidP="006045D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55606" w:rsidRPr="006045D0" w:rsidRDefault="00955606" w:rsidP="006045D0">
      <w:pPr>
        <w:jc w:val="both"/>
        <w:rPr>
          <w:rFonts w:ascii="Times New Roman" w:hAnsi="Times New Roman" w:cs="Times New Roman"/>
          <w:sz w:val="24"/>
          <w:szCs w:val="24"/>
        </w:rPr>
      </w:pPr>
      <w:r w:rsidRPr="00F43390">
        <w:rPr>
          <w:rFonts w:ascii="Times New Roman" w:hAnsi="Times New Roman" w:cs="Times New Roman"/>
          <w:b/>
          <w:bCs/>
          <w:sz w:val="24"/>
          <w:szCs w:val="24"/>
        </w:rPr>
        <w:t>Учебные базы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53"/>
        <w:gridCol w:w="1914"/>
        <w:gridCol w:w="1914"/>
        <w:gridCol w:w="1915"/>
      </w:tblGrid>
      <w:tr w:rsidR="00955606" w:rsidRPr="001F3501">
        <w:tc>
          <w:tcPr>
            <w:tcW w:w="675" w:type="dxa"/>
          </w:tcPr>
          <w:p w:rsidR="00955606" w:rsidRPr="001F3501" w:rsidRDefault="00955606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955606" w:rsidRPr="001F3501" w:rsidRDefault="00955606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Название лаборатории</w:t>
            </w:r>
          </w:p>
        </w:tc>
        <w:tc>
          <w:tcPr>
            <w:tcW w:w="1914" w:type="dxa"/>
          </w:tcPr>
          <w:p w:rsidR="00955606" w:rsidRPr="001F3501" w:rsidRDefault="00955606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914" w:type="dxa"/>
          </w:tcPr>
          <w:p w:rsidR="00955606" w:rsidRPr="001F3501" w:rsidRDefault="00955606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Площадь м</w:t>
            </w:r>
            <w:proofErr w:type="gramStart"/>
            <w:r w:rsidRPr="001F35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15" w:type="dxa"/>
          </w:tcPr>
          <w:p w:rsidR="00955606" w:rsidRPr="001F3501" w:rsidRDefault="00955606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</w:t>
            </w:r>
          </w:p>
        </w:tc>
      </w:tr>
      <w:tr w:rsidR="00955606" w:rsidRPr="001F3501">
        <w:tc>
          <w:tcPr>
            <w:tcW w:w="675" w:type="dxa"/>
          </w:tcPr>
          <w:p w:rsidR="00955606" w:rsidRPr="001F3501" w:rsidRDefault="00955606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955606" w:rsidRPr="001F3501" w:rsidRDefault="00955606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Аудитория 320</w:t>
            </w:r>
          </w:p>
        </w:tc>
        <w:tc>
          <w:tcPr>
            <w:tcW w:w="1914" w:type="dxa"/>
          </w:tcPr>
          <w:p w:rsidR="00955606" w:rsidRPr="001F3501" w:rsidRDefault="00955606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955606" w:rsidRPr="001F3501" w:rsidRDefault="00955606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  <w:proofErr w:type="spellStart"/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1915" w:type="dxa"/>
          </w:tcPr>
          <w:p w:rsidR="00955606" w:rsidRPr="001F3501" w:rsidRDefault="00955606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955606" w:rsidRPr="001F3501" w:rsidRDefault="00955606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606" w:rsidRPr="00335C18">
        <w:tc>
          <w:tcPr>
            <w:tcW w:w="675" w:type="dxa"/>
          </w:tcPr>
          <w:p w:rsidR="00955606" w:rsidRPr="00350969" w:rsidRDefault="00955606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955606" w:rsidRPr="00350969" w:rsidRDefault="00955606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</w:t>
            </w:r>
            <w:proofErr w:type="gramStart"/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14" w:type="dxa"/>
          </w:tcPr>
          <w:p w:rsidR="00955606" w:rsidRPr="00335C18" w:rsidRDefault="00955606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B6218F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955606" w:rsidRPr="00335C18" w:rsidRDefault="00945997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  <w:bookmarkStart w:id="1" w:name="_GoBack"/>
            <w:bookmarkEnd w:id="1"/>
            <w:r w:rsidR="00955606" w:rsidRPr="00B62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5606" w:rsidRPr="00B6218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955606" w:rsidRPr="00B6218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1915" w:type="dxa"/>
          </w:tcPr>
          <w:p w:rsidR="00955606" w:rsidRPr="00350969" w:rsidRDefault="00955606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</w:tbl>
    <w:p w:rsidR="00955606" w:rsidRDefault="00955606" w:rsidP="00604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5606" w:rsidRPr="00162715" w:rsidRDefault="00955606" w:rsidP="00350969">
      <w:pPr>
        <w:widowControl w:val="0"/>
        <w:spacing w:after="0" w:line="274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bookmark7"/>
      <w:bookmarkEnd w:id="0"/>
      <w:r w:rsidRPr="0016271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Сведения о программе предназначены для размещения материалов на сайте ИДПО БГМУ и в других информационных источниках с целью информирования </w:t>
      </w:r>
      <w:r w:rsidRPr="0016271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потенциальных обучающихся и продвижения программы на рынке образовательных услуг.</w:t>
      </w:r>
      <w:bookmarkEnd w:id="2"/>
    </w:p>
    <w:p w:rsidR="00955606" w:rsidRDefault="00955606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5606" w:rsidRPr="00E10247" w:rsidRDefault="00955606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 xml:space="preserve">В процессе освоения дополнительных профессиональных программ используется </w:t>
      </w:r>
      <w:r w:rsidRPr="00E10247">
        <w:rPr>
          <w:rFonts w:ascii="Times New Roman" w:hAnsi="Times New Roman" w:cs="Times New Roman"/>
          <w:b/>
          <w:bCs/>
          <w:sz w:val="24"/>
          <w:szCs w:val="24"/>
        </w:rPr>
        <w:t>дистанционное обучение</w:t>
      </w:r>
      <w:r w:rsidRPr="00E10247">
        <w:rPr>
          <w:rFonts w:ascii="Times New Roman" w:hAnsi="Times New Roman" w:cs="Times New Roman"/>
          <w:sz w:val="24"/>
          <w:szCs w:val="24"/>
        </w:rPr>
        <w:t xml:space="preserve">, основанное на </w:t>
      </w:r>
      <w:proofErr w:type="gramStart"/>
      <w:r w:rsidRPr="00E10247">
        <w:rPr>
          <w:rFonts w:ascii="Times New Roman" w:hAnsi="Times New Roman" w:cs="Times New Roman"/>
          <w:sz w:val="24"/>
          <w:szCs w:val="24"/>
        </w:rPr>
        <w:t>интернет-технологиях</w:t>
      </w:r>
      <w:proofErr w:type="gramEnd"/>
      <w:r w:rsidRPr="00E10247">
        <w:rPr>
          <w:rFonts w:ascii="Times New Roman" w:hAnsi="Times New Roman" w:cs="Times New Roman"/>
          <w:sz w:val="24"/>
          <w:szCs w:val="24"/>
        </w:rPr>
        <w:t xml:space="preserve"> с методиками синхронного и асинхронного дистанционного обучения.</w:t>
      </w:r>
    </w:p>
    <w:p w:rsidR="00955606" w:rsidRPr="00E10247" w:rsidRDefault="00955606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 xml:space="preserve">Для этого на образовательном портале ФГБОУ ВО БГМУ в разделе ИДПО формируется кейс с папками по каждому учебному модулю. В папки включены нормативные документы, </w:t>
      </w:r>
      <w:proofErr w:type="gramStart"/>
      <w:r w:rsidRPr="00E10247">
        <w:rPr>
          <w:rFonts w:ascii="Times New Roman" w:hAnsi="Times New Roman" w:cs="Times New Roman"/>
          <w:sz w:val="24"/>
          <w:szCs w:val="24"/>
        </w:rPr>
        <w:t>интернет-ссылки</w:t>
      </w:r>
      <w:proofErr w:type="gramEnd"/>
      <w:r w:rsidRPr="00E10247">
        <w:rPr>
          <w:rFonts w:ascii="Times New Roman" w:hAnsi="Times New Roman" w:cs="Times New Roman"/>
          <w:sz w:val="24"/>
          <w:szCs w:val="24"/>
        </w:rPr>
        <w:t xml:space="preserve">, лекционный материал, вопросы для самоконтроля, тестовые задания, задания для самостоятельной работы. Методика синхронного дистанционного обучения предусматривает </w:t>
      </w:r>
      <w:proofErr w:type="spellStart"/>
      <w:r w:rsidRPr="00E10247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E10247">
        <w:rPr>
          <w:rFonts w:ascii="Times New Roman" w:hAnsi="Times New Roman" w:cs="Times New Roman"/>
          <w:sz w:val="24"/>
          <w:szCs w:val="24"/>
        </w:rPr>
        <w:t xml:space="preserve"> общение, которое реализуется при технической возможности </w:t>
      </w:r>
      <w:proofErr w:type="gramStart"/>
      <w:r w:rsidRPr="00E102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10247">
        <w:rPr>
          <w:rFonts w:ascii="Times New Roman" w:hAnsi="Times New Roman" w:cs="Times New Roman"/>
          <w:sz w:val="24"/>
          <w:szCs w:val="24"/>
        </w:rPr>
        <w:t xml:space="preserve"> в виде </w:t>
      </w:r>
      <w:proofErr w:type="spellStart"/>
      <w:r w:rsidRPr="00E10247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E10247">
        <w:rPr>
          <w:rFonts w:ascii="Times New Roman" w:hAnsi="Times New Roman" w:cs="Times New Roman"/>
          <w:sz w:val="24"/>
          <w:szCs w:val="24"/>
        </w:rPr>
        <w:t xml:space="preserve"> или веб-форума. Каждый обучающийся получает свой оригинальный пароль, который дает доступ к учебным материалам портала.</w:t>
      </w:r>
    </w:p>
    <w:p w:rsidR="00955606" w:rsidRPr="00162715" w:rsidRDefault="00955606" w:rsidP="00281E27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5606" w:rsidRDefault="00955606" w:rsidP="004E2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1FA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сведения о дополнительной профессиональной программе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повышения квалификации </w:t>
      </w:r>
      <w:r w:rsidRPr="0037064E">
        <w:rPr>
          <w:rFonts w:ascii="Times New Roman" w:hAnsi="Times New Roman" w:cs="Times New Roman"/>
          <w:b/>
          <w:bCs/>
          <w:sz w:val="28"/>
          <w:szCs w:val="28"/>
        </w:rPr>
        <w:t>Статистическая информация и вычислительная техника в управлении здравоохранением» по специальности «Организация здравоохранения и общественное здоровье»</w:t>
      </w:r>
    </w:p>
    <w:p w:rsidR="00955606" w:rsidRPr="005F11FA" w:rsidRDefault="00955606" w:rsidP="004E2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4737"/>
        <w:gridCol w:w="4428"/>
      </w:tblGrid>
      <w:tr w:rsidR="00955606" w:rsidRPr="001B3AB6" w:rsidTr="00477759">
        <w:tc>
          <w:tcPr>
            <w:tcW w:w="663" w:type="dxa"/>
          </w:tcPr>
          <w:p w:rsidR="00955606" w:rsidRPr="00CF23FD" w:rsidRDefault="00955606" w:rsidP="00597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37" w:type="dxa"/>
          </w:tcPr>
          <w:p w:rsidR="00955606" w:rsidRPr="00CF23FD" w:rsidRDefault="00955606" w:rsidP="00597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Обозначенные поля</w:t>
            </w:r>
          </w:p>
        </w:tc>
        <w:tc>
          <w:tcPr>
            <w:tcW w:w="4428" w:type="dxa"/>
          </w:tcPr>
          <w:p w:rsidR="00955606" w:rsidRPr="00CF23FD" w:rsidRDefault="00955606" w:rsidP="00597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Поля для заполнения</w:t>
            </w:r>
          </w:p>
        </w:tc>
      </w:tr>
      <w:tr w:rsidR="00955606" w:rsidRPr="001B3AB6" w:rsidTr="00477759">
        <w:tc>
          <w:tcPr>
            <w:tcW w:w="663" w:type="dxa"/>
          </w:tcPr>
          <w:p w:rsidR="00955606" w:rsidRPr="00CF23FD" w:rsidRDefault="00955606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55606" w:rsidRPr="00CA778B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428" w:type="dxa"/>
          </w:tcPr>
          <w:p w:rsidR="00955606" w:rsidRPr="00350969" w:rsidRDefault="00955606" w:rsidP="00B866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профессиональная программа повышения квалификации «Статистическая информация и вычислительная техника в управлении здравоохранением» по специальности «Организация здравоохранения и общественное здоровье»</w:t>
            </w:r>
          </w:p>
        </w:tc>
      </w:tr>
      <w:tr w:rsidR="00955606" w:rsidRPr="001B3AB6" w:rsidTr="00477759">
        <w:tc>
          <w:tcPr>
            <w:tcW w:w="663" w:type="dxa"/>
          </w:tcPr>
          <w:p w:rsidR="00955606" w:rsidRPr="00CF23FD" w:rsidRDefault="00955606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55606" w:rsidRPr="00CA778B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программы (в </w:t>
            </w:r>
            <w:proofErr w:type="spellStart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. аудиторных часов)</w:t>
            </w:r>
          </w:p>
        </w:tc>
        <w:tc>
          <w:tcPr>
            <w:tcW w:w="4428" w:type="dxa"/>
          </w:tcPr>
          <w:p w:rsidR="00955606" w:rsidRPr="004E27D8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8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955606" w:rsidRPr="001B3AB6" w:rsidTr="00477759">
        <w:tc>
          <w:tcPr>
            <w:tcW w:w="663" w:type="dxa"/>
          </w:tcPr>
          <w:p w:rsidR="00955606" w:rsidRPr="00CF23FD" w:rsidRDefault="00955606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55606" w:rsidRPr="00CA778B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  <w:proofErr w:type="gramEnd"/>
          </w:p>
        </w:tc>
        <w:tc>
          <w:tcPr>
            <w:tcW w:w="4428" w:type="dxa"/>
          </w:tcPr>
          <w:p w:rsidR="00955606" w:rsidRPr="004E27D8" w:rsidRDefault="00955606" w:rsidP="005978D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8">
              <w:rPr>
                <w:rFonts w:ascii="Times New Roman" w:hAnsi="Times New Roman" w:cs="Times New Roman"/>
                <w:sz w:val="24"/>
                <w:szCs w:val="24"/>
              </w:rPr>
              <w:t>6 ауд. часов в день, 6 дней в неделю,</w:t>
            </w:r>
          </w:p>
          <w:p w:rsidR="00955606" w:rsidRPr="004E27D8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8">
              <w:rPr>
                <w:rFonts w:ascii="Times New Roman" w:hAnsi="Times New Roman" w:cs="Times New Roman"/>
                <w:sz w:val="24"/>
                <w:szCs w:val="24"/>
              </w:rPr>
              <w:t>продолжительность обучения - 6 дней, 1 неделя</w:t>
            </w:r>
          </w:p>
        </w:tc>
      </w:tr>
      <w:tr w:rsidR="00955606" w:rsidRPr="001B3AB6" w:rsidTr="00477759">
        <w:tc>
          <w:tcPr>
            <w:tcW w:w="663" w:type="dxa"/>
          </w:tcPr>
          <w:p w:rsidR="00955606" w:rsidRPr="00CF23FD" w:rsidRDefault="00955606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55606" w:rsidRPr="00CA778B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 отрывом от работы (</w:t>
            </w:r>
            <w:proofErr w:type="gramStart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8" w:type="dxa"/>
          </w:tcPr>
          <w:p w:rsidR="00955606" w:rsidRPr="004E27D8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955606" w:rsidRPr="001B3AB6" w:rsidTr="00477759">
        <w:tc>
          <w:tcPr>
            <w:tcW w:w="663" w:type="dxa"/>
          </w:tcPr>
          <w:p w:rsidR="00955606" w:rsidRPr="00CF23FD" w:rsidRDefault="00955606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55606" w:rsidRPr="00CA778B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 частичным отрывом от работы (</w:t>
            </w:r>
            <w:proofErr w:type="gramStart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  <w:proofErr w:type="gramEnd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8" w:type="dxa"/>
          </w:tcPr>
          <w:p w:rsidR="00955606" w:rsidRPr="004E27D8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8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955606" w:rsidRPr="001B3AB6" w:rsidTr="00477759">
        <w:tc>
          <w:tcPr>
            <w:tcW w:w="663" w:type="dxa"/>
          </w:tcPr>
          <w:p w:rsidR="00955606" w:rsidRPr="00CF23FD" w:rsidRDefault="00955606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55606" w:rsidRPr="00CA778B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4428" w:type="dxa"/>
          </w:tcPr>
          <w:p w:rsidR="00955606" w:rsidRPr="004E27D8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Удостоверение установленного образца о повышении квалификации </w:t>
            </w:r>
          </w:p>
        </w:tc>
      </w:tr>
      <w:tr w:rsidR="00955606" w:rsidRPr="001B3AB6" w:rsidTr="00477759">
        <w:tc>
          <w:tcPr>
            <w:tcW w:w="663" w:type="dxa"/>
          </w:tcPr>
          <w:p w:rsidR="00955606" w:rsidRPr="00CF23FD" w:rsidRDefault="00955606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55606" w:rsidRPr="00CA778B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уровню и профилю  предшествующего профессионального образования </w:t>
            </w:r>
            <w:proofErr w:type="gramStart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428" w:type="dxa"/>
          </w:tcPr>
          <w:p w:rsidR="00955606" w:rsidRPr="004E27D8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8">
              <w:rPr>
                <w:rFonts w:ascii="Times New Roman" w:hAnsi="Times New Roman" w:cs="Times New Roman"/>
                <w:sz w:val="24"/>
                <w:szCs w:val="24"/>
              </w:rPr>
              <w:t>Высшее медицинское образование по специальности «лечебное дело», «педиатрия», «медико-профилактическое дело», «стоматология».</w:t>
            </w:r>
          </w:p>
        </w:tc>
      </w:tr>
      <w:tr w:rsidR="00955606" w:rsidRPr="001B3AB6" w:rsidTr="00477759">
        <w:tc>
          <w:tcPr>
            <w:tcW w:w="663" w:type="dxa"/>
          </w:tcPr>
          <w:p w:rsidR="00955606" w:rsidRPr="00CF23FD" w:rsidRDefault="00955606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55606" w:rsidRPr="00CA778B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proofErr w:type="gramStart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428" w:type="dxa"/>
          </w:tcPr>
          <w:p w:rsidR="00955606" w:rsidRPr="004E27D8" w:rsidRDefault="00955606" w:rsidP="005978D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8">
              <w:rPr>
                <w:rFonts w:ascii="Times New Roman" w:hAnsi="Times New Roman" w:cs="Times New Roman"/>
                <w:sz w:val="24"/>
                <w:szCs w:val="24"/>
              </w:rPr>
              <w:t>Врачи по специальности организация здравоохранения и общественное здоровье</w:t>
            </w:r>
          </w:p>
          <w:p w:rsidR="00955606" w:rsidRPr="004E27D8" w:rsidRDefault="00955606" w:rsidP="005978D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8">
              <w:rPr>
                <w:rFonts w:ascii="Times New Roman" w:hAnsi="Times New Roman" w:cs="Times New Roman"/>
                <w:sz w:val="24"/>
                <w:szCs w:val="24"/>
              </w:rPr>
              <w:t>Заведующие организационно-методическими отделами и кабинетами статистики медицинских организаций, заведующие бюро медицинской статистики, информационно-</w:t>
            </w:r>
            <w:r w:rsidRPr="004E2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аналитическими службами, руководители, заместители руководителей медицинских организаций, руководители, заместители руководителей, специалисты аппарата управления органов управления здравоохранением и обязательного медицинского страхования, врачи-статистики, врачи-методисты. </w:t>
            </w:r>
          </w:p>
        </w:tc>
      </w:tr>
      <w:tr w:rsidR="00955606" w:rsidRPr="001B3AB6" w:rsidTr="00477759">
        <w:tc>
          <w:tcPr>
            <w:tcW w:w="663" w:type="dxa"/>
          </w:tcPr>
          <w:p w:rsidR="00955606" w:rsidRPr="00CF23FD" w:rsidRDefault="00955606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55606" w:rsidRPr="00CA778B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реализующее программу</w:t>
            </w:r>
          </w:p>
        </w:tc>
        <w:tc>
          <w:tcPr>
            <w:tcW w:w="4428" w:type="dxa"/>
          </w:tcPr>
          <w:p w:rsidR="00955606" w:rsidRPr="00CA778B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Кафедра общественного здоровья и организации здравоохранения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955606" w:rsidRPr="001B3AB6" w:rsidTr="00477759">
        <w:tc>
          <w:tcPr>
            <w:tcW w:w="663" w:type="dxa"/>
          </w:tcPr>
          <w:p w:rsidR="00955606" w:rsidRPr="00CF23FD" w:rsidRDefault="00955606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55606" w:rsidRPr="00CA778B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4428" w:type="dxa"/>
          </w:tcPr>
          <w:p w:rsidR="00955606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Ленина, 3, ком. 316,</w:t>
            </w:r>
          </w:p>
          <w:p w:rsidR="00955606" w:rsidRPr="00CA778B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8 (347) 2 72-22-19</w:t>
            </w:r>
          </w:p>
        </w:tc>
      </w:tr>
      <w:tr w:rsidR="00955606" w:rsidRPr="001B3AB6" w:rsidTr="00477759">
        <w:tc>
          <w:tcPr>
            <w:tcW w:w="663" w:type="dxa"/>
          </w:tcPr>
          <w:p w:rsidR="00955606" w:rsidRPr="00CF23FD" w:rsidRDefault="00955606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55606" w:rsidRPr="00CA778B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4428" w:type="dxa"/>
          </w:tcPr>
          <w:p w:rsidR="00955606" w:rsidRPr="00CA778B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 2015г.</w:t>
            </w:r>
          </w:p>
        </w:tc>
      </w:tr>
      <w:tr w:rsidR="00955606" w:rsidRPr="001B3AB6" w:rsidTr="00477759">
        <w:tc>
          <w:tcPr>
            <w:tcW w:w="663" w:type="dxa"/>
          </w:tcPr>
          <w:p w:rsidR="00955606" w:rsidRPr="00CF23FD" w:rsidRDefault="00955606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55606" w:rsidRPr="00CA778B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4428" w:type="dxa"/>
          </w:tcPr>
          <w:p w:rsidR="00955606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Нагаев Ринат </w:t>
            </w:r>
            <w:proofErr w:type="spellStart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Явдатович</w:t>
            </w:r>
            <w:proofErr w:type="spellEnd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, к.м.н., доцент;</w:t>
            </w:r>
          </w:p>
          <w:p w:rsidR="00955606" w:rsidRPr="00CA778B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Ахмерова</w:t>
            </w:r>
            <w:proofErr w:type="spellEnd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Герценовна</w:t>
            </w:r>
            <w:proofErr w:type="spellEnd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, д.м.н., профессор;</w:t>
            </w:r>
          </w:p>
          <w:p w:rsidR="00955606" w:rsidRPr="00CA778B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Ахмадуллина </w:t>
            </w:r>
            <w:proofErr w:type="spellStart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Хайдарьяновна</w:t>
            </w:r>
            <w:proofErr w:type="spellEnd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, к.м.н., доцент;</w:t>
            </w:r>
          </w:p>
          <w:p w:rsidR="00955606" w:rsidRPr="00CA778B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Рахимкулов</w:t>
            </w:r>
            <w:proofErr w:type="spellEnd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Салаватович</w:t>
            </w:r>
            <w:proofErr w:type="spellEnd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, к.м.н., доцент;</w:t>
            </w:r>
          </w:p>
          <w:p w:rsidR="00955606" w:rsidRPr="00CA778B" w:rsidRDefault="00955606" w:rsidP="00597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Оксана Владимировна, к.э.н., доцент</w:t>
            </w:r>
          </w:p>
        </w:tc>
      </w:tr>
      <w:tr w:rsidR="00955606" w:rsidRPr="001B3AB6" w:rsidTr="00477759">
        <w:tc>
          <w:tcPr>
            <w:tcW w:w="663" w:type="dxa"/>
          </w:tcPr>
          <w:p w:rsidR="00955606" w:rsidRPr="00CF23FD" w:rsidRDefault="00955606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55606" w:rsidRPr="00CA778B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4428" w:type="dxa"/>
          </w:tcPr>
          <w:p w:rsidR="00955606" w:rsidRPr="00350969" w:rsidRDefault="00955606" w:rsidP="00BE5CD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Реформирование и модернизация здравоохранения, переход к новому организационно-правовому формату деятельности медицинских организаций определяет необходимость в совершенствовании и развитии профессиональных компетенций врача-организатора здравоохранения, необходимых для профессиональной деятельности в рамках имеющейся квалификации по актуальным вопросам управления медицинскими организациями в современных условиях, повышения качества медицинских услуг, оказываемых населению.</w:t>
            </w:r>
          </w:p>
          <w:p w:rsidR="00955606" w:rsidRPr="00CA778B" w:rsidRDefault="00955606" w:rsidP="005978D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15B8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дополнительной профессиональной программы «Статистическая информация и вычислительная техника в управлении здравоохранением» обусловлена необходимостью подготовки специалистов, владеющих </w:t>
            </w:r>
            <w:r w:rsidRPr="00071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специальными знаниями и практическими навыками получения, анализа и интерпретации статистической информации, применения информационных технологий, вычислительной техники для совершенствования управления здравоохранением в современных условиях</w:t>
            </w:r>
            <w:r w:rsidRPr="000715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использования медицинской статистики, эпидемиологии для анализа существующей в здравоохранении ситуации и прогноза ее развития.</w:t>
            </w:r>
            <w:proofErr w:type="gramEnd"/>
          </w:p>
        </w:tc>
      </w:tr>
      <w:tr w:rsidR="00955606" w:rsidRPr="001B3AB6" w:rsidTr="00477759">
        <w:tc>
          <w:tcPr>
            <w:tcW w:w="663" w:type="dxa"/>
          </w:tcPr>
          <w:p w:rsidR="00955606" w:rsidRPr="00CF23FD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737" w:type="dxa"/>
          </w:tcPr>
          <w:p w:rsidR="00955606" w:rsidRPr="00CA778B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4428" w:type="dxa"/>
          </w:tcPr>
          <w:p w:rsidR="00955606" w:rsidRPr="00350969" w:rsidRDefault="00955606" w:rsidP="00BE5CD0">
            <w:pPr>
              <w:pStyle w:val="a7"/>
              <w:rPr>
                <w:color w:val="E36C0A"/>
              </w:rPr>
            </w:pPr>
            <w:r>
              <w:rPr>
                <w:b/>
                <w:bCs/>
              </w:rPr>
              <w:t xml:space="preserve">Цель </w:t>
            </w:r>
            <w:r w:rsidRPr="00350969">
              <w:rPr>
                <w:color w:val="000000"/>
              </w:rPr>
              <w:t>получение специалистами современных знаний, практических навыков и умений  для осуществления управленческой деятельности в организациях и учреждениях системы здравоохранения.</w:t>
            </w:r>
          </w:p>
          <w:p w:rsidR="00955606" w:rsidRPr="00CA778B" w:rsidRDefault="00955606" w:rsidP="005978D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5B8">
              <w:rPr>
                <w:b/>
                <w:bCs/>
              </w:rPr>
              <w:t>Задачи</w:t>
            </w:r>
            <w:r w:rsidRPr="000715B8">
              <w:t xml:space="preserve">. В результате </w:t>
            </w:r>
            <w:proofErr w:type="gramStart"/>
            <w:r w:rsidRPr="000715B8">
              <w:t>обучения по программе</w:t>
            </w:r>
            <w:proofErr w:type="gramEnd"/>
            <w:r w:rsidRPr="000715B8">
              <w:t xml:space="preserve"> врачи должны овладеть современными методами получения, анализа и интерпретации статистической информации, применения информационных технологий, вычислительной техники для совершенствования управления в современных условиях и уметь применить</w:t>
            </w:r>
            <w:r>
              <w:t xml:space="preserve"> их в практической деятельности,</w:t>
            </w:r>
            <w:r w:rsidRPr="000715B8">
              <w:t xml:space="preserve"> освоить методологию, планирование и организацию проведения статистического наблюдения (формы, виды, способы и этапы статистического наблюдения); освоить методы выбора адекватных статистических методов, исчислять и анализировать различные статистические показатели с использованием компьютерных статистических программ; проводить критический анализ и аргументированную интерпретацию результатов собственного и аналог</w:t>
            </w:r>
            <w:r>
              <w:t>ичных статистических наблюдений.</w:t>
            </w:r>
          </w:p>
        </w:tc>
      </w:tr>
      <w:tr w:rsidR="00955606" w:rsidRPr="001B3AB6" w:rsidTr="00477759">
        <w:tc>
          <w:tcPr>
            <w:tcW w:w="663" w:type="dxa"/>
          </w:tcPr>
          <w:p w:rsidR="00955606" w:rsidRPr="00CF23FD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955606" w:rsidRPr="00CA778B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4428" w:type="dxa"/>
          </w:tcPr>
          <w:p w:rsidR="00955606" w:rsidRPr="00350969" w:rsidRDefault="00955606" w:rsidP="00B866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1.Общественное здоровье и организация здравоохранения </w:t>
            </w:r>
          </w:p>
          <w:p w:rsidR="00955606" w:rsidRPr="00350969" w:rsidRDefault="00955606" w:rsidP="00B866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2.Государственная политика в области охраны здоровья населения на современном этапе</w:t>
            </w:r>
          </w:p>
          <w:p w:rsidR="00955606" w:rsidRPr="00350969" w:rsidRDefault="00955606" w:rsidP="00B866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3.Правовые основы медицинской деятельности и охраны здоровья граждан</w:t>
            </w:r>
          </w:p>
          <w:p w:rsidR="00955606" w:rsidRPr="00350969" w:rsidRDefault="00955606" w:rsidP="00B866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4.Организация оказания медицинской помощи населению</w:t>
            </w:r>
          </w:p>
          <w:p w:rsidR="00955606" w:rsidRPr="00350969" w:rsidRDefault="00955606" w:rsidP="00B866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5.Выпускная аттестационная работа</w:t>
            </w:r>
          </w:p>
          <w:p w:rsidR="00955606" w:rsidRPr="004E27D8" w:rsidRDefault="00955606" w:rsidP="00B866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</w:tr>
      <w:tr w:rsidR="00955606" w:rsidRPr="001B3AB6" w:rsidTr="00477759">
        <w:tc>
          <w:tcPr>
            <w:tcW w:w="663" w:type="dxa"/>
          </w:tcPr>
          <w:p w:rsidR="00955606" w:rsidRPr="00CF23FD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737" w:type="dxa"/>
          </w:tcPr>
          <w:p w:rsidR="00955606" w:rsidRPr="00CA778B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4428" w:type="dxa"/>
          </w:tcPr>
          <w:p w:rsidR="00955606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</w:t>
            </w:r>
            <w:proofErr w:type="spellStart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проводящ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йся</w:t>
            </w:r>
            <w:proofErr w:type="spellEnd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в здравоохранении реформой, 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организации деятельности, связанной с </w:t>
            </w:r>
            <w:r w:rsidRPr="000715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ем</w:t>
            </w:r>
            <w:r w:rsidRPr="000715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медицинской статистики, эпидемиологии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0715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955606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обучении активно используются круглые столы, деловые игры, мозговые штурмы, обсуждение конкретных проблем в сфере здравоохранения, выездные занятия с демонстрацией организации деятельности различных медицинских организаций.</w:t>
            </w:r>
          </w:p>
          <w:p w:rsidR="00955606" w:rsidRPr="00CA778B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Каждому врачу выдается диск с обучающими материалами.</w:t>
            </w:r>
          </w:p>
        </w:tc>
      </w:tr>
      <w:tr w:rsidR="00955606" w:rsidRPr="001B3AB6" w:rsidTr="00477759">
        <w:tc>
          <w:tcPr>
            <w:tcW w:w="663" w:type="dxa"/>
          </w:tcPr>
          <w:p w:rsidR="00955606" w:rsidRPr="00CF23FD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55606" w:rsidRPr="00CA778B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4428" w:type="dxa"/>
          </w:tcPr>
          <w:p w:rsidR="00955606" w:rsidRPr="00CA778B" w:rsidRDefault="00955606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организаций возможно проведение выездных циклов, использование отдельных элементов дистанционного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55606" w:rsidRPr="005F11FA" w:rsidRDefault="00955606" w:rsidP="004E27D8">
      <w:pPr>
        <w:rPr>
          <w:rFonts w:ascii="Times New Roman" w:hAnsi="Times New Roman" w:cs="Times New Roman"/>
          <w:sz w:val="24"/>
          <w:szCs w:val="24"/>
        </w:rPr>
      </w:pPr>
    </w:p>
    <w:p w:rsidR="00955606" w:rsidRPr="00054F0D" w:rsidRDefault="00955606" w:rsidP="004E27D8">
      <w:pPr>
        <w:widowControl w:val="0"/>
        <w:spacing w:after="0" w:line="274" w:lineRule="exact"/>
        <w:ind w:firstLine="360"/>
        <w:rPr>
          <w:lang w:eastAsia="ru-RU"/>
        </w:rPr>
      </w:pPr>
    </w:p>
    <w:sectPr w:rsidR="00955606" w:rsidRPr="00054F0D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B27A98"/>
    <w:multiLevelType w:val="hybridMultilevel"/>
    <w:tmpl w:val="A614ED0C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77CEF"/>
    <w:multiLevelType w:val="hybridMultilevel"/>
    <w:tmpl w:val="6DA82F40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0B1"/>
    <w:rsid w:val="00015B38"/>
    <w:rsid w:val="000201C3"/>
    <w:rsid w:val="000268DE"/>
    <w:rsid w:val="00052C64"/>
    <w:rsid w:val="00054F0D"/>
    <w:rsid w:val="000715B8"/>
    <w:rsid w:val="00074B6F"/>
    <w:rsid w:val="00104B90"/>
    <w:rsid w:val="001168E0"/>
    <w:rsid w:val="001326E0"/>
    <w:rsid w:val="00162715"/>
    <w:rsid w:val="001B3AB6"/>
    <w:rsid w:val="001D19AE"/>
    <w:rsid w:val="001F3501"/>
    <w:rsid w:val="00202134"/>
    <w:rsid w:val="002462D7"/>
    <w:rsid w:val="00262F5E"/>
    <w:rsid w:val="002748CE"/>
    <w:rsid w:val="00281E27"/>
    <w:rsid w:val="002A30F2"/>
    <w:rsid w:val="002C0A26"/>
    <w:rsid w:val="00314958"/>
    <w:rsid w:val="00335C18"/>
    <w:rsid w:val="00350969"/>
    <w:rsid w:val="0037064E"/>
    <w:rsid w:val="003A3B76"/>
    <w:rsid w:val="003A5F2C"/>
    <w:rsid w:val="003D465F"/>
    <w:rsid w:val="00402066"/>
    <w:rsid w:val="004313BC"/>
    <w:rsid w:val="00444E50"/>
    <w:rsid w:val="004554C2"/>
    <w:rsid w:val="00477759"/>
    <w:rsid w:val="00483114"/>
    <w:rsid w:val="004E27D8"/>
    <w:rsid w:val="004E5A9E"/>
    <w:rsid w:val="00504037"/>
    <w:rsid w:val="0054523F"/>
    <w:rsid w:val="00583EA5"/>
    <w:rsid w:val="005978D0"/>
    <w:rsid w:val="005A042F"/>
    <w:rsid w:val="005B5F95"/>
    <w:rsid w:val="005F09C1"/>
    <w:rsid w:val="005F11FA"/>
    <w:rsid w:val="006045D0"/>
    <w:rsid w:val="0072750F"/>
    <w:rsid w:val="007465D7"/>
    <w:rsid w:val="00751457"/>
    <w:rsid w:val="00787AD2"/>
    <w:rsid w:val="00804A1F"/>
    <w:rsid w:val="00834657"/>
    <w:rsid w:val="008879FB"/>
    <w:rsid w:val="008C75B8"/>
    <w:rsid w:val="008F6BDB"/>
    <w:rsid w:val="00901624"/>
    <w:rsid w:val="009237E1"/>
    <w:rsid w:val="0092572D"/>
    <w:rsid w:val="00936114"/>
    <w:rsid w:val="00945997"/>
    <w:rsid w:val="00955606"/>
    <w:rsid w:val="00987142"/>
    <w:rsid w:val="00994288"/>
    <w:rsid w:val="00A27EA8"/>
    <w:rsid w:val="00A301C6"/>
    <w:rsid w:val="00A42858"/>
    <w:rsid w:val="00A72AA8"/>
    <w:rsid w:val="00AF205F"/>
    <w:rsid w:val="00B24166"/>
    <w:rsid w:val="00B6218F"/>
    <w:rsid w:val="00B6498C"/>
    <w:rsid w:val="00B866C8"/>
    <w:rsid w:val="00B93A49"/>
    <w:rsid w:val="00B953D7"/>
    <w:rsid w:val="00BA5F8B"/>
    <w:rsid w:val="00BE5CD0"/>
    <w:rsid w:val="00C110C2"/>
    <w:rsid w:val="00C520B1"/>
    <w:rsid w:val="00CA778B"/>
    <w:rsid w:val="00CE79ED"/>
    <w:rsid w:val="00CF1648"/>
    <w:rsid w:val="00CF23FD"/>
    <w:rsid w:val="00D13AEA"/>
    <w:rsid w:val="00D45C0C"/>
    <w:rsid w:val="00DB61A3"/>
    <w:rsid w:val="00DE36A2"/>
    <w:rsid w:val="00DE580A"/>
    <w:rsid w:val="00E077FF"/>
    <w:rsid w:val="00E10247"/>
    <w:rsid w:val="00E30DA1"/>
    <w:rsid w:val="00E84DF2"/>
    <w:rsid w:val="00EA4E83"/>
    <w:rsid w:val="00F43390"/>
    <w:rsid w:val="00F54A56"/>
    <w:rsid w:val="00F82008"/>
    <w:rsid w:val="00F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A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9F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554C2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link w:val="a4"/>
    <w:uiPriority w:val="99"/>
    <w:semiHidden/>
    <w:rsid w:val="004554C2"/>
    <w:rPr>
      <w:rFonts w:ascii="Segoe UI" w:hAnsi="Segoe UI" w:cs="Segoe UI"/>
      <w:sz w:val="18"/>
      <w:szCs w:val="18"/>
    </w:rPr>
  </w:style>
  <w:style w:type="character" w:customStyle="1" w:styleId="blk">
    <w:name w:val="blk"/>
    <w:uiPriority w:val="99"/>
    <w:rsid w:val="00F54A56"/>
  </w:style>
  <w:style w:type="paragraph" w:styleId="a6">
    <w:name w:val="List Paragraph"/>
    <w:basedOn w:val="a"/>
    <w:uiPriority w:val="99"/>
    <w:qFormat/>
    <w:rsid w:val="00E10247"/>
    <w:pPr>
      <w:spacing w:after="200" w:line="276" w:lineRule="auto"/>
      <w:ind w:left="720"/>
    </w:pPr>
  </w:style>
  <w:style w:type="paragraph" w:styleId="a7">
    <w:name w:val="Normal (Web)"/>
    <w:basedOn w:val="a"/>
    <w:uiPriority w:val="99"/>
    <w:rsid w:val="00BE5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1947</Words>
  <Characters>11104</Characters>
  <Application>Microsoft Office Word</Application>
  <DocSecurity>0</DocSecurity>
  <Lines>92</Lines>
  <Paragraphs>26</Paragraphs>
  <ScaleCrop>false</ScaleCrop>
  <Company>HP</Company>
  <LinksUpToDate>false</LinksUpToDate>
  <CharactersWithSpaces>13025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2016-10-07T07:05:00Z</cp:lastPrinted>
  <dcterms:created xsi:type="dcterms:W3CDTF">2016-10-12T18:32:00Z</dcterms:created>
  <dcterms:modified xsi:type="dcterms:W3CDTF">2016-10-27T04:27:00Z</dcterms:modified>
</cp:coreProperties>
</file>